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C173C5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C64968E" w:rsidR="00A76E18" w:rsidRPr="00F5486D" w:rsidRDefault="00604910" w:rsidP="004844E1">
            <w:pPr>
              <w:jc w:val="center"/>
              <w:rPr>
                <w:b/>
                <w:sz w:val="26"/>
                <w:szCs w:val="26"/>
              </w:rPr>
            </w:pPr>
            <w:r w:rsidRPr="0011261B">
              <w:rPr>
                <w:b/>
                <w:iCs/>
                <w:sz w:val="26"/>
                <w:szCs w:val="26"/>
              </w:rPr>
              <w:t>ПРОИЗВОДСТВЕННО</w:t>
            </w:r>
            <w:r>
              <w:rPr>
                <w:b/>
                <w:iCs/>
                <w:sz w:val="26"/>
                <w:szCs w:val="26"/>
              </w:rPr>
              <w:t>Й</w:t>
            </w:r>
            <w:r w:rsidR="00A76E18" w:rsidRPr="00BB0414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B15522" w:rsidR="00E05948" w:rsidRPr="00114450" w:rsidRDefault="00BA0664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</w:t>
            </w:r>
            <w:r w:rsidR="00DD1312">
              <w:rPr>
                <w:b/>
                <w:sz w:val="26"/>
                <w:szCs w:val="26"/>
              </w:rPr>
              <w:t>практика</w:t>
            </w:r>
            <w:r>
              <w:rPr>
                <w:b/>
                <w:sz w:val="26"/>
                <w:szCs w:val="26"/>
              </w:rPr>
              <w:t xml:space="preserve"> в профильных организациях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877783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8A594F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3EFD935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7185495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19001A03" w:rsidR="00D1678A" w:rsidRPr="000043B1" w:rsidRDefault="0060491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678A" w:rsidRPr="000043B1">
              <w:rPr>
                <w:sz w:val="24"/>
                <w:szCs w:val="24"/>
              </w:rPr>
              <w:t>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9BB5DFC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D649E5F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69A94E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D22204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CFF0D69" w:rsidR="0078716A" w:rsidRPr="00904A13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904A13">
        <w:rPr>
          <w:iCs/>
          <w:sz w:val="24"/>
          <w:szCs w:val="24"/>
        </w:rPr>
        <w:t>с</w:t>
      </w:r>
      <w:r w:rsidR="00391DB7" w:rsidRPr="00904A13">
        <w:rPr>
          <w:iCs/>
          <w:sz w:val="24"/>
          <w:szCs w:val="24"/>
        </w:rPr>
        <w:t>тационарная</w:t>
      </w:r>
      <w:r w:rsidR="00015F97" w:rsidRPr="00904A13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3494"/>
        <w:gridCol w:w="4480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DD131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2B578BF7" w:rsidR="00AB24B2" w:rsidRPr="00DD1312" w:rsidRDefault="00BA066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2CCB1278" w:rsidR="00AB24B2" w:rsidRPr="00DD1312" w:rsidRDefault="005E36A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>выделяется один период</w:t>
            </w:r>
            <w:r>
              <w:rPr>
                <w:i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3DFF4607" w:rsidR="00AB24B2" w:rsidRPr="00DD1312" w:rsidRDefault="00BA066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4</w:t>
            </w:r>
            <w:r w:rsidR="00AB24B2" w:rsidRPr="00DD1312">
              <w:rPr>
                <w:iCs w:val="0"/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7D00A6B3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1D080A9B" w14:textId="7777777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>в структурном подразделении университета, предназначенном для проведения практической подготовки:</w:t>
      </w:r>
    </w:p>
    <w:p w14:paraId="588B8D3C" w14:textId="687A1507" w:rsidR="00DD1312" w:rsidRPr="00DD131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DD1312">
        <w:rPr>
          <w:sz w:val="24"/>
          <w:szCs w:val="24"/>
        </w:rPr>
        <w:t>•</w:t>
      </w:r>
      <w:r>
        <w:rPr>
          <w:sz w:val="24"/>
          <w:szCs w:val="24"/>
        </w:rPr>
        <w:t xml:space="preserve">- </w:t>
      </w:r>
      <w:r w:rsidRPr="00DD1312">
        <w:rPr>
          <w:sz w:val="24"/>
          <w:szCs w:val="24"/>
        </w:rPr>
        <w:t>РИНЦ «</w:t>
      </w:r>
      <w:proofErr w:type="spellStart"/>
      <w:r w:rsidRPr="00DD1312">
        <w:rPr>
          <w:sz w:val="24"/>
          <w:szCs w:val="24"/>
        </w:rPr>
        <w:t>Социоинжиниринг</w:t>
      </w:r>
      <w:proofErr w:type="spellEnd"/>
      <w:r w:rsidRPr="00DD1312">
        <w:rPr>
          <w:sz w:val="24"/>
          <w:szCs w:val="24"/>
        </w:rPr>
        <w:t xml:space="preserve"> будущего» ИСИ</w:t>
      </w:r>
    </w:p>
    <w:p w14:paraId="4FF985F7" w14:textId="7C2FCB74" w:rsidR="00F444E0" w:rsidRPr="008C5722" w:rsidRDefault="00DD1312" w:rsidP="00DD1312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DD131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0D4FBCB8" w:rsidR="00DD1312" w:rsidRPr="000B7A5D" w:rsidRDefault="00015F97" w:rsidP="00DD131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D1B9C34" w14:textId="003FE875" w:rsidR="0013136A" w:rsidRPr="0013136A" w:rsidRDefault="00BA0664" w:rsidP="0013136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</w:t>
      </w:r>
      <w:r w:rsidR="0013136A" w:rsidRPr="0013136A">
        <w:rPr>
          <w:iCs/>
          <w:sz w:val="24"/>
          <w:szCs w:val="24"/>
        </w:rPr>
        <w:t xml:space="preserve"> практика </w:t>
      </w:r>
      <w:r>
        <w:rPr>
          <w:iCs/>
          <w:sz w:val="24"/>
          <w:szCs w:val="24"/>
        </w:rPr>
        <w:t xml:space="preserve">в профильных организациях </w:t>
      </w:r>
      <w:r w:rsidR="0013136A" w:rsidRPr="0013136A">
        <w:rPr>
          <w:iCs/>
          <w:sz w:val="24"/>
          <w:szCs w:val="24"/>
        </w:rPr>
        <w:t>относится к части</w:t>
      </w:r>
      <w:r>
        <w:rPr>
          <w:iCs/>
          <w:sz w:val="24"/>
          <w:szCs w:val="24"/>
        </w:rPr>
        <w:t>, формируемой участниками образовательных отношений</w:t>
      </w:r>
      <w:r w:rsidR="0013136A" w:rsidRPr="0013136A">
        <w:rPr>
          <w:iCs/>
          <w:sz w:val="24"/>
          <w:szCs w:val="24"/>
        </w:rPr>
        <w:t>.</w:t>
      </w:r>
    </w:p>
    <w:p w14:paraId="6251D25D" w14:textId="77777777" w:rsidR="00BA0664" w:rsidRPr="00AB2334" w:rsidRDefault="00BA0664" w:rsidP="00BA0664">
      <w:pPr>
        <w:pStyle w:val="2"/>
      </w:pPr>
      <w:r w:rsidRPr="00AB2334">
        <w:t xml:space="preserve">Цель </w:t>
      </w:r>
      <w:r>
        <w:rPr>
          <w:iCs w:val="0"/>
        </w:rPr>
        <w:t>производственной практики</w:t>
      </w:r>
      <w:r w:rsidRPr="00AB2334">
        <w:t>:</w:t>
      </w:r>
    </w:p>
    <w:p w14:paraId="78001B6A" w14:textId="77777777" w:rsidR="00BA0664" w:rsidRPr="00C72F26" w:rsidRDefault="00BA0664" w:rsidP="00BA0664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 w:rsidRPr="00C72F26">
        <w:rPr>
          <w:iCs/>
          <w:sz w:val="24"/>
          <w:szCs w:val="24"/>
        </w:rPr>
        <w:t>закрепление теоретических знаний, полученных при изучении дисциплин</w:t>
      </w:r>
      <w:r>
        <w:rPr>
          <w:iCs/>
          <w:sz w:val="24"/>
          <w:szCs w:val="24"/>
        </w:rPr>
        <w:t xml:space="preserve"> части, формируемой участниками образовательных отношений,</w:t>
      </w:r>
      <w:r w:rsidRPr="00C72F26">
        <w:rPr>
          <w:iCs/>
          <w:sz w:val="24"/>
          <w:szCs w:val="24"/>
        </w:rPr>
        <w:t xml:space="preserve"> формирование профессиональных компетенций</w:t>
      </w:r>
      <w:r>
        <w:rPr>
          <w:iCs/>
          <w:sz w:val="24"/>
          <w:szCs w:val="24"/>
        </w:rPr>
        <w:t xml:space="preserve"> по выполнению психодиагностической, профилактической, просветительской, коррекционно-развивающей деятельности, ведению рабочей документации. </w:t>
      </w:r>
      <w:r w:rsidRPr="00C72F26">
        <w:rPr>
          <w:iCs/>
          <w:sz w:val="24"/>
          <w:szCs w:val="24"/>
        </w:rPr>
        <w:t xml:space="preserve"> </w:t>
      </w:r>
    </w:p>
    <w:bookmarkEnd w:id="10"/>
    <w:p w14:paraId="3728A559" w14:textId="4F73E6EE" w:rsidR="00BA0664" w:rsidRPr="004703AE" w:rsidRDefault="00BA0664" w:rsidP="00BA0664">
      <w:pPr>
        <w:pStyle w:val="2"/>
        <w:numPr>
          <w:ilvl w:val="0"/>
          <w:numId w:val="0"/>
        </w:numPr>
        <w:ind w:left="709"/>
      </w:pPr>
      <w:r w:rsidRPr="009979C3">
        <w:t xml:space="preserve">Задачи </w:t>
      </w:r>
      <w:r>
        <w:t>производственной</w:t>
      </w:r>
      <w:r w:rsidRPr="009979C3">
        <w:t xml:space="preserve"> практики:</w:t>
      </w:r>
    </w:p>
    <w:p w14:paraId="2D5C1A47" w14:textId="77777777" w:rsidR="00BA0664" w:rsidRPr="00390821" w:rsidRDefault="00BA0664" w:rsidP="00BA0664">
      <w:pPr>
        <w:ind w:firstLine="360"/>
        <w:rPr>
          <w:sz w:val="24"/>
          <w:szCs w:val="24"/>
        </w:rPr>
      </w:pPr>
      <w:r w:rsidRPr="00C72F26">
        <w:rPr>
          <w:iCs/>
          <w:sz w:val="24"/>
          <w:szCs w:val="24"/>
        </w:rPr>
        <w:t xml:space="preserve">- </w:t>
      </w:r>
      <w:r w:rsidRPr="00390821"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 w14:paraId="4168F28E" w14:textId="77777777" w:rsidR="00BA0664" w:rsidRPr="00390821" w:rsidRDefault="00BA0664" w:rsidP="00BA0664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390821">
        <w:rPr>
          <w:rFonts w:eastAsia="TimesNewRomanPSMT-Identity-H"/>
          <w:sz w:val="24"/>
          <w:szCs w:val="24"/>
        </w:rPr>
        <w:t xml:space="preserve">-  формирование компетенций, необходимых для профессиональной деятельности </w:t>
      </w:r>
    </w:p>
    <w:p w14:paraId="722E067A" w14:textId="77777777" w:rsidR="00BA0664" w:rsidRPr="00390821" w:rsidRDefault="00BA0664" w:rsidP="00BA0664">
      <w:pPr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накопление практического опыта, </w:t>
      </w:r>
      <w:r w:rsidRPr="00390821">
        <w:rPr>
          <w:color w:val="000000"/>
          <w:sz w:val="24"/>
          <w:szCs w:val="24"/>
        </w:rPr>
        <w:t xml:space="preserve">получение профессиональных умений, по организации разнообразных видов профессиональной деятельности психолога; </w:t>
      </w:r>
    </w:p>
    <w:p w14:paraId="6ABB6ECD" w14:textId="77777777" w:rsidR="00BA0664" w:rsidRPr="00390821" w:rsidRDefault="00BA0664" w:rsidP="00BA0664">
      <w:pPr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 xml:space="preserve">- </w:t>
      </w:r>
      <w:r>
        <w:rPr>
          <w:rFonts w:eastAsia="TimesNewRomanPSMT-Identity-H"/>
          <w:sz w:val="24"/>
          <w:szCs w:val="24"/>
        </w:rPr>
        <w:t>выполнение</w:t>
      </w:r>
      <w:r w:rsidRPr="00390821">
        <w:rPr>
          <w:rFonts w:eastAsia="TimesNewRomanPSMT-Identity-H"/>
          <w:sz w:val="24"/>
          <w:szCs w:val="24"/>
        </w:rPr>
        <w:t xml:space="preserve"> профессиональной деятельности и должностных обязанностей психолога;</w:t>
      </w:r>
    </w:p>
    <w:p w14:paraId="3396B1AC" w14:textId="77777777" w:rsidR="00BA0664" w:rsidRPr="00390821" w:rsidRDefault="00BA0664" w:rsidP="00BA0664">
      <w:pPr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lastRenderedPageBreak/>
        <w:t>- подготовка к выполнению выпускной квалификационной работы;</w:t>
      </w:r>
    </w:p>
    <w:p w14:paraId="632723B8" w14:textId="33F2A3A8" w:rsidR="0013136A" w:rsidRPr="00604910" w:rsidRDefault="00BA0664" w:rsidP="00604910">
      <w:pPr>
        <w:ind w:firstLine="360"/>
        <w:rPr>
          <w:color w:val="000000"/>
          <w:sz w:val="24"/>
          <w:szCs w:val="24"/>
        </w:rPr>
      </w:pPr>
      <w:r w:rsidRPr="00390821">
        <w:rPr>
          <w:color w:val="000000"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BA0664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8C31C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ПК-3</w:t>
            </w:r>
          </w:p>
          <w:p w14:paraId="78A9D67F" w14:textId="07F1EF01" w:rsidR="00BA0664" w:rsidRPr="00D139F4" w:rsidRDefault="00BA0664" w:rsidP="00BA066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C47D8D">
              <w:rPr>
                <w:rFonts w:eastAsiaTheme="minorHAnsi"/>
                <w:iCs/>
                <w:color w:val="000000"/>
                <w:lang w:eastAsia="en-US"/>
              </w:rPr>
              <w:t>Способен осуществлять психодиагностическое обследование работников организаций, социальных групп и отдельных клиентов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A711" w14:textId="77777777" w:rsidR="00BA0664" w:rsidRDefault="00BA0664" w:rsidP="00BA066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ИД-ПК-3.1.</w:t>
            </w:r>
          </w:p>
          <w:p w14:paraId="7DBA5203" w14:textId="01982FBD" w:rsidR="00BA0664" w:rsidRPr="00D16B30" w:rsidRDefault="00BA0664" w:rsidP="00BA066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C47D8D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Использование типичных психодиагностических методик в соответствии с поставленной задачей и контингентом клиентов</w:t>
            </w:r>
          </w:p>
        </w:tc>
      </w:tr>
      <w:tr w:rsidR="00BA0664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BA0664" w:rsidRDefault="00BA0664" w:rsidP="00BA06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231A" w14:textId="77777777" w:rsidR="00BA0664" w:rsidRDefault="00BA0664" w:rsidP="00BA06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ИД-ПК-3.2.</w:t>
            </w:r>
          </w:p>
          <w:p w14:paraId="347C8C4F" w14:textId="3D8B7430" w:rsidR="00BA0664" w:rsidRPr="0014205A" w:rsidRDefault="00BA0664" w:rsidP="00BA06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47D8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проведение обследования клиентов и групп в соответствии с поставленными задачами</w:t>
            </w:r>
          </w:p>
        </w:tc>
      </w:tr>
      <w:tr w:rsidR="00BA0664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17C49C" w14:textId="77777777" w:rsidR="00BA0664" w:rsidRDefault="00BA0664" w:rsidP="00BA066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14:paraId="183A3A11" w14:textId="47DE697E" w:rsidR="00BA0664" w:rsidRPr="00342AAE" w:rsidRDefault="00BA0664" w:rsidP="00BA06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76CA0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D1ED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ИД-ПК-4.1.</w:t>
            </w:r>
          </w:p>
          <w:p w14:paraId="7D36F274" w14:textId="215F520F" w:rsidR="00BA0664" w:rsidRPr="007846E6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676CA0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Использование теоретических знаний для постановки целей, определение направлений и задач профилактической работы с клиентами</w:t>
            </w:r>
          </w:p>
        </w:tc>
      </w:tr>
      <w:tr w:rsidR="00BA0664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BA0664" w:rsidRPr="00CF0B48" w:rsidRDefault="00BA0664" w:rsidP="00BA06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BE92" w14:textId="77777777" w:rsidR="00BA0664" w:rsidRDefault="00BA0664" w:rsidP="00BA06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ИД-ПК-4.2.</w:t>
            </w:r>
          </w:p>
          <w:p w14:paraId="3F5CF9CD" w14:textId="692ADEEC" w:rsidR="00BA0664" w:rsidRPr="00342AAE" w:rsidRDefault="00BA0664" w:rsidP="00BA06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76CA0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Подбор методов профилактической работы с клиентами</w:t>
            </w:r>
          </w:p>
        </w:tc>
      </w:tr>
      <w:tr w:rsidR="00BA0664" w:rsidRPr="00F31E81" w14:paraId="3CA557D7" w14:textId="6FD40973" w:rsidTr="0032263E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DCC8" w14:textId="77777777" w:rsidR="00BA0664" w:rsidRPr="00342AAE" w:rsidRDefault="00BA0664" w:rsidP="00BA066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F58D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ИД-ПК-4.3.</w:t>
            </w:r>
          </w:p>
          <w:p w14:paraId="03999850" w14:textId="01F6F8B2" w:rsidR="00BA0664" w:rsidRPr="00D139F4" w:rsidRDefault="00BA0664" w:rsidP="00BA066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676CA0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</w:tc>
      </w:tr>
      <w:tr w:rsidR="00BA0664" w:rsidRPr="00F31E81" w14:paraId="28A02C5E" w14:textId="7C72840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3915D" w14:textId="77777777" w:rsidR="00BA0664" w:rsidRDefault="00BA0664" w:rsidP="00BA066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2E27B8C9" w14:textId="4CEC604C" w:rsidR="00BA0664" w:rsidRPr="00342AAE" w:rsidRDefault="00BA0664" w:rsidP="00BA0664">
            <w:pPr>
              <w:pStyle w:val="pboth"/>
              <w:rPr>
                <w:i/>
                <w:sz w:val="22"/>
                <w:szCs w:val="22"/>
              </w:rPr>
            </w:pPr>
            <w:r w:rsidRPr="00676CA0">
              <w:rPr>
                <w:iCs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1057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ИД-ПК-5.1.</w:t>
            </w:r>
          </w:p>
          <w:p w14:paraId="44E8BD27" w14:textId="127A8D16" w:rsidR="00BA0664" w:rsidRPr="001646A9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676CA0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Использование теоретических знаний для определения запросов клиентов и тематики просветительской деятельности, связанной с психологической помощью клиентам</w:t>
            </w:r>
          </w:p>
        </w:tc>
      </w:tr>
      <w:tr w:rsidR="00BA0664" w:rsidRPr="00F31E81" w14:paraId="703CC51B" w14:textId="20B71551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BA0664" w:rsidRPr="00342AAE" w:rsidRDefault="00BA0664" w:rsidP="00BA066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304E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ИД-ПК-5.2.</w:t>
            </w:r>
          </w:p>
          <w:p w14:paraId="68B21442" w14:textId="7DE0D35C" w:rsidR="00BA0664" w:rsidRPr="00D139F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B6DA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</w:tc>
      </w:tr>
      <w:tr w:rsidR="00BA0664" w:rsidRPr="00F31E81" w14:paraId="119A3129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B9B57" w14:textId="77777777" w:rsidR="00BA0664" w:rsidRPr="00342AAE" w:rsidRDefault="00BA0664" w:rsidP="00BA066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6503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ИД-ПК-5.3.</w:t>
            </w:r>
          </w:p>
          <w:p w14:paraId="2E731FDD" w14:textId="2A4506EC" w:rsidR="00BA0664" w:rsidRPr="00D139F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B6DA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Планирование и проведение бесед (лекций), направленных на просвещение клиентов</w:t>
            </w:r>
          </w:p>
        </w:tc>
      </w:tr>
      <w:tr w:rsidR="00BA0664" w:rsidRPr="00F31E81" w14:paraId="3E826A90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B39F9F" w14:textId="77777777" w:rsidR="00BA0664" w:rsidRDefault="00BA0664" w:rsidP="00BA066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  <w:p w14:paraId="238821C4" w14:textId="4CFF7A44" w:rsidR="00BA0664" w:rsidRPr="00342AAE" w:rsidRDefault="00BA0664" w:rsidP="00BA0664">
            <w:pPr>
              <w:pStyle w:val="pboth"/>
              <w:rPr>
                <w:i/>
                <w:sz w:val="22"/>
                <w:szCs w:val="22"/>
              </w:rPr>
            </w:pPr>
            <w:r w:rsidRPr="009B6DAE">
              <w:rPr>
                <w:iCs/>
                <w:sz w:val="22"/>
                <w:szCs w:val="22"/>
              </w:rPr>
              <w:t>Способен проводить индивидуальное и групповое консультирование клиентов по выявленным у них психологическим проблемам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64F0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ИД-ПК-6.1.</w:t>
            </w:r>
          </w:p>
          <w:p w14:paraId="38841766" w14:textId="76E703AE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B6DA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цели, задач и направлений психологического консультирования в соответствии с проблемами клиента</w:t>
            </w:r>
          </w:p>
        </w:tc>
      </w:tr>
      <w:tr w:rsidR="00BA0664" w:rsidRPr="00F31E81" w14:paraId="50354025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AC4C3" w14:textId="77777777" w:rsidR="00BA0664" w:rsidRPr="00342AAE" w:rsidRDefault="00BA0664" w:rsidP="00BA066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28C5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ИД-ПК-6.2.</w:t>
            </w:r>
          </w:p>
          <w:p w14:paraId="228B2C75" w14:textId="6A79C6E2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B6DAE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</w:t>
            </w:r>
          </w:p>
        </w:tc>
      </w:tr>
      <w:tr w:rsidR="00BA0664" w:rsidRPr="00F31E81" w14:paraId="217F72F5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220BF3" w14:textId="77777777" w:rsidR="00BA0664" w:rsidRDefault="00BA0664" w:rsidP="00BA066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ПК-7.</w:t>
            </w:r>
          </w:p>
          <w:p w14:paraId="018F993F" w14:textId="44313DDF" w:rsidR="00BA0664" w:rsidRPr="00342AAE" w:rsidRDefault="00BA0664" w:rsidP="00BA0664">
            <w:pPr>
              <w:pStyle w:val="pboth"/>
              <w:rPr>
                <w:i/>
                <w:sz w:val="22"/>
                <w:szCs w:val="22"/>
              </w:rPr>
            </w:pPr>
            <w:r w:rsidRPr="008A3B71">
              <w:rPr>
                <w:iCs/>
                <w:sz w:val="22"/>
                <w:szCs w:val="22"/>
              </w:rPr>
              <w:t>Способен вести документацию и служебную переписку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70A0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ИД-ПК-7.1.</w:t>
            </w:r>
          </w:p>
          <w:p w14:paraId="7CF6C20D" w14:textId="41307115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8A3B7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перечня рабочей документации психолога, способов и форм учета видов психологической помощи</w:t>
            </w:r>
          </w:p>
        </w:tc>
      </w:tr>
      <w:tr w:rsidR="00BA0664" w:rsidRPr="00F31E81" w14:paraId="059EDF29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25EF5" w14:textId="77777777" w:rsidR="00BA0664" w:rsidRPr="00342AAE" w:rsidRDefault="00BA0664" w:rsidP="00BA066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0CFD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ИД-ПК-7.2.</w:t>
            </w:r>
          </w:p>
          <w:p w14:paraId="70519A71" w14:textId="1152485D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Соблюдение норм и требований к ведению рабочей документации и служебной переписки</w:t>
            </w:r>
          </w:p>
        </w:tc>
      </w:tr>
      <w:tr w:rsidR="00BA0664" w:rsidRPr="00F31E81" w14:paraId="757DC02B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A0E896" w14:textId="77777777" w:rsidR="00BA0664" w:rsidRDefault="00BA0664" w:rsidP="00BA066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ПК-8</w:t>
            </w:r>
          </w:p>
          <w:p w14:paraId="58C30E15" w14:textId="6E078148" w:rsidR="00BA0664" w:rsidRPr="00342AAE" w:rsidRDefault="00BA0664" w:rsidP="00BA0664">
            <w:pPr>
              <w:pStyle w:val="pboth"/>
              <w:rPr>
                <w:i/>
                <w:sz w:val="22"/>
                <w:szCs w:val="22"/>
              </w:rPr>
            </w:pPr>
            <w:r w:rsidRPr="0016744F">
              <w:rPr>
                <w:iCs/>
                <w:sz w:val="22"/>
                <w:szCs w:val="22"/>
              </w:rPr>
              <w:t>Способен выявлять психологические потребности, риски и ресурсы клиентов, психологические особенности их социального окружения и условий жизни и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893D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ИД-ПК-8.1.</w:t>
            </w:r>
          </w:p>
          <w:p w14:paraId="4E001DA2" w14:textId="2358BA29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Подбор и проведение психодиагностических методик, направленных на выявление психологических потребностей, рисков и ресурсов клиентов; обработка, анализ и обобщение результатов обследования, составление психодиагностического заключения</w:t>
            </w:r>
          </w:p>
        </w:tc>
      </w:tr>
      <w:tr w:rsidR="00BA0664" w:rsidRPr="00F31E81" w14:paraId="7F537C18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A90B4" w14:textId="77777777" w:rsidR="00BA0664" w:rsidRPr="00342AAE" w:rsidRDefault="00BA0664" w:rsidP="00BA066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77EF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ИД-ПК-8.2.</w:t>
            </w:r>
          </w:p>
          <w:p w14:paraId="62DE258D" w14:textId="4707D8C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16744F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Оценка психологических потребностей, рисков и ресурсов клиентов, выявление психологических особенностей их социального окружения и условий жизни и деятельности на основе полученных в обследовании данных</w:t>
            </w:r>
          </w:p>
        </w:tc>
      </w:tr>
      <w:tr w:rsidR="00126479" w:rsidRPr="00F31E81" w14:paraId="1FD06785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A53AD8" w14:textId="77777777" w:rsidR="00126479" w:rsidRDefault="00126479" w:rsidP="00BA066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ПК-9</w:t>
            </w:r>
          </w:p>
          <w:p w14:paraId="4B24AE54" w14:textId="56CF4E6E" w:rsidR="00126479" w:rsidRPr="00342AAE" w:rsidRDefault="00126479" w:rsidP="00BA0664">
            <w:pPr>
              <w:pStyle w:val="pboth"/>
              <w:rPr>
                <w:i/>
                <w:sz w:val="22"/>
                <w:szCs w:val="22"/>
              </w:rPr>
            </w:pPr>
            <w:r w:rsidRPr="00203A16">
              <w:rPr>
                <w:iCs/>
                <w:sz w:val="22"/>
                <w:szCs w:val="22"/>
              </w:rPr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A342" w14:textId="77777777" w:rsidR="00126479" w:rsidRDefault="00126479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УД-ПК-9.1.</w:t>
            </w:r>
          </w:p>
          <w:p w14:paraId="5940A395" w14:textId="3583F7E3" w:rsidR="00126479" w:rsidRDefault="00126479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03A16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</w:tc>
      </w:tr>
      <w:tr w:rsidR="00126479" w:rsidRPr="00F31E81" w14:paraId="031D3AFB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D6077" w14:textId="77777777" w:rsidR="00126479" w:rsidRPr="00342AAE" w:rsidRDefault="00126479" w:rsidP="0012647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40D5" w14:textId="77777777" w:rsidR="00126479" w:rsidRDefault="00126479" w:rsidP="0012647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УД-ПК-9.2.</w:t>
            </w:r>
          </w:p>
          <w:p w14:paraId="6E6A67CE" w14:textId="7485FB79" w:rsidR="00126479" w:rsidRDefault="00126479" w:rsidP="0012647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03A16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Разработка сценариев психологических занятий и тренингов, направленных на расширение и укрепление внутренних ресурсов клиентов, содействие социальной адаптации</w:t>
            </w:r>
          </w:p>
        </w:tc>
      </w:tr>
      <w:tr w:rsidR="00126479" w:rsidRPr="00F31E81" w14:paraId="131B05F3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0979D" w14:textId="77777777" w:rsidR="00126479" w:rsidRPr="00342AAE" w:rsidRDefault="00126479" w:rsidP="0012647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57D4" w14:textId="77777777" w:rsidR="00126479" w:rsidRDefault="00126479" w:rsidP="0012647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УД-ПК-9.3.</w:t>
            </w:r>
          </w:p>
          <w:p w14:paraId="4235556D" w14:textId="41EF380E" w:rsidR="00126479" w:rsidRDefault="00126479" w:rsidP="0012647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 w:rsidRPr="00203A16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Подбор методов и проведение коррекционно-развивающих занятий, направленных на личностное развитие клиентов</w:t>
            </w:r>
          </w:p>
        </w:tc>
      </w:tr>
      <w:tr w:rsidR="00BA0664" w:rsidRPr="00F31E81" w14:paraId="120CFB3E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88FCF9" w14:textId="77777777" w:rsidR="00BA0664" w:rsidRDefault="00BA0664" w:rsidP="00BA066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ПК-10</w:t>
            </w:r>
          </w:p>
          <w:p w14:paraId="7B5D97A6" w14:textId="77777777" w:rsidR="00BA0664" w:rsidRDefault="00BA0664" w:rsidP="00BA0664">
            <w:pPr>
              <w:pStyle w:val="pboth"/>
              <w:rPr>
                <w:iCs/>
                <w:sz w:val="22"/>
                <w:szCs w:val="22"/>
              </w:rPr>
            </w:pPr>
            <w:r w:rsidRPr="00203A16">
              <w:rPr>
                <w:iCs/>
                <w:sz w:val="22"/>
                <w:szCs w:val="22"/>
              </w:rPr>
              <w:t>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  <w:p w14:paraId="0B776FD4" w14:textId="77777777" w:rsidR="00BA0664" w:rsidRPr="00342AAE" w:rsidRDefault="00BA0664" w:rsidP="00BA066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A82D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УД-ПК-10.1.</w:t>
            </w:r>
          </w:p>
          <w:p w14:paraId="0009C667" w14:textId="32339D5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03A16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</w:tc>
      </w:tr>
      <w:tr w:rsidR="00BA0664" w:rsidRPr="00F31E81" w14:paraId="0A249E0A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5CDE7" w14:textId="77777777" w:rsidR="00BA0664" w:rsidRPr="00342AAE" w:rsidRDefault="00BA0664" w:rsidP="00BA066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E807" w14:textId="7777777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УД-ПК-10.2.</w:t>
            </w:r>
          </w:p>
          <w:p w14:paraId="2BF8FD92" w14:textId="72FD0AB7" w:rsidR="00BA0664" w:rsidRDefault="00BA0664" w:rsidP="00BA066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03A16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Определение возможностей социального окружения и форм психологической поддержки и помощи в решении жизненных проблем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CFD5BF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11261B">
        <w:rPr>
          <w:iCs/>
          <w:sz w:val="26"/>
          <w:szCs w:val="26"/>
        </w:rPr>
        <w:t>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40D7968" w:rsidR="008A3866" w:rsidRPr="0011261B" w:rsidRDefault="00BA0664" w:rsidP="005A2EE6">
            <w:pPr>
              <w:jc w:val="center"/>
              <w:rPr>
                <w:iCs/>
              </w:rPr>
            </w:pPr>
            <w:r w:rsidRPr="0011261B">
              <w:rPr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1261B" w:rsidRDefault="008A3866" w:rsidP="005A2EE6">
            <w:pPr>
              <w:rPr>
                <w:iCs/>
              </w:rPr>
            </w:pPr>
            <w:proofErr w:type="spellStart"/>
            <w:r w:rsidRPr="0011261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1261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29EC552" w:rsidR="008A3866" w:rsidRPr="0011261B" w:rsidRDefault="00BA0664" w:rsidP="005A2EE6">
            <w:pPr>
              <w:jc w:val="center"/>
              <w:rPr>
                <w:iCs/>
              </w:rPr>
            </w:pPr>
            <w:r w:rsidRPr="0011261B">
              <w:rPr>
                <w:iCs/>
              </w:rP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9E096B" w:rsidRDefault="004E79ED" w:rsidP="0075373F">
      <w:pPr>
        <w:ind w:left="5670"/>
        <w:jc w:val="center"/>
      </w:pPr>
    </w:p>
    <w:sectPr w:rsidR="004E79ED" w:rsidRPr="009E096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E949" w14:textId="77777777" w:rsidR="00972A6D" w:rsidRDefault="00972A6D" w:rsidP="005E3840">
      <w:r>
        <w:separator/>
      </w:r>
    </w:p>
  </w:endnote>
  <w:endnote w:type="continuationSeparator" w:id="0">
    <w:p w14:paraId="776A9A2D" w14:textId="77777777" w:rsidR="00972A6D" w:rsidRDefault="00972A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-Identity-H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BEF8" w14:textId="77777777" w:rsidR="00972A6D" w:rsidRDefault="00972A6D" w:rsidP="005E3840">
      <w:r>
        <w:separator/>
      </w:r>
    </w:p>
  </w:footnote>
  <w:footnote w:type="continuationSeparator" w:id="0">
    <w:p w14:paraId="20E53958" w14:textId="77777777" w:rsidR="00972A6D" w:rsidRDefault="00972A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1B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6479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85B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4910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4D5B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557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0406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2A6D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0013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0664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1E4B26-0513-46AD-95D0-1789E4A6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6</cp:revision>
  <cp:lastPrinted>2021-02-03T14:35:00Z</cp:lastPrinted>
  <dcterms:created xsi:type="dcterms:W3CDTF">2021-11-25T13:54:00Z</dcterms:created>
  <dcterms:modified xsi:type="dcterms:W3CDTF">2022-01-17T12:30:00Z</dcterms:modified>
</cp:coreProperties>
</file>