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EAAD" w14:textId="77777777" w:rsidR="0071340D" w:rsidRPr="00532886" w:rsidRDefault="0071340D" w:rsidP="0071340D">
      <w:pPr>
        <w:tabs>
          <w:tab w:val="left" w:pos="3260"/>
        </w:tabs>
        <w:rPr>
          <w:lang w:val="en-US"/>
        </w:rPr>
      </w:pPr>
    </w:p>
    <w:p w14:paraId="283A7281" w14:textId="4C9590E8" w:rsidR="00700F06" w:rsidRPr="00700F06" w:rsidRDefault="00D1651A" w:rsidP="00700F06">
      <w:pPr>
        <w:jc w:val="center"/>
        <w:rPr>
          <w:noProof/>
          <w:sz w:val="28"/>
          <w:szCs w:val="28"/>
          <w:lang w:eastAsia="en-US"/>
        </w:rPr>
      </w:pPr>
      <w:r w:rsidRPr="00D1651A">
        <w:rPr>
          <w:noProof/>
          <w:sz w:val="28"/>
          <w:szCs w:val="28"/>
          <w:lang w:eastAsia="en-US"/>
        </w:rPr>
        <w:t>МИНОБРНАУКИ РОССИИ</w:t>
      </w:r>
    </w:p>
    <w:p w14:paraId="65478A9D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14:paraId="049D9B61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14:paraId="2D5E92C2" w14:textId="77777777"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14:paraId="7A910247" w14:textId="2030F0FF"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14:paraId="28115BC0" w14:textId="77777777" w:rsidR="00B56013" w:rsidRPr="00B72CDC" w:rsidRDefault="00B56013" w:rsidP="00B56013">
      <w:pPr>
        <w:jc w:val="center"/>
      </w:pPr>
    </w:p>
    <w:p w14:paraId="3CF99544" w14:textId="77777777"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14:paraId="3726B804" w14:textId="77777777" w:rsidTr="00B56013">
        <w:tc>
          <w:tcPr>
            <w:tcW w:w="4928" w:type="dxa"/>
            <w:vAlign w:val="center"/>
          </w:tcPr>
          <w:p w14:paraId="4DE0143D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28754D64" w14:textId="77777777"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14:paraId="433891B9" w14:textId="77777777" w:rsidTr="00B56013">
        <w:trPr>
          <w:trHeight w:val="429"/>
        </w:trPr>
        <w:tc>
          <w:tcPr>
            <w:tcW w:w="4928" w:type="dxa"/>
            <w:vAlign w:val="center"/>
          </w:tcPr>
          <w:p w14:paraId="636E3E41" w14:textId="77777777" w:rsidR="00B56013" w:rsidRPr="00B72CDC" w:rsidRDefault="00B56013" w:rsidP="00B56013">
            <w:r w:rsidRPr="00B72CDC">
              <w:t xml:space="preserve">  </w:t>
            </w:r>
          </w:p>
        </w:tc>
        <w:tc>
          <w:tcPr>
            <w:tcW w:w="4500" w:type="dxa"/>
            <w:vAlign w:val="center"/>
          </w:tcPr>
          <w:p w14:paraId="1757246C" w14:textId="77777777" w:rsidR="00B56013" w:rsidRDefault="00B56013" w:rsidP="00B56013">
            <w:r>
              <w:t xml:space="preserve">Проректор </w:t>
            </w:r>
          </w:p>
          <w:p w14:paraId="051D10CA" w14:textId="77777777"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14:paraId="4719C8C9" w14:textId="77777777"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B56013" w:rsidRPr="00B72CDC" w14:paraId="2F10F704" w14:textId="77777777" w:rsidTr="00B56013">
        <w:trPr>
          <w:trHeight w:val="404"/>
        </w:trPr>
        <w:tc>
          <w:tcPr>
            <w:tcW w:w="4928" w:type="dxa"/>
            <w:vAlign w:val="center"/>
          </w:tcPr>
          <w:p w14:paraId="6C3B43B7" w14:textId="77777777" w:rsidR="00B56013" w:rsidRPr="00B72CDC" w:rsidRDefault="00B56013" w:rsidP="00B56013"/>
        </w:tc>
        <w:tc>
          <w:tcPr>
            <w:tcW w:w="4500" w:type="dxa"/>
            <w:vAlign w:val="center"/>
          </w:tcPr>
          <w:p w14:paraId="38A1B7B2" w14:textId="77777777" w:rsidR="00B56013" w:rsidRPr="00B72CDC" w:rsidRDefault="00B56013" w:rsidP="00B56013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1_</w:t>
            </w:r>
            <w:r w:rsidRPr="00B72CDC">
              <w:t>г.</w:t>
            </w:r>
          </w:p>
        </w:tc>
      </w:tr>
    </w:tbl>
    <w:p w14:paraId="38E115A4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2E080F78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06462EBC" w14:textId="77777777" w:rsidR="00B56013" w:rsidRPr="001678E1" w:rsidRDefault="00B56013" w:rsidP="0030186E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4D7BA85B" w14:textId="77777777"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BF67E88" w14:textId="7F0991B7" w:rsidR="00B56013" w:rsidRPr="00EF67C6" w:rsidRDefault="00AA6F20" w:rsidP="00904C90">
      <w:pPr>
        <w:jc w:val="center"/>
        <w:rPr>
          <w:b/>
          <w:caps/>
          <w:sz w:val="22"/>
          <w:szCs w:val="22"/>
          <w:u w:val="single"/>
        </w:rPr>
      </w:pPr>
      <w:r w:rsidRPr="00AA6F20">
        <w:rPr>
          <w:b/>
          <w:caps/>
          <w:sz w:val="22"/>
          <w:szCs w:val="22"/>
          <w:u w:val="single"/>
        </w:rPr>
        <w:t>Проектирование и нормирование в природоохранной деятельности</w:t>
      </w:r>
    </w:p>
    <w:p w14:paraId="5A60E838" w14:textId="77777777"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6171"/>
      </w:tblGrid>
      <w:tr w:rsidR="00294FBE" w:rsidRPr="00B252A4" w14:paraId="1067D61C" w14:textId="77777777" w:rsidTr="00B252A4">
        <w:tc>
          <w:tcPr>
            <w:tcW w:w="3227" w:type="dxa"/>
            <w:shd w:val="clear" w:color="auto" w:fill="auto"/>
            <w:vAlign w:val="bottom"/>
          </w:tcPr>
          <w:p w14:paraId="52B98AC1" w14:textId="481BC8A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2D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94FBE" w:rsidRPr="00B252A4" w14:paraId="14F7A3D0" w14:textId="77777777" w:rsidTr="00B252A4">
        <w:tc>
          <w:tcPr>
            <w:tcW w:w="3227" w:type="dxa"/>
            <w:shd w:val="clear" w:color="auto" w:fill="auto"/>
            <w:vAlign w:val="bottom"/>
          </w:tcPr>
          <w:p w14:paraId="7A8DAEE2" w14:textId="7122FF9D"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B1594" w14:textId="77777777"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="00294FBE"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401C27" w:rsidRPr="00B252A4" w14:paraId="236991BA" w14:textId="77777777" w:rsidTr="00B252A4">
        <w:tc>
          <w:tcPr>
            <w:tcW w:w="3227" w:type="dxa"/>
            <w:shd w:val="clear" w:color="auto" w:fill="auto"/>
            <w:vAlign w:val="bottom"/>
          </w:tcPr>
          <w:p w14:paraId="7B541C41" w14:textId="61EAFC4C"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CE492" w14:textId="77777777"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94FBE" w:rsidRPr="00B252A4" w14:paraId="4BA3B5B3" w14:textId="77777777" w:rsidTr="00B252A4">
        <w:tc>
          <w:tcPr>
            <w:tcW w:w="3227" w:type="dxa"/>
            <w:shd w:val="clear" w:color="auto" w:fill="auto"/>
            <w:vAlign w:val="bottom"/>
          </w:tcPr>
          <w:p w14:paraId="24085A7F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9060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14:paraId="6E56907D" w14:textId="77777777" w:rsidTr="00B252A4">
        <w:tc>
          <w:tcPr>
            <w:tcW w:w="3227" w:type="dxa"/>
            <w:shd w:val="clear" w:color="auto" w:fill="auto"/>
            <w:vAlign w:val="bottom"/>
          </w:tcPr>
          <w:p w14:paraId="791CA058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042FB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14:paraId="5F55759E" w14:textId="77777777" w:rsidTr="00B252A4">
        <w:tc>
          <w:tcPr>
            <w:tcW w:w="3227" w:type="dxa"/>
            <w:shd w:val="clear" w:color="auto" w:fill="auto"/>
            <w:vAlign w:val="bottom"/>
          </w:tcPr>
          <w:p w14:paraId="09F20E8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472D1" w14:textId="77777777"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14:paraId="2983E171" w14:textId="77777777" w:rsidTr="00B252A4">
        <w:tc>
          <w:tcPr>
            <w:tcW w:w="3227" w:type="dxa"/>
            <w:shd w:val="clear" w:color="auto" w:fill="auto"/>
            <w:vAlign w:val="bottom"/>
          </w:tcPr>
          <w:p w14:paraId="6C8E295A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64AC" w14:textId="77777777"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436C866A" w14:textId="77777777"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14:paraId="356D6C98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41EBE620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14:paraId="11E82A7A" w14:textId="77777777"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14:paraId="15051066" w14:textId="77777777" w:rsidTr="00B252A4">
        <w:tc>
          <w:tcPr>
            <w:tcW w:w="3652" w:type="dxa"/>
            <w:shd w:val="clear" w:color="auto" w:fill="auto"/>
            <w:vAlign w:val="bottom"/>
          </w:tcPr>
          <w:p w14:paraId="12B23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AEB2D6D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A9C99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63F9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3911A16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AC54" w14:textId="77777777"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14:paraId="5134B7E8" w14:textId="77777777" w:rsidTr="00B252A4">
        <w:tc>
          <w:tcPr>
            <w:tcW w:w="3652" w:type="dxa"/>
            <w:shd w:val="clear" w:color="auto" w:fill="auto"/>
          </w:tcPr>
          <w:p w14:paraId="7E52D285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6344BB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5D50A30E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798C4A37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16082308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E801C7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3D1E61D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6675C65E" w14:textId="77777777"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14:paraId="4F47EA33" w14:textId="77777777" w:rsidR="00B56013" w:rsidRDefault="00B56013" w:rsidP="00A71D43">
      <w:pPr>
        <w:jc w:val="both"/>
        <w:rPr>
          <w:b/>
          <w:bCs/>
        </w:rPr>
      </w:pPr>
    </w:p>
    <w:p w14:paraId="14F08F81" w14:textId="77777777" w:rsidR="00F22165" w:rsidRDefault="00F22165" w:rsidP="00A71D43">
      <w:pPr>
        <w:jc w:val="both"/>
        <w:rPr>
          <w:b/>
          <w:bCs/>
        </w:rPr>
      </w:pPr>
    </w:p>
    <w:p w14:paraId="6BBE0DB2" w14:textId="77777777" w:rsidR="00F22165" w:rsidRDefault="00F22165" w:rsidP="00A71D43">
      <w:pPr>
        <w:jc w:val="both"/>
        <w:rPr>
          <w:b/>
          <w:bCs/>
        </w:rPr>
      </w:pPr>
    </w:p>
    <w:p w14:paraId="75204A97" w14:textId="77777777" w:rsidR="00F22165" w:rsidRDefault="00F22165" w:rsidP="00A71D43">
      <w:pPr>
        <w:jc w:val="both"/>
        <w:rPr>
          <w:b/>
          <w:bCs/>
        </w:rPr>
      </w:pPr>
    </w:p>
    <w:p w14:paraId="72DA7678" w14:textId="77777777" w:rsidR="00F22165" w:rsidRDefault="00F22165" w:rsidP="00A71D43">
      <w:pPr>
        <w:jc w:val="both"/>
        <w:rPr>
          <w:b/>
          <w:bCs/>
        </w:rPr>
      </w:pPr>
    </w:p>
    <w:p w14:paraId="41FFBDEC" w14:textId="77777777" w:rsidR="00F22165" w:rsidRDefault="00F22165" w:rsidP="00A71D43">
      <w:pPr>
        <w:jc w:val="both"/>
        <w:rPr>
          <w:b/>
          <w:bCs/>
        </w:rPr>
      </w:pPr>
    </w:p>
    <w:p w14:paraId="0B25E8F8" w14:textId="77777777" w:rsidR="00F22165" w:rsidRDefault="00F22165" w:rsidP="00A71D43">
      <w:pPr>
        <w:jc w:val="both"/>
        <w:rPr>
          <w:b/>
          <w:bCs/>
        </w:rPr>
      </w:pPr>
    </w:p>
    <w:p w14:paraId="48672A97" w14:textId="7875F3D1"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</w:p>
    <w:p w14:paraId="38D9BB0C" w14:textId="77777777"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3E98D2F" w14:textId="77777777"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01DA050B" w14:textId="77777777"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14:paraId="1FB4B4DB" w14:textId="77777777" w:rsidTr="00B252A4">
        <w:tc>
          <w:tcPr>
            <w:tcW w:w="4786" w:type="dxa"/>
            <w:shd w:val="clear" w:color="auto" w:fill="auto"/>
          </w:tcPr>
          <w:p w14:paraId="2400169E" w14:textId="059C62BD" w:rsidR="00BF7289" w:rsidRPr="00700F06" w:rsidRDefault="00BF7289" w:rsidP="005F7676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27077E7" w14:textId="77777777"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</w:t>
            </w:r>
            <w:r w:rsidRPr="00A430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</w:tr>
      <w:tr w:rsidR="00BF7289" w:rsidRPr="00B252A4" w14:paraId="6A9B0F24" w14:textId="77777777" w:rsidTr="00B252A4">
        <w:tc>
          <w:tcPr>
            <w:tcW w:w="4786" w:type="dxa"/>
            <w:shd w:val="clear" w:color="auto" w:fill="auto"/>
          </w:tcPr>
          <w:p w14:paraId="728B0A86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B1FB622" w14:textId="77777777"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14:paraId="063DA5E2" w14:textId="77777777" w:rsidTr="00B252A4">
        <w:tc>
          <w:tcPr>
            <w:tcW w:w="9605" w:type="dxa"/>
            <w:gridSpan w:val="2"/>
            <w:shd w:val="clear" w:color="auto" w:fill="auto"/>
            <w:vAlign w:val="bottom"/>
          </w:tcPr>
          <w:p w14:paraId="59A0BB48" w14:textId="77777777"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14:paraId="6B8445AD" w14:textId="77777777" w:rsidTr="00B252A4">
        <w:tc>
          <w:tcPr>
            <w:tcW w:w="4786" w:type="dxa"/>
            <w:shd w:val="clear" w:color="auto" w:fill="auto"/>
            <w:vAlign w:val="bottom"/>
          </w:tcPr>
          <w:p w14:paraId="061171B9" w14:textId="77777777"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7689" w14:textId="77777777"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883FAE">
              <w:rPr>
                <w:sz w:val="22"/>
                <w:szCs w:val="22"/>
              </w:rPr>
              <w:t>марта</w:t>
            </w:r>
            <w:r w:rsidR="00E41004" w:rsidRPr="00B252A4">
              <w:rPr>
                <w:sz w:val="22"/>
                <w:szCs w:val="22"/>
              </w:rPr>
              <w:t xml:space="preserve"> 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14:paraId="4C71EADE" w14:textId="77777777"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14:paraId="494C2B94" w14:textId="22B9515A"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14:paraId="5BEBB20C" w14:textId="77777777" w:rsidTr="002C5533">
        <w:tc>
          <w:tcPr>
            <w:tcW w:w="9753" w:type="dxa"/>
            <w:gridSpan w:val="4"/>
            <w:shd w:val="clear" w:color="auto" w:fill="auto"/>
          </w:tcPr>
          <w:p w14:paraId="79DE3031" w14:textId="2584994F" w:rsidR="002C5533" w:rsidRPr="00796014" w:rsidRDefault="002C5533" w:rsidP="005F7676">
            <w:pPr>
              <w:pStyle w:val="ListParagraph"/>
              <w:numPr>
                <w:ilvl w:val="0"/>
                <w:numId w:val="10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14:paraId="4930E40D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A3099F2" w14:textId="33E6FC03"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E8FD7" w14:textId="5E160E89"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C5533" w:rsidRPr="00B252A4" w14:paraId="5397DB76" w14:textId="77777777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73A9A25B" w14:textId="36947DD9"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82E1" w14:textId="2DE488BC"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C5533" w:rsidRPr="00B252A4" w14:paraId="230B58E6" w14:textId="77777777" w:rsidTr="002C5533">
        <w:tc>
          <w:tcPr>
            <w:tcW w:w="9753" w:type="dxa"/>
            <w:gridSpan w:val="4"/>
            <w:shd w:val="clear" w:color="auto" w:fill="auto"/>
            <w:vAlign w:val="bottom"/>
          </w:tcPr>
          <w:p w14:paraId="03CB2306" w14:textId="77777777"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14:paraId="21AB8530" w14:textId="77777777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055E407B" w14:textId="77777777"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0BDC68C2" w14:textId="5DCE1F9E" w:rsidR="002C5533" w:rsidRPr="00694100" w:rsidRDefault="002C5533" w:rsidP="002C5533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>«</w:t>
            </w:r>
            <w:r w:rsidR="00796014">
              <w:rPr>
                <w:sz w:val="22"/>
                <w:szCs w:val="22"/>
              </w:rPr>
              <w:t xml:space="preserve">         </w:t>
            </w:r>
            <w:r w:rsidRPr="000633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 </w:t>
            </w:r>
            <w:r w:rsidRPr="000633DC">
              <w:rPr>
                <w:sz w:val="22"/>
                <w:szCs w:val="22"/>
              </w:rPr>
              <w:t>г., протокол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C214A71" w14:textId="77777777" w:rsidR="00B56013" w:rsidRPr="00E41004" w:rsidRDefault="00B56013" w:rsidP="00BF7289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0"/>
      <w:bookmarkEnd w:id="1"/>
    </w:p>
    <w:p w14:paraId="3431C03F" w14:textId="77777777"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14:paraId="73A8F9A4" w14:textId="77777777" w:rsidR="00B56013" w:rsidRPr="00E41004" w:rsidRDefault="00B56013" w:rsidP="00BF7289">
      <w:pPr>
        <w:jc w:val="both"/>
        <w:rPr>
          <w:sz w:val="22"/>
          <w:szCs w:val="22"/>
        </w:rPr>
      </w:pPr>
    </w:p>
    <w:p w14:paraId="347DF0BB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14:paraId="5E88FBFD" w14:textId="77777777"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14:paraId="483812BE" w14:textId="77777777"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F64EE3" w14:paraId="17E23EF4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3EA34" w14:textId="306EA1C7" w:rsidR="00F64EE3" w:rsidRPr="007707C3" w:rsidRDefault="007D4D64" w:rsidP="00F3128B">
            <w:pPr>
              <w:jc w:val="center"/>
              <w:rPr>
                <w:sz w:val="22"/>
                <w:szCs w:val="22"/>
              </w:rPr>
            </w:pPr>
            <w:bookmarkStart w:id="2" w:name="_Toc264543479"/>
            <w:bookmarkStart w:id="3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84F0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0974BFEF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F802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E49CE" w14:textId="77F747BB" w:rsidR="00F64EE3" w:rsidRPr="007707C3" w:rsidRDefault="0030186E" w:rsidP="0065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 И. Седлярова</w:t>
            </w:r>
            <w:r w:rsidR="00F64EE3">
              <w:rPr>
                <w:sz w:val="22"/>
                <w:szCs w:val="22"/>
              </w:rPr>
              <w:t xml:space="preserve"> </w:t>
            </w:r>
          </w:p>
        </w:tc>
      </w:tr>
      <w:tr w:rsidR="00F64EE3" w14:paraId="664960C4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D95C552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BAD9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376FEB6D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9135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67A8B93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0CFCCF20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28121B4B" w14:textId="281C07C8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C8C9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7AFCBE3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B6E6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14E76AE7" w14:textId="49D91589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41FF44E" w14:textId="77777777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59A2C2BC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468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58856904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9320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438AEFD7" w14:textId="77777777"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14:paraId="164CE38C" w14:textId="77777777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C2F14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478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BFDE5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0CEA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34DD" w14:textId="77777777"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14:paraId="41D4D6A9" w14:textId="77777777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21C7F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52D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98C4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E5A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71E5E" w14:textId="77777777"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3BFB6C" w14:textId="77777777" w:rsidR="00F64EE3" w:rsidRPr="00B72CDC" w:rsidRDefault="00F64EE3" w:rsidP="00F64EE3">
      <w:pPr>
        <w:ind w:firstLine="709"/>
        <w:jc w:val="both"/>
      </w:pPr>
    </w:p>
    <w:p w14:paraId="21291289" w14:textId="77777777" w:rsidR="00F64EE3" w:rsidRPr="00B72CDC" w:rsidRDefault="00F64EE3" w:rsidP="00F64EE3">
      <w:pPr>
        <w:ind w:firstLine="709"/>
        <w:jc w:val="both"/>
      </w:pPr>
    </w:p>
    <w:p w14:paraId="3FB8E35E" w14:textId="77777777"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32F75F92" w14:textId="77777777"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14:paraId="571A3662" w14:textId="77777777"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14:paraId="23A53F58" w14:textId="59505C2B"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14:paraId="157BE278" w14:textId="77777777"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14:paraId="4CABE4B8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E41004" w14:paraId="79D3E466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2397D" w14:textId="49B001EA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57AA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5D73D3EC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E34B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96EC" w14:textId="77777777"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 xml:space="preserve">Седляров </w:t>
            </w:r>
          </w:p>
        </w:tc>
      </w:tr>
      <w:tr w:rsidR="00E41004" w:rsidRPr="00E41004" w14:paraId="12B02B82" w14:textId="7777777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50EE293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A08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36A64E12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E839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2192AAD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14:paraId="51D1DF9B" w14:textId="7777777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0B81DF50" w14:textId="6D2971F7"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C5AD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6B8C2781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7FC3" w14:textId="77777777"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45365E71" w14:textId="342F65C0"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Седляров</w:t>
            </w:r>
          </w:p>
        </w:tc>
      </w:tr>
      <w:tr w:rsidR="00E41004" w:rsidRPr="00E41004" w14:paraId="76A3CD34" w14:textId="77777777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7B7C0CE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1031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7051CC3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536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7E6A70F" w14:textId="77777777"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14:paraId="40FBAB5B" w14:textId="77777777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7D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458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C57C2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648C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13C1B" w14:textId="77777777"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14:paraId="352D347C" w14:textId="77777777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D8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D765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912CF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7639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B5F8C" w14:textId="77777777"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042D2B" w14:textId="77777777"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14:paraId="0C45860B" w14:textId="05FD3E18"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1C7D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» </w:t>
      </w:r>
      <w:r w:rsidR="001C7D3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14:paraId="6234090B" w14:textId="77777777"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014BDBEB" w14:textId="77777777"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14:paraId="56406F95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408F8B83" w14:textId="77777777"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14:paraId="20683FB5" w14:textId="6A5D0C00"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14:paraId="5A60D04E" w14:textId="0436D9E5"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14:paraId="4F241A19" w14:textId="77777777"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14:paraId="2C4BAD72" w14:textId="68BFA3A3" w:rsidR="003A68DE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AA6F20" w:rsidRPr="00AA6F20">
        <w:rPr>
          <w:sz w:val="24"/>
          <w:szCs w:val="24"/>
          <w:u w:val="single"/>
        </w:rPr>
        <w:t>Проектирование и нормирование в природоохранной деятельности</w:t>
      </w:r>
    </w:p>
    <w:p w14:paraId="370A2226" w14:textId="6EBFB4A0"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</w:p>
    <w:p w14:paraId="3966585E" w14:textId="77777777" w:rsidR="003A68DE" w:rsidRDefault="003A68DE" w:rsidP="005023AA">
      <w:pPr>
        <w:ind w:firstLine="709"/>
        <w:rPr>
          <w:sz w:val="24"/>
          <w:szCs w:val="24"/>
        </w:rPr>
      </w:pPr>
    </w:p>
    <w:p w14:paraId="35EA667D" w14:textId="60037986"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  <w:r w:rsidR="005023AA" w:rsidRPr="005C35BD">
        <w:rPr>
          <w:b/>
          <w:sz w:val="24"/>
          <w:szCs w:val="24"/>
        </w:rPr>
        <w:t xml:space="preserve"> </w:t>
      </w:r>
    </w:p>
    <w:p w14:paraId="7C6A892C" w14:textId="77777777"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5023AA" w:rsidRPr="005C35BD" w14:paraId="25D52508" w14:textId="77777777" w:rsidTr="007965CB">
        <w:trPr>
          <w:jc w:val="center"/>
        </w:trPr>
        <w:tc>
          <w:tcPr>
            <w:tcW w:w="1774" w:type="dxa"/>
            <w:vAlign w:val="center"/>
          </w:tcPr>
          <w:p w14:paraId="1E1D4CEE" w14:textId="77777777"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14:paraId="651D0852" w14:textId="631DF35B"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AA6F20" w:rsidRPr="005C35BD" w14:paraId="615F782D" w14:textId="77777777" w:rsidTr="00AA6F20">
        <w:trPr>
          <w:jc w:val="center"/>
        </w:trPr>
        <w:tc>
          <w:tcPr>
            <w:tcW w:w="1774" w:type="dxa"/>
            <w:vAlign w:val="center"/>
          </w:tcPr>
          <w:p w14:paraId="53D7825E" w14:textId="20F37BFF" w:rsidR="00AA6F20" w:rsidRDefault="00AA6F20" w:rsidP="00AA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7571" w:type="dxa"/>
            <w:vAlign w:val="center"/>
          </w:tcPr>
          <w:p w14:paraId="0DB12EDC" w14:textId="1A537F36" w:rsidR="00AA6F20" w:rsidRPr="000D44F8" w:rsidRDefault="00AA6F20" w:rsidP="00AA6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AA6F20" w:rsidRPr="005C35BD" w14:paraId="3AD3103C" w14:textId="77777777" w:rsidTr="00AA6F20">
        <w:trPr>
          <w:jc w:val="center"/>
        </w:trPr>
        <w:tc>
          <w:tcPr>
            <w:tcW w:w="1774" w:type="dxa"/>
            <w:vAlign w:val="center"/>
          </w:tcPr>
          <w:p w14:paraId="2692306A" w14:textId="77777777" w:rsidR="00AA6F20" w:rsidRDefault="00AA6F20" w:rsidP="00AA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7571" w:type="dxa"/>
            <w:vAlign w:val="center"/>
          </w:tcPr>
          <w:p w14:paraId="515812B8" w14:textId="77777777" w:rsidR="00AA6F20" w:rsidRPr="000D44F8" w:rsidRDefault="00AA6F20" w:rsidP="00AA6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способностью определять опасные, чрезвычайно опасные зоны, зоны приемлемого риска</w:t>
            </w:r>
          </w:p>
        </w:tc>
      </w:tr>
      <w:tr w:rsidR="00AA6F20" w:rsidRPr="005C35BD" w14:paraId="042D727D" w14:textId="77777777" w:rsidTr="007965CB">
        <w:trPr>
          <w:jc w:val="center"/>
        </w:trPr>
        <w:tc>
          <w:tcPr>
            <w:tcW w:w="1774" w:type="dxa"/>
            <w:vAlign w:val="center"/>
          </w:tcPr>
          <w:p w14:paraId="7CFA6551" w14:textId="716EFD65" w:rsidR="00AA6F20" w:rsidRDefault="00AA6F20" w:rsidP="00AA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7571" w:type="dxa"/>
            <w:vAlign w:val="center"/>
          </w:tcPr>
          <w:p w14:paraId="2D0DC438" w14:textId="60D7C4C3" w:rsidR="00AA6F20" w:rsidRPr="000D44F8" w:rsidRDefault="00AA6F20" w:rsidP="00AA6F20">
            <w:pPr>
              <w:rPr>
                <w:color w:val="000000"/>
                <w:sz w:val="24"/>
                <w:szCs w:val="24"/>
              </w:rPr>
            </w:pPr>
            <w:r w:rsidRPr="00AA6F20">
              <w:rPr>
                <w:color w:val="000000"/>
                <w:sz w:val="24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</w:tbl>
    <w:p w14:paraId="385F3824" w14:textId="77777777" w:rsidR="00B56013" w:rsidRDefault="00B56013" w:rsidP="00450E79">
      <w:pPr>
        <w:tabs>
          <w:tab w:val="left" w:pos="708"/>
        </w:tabs>
      </w:pPr>
    </w:p>
    <w:p w14:paraId="5A754F9B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14:paraId="617BC0DA" w14:textId="77777777" w:rsidR="007965CB" w:rsidRPr="00796014" w:rsidRDefault="007965CB" w:rsidP="007965CB">
      <w:pPr>
        <w:jc w:val="both"/>
        <w:rPr>
          <w:b/>
          <w:bCs/>
          <w:sz w:val="24"/>
          <w:szCs w:val="24"/>
        </w:rPr>
      </w:pPr>
    </w:p>
    <w:p w14:paraId="63A25957" w14:textId="479FE56D"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664A38E4" w14:textId="6F2AA4E4"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622"/>
        <w:gridCol w:w="972"/>
        <w:gridCol w:w="971"/>
        <w:gridCol w:w="971"/>
        <w:gridCol w:w="971"/>
        <w:gridCol w:w="1040"/>
      </w:tblGrid>
      <w:tr w:rsidR="007965CB" w:rsidRPr="007026B2" w14:paraId="13677FFC" w14:textId="77777777" w:rsidTr="007965CB">
        <w:trPr>
          <w:jc w:val="center"/>
        </w:trPr>
        <w:tc>
          <w:tcPr>
            <w:tcW w:w="4370" w:type="dxa"/>
            <w:gridSpan w:val="2"/>
            <w:vMerge w:val="restart"/>
          </w:tcPr>
          <w:p w14:paraId="48757E4F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7B83B9" w14:textId="77777777"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5" w:type="dxa"/>
            <w:gridSpan w:val="4"/>
          </w:tcPr>
          <w:p w14:paraId="4379470B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40" w:type="dxa"/>
            <w:vMerge w:val="restart"/>
          </w:tcPr>
          <w:p w14:paraId="1EA74DFC" w14:textId="77777777"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14:paraId="4A091885" w14:textId="77777777" w:rsidTr="007965CB">
        <w:trPr>
          <w:jc w:val="center"/>
        </w:trPr>
        <w:tc>
          <w:tcPr>
            <w:tcW w:w="4370" w:type="dxa"/>
            <w:gridSpan w:val="2"/>
            <w:vMerge/>
          </w:tcPr>
          <w:p w14:paraId="04A5AC4F" w14:textId="77777777"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14:paraId="62D00A4B" w14:textId="49D94BA4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AA6F20">
              <w:rPr>
                <w:b/>
                <w:bCs/>
              </w:rPr>
              <w:t>7</w:t>
            </w:r>
          </w:p>
        </w:tc>
        <w:tc>
          <w:tcPr>
            <w:tcW w:w="971" w:type="dxa"/>
            <w:vAlign w:val="center"/>
          </w:tcPr>
          <w:p w14:paraId="6227D6E8" w14:textId="58E89949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 w:rsidR="00AA6F20">
              <w:rPr>
                <w:b/>
                <w:bCs/>
              </w:rPr>
              <w:t>. 8</w:t>
            </w:r>
          </w:p>
        </w:tc>
        <w:tc>
          <w:tcPr>
            <w:tcW w:w="971" w:type="dxa"/>
            <w:vAlign w:val="center"/>
          </w:tcPr>
          <w:p w14:paraId="2D6C5F3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14:paraId="318CBDA2" w14:textId="77777777"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40" w:type="dxa"/>
            <w:vMerge/>
          </w:tcPr>
          <w:p w14:paraId="7F53B9BA" w14:textId="77777777"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965CB" w:rsidRPr="007026B2" w14:paraId="773C81F4" w14:textId="77777777" w:rsidTr="007965CB">
        <w:trPr>
          <w:jc w:val="center"/>
        </w:trPr>
        <w:tc>
          <w:tcPr>
            <w:tcW w:w="4370" w:type="dxa"/>
            <w:gridSpan w:val="2"/>
          </w:tcPr>
          <w:p w14:paraId="59FE7B35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2" w:type="dxa"/>
          </w:tcPr>
          <w:p w14:paraId="12C998BE" w14:textId="6FF7AD10" w:rsidR="007965CB" w:rsidRPr="005F721C" w:rsidRDefault="005C42B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14:paraId="5AF5677F" w14:textId="28CE950B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14:paraId="13904F0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33810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CE8BA36" w14:textId="4FE2D52A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965CB" w:rsidRPr="007026B2" w14:paraId="798B145A" w14:textId="77777777" w:rsidTr="007965CB">
        <w:trPr>
          <w:jc w:val="center"/>
        </w:trPr>
        <w:tc>
          <w:tcPr>
            <w:tcW w:w="4370" w:type="dxa"/>
            <w:gridSpan w:val="2"/>
          </w:tcPr>
          <w:p w14:paraId="675273C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2" w:type="dxa"/>
          </w:tcPr>
          <w:p w14:paraId="612FDF12" w14:textId="71F83503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71" w:type="dxa"/>
          </w:tcPr>
          <w:p w14:paraId="048DB093" w14:textId="2C8668A1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6F20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71" w:type="dxa"/>
          </w:tcPr>
          <w:p w14:paraId="4ABBB49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E0CFA9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72F69A51" w14:textId="0C9A7C51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7965CB" w:rsidRPr="007026B2" w14:paraId="1A0AEA23" w14:textId="77777777" w:rsidTr="007965CB">
        <w:trPr>
          <w:jc w:val="center"/>
        </w:trPr>
        <w:tc>
          <w:tcPr>
            <w:tcW w:w="4370" w:type="dxa"/>
            <w:gridSpan w:val="2"/>
          </w:tcPr>
          <w:p w14:paraId="6798B582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2" w:type="dxa"/>
          </w:tcPr>
          <w:p w14:paraId="68781CF5" w14:textId="39284DE6" w:rsidR="007965CB" w:rsidRPr="00E94CC0" w:rsidRDefault="00AA6F20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018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14:paraId="62FBCFF3" w14:textId="1784C2B5" w:rsidR="007965CB" w:rsidRPr="00E94CC0" w:rsidRDefault="00AA6F20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018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14:paraId="71657B29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D32C496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14:paraId="7FAC8F85" w14:textId="587DAF12" w:rsidR="007965CB" w:rsidRPr="00E94CC0" w:rsidRDefault="0030186E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77AC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965CB" w:rsidRPr="007026B2" w14:paraId="074265AB" w14:textId="77777777" w:rsidTr="007965CB">
        <w:trPr>
          <w:jc w:val="center"/>
        </w:trPr>
        <w:tc>
          <w:tcPr>
            <w:tcW w:w="1748" w:type="dxa"/>
            <w:vMerge w:val="restart"/>
          </w:tcPr>
          <w:p w14:paraId="2FC50E44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2" w:type="dxa"/>
          </w:tcPr>
          <w:p w14:paraId="35C12078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72" w:type="dxa"/>
          </w:tcPr>
          <w:p w14:paraId="4D07664C" w14:textId="7B308E3D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71" w:type="dxa"/>
          </w:tcPr>
          <w:p w14:paraId="2FEC4F1F" w14:textId="33B20AFF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</w:tcPr>
          <w:p w14:paraId="17A4261D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F56F5D0" w14:textId="1FDADBF0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20E6C9" w14:textId="3E5F79D5" w:rsidR="007965CB" w:rsidRPr="005F721C" w:rsidRDefault="00477AC6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7965CB" w:rsidRPr="007026B2" w14:paraId="7E658C58" w14:textId="77777777" w:rsidTr="007965CB">
        <w:trPr>
          <w:jc w:val="center"/>
        </w:trPr>
        <w:tc>
          <w:tcPr>
            <w:tcW w:w="1748" w:type="dxa"/>
            <w:vMerge/>
          </w:tcPr>
          <w:p w14:paraId="194310E3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EB9E0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72" w:type="dxa"/>
          </w:tcPr>
          <w:p w14:paraId="361AF413" w14:textId="505CA8A9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3123BD8" w14:textId="75ECFD6B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71" w:type="dxa"/>
          </w:tcPr>
          <w:p w14:paraId="2D8E972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2486F4E" w14:textId="2A34547D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FE2E485" w14:textId="6B27C066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14:paraId="3D60C122" w14:textId="77777777" w:rsidTr="007965CB">
        <w:trPr>
          <w:jc w:val="center"/>
        </w:trPr>
        <w:tc>
          <w:tcPr>
            <w:tcW w:w="1748" w:type="dxa"/>
            <w:vMerge/>
          </w:tcPr>
          <w:p w14:paraId="18C5F77E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DB4696C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</w:tcPr>
          <w:p w14:paraId="0D3D4D7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D1CA8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2253D0B9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7B12B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089B13A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26361B21" w14:textId="77777777" w:rsidTr="007965CB">
        <w:trPr>
          <w:jc w:val="center"/>
        </w:trPr>
        <w:tc>
          <w:tcPr>
            <w:tcW w:w="1748" w:type="dxa"/>
            <w:vMerge/>
          </w:tcPr>
          <w:p w14:paraId="43DDFEA2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367E6485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2" w:type="dxa"/>
          </w:tcPr>
          <w:p w14:paraId="29E309BA" w14:textId="12D96B28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71" w:type="dxa"/>
          </w:tcPr>
          <w:p w14:paraId="05F8DC05" w14:textId="5C2BB494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</w:tcPr>
          <w:p w14:paraId="371D6F2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F3EF67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836E95" w14:textId="56E33B8A" w:rsidR="007965CB" w:rsidRPr="005F721C" w:rsidRDefault="00477AC6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</w:tr>
      <w:tr w:rsidR="007965CB" w:rsidRPr="007026B2" w14:paraId="72D6B765" w14:textId="77777777" w:rsidTr="007965CB">
        <w:trPr>
          <w:jc w:val="center"/>
        </w:trPr>
        <w:tc>
          <w:tcPr>
            <w:tcW w:w="1748" w:type="dxa"/>
            <w:vMerge/>
          </w:tcPr>
          <w:p w14:paraId="04BB8208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78137F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2" w:type="dxa"/>
          </w:tcPr>
          <w:p w14:paraId="2190B78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7DD2EA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528AA4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89D793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40F3D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DD556DC" w14:textId="77777777" w:rsidTr="007965CB">
        <w:trPr>
          <w:jc w:val="center"/>
        </w:trPr>
        <w:tc>
          <w:tcPr>
            <w:tcW w:w="4370" w:type="dxa"/>
            <w:gridSpan w:val="2"/>
          </w:tcPr>
          <w:p w14:paraId="3246A4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5B1E40C3" w14:textId="32B6C422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71" w:type="dxa"/>
          </w:tcPr>
          <w:p w14:paraId="32A752E8" w14:textId="5912BB07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71" w:type="dxa"/>
          </w:tcPr>
          <w:p w14:paraId="58244E7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3E42B2B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358B99B" w14:textId="6445E872" w:rsidR="007965CB" w:rsidRPr="005F721C" w:rsidRDefault="00477AC6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7965CB" w:rsidRPr="007026B2" w14:paraId="2F368474" w14:textId="77777777" w:rsidTr="007965CB">
        <w:trPr>
          <w:jc w:val="center"/>
        </w:trPr>
        <w:tc>
          <w:tcPr>
            <w:tcW w:w="4370" w:type="dxa"/>
            <w:gridSpan w:val="2"/>
          </w:tcPr>
          <w:p w14:paraId="5C7210CF" w14:textId="77777777"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72" w:type="dxa"/>
          </w:tcPr>
          <w:p w14:paraId="1EFBBBB4" w14:textId="6859B5B2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A5CAE73" w14:textId="6141E940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</w:tcPr>
          <w:p w14:paraId="109D4540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C76690F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65A96938" w14:textId="00F49A41" w:rsidR="007965CB" w:rsidRPr="005F721C" w:rsidRDefault="000F5D0F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965CB" w:rsidRPr="007026B2" w14:paraId="3BF2C73B" w14:textId="77777777" w:rsidTr="007965CB">
        <w:trPr>
          <w:jc w:val="center"/>
        </w:trPr>
        <w:tc>
          <w:tcPr>
            <w:tcW w:w="9295" w:type="dxa"/>
            <w:gridSpan w:val="7"/>
          </w:tcPr>
          <w:p w14:paraId="59841A53" w14:textId="77777777"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965CB" w:rsidRPr="007026B2" w14:paraId="14A7C936" w14:textId="77777777" w:rsidTr="007965CB">
        <w:trPr>
          <w:jc w:val="center"/>
        </w:trPr>
        <w:tc>
          <w:tcPr>
            <w:tcW w:w="1748" w:type="dxa"/>
          </w:tcPr>
          <w:p w14:paraId="6BD1FD8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1F8B8E6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72" w:type="dxa"/>
          </w:tcPr>
          <w:p w14:paraId="6DDA560C" w14:textId="730B9D73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C240C5C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3DFB04F5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1F9F54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D42BF0A" w14:textId="7A08F09E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09C4E5B" w14:textId="77777777" w:rsidTr="007965CB">
        <w:trPr>
          <w:jc w:val="center"/>
        </w:trPr>
        <w:tc>
          <w:tcPr>
            <w:tcW w:w="1748" w:type="dxa"/>
          </w:tcPr>
          <w:p w14:paraId="03DEE9A6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9B62E4B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72" w:type="dxa"/>
          </w:tcPr>
          <w:p w14:paraId="7D1AB46E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488E13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1234BB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FE3A32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330B3927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14:paraId="559FE932" w14:textId="77777777" w:rsidTr="007965CB">
        <w:trPr>
          <w:jc w:val="center"/>
        </w:trPr>
        <w:tc>
          <w:tcPr>
            <w:tcW w:w="1748" w:type="dxa"/>
          </w:tcPr>
          <w:p w14:paraId="1776D3F3" w14:textId="77777777"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44ADD16A" w14:textId="77777777"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2" w:type="dxa"/>
          </w:tcPr>
          <w:p w14:paraId="5B47BBED" w14:textId="79BC6ACA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71" w:type="dxa"/>
          </w:tcPr>
          <w:p w14:paraId="6A016CEE" w14:textId="1AA13386" w:rsidR="007965CB" w:rsidRPr="005F721C" w:rsidRDefault="0030186E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71" w:type="dxa"/>
          </w:tcPr>
          <w:p w14:paraId="53BCCDA3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D29C4A1" w14:textId="77777777"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166902DF" w14:textId="0EE3811E" w:rsidR="007965CB" w:rsidRPr="005F721C" w:rsidRDefault="00AA6F20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 w:rsidR="0030186E">
              <w:rPr>
                <w:bCs/>
                <w:sz w:val="20"/>
                <w:szCs w:val="20"/>
              </w:rPr>
              <w:t>./Экз.</w:t>
            </w:r>
          </w:p>
        </w:tc>
      </w:tr>
      <w:tr w:rsidR="0011732E" w:rsidRPr="007026B2" w14:paraId="224B5FBB" w14:textId="77777777" w:rsidTr="007965CB">
        <w:trPr>
          <w:trHeight w:val="431"/>
          <w:jc w:val="center"/>
        </w:trPr>
        <w:tc>
          <w:tcPr>
            <w:tcW w:w="1748" w:type="dxa"/>
          </w:tcPr>
          <w:p w14:paraId="72C2083D" w14:textId="77777777" w:rsidR="0011732E" w:rsidRPr="005F721C" w:rsidRDefault="0011732E" w:rsidP="0011732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8C30DA4" w14:textId="77777777" w:rsidR="0011732E" w:rsidRDefault="0011732E" w:rsidP="0011732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14:paraId="0DEEFB43" w14:textId="77777777" w:rsidR="0011732E" w:rsidRPr="00E94CC0" w:rsidRDefault="0011732E" w:rsidP="0011732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72" w:type="dxa"/>
          </w:tcPr>
          <w:p w14:paraId="2429F309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0B3471EF" w14:textId="77777777" w:rsidR="0011732E" w:rsidRPr="00AA6F20" w:rsidRDefault="0011732E" w:rsidP="0011732E">
            <w:pPr>
              <w:pStyle w:val="Default"/>
              <w:ind w:hanging="48"/>
              <w:rPr>
                <w:bCs/>
                <w:sz w:val="18"/>
                <w:szCs w:val="18"/>
              </w:rPr>
            </w:pPr>
            <w:r w:rsidRPr="00AA6F20">
              <w:rPr>
                <w:bCs/>
                <w:sz w:val="18"/>
                <w:szCs w:val="18"/>
              </w:rPr>
              <w:t>Курсовой</w:t>
            </w:r>
          </w:p>
          <w:p w14:paraId="785D74DC" w14:textId="7603986A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A6F20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971" w:type="dxa"/>
          </w:tcPr>
          <w:p w14:paraId="34591EE6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5A032483" w14:textId="77777777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2559A1D7" w14:textId="77777777" w:rsidR="0011732E" w:rsidRPr="00AA6F20" w:rsidRDefault="0011732E" w:rsidP="0011732E">
            <w:pPr>
              <w:pStyle w:val="Default"/>
              <w:ind w:hanging="48"/>
              <w:rPr>
                <w:bCs/>
                <w:sz w:val="18"/>
                <w:szCs w:val="18"/>
              </w:rPr>
            </w:pPr>
            <w:r w:rsidRPr="00AA6F20">
              <w:rPr>
                <w:bCs/>
                <w:sz w:val="18"/>
                <w:szCs w:val="18"/>
              </w:rPr>
              <w:t>Курсовой</w:t>
            </w:r>
          </w:p>
          <w:p w14:paraId="459C8FF4" w14:textId="7AA27444" w:rsidR="0011732E" w:rsidRPr="005F721C" w:rsidRDefault="0011732E" w:rsidP="0011732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AA6F20">
              <w:rPr>
                <w:bCs/>
                <w:sz w:val="18"/>
                <w:szCs w:val="18"/>
              </w:rPr>
              <w:t>проект</w:t>
            </w:r>
          </w:p>
        </w:tc>
      </w:tr>
    </w:tbl>
    <w:p w14:paraId="40A4457A" w14:textId="77777777" w:rsidR="007965CB" w:rsidRDefault="007965CB" w:rsidP="007965CB">
      <w:pPr>
        <w:pStyle w:val="Default"/>
        <w:jc w:val="both"/>
        <w:rPr>
          <w:b/>
          <w:bCs/>
        </w:rPr>
      </w:pPr>
    </w:p>
    <w:p w14:paraId="031167BA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</w:pPr>
    </w:p>
    <w:p w14:paraId="4DC50A8F" w14:textId="77777777"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14:paraId="1B32EE70" w14:textId="77777777"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F20B0B" w14:textId="267B5289"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14:paraId="641A1C9F" w14:textId="16479F86"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14:paraId="5F9E5BFE" w14:textId="77777777" w:rsidR="005023AA" w:rsidRPr="00F51CD4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p w14:paraId="593C058D" w14:textId="77777777"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928"/>
        <w:gridCol w:w="4182"/>
        <w:gridCol w:w="423"/>
        <w:gridCol w:w="2928"/>
        <w:gridCol w:w="423"/>
        <w:gridCol w:w="1953"/>
        <w:gridCol w:w="511"/>
        <w:gridCol w:w="592"/>
        <w:gridCol w:w="1677"/>
      </w:tblGrid>
      <w:tr w:rsidR="002869AD" w:rsidRPr="009F2DA7" w14:paraId="77E7D5EB" w14:textId="77777777" w:rsidTr="001E26BF">
        <w:trPr>
          <w:jc w:val="center"/>
        </w:trPr>
        <w:tc>
          <w:tcPr>
            <w:tcW w:w="2614" w:type="dxa"/>
            <w:gridSpan w:val="2"/>
            <w:vMerge w:val="restart"/>
            <w:vAlign w:val="center"/>
          </w:tcPr>
          <w:p w14:paraId="6EADC9BD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05" w:type="dxa"/>
            <w:gridSpan w:val="2"/>
            <w:vAlign w:val="center"/>
          </w:tcPr>
          <w:p w14:paraId="1C2137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3351" w:type="dxa"/>
            <w:gridSpan w:val="2"/>
            <w:vAlign w:val="center"/>
          </w:tcPr>
          <w:p w14:paraId="415AC2E7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464" w:type="dxa"/>
            <w:gridSpan w:val="2"/>
            <w:vAlign w:val="center"/>
          </w:tcPr>
          <w:p w14:paraId="51F3E17F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2" w:type="dxa"/>
            <w:vMerge w:val="restart"/>
            <w:textDirection w:val="btLr"/>
          </w:tcPr>
          <w:p w14:paraId="0E7760C6" w14:textId="06CD12FD" w:rsidR="002869AD" w:rsidRPr="009F2DA7" w:rsidRDefault="002869AD" w:rsidP="002869AD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677" w:type="dxa"/>
            <w:vMerge w:val="restart"/>
            <w:vAlign w:val="center"/>
          </w:tcPr>
          <w:p w14:paraId="141EAD37" w14:textId="268D1BFC" w:rsidR="002869AD" w:rsidRPr="009F2DA7" w:rsidRDefault="002869AD" w:rsidP="005023A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2869AD" w:rsidRPr="009F2DA7" w14:paraId="2BB58978" w14:textId="77777777" w:rsidTr="001E26BF">
        <w:trPr>
          <w:cantSplit/>
          <w:trHeight w:val="1826"/>
          <w:jc w:val="center"/>
        </w:trPr>
        <w:tc>
          <w:tcPr>
            <w:tcW w:w="2614" w:type="dxa"/>
            <w:gridSpan w:val="2"/>
            <w:vMerge/>
            <w:vAlign w:val="center"/>
          </w:tcPr>
          <w:p w14:paraId="14068864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182" w:type="dxa"/>
            <w:vAlign w:val="center"/>
          </w:tcPr>
          <w:p w14:paraId="59AB2D1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23" w:type="dxa"/>
            <w:textDirection w:val="btLr"/>
            <w:vAlign w:val="center"/>
          </w:tcPr>
          <w:p w14:paraId="16ED66C8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928" w:type="dxa"/>
            <w:vAlign w:val="center"/>
          </w:tcPr>
          <w:p w14:paraId="2C8CCC91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23" w:type="dxa"/>
            <w:textDirection w:val="btLr"/>
            <w:vAlign w:val="center"/>
          </w:tcPr>
          <w:p w14:paraId="30909C36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1953" w:type="dxa"/>
            <w:vAlign w:val="center"/>
          </w:tcPr>
          <w:p w14:paraId="36C58CAC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511" w:type="dxa"/>
            <w:textDirection w:val="btLr"/>
            <w:vAlign w:val="center"/>
          </w:tcPr>
          <w:p w14:paraId="53B28025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592" w:type="dxa"/>
            <w:vMerge/>
          </w:tcPr>
          <w:p w14:paraId="64D8A08D" w14:textId="77777777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14:paraId="01EAE73C" w14:textId="14C857AF"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</w:tr>
      <w:tr w:rsidR="002869AD" w:rsidRPr="009F2DA7" w14:paraId="12FC3249" w14:textId="77777777" w:rsidTr="001E26BF">
        <w:trPr>
          <w:jc w:val="center"/>
        </w:trPr>
        <w:tc>
          <w:tcPr>
            <w:tcW w:w="1686" w:type="dxa"/>
          </w:tcPr>
          <w:p w14:paraId="7EED3A53" w14:textId="77777777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bookmarkStart w:id="4" w:name="_Hlk96333"/>
            <w:bookmarkStart w:id="5" w:name="_Hlk96265"/>
          </w:p>
        </w:tc>
        <w:tc>
          <w:tcPr>
            <w:tcW w:w="13617" w:type="dxa"/>
            <w:gridSpan w:val="9"/>
            <w:vAlign w:val="center"/>
          </w:tcPr>
          <w:p w14:paraId="6E677B90" w14:textId="1B84936A"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AA6F20">
              <w:rPr>
                <w:b/>
                <w:bCs/>
              </w:rPr>
              <w:t>7</w:t>
            </w:r>
          </w:p>
        </w:tc>
      </w:tr>
      <w:bookmarkEnd w:id="4"/>
      <w:tr w:rsidR="001E26BF" w:rsidRPr="009F2DA7" w14:paraId="6D6A27F3" w14:textId="77777777" w:rsidTr="001E26BF">
        <w:trPr>
          <w:trHeight w:val="1380"/>
          <w:jc w:val="center"/>
        </w:trPr>
        <w:tc>
          <w:tcPr>
            <w:tcW w:w="2614" w:type="dxa"/>
            <w:gridSpan w:val="2"/>
            <w:vAlign w:val="center"/>
          </w:tcPr>
          <w:p w14:paraId="73BF013E" w14:textId="7D8F4673" w:rsidR="001E26BF" w:rsidRPr="00896300" w:rsidRDefault="001E26BF" w:rsidP="001E26BF">
            <w:pPr>
              <w:pStyle w:val="Default"/>
              <w:rPr>
                <w:color w:val="auto"/>
                <w:sz w:val="20"/>
                <w:szCs w:val="20"/>
              </w:rPr>
            </w:pPr>
            <w:r w:rsidRPr="009F2DA7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Основы проектирования, нормирования и разработки отчетной документации для юридических лиц</w:t>
            </w:r>
          </w:p>
        </w:tc>
        <w:tc>
          <w:tcPr>
            <w:tcW w:w="4182" w:type="dxa"/>
          </w:tcPr>
          <w:p w14:paraId="08F929E7" w14:textId="77777777" w:rsidR="001E26BF" w:rsidRDefault="001E26BF" w:rsidP="001E26BF">
            <w:r w:rsidRPr="009F2DA7">
              <w:t xml:space="preserve">1. Вводная лекция. Основные термины и определения. </w:t>
            </w:r>
            <w:r>
              <w:t>Категории НВОС, определение категории юридического лица;</w:t>
            </w:r>
          </w:p>
          <w:p w14:paraId="59C92B9A" w14:textId="77777777" w:rsidR="001E26BF" w:rsidRPr="009F2DA7" w:rsidRDefault="001E26BF" w:rsidP="001E26BF">
            <w:r>
              <w:t>2. Основные положения законодательства РФ в области проектирования экологической документации;</w:t>
            </w:r>
          </w:p>
          <w:p w14:paraId="159AA4FD" w14:textId="77777777" w:rsidR="001E26BF" w:rsidRDefault="001E26BF" w:rsidP="001E26BF">
            <w:r>
              <w:t>3</w:t>
            </w:r>
            <w:r w:rsidRPr="009F2DA7">
              <w:t xml:space="preserve">. </w:t>
            </w:r>
            <w:r>
              <w:t>Основные положения законодательства РФ в области нормирования экологической документации;</w:t>
            </w:r>
          </w:p>
          <w:p w14:paraId="1287153F" w14:textId="68B842EB" w:rsidR="001E26BF" w:rsidRPr="00896300" w:rsidRDefault="001E26BF" w:rsidP="001E26BF">
            <w:r>
              <w:t>4. Основные положения законодательства РФ в области ведения экологической отчетности.</w:t>
            </w:r>
          </w:p>
        </w:tc>
        <w:tc>
          <w:tcPr>
            <w:tcW w:w="423" w:type="dxa"/>
            <w:vAlign w:val="center"/>
          </w:tcPr>
          <w:p w14:paraId="6346DB9D" w14:textId="2C172209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28" w:type="dxa"/>
            <w:vAlign w:val="center"/>
          </w:tcPr>
          <w:p w14:paraId="092F056D" w14:textId="77777777" w:rsidR="001E26BF" w:rsidRPr="00F917D6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6BEFCAA3" w14:textId="0D1F00D3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53" w:type="dxa"/>
            <w:vAlign w:val="center"/>
          </w:tcPr>
          <w:p w14:paraId="693DB737" w14:textId="1532675E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531CB">
              <w:rPr>
                <w:bCs/>
              </w:rPr>
              <w:t>1.Определение категории объекта НВОС.</w:t>
            </w:r>
          </w:p>
        </w:tc>
        <w:tc>
          <w:tcPr>
            <w:tcW w:w="511" w:type="dxa"/>
            <w:vAlign w:val="center"/>
          </w:tcPr>
          <w:p w14:paraId="7FAA9750" w14:textId="3F76FF80" w:rsidR="001E26BF" w:rsidRPr="00335924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2" w:type="dxa"/>
            <w:vAlign w:val="center"/>
          </w:tcPr>
          <w:p w14:paraId="4E7BCC33" w14:textId="585258E6" w:rsidR="001E26BF" w:rsidRPr="00066299" w:rsidRDefault="001E26BF" w:rsidP="001E26BF">
            <w:pPr>
              <w:tabs>
                <w:tab w:val="right" w:leader="underscore" w:pos="9639"/>
              </w:tabs>
              <w:ind w:hanging="15"/>
              <w:jc w:val="center"/>
            </w:pPr>
            <w:r>
              <w:t>24</w:t>
            </w:r>
          </w:p>
        </w:tc>
        <w:tc>
          <w:tcPr>
            <w:tcW w:w="1677" w:type="dxa"/>
            <w:vMerge w:val="restart"/>
            <w:vAlign w:val="center"/>
          </w:tcPr>
          <w:p w14:paraId="7E55AF58" w14:textId="26D90646" w:rsidR="001E26BF" w:rsidRPr="00041346" w:rsidRDefault="001E26BF" w:rsidP="001E26BF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</w:t>
            </w:r>
            <w:r w:rsidR="00F26BB7">
              <w:t>собеседование (СБ), реферат (реф)</w:t>
            </w:r>
          </w:p>
          <w:p w14:paraId="3834B59C" w14:textId="77777777" w:rsidR="001E26BF" w:rsidRPr="00041346" w:rsidRDefault="001E26BF" w:rsidP="001E26BF">
            <w:pPr>
              <w:tabs>
                <w:tab w:val="right" w:leader="underscore" w:pos="9639"/>
              </w:tabs>
              <w:ind w:hanging="15"/>
            </w:pPr>
          </w:p>
          <w:p w14:paraId="5927F836" w14:textId="35D60DE0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</w:t>
            </w:r>
            <w:r>
              <w:t>зачет (Зач.)</w:t>
            </w:r>
          </w:p>
        </w:tc>
      </w:tr>
      <w:tr w:rsidR="001E26BF" w:rsidRPr="009F2DA7" w14:paraId="1CD450DD" w14:textId="77777777" w:rsidTr="001E26BF">
        <w:trPr>
          <w:trHeight w:val="1380"/>
          <w:jc w:val="center"/>
        </w:trPr>
        <w:tc>
          <w:tcPr>
            <w:tcW w:w="2614" w:type="dxa"/>
            <w:gridSpan w:val="2"/>
            <w:vAlign w:val="center"/>
          </w:tcPr>
          <w:p w14:paraId="1C8B8A8B" w14:textId="1F233506" w:rsidR="001E26BF" w:rsidRPr="00896300" w:rsidRDefault="001E26BF" w:rsidP="001E2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Экологическое проектирование. Разработка проектов СЗЗ и ПДВ</w:t>
            </w:r>
          </w:p>
        </w:tc>
        <w:tc>
          <w:tcPr>
            <w:tcW w:w="4182" w:type="dxa"/>
          </w:tcPr>
          <w:p w14:paraId="6F7B31BC" w14:textId="77777777" w:rsidR="001E26BF" w:rsidRPr="009F2DA7" w:rsidRDefault="001E26BF" w:rsidP="001E26BF">
            <w:r>
              <w:t>1. Виды загрязнений атмосферного воздуха (газообразные, жидкие, твердые загрязняющие вещества, шумовое воздействие, ЭМИ и т.д.).</w:t>
            </w:r>
          </w:p>
          <w:p w14:paraId="642FF3A7" w14:textId="77777777" w:rsidR="001E26BF" w:rsidRPr="009F2DA7" w:rsidRDefault="001E26BF" w:rsidP="001E26BF">
            <w:r>
              <w:t>2. Загрязняющие вещества, их категории и влияние на окружающую среду</w:t>
            </w:r>
          </w:p>
          <w:p w14:paraId="1EA33F56" w14:textId="77777777" w:rsidR="001E26BF" w:rsidRDefault="001E26BF" w:rsidP="001E26BF">
            <w:r>
              <w:t>3. ПДК загрязняющих веществ, группы суммации, влияние местности на распространение ЗВ.</w:t>
            </w:r>
          </w:p>
          <w:p w14:paraId="304EB450" w14:textId="77C18EC5" w:rsidR="001E26BF" w:rsidRPr="00896300" w:rsidRDefault="001E26BF" w:rsidP="001E26BF">
            <w:r>
              <w:t xml:space="preserve">4. Классы опасности предприятий, согласно Санитарным правилам и нормам РФ. </w:t>
            </w:r>
          </w:p>
        </w:tc>
        <w:tc>
          <w:tcPr>
            <w:tcW w:w="423" w:type="dxa"/>
            <w:vAlign w:val="center"/>
          </w:tcPr>
          <w:p w14:paraId="56683548" w14:textId="5C808AE9" w:rsidR="001E26BF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28" w:type="dxa"/>
            <w:vAlign w:val="center"/>
          </w:tcPr>
          <w:p w14:paraId="76D0EB49" w14:textId="423804EC" w:rsidR="001E26BF" w:rsidRPr="005E05D4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  <w:color w:val="FF0000"/>
              </w:rPr>
            </w:pPr>
          </w:p>
        </w:tc>
        <w:tc>
          <w:tcPr>
            <w:tcW w:w="423" w:type="dxa"/>
            <w:vAlign w:val="center"/>
          </w:tcPr>
          <w:p w14:paraId="47DF5172" w14:textId="796F69BA" w:rsidR="001E26BF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53" w:type="dxa"/>
            <w:vAlign w:val="center"/>
          </w:tcPr>
          <w:p w14:paraId="5D445B0E" w14:textId="2208C7A7" w:rsidR="001E26BF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531CB">
              <w:rPr>
                <w:bCs/>
              </w:rPr>
              <w:t xml:space="preserve">1.Определение СЗЗ предприятий, разработка разделов ПДВ. </w:t>
            </w:r>
          </w:p>
        </w:tc>
        <w:tc>
          <w:tcPr>
            <w:tcW w:w="511" w:type="dxa"/>
            <w:vAlign w:val="center"/>
          </w:tcPr>
          <w:p w14:paraId="2265FD5B" w14:textId="6A697599" w:rsidR="001E26BF" w:rsidRPr="00335924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92" w:type="dxa"/>
            <w:vAlign w:val="center"/>
          </w:tcPr>
          <w:p w14:paraId="3DB55AA9" w14:textId="6DE8DA00" w:rsidR="001E26BF" w:rsidRPr="008345E2" w:rsidRDefault="001E26BF" w:rsidP="001E26BF">
            <w:pPr>
              <w:tabs>
                <w:tab w:val="right" w:leader="underscore" w:pos="9639"/>
              </w:tabs>
              <w:ind w:hanging="15"/>
              <w:jc w:val="center"/>
            </w:pPr>
            <w:r>
              <w:t>40</w:t>
            </w:r>
          </w:p>
        </w:tc>
        <w:tc>
          <w:tcPr>
            <w:tcW w:w="1677" w:type="dxa"/>
            <w:vMerge/>
            <w:vAlign w:val="center"/>
          </w:tcPr>
          <w:p w14:paraId="7163CD9F" w14:textId="77777777" w:rsidR="001E26BF" w:rsidRPr="00041346" w:rsidRDefault="001E26BF" w:rsidP="001E26BF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30186E" w:rsidRPr="009F2DA7" w14:paraId="606A57C1" w14:textId="77777777" w:rsidTr="001E26BF">
        <w:trPr>
          <w:jc w:val="center"/>
        </w:trPr>
        <w:tc>
          <w:tcPr>
            <w:tcW w:w="2614" w:type="dxa"/>
            <w:gridSpan w:val="2"/>
            <w:vAlign w:val="center"/>
          </w:tcPr>
          <w:p w14:paraId="24CB80A7" w14:textId="77777777" w:rsidR="0030186E" w:rsidRPr="009F2DA7" w:rsidRDefault="0030186E" w:rsidP="00AA6F20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82" w:type="dxa"/>
            <w:vAlign w:val="center"/>
          </w:tcPr>
          <w:p w14:paraId="2E134C21" w14:textId="77777777" w:rsidR="0030186E" w:rsidRPr="009F2DA7" w:rsidRDefault="0030186E" w:rsidP="00AA6F20"/>
        </w:tc>
        <w:tc>
          <w:tcPr>
            <w:tcW w:w="423" w:type="dxa"/>
            <w:vAlign w:val="center"/>
          </w:tcPr>
          <w:p w14:paraId="355C5013" w14:textId="6ABE055C" w:rsidR="0030186E" w:rsidRPr="009F2DA7" w:rsidRDefault="00AA6F20" w:rsidP="00AA6F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928" w:type="dxa"/>
            <w:vAlign w:val="center"/>
          </w:tcPr>
          <w:p w14:paraId="3178CAAF" w14:textId="77777777" w:rsidR="0030186E" w:rsidRPr="009F2DA7" w:rsidRDefault="0030186E" w:rsidP="00AA6F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020476FE" w14:textId="79A02DFC" w:rsidR="0030186E" w:rsidRPr="009F2DA7" w:rsidRDefault="0030186E" w:rsidP="00AA6F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53" w:type="dxa"/>
            <w:vAlign w:val="center"/>
          </w:tcPr>
          <w:p w14:paraId="00559278" w14:textId="77777777" w:rsidR="0030186E" w:rsidRPr="009F2DA7" w:rsidRDefault="0030186E" w:rsidP="00AA6F20"/>
        </w:tc>
        <w:tc>
          <w:tcPr>
            <w:tcW w:w="511" w:type="dxa"/>
            <w:vAlign w:val="center"/>
          </w:tcPr>
          <w:p w14:paraId="6DE0AECE" w14:textId="3F8215DA" w:rsidR="0030186E" w:rsidRPr="009F2DA7" w:rsidRDefault="00AA6F20" w:rsidP="00AA6F20">
            <w:pPr>
              <w:ind w:left="-57" w:right="-57"/>
            </w:pPr>
            <w:r>
              <w:t>32</w:t>
            </w:r>
          </w:p>
        </w:tc>
        <w:tc>
          <w:tcPr>
            <w:tcW w:w="592" w:type="dxa"/>
            <w:vAlign w:val="center"/>
          </w:tcPr>
          <w:p w14:paraId="5F9F01ED" w14:textId="7F0C70D6" w:rsidR="0030186E" w:rsidRPr="002869AD" w:rsidRDefault="00AA6F20" w:rsidP="00AA6F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677" w:type="dxa"/>
            <w:vAlign w:val="center"/>
          </w:tcPr>
          <w:p w14:paraId="7219BCBB" w14:textId="1E4D4F18" w:rsidR="0030186E" w:rsidRPr="009F2DA7" w:rsidRDefault="00AA6F20" w:rsidP="00AA6F2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Зач.</w:t>
            </w:r>
          </w:p>
        </w:tc>
      </w:tr>
      <w:tr w:rsidR="0030186E" w:rsidRPr="009F2DA7" w14:paraId="4964DCF7" w14:textId="77777777" w:rsidTr="001E26BF">
        <w:trPr>
          <w:jc w:val="center"/>
        </w:trPr>
        <w:tc>
          <w:tcPr>
            <w:tcW w:w="1686" w:type="dxa"/>
          </w:tcPr>
          <w:p w14:paraId="43DC5694" w14:textId="77777777" w:rsidR="0030186E" w:rsidRPr="009F2DA7" w:rsidRDefault="0030186E" w:rsidP="00AA6F2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617" w:type="dxa"/>
            <w:gridSpan w:val="9"/>
            <w:vAlign w:val="center"/>
          </w:tcPr>
          <w:p w14:paraId="76F252F1" w14:textId="5CBE30CB" w:rsidR="0030186E" w:rsidRPr="009F2DA7" w:rsidRDefault="0030186E" w:rsidP="00AA6F2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AA6F20">
              <w:rPr>
                <w:b/>
                <w:bCs/>
              </w:rPr>
              <w:t>8</w:t>
            </w:r>
          </w:p>
        </w:tc>
      </w:tr>
      <w:bookmarkEnd w:id="5"/>
      <w:tr w:rsidR="001E26BF" w:rsidRPr="009F2DA7" w14:paraId="32F598BD" w14:textId="77777777" w:rsidTr="001E26BF">
        <w:trPr>
          <w:trHeight w:val="1380"/>
          <w:jc w:val="center"/>
        </w:trPr>
        <w:tc>
          <w:tcPr>
            <w:tcW w:w="2614" w:type="dxa"/>
            <w:gridSpan w:val="2"/>
            <w:vAlign w:val="center"/>
          </w:tcPr>
          <w:p w14:paraId="7021CE71" w14:textId="48DBB0B9" w:rsidR="001E26BF" w:rsidRPr="00896300" w:rsidRDefault="001E26BF" w:rsidP="001E2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/>
              </w:rPr>
              <w:lastRenderedPageBreak/>
              <w:t>1. Экологическое проектирование. Разработка проектов НООЛР и НДС. Разработка комплексных разрешений. Разработка документации для строящихся и реконструируемых объектов.</w:t>
            </w:r>
          </w:p>
        </w:tc>
        <w:tc>
          <w:tcPr>
            <w:tcW w:w="4182" w:type="dxa"/>
          </w:tcPr>
          <w:p w14:paraId="350269E9" w14:textId="77777777" w:rsidR="001E26BF" w:rsidRPr="009F2DA7" w:rsidRDefault="001E26BF" w:rsidP="001E26BF">
            <w:r>
              <w:t>1. Виды загрязнений сточных вод, загрязняющие вещества. Отходы, их классификация, составление паспортов опасных отходов;</w:t>
            </w:r>
          </w:p>
          <w:p w14:paraId="38A5DFE5" w14:textId="77777777" w:rsidR="001E26BF" w:rsidRPr="009F2DA7" w:rsidRDefault="001E26BF" w:rsidP="001E26BF">
            <w:r>
              <w:t>2. Расчет образования отходов. ФККО;</w:t>
            </w:r>
          </w:p>
          <w:p w14:paraId="4E8B1C46" w14:textId="77777777" w:rsidR="001E26BF" w:rsidRDefault="001E26BF" w:rsidP="001E26BF">
            <w:r>
              <w:t>3. Разработка проекта НДС;</w:t>
            </w:r>
          </w:p>
          <w:p w14:paraId="49C8793A" w14:textId="77777777" w:rsidR="001E26BF" w:rsidRDefault="001E26BF" w:rsidP="001E26BF">
            <w:r>
              <w:t xml:space="preserve">4. Разработка комплексных разрешений для предприятий </w:t>
            </w:r>
            <w:r>
              <w:rPr>
                <w:lang w:val="en-US"/>
              </w:rPr>
              <w:t>I</w:t>
            </w:r>
            <w:r w:rsidRPr="008D1A14">
              <w:t>-</w:t>
            </w:r>
            <w:r>
              <w:rPr>
                <w:lang w:val="en-US"/>
              </w:rPr>
              <w:t>II</w:t>
            </w:r>
            <w:r w:rsidRPr="008D1A14">
              <w:t xml:space="preserve"> </w:t>
            </w:r>
            <w:r>
              <w:t>категории НВОС;</w:t>
            </w:r>
          </w:p>
          <w:p w14:paraId="17E18438" w14:textId="77777777" w:rsidR="001E26BF" w:rsidRDefault="001E26BF" w:rsidP="001E26BF">
            <w:pPr>
              <w:rPr>
                <w:bCs/>
              </w:rPr>
            </w:pPr>
            <w:r>
              <w:t xml:space="preserve">5. </w:t>
            </w:r>
            <w:r>
              <w:rPr>
                <w:bCs/>
              </w:rPr>
              <w:t>Разработка документации для строящихся и реконструируемых объектов.</w:t>
            </w:r>
          </w:p>
          <w:p w14:paraId="14F42119" w14:textId="19D1922D" w:rsidR="00A16F24" w:rsidRPr="00896300" w:rsidRDefault="00A16F24" w:rsidP="001E26BF"/>
        </w:tc>
        <w:tc>
          <w:tcPr>
            <w:tcW w:w="423" w:type="dxa"/>
            <w:vAlign w:val="center"/>
          </w:tcPr>
          <w:p w14:paraId="74A67F84" w14:textId="2192B8C7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28" w:type="dxa"/>
            <w:vAlign w:val="center"/>
          </w:tcPr>
          <w:p w14:paraId="39019C92" w14:textId="0198C13D" w:rsidR="001E26BF" w:rsidRPr="00936D18" w:rsidRDefault="00936D18" w:rsidP="005F7676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36D18">
              <w:rPr>
                <w:bCs/>
                <w:sz w:val="20"/>
                <w:szCs w:val="20"/>
              </w:rPr>
              <w:t>Определение класса опасности ртходов</w:t>
            </w:r>
          </w:p>
          <w:p w14:paraId="1425D1F1" w14:textId="50449613" w:rsidR="00936D18" w:rsidRPr="00936D18" w:rsidRDefault="00936D18" w:rsidP="005F7676">
            <w:pPr>
              <w:pStyle w:val="ListParagraph"/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36D18">
              <w:rPr>
                <w:bCs/>
                <w:sz w:val="20"/>
                <w:szCs w:val="20"/>
              </w:rPr>
              <w:t>Расчет нормативов образования отходов от различных видов деятельности</w:t>
            </w:r>
          </w:p>
        </w:tc>
        <w:tc>
          <w:tcPr>
            <w:tcW w:w="423" w:type="dxa"/>
            <w:vAlign w:val="center"/>
          </w:tcPr>
          <w:p w14:paraId="09F3BC75" w14:textId="4E84E04C" w:rsidR="001E26BF" w:rsidRPr="009F2DA7" w:rsidRDefault="00A16F24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53" w:type="dxa"/>
            <w:vAlign w:val="center"/>
          </w:tcPr>
          <w:p w14:paraId="0D0C554A" w14:textId="77777777" w:rsidR="001E26BF" w:rsidRDefault="001E26BF" w:rsidP="001E26BF">
            <w:r>
              <w:t xml:space="preserve">1. Основные виды отходов. Утилизация и обращение с отходами. </w:t>
            </w:r>
          </w:p>
          <w:p w14:paraId="2D30B95F" w14:textId="77777777" w:rsidR="001E26BF" w:rsidRDefault="001E26BF" w:rsidP="001E26BF">
            <w:r>
              <w:t>2. Пример разработки проектов НООЛР и НДС.</w:t>
            </w:r>
          </w:p>
          <w:p w14:paraId="414441E9" w14:textId="77777777" w:rsidR="001E26BF" w:rsidRDefault="001E26BF" w:rsidP="001E26BF">
            <w:r>
              <w:t>3. Пример разработки комплексного разрешения.</w:t>
            </w:r>
          </w:p>
          <w:p w14:paraId="669186EE" w14:textId="72A15DA9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4. Пример разработки документации для строящихся объектов.</w:t>
            </w:r>
          </w:p>
        </w:tc>
        <w:tc>
          <w:tcPr>
            <w:tcW w:w="511" w:type="dxa"/>
            <w:vAlign w:val="center"/>
          </w:tcPr>
          <w:p w14:paraId="77F23BAA" w14:textId="702369E7" w:rsidR="001E26BF" w:rsidRPr="00335924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1</w:t>
            </w:r>
            <w:r w:rsidR="00936D18">
              <w:t>2</w:t>
            </w:r>
          </w:p>
        </w:tc>
        <w:tc>
          <w:tcPr>
            <w:tcW w:w="592" w:type="dxa"/>
            <w:vAlign w:val="center"/>
          </w:tcPr>
          <w:p w14:paraId="4B6BB60C" w14:textId="2FB9F187" w:rsidR="001E26BF" w:rsidRPr="00066299" w:rsidRDefault="00936D18" w:rsidP="001E26BF">
            <w:pPr>
              <w:tabs>
                <w:tab w:val="right" w:leader="underscore" w:pos="9639"/>
              </w:tabs>
              <w:ind w:hanging="15"/>
              <w:jc w:val="center"/>
            </w:pPr>
            <w:r>
              <w:t>42</w:t>
            </w:r>
          </w:p>
        </w:tc>
        <w:tc>
          <w:tcPr>
            <w:tcW w:w="1677" w:type="dxa"/>
            <w:vMerge w:val="restart"/>
            <w:vAlign w:val="center"/>
          </w:tcPr>
          <w:p w14:paraId="610136FE" w14:textId="5656D45A" w:rsidR="001E26BF" w:rsidRPr="00041346" w:rsidRDefault="001E26BF" w:rsidP="001E26BF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</w:t>
            </w:r>
            <w:r w:rsidR="00F26BB7">
              <w:t>собеседование (СБ), контрольная работа (кнр), реферат (реф)</w:t>
            </w:r>
          </w:p>
          <w:p w14:paraId="64936CE7" w14:textId="77777777" w:rsidR="001E26BF" w:rsidRPr="00041346" w:rsidRDefault="001E26BF" w:rsidP="001E26BF">
            <w:pPr>
              <w:tabs>
                <w:tab w:val="right" w:leader="underscore" w:pos="9639"/>
              </w:tabs>
              <w:ind w:hanging="15"/>
            </w:pPr>
          </w:p>
          <w:p w14:paraId="22E7D57B" w14:textId="67DA4E92" w:rsidR="001E26BF" w:rsidRPr="009F2DA7" w:rsidRDefault="001E26BF" w:rsidP="001E26BF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041346">
              <w:rPr>
                <w:b/>
              </w:rPr>
              <w:t>Промежуточная аттестация:</w:t>
            </w:r>
            <w:r w:rsidRPr="00041346">
              <w:t xml:space="preserve"> </w:t>
            </w:r>
            <w:r>
              <w:t>экзамен (Экз.)</w:t>
            </w:r>
            <w:r w:rsidR="00F26BB7">
              <w:t>, курсов</w:t>
            </w:r>
            <w:r w:rsidR="005470A4">
              <w:t>ой проект (КП)</w:t>
            </w:r>
          </w:p>
        </w:tc>
      </w:tr>
      <w:tr w:rsidR="001E26BF" w:rsidRPr="009F2DA7" w14:paraId="6404B3C5" w14:textId="77777777" w:rsidTr="00F8549E">
        <w:trPr>
          <w:trHeight w:val="1380"/>
          <w:jc w:val="center"/>
        </w:trPr>
        <w:tc>
          <w:tcPr>
            <w:tcW w:w="2614" w:type="dxa"/>
            <w:gridSpan w:val="2"/>
            <w:vAlign w:val="center"/>
          </w:tcPr>
          <w:p w14:paraId="4811478B" w14:textId="4E094B01" w:rsidR="001E26BF" w:rsidRPr="00896300" w:rsidRDefault="001E26BF" w:rsidP="001E26BF">
            <w:pPr>
              <w:pStyle w:val="Default"/>
              <w:rPr>
                <w:color w:val="auto"/>
                <w:sz w:val="20"/>
                <w:szCs w:val="20"/>
              </w:rPr>
            </w:pPr>
            <w:r w:rsidRPr="008D1A14">
              <w:rPr>
                <w:bCs/>
              </w:rPr>
              <w:t xml:space="preserve">2. </w:t>
            </w:r>
            <w:r>
              <w:rPr>
                <w:bCs/>
              </w:rPr>
              <w:t>Экологическая отчетность</w:t>
            </w:r>
          </w:p>
        </w:tc>
        <w:tc>
          <w:tcPr>
            <w:tcW w:w="4182" w:type="dxa"/>
            <w:vAlign w:val="center"/>
          </w:tcPr>
          <w:p w14:paraId="73B4DCD8" w14:textId="77777777" w:rsidR="001E26BF" w:rsidRDefault="001E26BF" w:rsidP="001E26BF">
            <w:r>
              <w:t>1. Разработка отчетной документации;</w:t>
            </w:r>
          </w:p>
          <w:p w14:paraId="1663FA1E" w14:textId="7C894067" w:rsidR="001E26BF" w:rsidRPr="00896300" w:rsidRDefault="001E26BF" w:rsidP="001E26BF">
            <w:r>
              <w:t>2. Заключение договоров для соблюдения экологических норм и правил.</w:t>
            </w:r>
          </w:p>
        </w:tc>
        <w:tc>
          <w:tcPr>
            <w:tcW w:w="423" w:type="dxa"/>
            <w:vAlign w:val="center"/>
          </w:tcPr>
          <w:p w14:paraId="147F0CD8" w14:textId="086C3EB8" w:rsidR="001E26BF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8" w:type="dxa"/>
            <w:vAlign w:val="center"/>
          </w:tcPr>
          <w:p w14:paraId="047E99E6" w14:textId="1E13C414" w:rsidR="001E26BF" w:rsidRPr="00936D18" w:rsidRDefault="00936D18" w:rsidP="001E26BF">
            <w:pPr>
              <w:tabs>
                <w:tab w:val="right" w:leader="underscore" w:pos="9639"/>
              </w:tabs>
              <w:ind w:hanging="15"/>
              <w:rPr>
                <w:bCs/>
                <w:color w:val="FF0000"/>
              </w:rPr>
            </w:pPr>
            <w:r>
              <w:t>1. Структура отчетной документации предприятия</w:t>
            </w:r>
          </w:p>
        </w:tc>
        <w:tc>
          <w:tcPr>
            <w:tcW w:w="423" w:type="dxa"/>
            <w:vAlign w:val="center"/>
          </w:tcPr>
          <w:p w14:paraId="07E2B864" w14:textId="5A9D956E" w:rsidR="001E26BF" w:rsidRDefault="00A16F24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3" w:type="dxa"/>
            <w:vAlign w:val="center"/>
          </w:tcPr>
          <w:p w14:paraId="1FC891C6" w14:textId="76959B10" w:rsidR="001E26BF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1. Разработка отчетной документации предприятия</w:t>
            </w:r>
          </w:p>
        </w:tc>
        <w:tc>
          <w:tcPr>
            <w:tcW w:w="511" w:type="dxa"/>
            <w:vAlign w:val="center"/>
          </w:tcPr>
          <w:p w14:paraId="6C8D0A4E" w14:textId="141BAE53" w:rsidR="001E26BF" w:rsidRPr="00335924" w:rsidRDefault="00936D18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4</w:t>
            </w:r>
          </w:p>
        </w:tc>
        <w:tc>
          <w:tcPr>
            <w:tcW w:w="592" w:type="dxa"/>
            <w:vAlign w:val="center"/>
          </w:tcPr>
          <w:p w14:paraId="79D14712" w14:textId="0B3FAFE2" w:rsidR="001E26BF" w:rsidRPr="008345E2" w:rsidRDefault="00936D18" w:rsidP="001E26BF">
            <w:pPr>
              <w:tabs>
                <w:tab w:val="right" w:leader="underscore" w:pos="9639"/>
              </w:tabs>
              <w:ind w:hanging="15"/>
              <w:jc w:val="center"/>
            </w:pPr>
            <w:r>
              <w:t>14</w:t>
            </w:r>
          </w:p>
        </w:tc>
        <w:tc>
          <w:tcPr>
            <w:tcW w:w="1677" w:type="dxa"/>
            <w:vMerge/>
            <w:vAlign w:val="center"/>
          </w:tcPr>
          <w:p w14:paraId="6CA07DBD" w14:textId="77777777" w:rsidR="001E26BF" w:rsidRPr="00041346" w:rsidRDefault="001E26BF" w:rsidP="001E26BF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1E26BF" w:rsidRPr="009F2DA7" w14:paraId="4D8A6FDB" w14:textId="77777777" w:rsidTr="00F8549E">
        <w:trPr>
          <w:trHeight w:val="1380"/>
          <w:jc w:val="center"/>
        </w:trPr>
        <w:tc>
          <w:tcPr>
            <w:tcW w:w="2614" w:type="dxa"/>
            <w:gridSpan w:val="2"/>
            <w:vAlign w:val="center"/>
          </w:tcPr>
          <w:p w14:paraId="23716D00" w14:textId="4F1AE012" w:rsidR="001E26BF" w:rsidRPr="00896300" w:rsidRDefault="001E26BF" w:rsidP="001E26BF">
            <w:pPr>
              <w:pStyle w:val="Default"/>
              <w:rPr>
                <w:color w:val="auto"/>
                <w:sz w:val="20"/>
                <w:szCs w:val="20"/>
              </w:rPr>
            </w:pPr>
            <w:r w:rsidRPr="008D1A14">
              <w:rPr>
                <w:bCs/>
              </w:rPr>
              <w:t xml:space="preserve">3. </w:t>
            </w:r>
            <w:r>
              <w:rPr>
                <w:bCs/>
              </w:rPr>
              <w:t>Организация производственно-экологического контроля для юридических лиц</w:t>
            </w:r>
          </w:p>
        </w:tc>
        <w:tc>
          <w:tcPr>
            <w:tcW w:w="4182" w:type="dxa"/>
            <w:vAlign w:val="center"/>
          </w:tcPr>
          <w:p w14:paraId="5472DAD8" w14:textId="77777777" w:rsidR="001E26BF" w:rsidRDefault="001E26BF" w:rsidP="001E26BF">
            <w:r>
              <w:t>1. Экологический контроль на промышленных предприятиях, необходимость и факторы проведения;</w:t>
            </w:r>
          </w:p>
          <w:p w14:paraId="3866CA14" w14:textId="5542844F" w:rsidR="001E26BF" w:rsidRPr="00896300" w:rsidRDefault="001E26BF" w:rsidP="001E26BF">
            <w:r>
              <w:t>2. Сдача отчетности по осуществлению экологического контроля.</w:t>
            </w:r>
          </w:p>
        </w:tc>
        <w:tc>
          <w:tcPr>
            <w:tcW w:w="423" w:type="dxa"/>
            <w:vAlign w:val="center"/>
          </w:tcPr>
          <w:p w14:paraId="5A63230D" w14:textId="24D8DFF7" w:rsidR="001E26BF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8" w:type="dxa"/>
            <w:vAlign w:val="center"/>
          </w:tcPr>
          <w:p w14:paraId="6A3B1D2B" w14:textId="1ACDC107" w:rsidR="001E26BF" w:rsidRPr="00936D18" w:rsidRDefault="00936D18" w:rsidP="005F767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36D18">
              <w:rPr>
                <w:bCs/>
                <w:sz w:val="20"/>
                <w:szCs w:val="20"/>
              </w:rPr>
              <w:t xml:space="preserve">Разработка программы производственного контроля </w:t>
            </w:r>
          </w:p>
        </w:tc>
        <w:tc>
          <w:tcPr>
            <w:tcW w:w="423" w:type="dxa"/>
            <w:vAlign w:val="center"/>
          </w:tcPr>
          <w:p w14:paraId="78DAEA09" w14:textId="6A7A8449" w:rsidR="001E26BF" w:rsidRDefault="00A16F24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3" w:type="dxa"/>
            <w:vAlign w:val="center"/>
          </w:tcPr>
          <w:p w14:paraId="01515F4C" w14:textId="79DB0F8E" w:rsidR="001E26BF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1. Пример программы производственно-экологического контроля</w:t>
            </w:r>
          </w:p>
        </w:tc>
        <w:tc>
          <w:tcPr>
            <w:tcW w:w="511" w:type="dxa"/>
            <w:vAlign w:val="center"/>
          </w:tcPr>
          <w:p w14:paraId="29C19C2F" w14:textId="3B735299" w:rsidR="001E26BF" w:rsidRPr="00335924" w:rsidRDefault="00936D18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4</w:t>
            </w:r>
          </w:p>
        </w:tc>
        <w:tc>
          <w:tcPr>
            <w:tcW w:w="592" w:type="dxa"/>
            <w:vAlign w:val="center"/>
          </w:tcPr>
          <w:p w14:paraId="03918C0C" w14:textId="423586BC" w:rsidR="001E26BF" w:rsidRPr="008345E2" w:rsidRDefault="00936D18" w:rsidP="001E26BF">
            <w:pPr>
              <w:tabs>
                <w:tab w:val="right" w:leader="underscore" w:pos="9639"/>
              </w:tabs>
              <w:ind w:hanging="15"/>
              <w:jc w:val="center"/>
            </w:pPr>
            <w:r>
              <w:t>14</w:t>
            </w:r>
          </w:p>
        </w:tc>
        <w:tc>
          <w:tcPr>
            <w:tcW w:w="1677" w:type="dxa"/>
            <w:vMerge/>
            <w:vAlign w:val="center"/>
          </w:tcPr>
          <w:p w14:paraId="01B66697" w14:textId="77777777" w:rsidR="001E26BF" w:rsidRPr="00041346" w:rsidRDefault="001E26BF" w:rsidP="001E26BF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1E26BF" w:rsidRPr="009F2DA7" w14:paraId="41DCDF91" w14:textId="77777777" w:rsidTr="00F8549E">
        <w:trPr>
          <w:trHeight w:val="1380"/>
          <w:jc w:val="center"/>
        </w:trPr>
        <w:tc>
          <w:tcPr>
            <w:tcW w:w="2614" w:type="dxa"/>
            <w:gridSpan w:val="2"/>
            <w:vAlign w:val="center"/>
          </w:tcPr>
          <w:p w14:paraId="5F3D6339" w14:textId="0891F144" w:rsidR="001E26BF" w:rsidRPr="00896300" w:rsidRDefault="001E26BF" w:rsidP="001E26BF">
            <w:pPr>
              <w:pStyle w:val="Default"/>
              <w:rPr>
                <w:color w:val="auto"/>
                <w:sz w:val="20"/>
                <w:szCs w:val="20"/>
              </w:rPr>
            </w:pPr>
            <w:r w:rsidRPr="008D1A14">
              <w:rPr>
                <w:bCs/>
              </w:rPr>
              <w:t xml:space="preserve">4. Электронные ресурсы </w:t>
            </w:r>
            <w:r>
              <w:rPr>
                <w:bCs/>
              </w:rPr>
              <w:t>и способы подачи документации для согласования</w:t>
            </w:r>
          </w:p>
        </w:tc>
        <w:tc>
          <w:tcPr>
            <w:tcW w:w="4182" w:type="dxa"/>
            <w:vAlign w:val="center"/>
          </w:tcPr>
          <w:p w14:paraId="1F3BB4D8" w14:textId="77777777" w:rsidR="001E26BF" w:rsidRDefault="001E26BF" w:rsidP="001E26BF">
            <w:r>
              <w:t>1. Согласование проектов в инспекциях;</w:t>
            </w:r>
          </w:p>
          <w:p w14:paraId="51145F5E" w14:textId="509588C0" w:rsidR="001E26BF" w:rsidRPr="00896300" w:rsidRDefault="001E26BF" w:rsidP="001E26BF">
            <w:r>
              <w:t>2. Электронные ресурсы для дистанционной подачи документации.</w:t>
            </w:r>
          </w:p>
        </w:tc>
        <w:tc>
          <w:tcPr>
            <w:tcW w:w="423" w:type="dxa"/>
            <w:vAlign w:val="center"/>
          </w:tcPr>
          <w:p w14:paraId="159B74F0" w14:textId="4BD9A470" w:rsidR="001E26BF" w:rsidRDefault="001E26BF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8" w:type="dxa"/>
            <w:vAlign w:val="center"/>
          </w:tcPr>
          <w:p w14:paraId="07E1E239" w14:textId="2057FF2C" w:rsidR="001E26BF" w:rsidRPr="00936D18" w:rsidRDefault="00936D18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36D18">
              <w:rPr>
                <w:bCs/>
              </w:rPr>
              <w:t>1. Расчет экологических платежей</w:t>
            </w:r>
          </w:p>
        </w:tc>
        <w:tc>
          <w:tcPr>
            <w:tcW w:w="423" w:type="dxa"/>
            <w:vAlign w:val="center"/>
          </w:tcPr>
          <w:p w14:paraId="7FB05FAC" w14:textId="7931D0DD" w:rsidR="001E26BF" w:rsidRDefault="00A16F24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3" w:type="dxa"/>
            <w:vAlign w:val="center"/>
          </w:tcPr>
          <w:p w14:paraId="2C5347D1" w14:textId="46585377" w:rsidR="001E26BF" w:rsidRDefault="001E26BF" w:rsidP="001E26B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1. Составление электронных форм заявлений и отчетности</w:t>
            </w:r>
          </w:p>
        </w:tc>
        <w:tc>
          <w:tcPr>
            <w:tcW w:w="511" w:type="dxa"/>
            <w:vAlign w:val="center"/>
          </w:tcPr>
          <w:p w14:paraId="11F6D9FF" w14:textId="453493FC" w:rsidR="001E26BF" w:rsidRPr="00335924" w:rsidRDefault="00936D18" w:rsidP="001E26B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4</w:t>
            </w:r>
          </w:p>
        </w:tc>
        <w:tc>
          <w:tcPr>
            <w:tcW w:w="592" w:type="dxa"/>
            <w:vAlign w:val="center"/>
          </w:tcPr>
          <w:p w14:paraId="4615C089" w14:textId="6A8CAA97" w:rsidR="001E26BF" w:rsidRPr="008345E2" w:rsidRDefault="00936D18" w:rsidP="001E26BF">
            <w:pPr>
              <w:tabs>
                <w:tab w:val="right" w:leader="underscore" w:pos="9639"/>
              </w:tabs>
              <w:ind w:hanging="15"/>
              <w:jc w:val="center"/>
            </w:pPr>
            <w:r>
              <w:t>14</w:t>
            </w:r>
          </w:p>
        </w:tc>
        <w:tc>
          <w:tcPr>
            <w:tcW w:w="1677" w:type="dxa"/>
            <w:vMerge/>
            <w:vAlign w:val="center"/>
          </w:tcPr>
          <w:p w14:paraId="4B882AC0" w14:textId="77777777" w:rsidR="001E26BF" w:rsidRPr="00041346" w:rsidRDefault="001E26BF" w:rsidP="001E26BF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335924" w:rsidRPr="009F2DA7" w14:paraId="39FB55A3" w14:textId="77777777" w:rsidTr="001E26BF">
        <w:trPr>
          <w:jc w:val="center"/>
        </w:trPr>
        <w:tc>
          <w:tcPr>
            <w:tcW w:w="2614" w:type="dxa"/>
            <w:gridSpan w:val="2"/>
            <w:vAlign w:val="center"/>
          </w:tcPr>
          <w:p w14:paraId="0EF8E7BF" w14:textId="77777777" w:rsidR="00335924" w:rsidRPr="009F2DA7" w:rsidRDefault="00335924" w:rsidP="0033592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82" w:type="dxa"/>
            <w:vAlign w:val="center"/>
          </w:tcPr>
          <w:p w14:paraId="7DDF3145" w14:textId="77777777" w:rsidR="00335924" w:rsidRPr="009F2DA7" w:rsidRDefault="00335924" w:rsidP="00335924"/>
        </w:tc>
        <w:tc>
          <w:tcPr>
            <w:tcW w:w="423" w:type="dxa"/>
            <w:vAlign w:val="center"/>
          </w:tcPr>
          <w:p w14:paraId="76722EAE" w14:textId="2910395B" w:rsidR="00335924" w:rsidRPr="009F2DA7" w:rsidRDefault="00335924" w:rsidP="0033592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28" w:type="dxa"/>
            <w:vAlign w:val="center"/>
          </w:tcPr>
          <w:p w14:paraId="1575CAEA" w14:textId="77777777" w:rsidR="00335924" w:rsidRPr="009F2DA7" w:rsidRDefault="00335924" w:rsidP="0033592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23" w:type="dxa"/>
            <w:vAlign w:val="center"/>
          </w:tcPr>
          <w:p w14:paraId="62F636AB" w14:textId="6DE061DA" w:rsidR="00335924" w:rsidRPr="009F2DA7" w:rsidRDefault="00335924" w:rsidP="0033592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53" w:type="dxa"/>
            <w:vAlign w:val="center"/>
          </w:tcPr>
          <w:p w14:paraId="1A9C18C9" w14:textId="77777777" w:rsidR="00335924" w:rsidRPr="009F2DA7" w:rsidRDefault="00335924" w:rsidP="00335924"/>
        </w:tc>
        <w:tc>
          <w:tcPr>
            <w:tcW w:w="511" w:type="dxa"/>
            <w:vAlign w:val="center"/>
          </w:tcPr>
          <w:p w14:paraId="716FA89D" w14:textId="0C8E1203" w:rsidR="00335924" w:rsidRPr="009F2DA7" w:rsidRDefault="00335924" w:rsidP="00335924">
            <w:pPr>
              <w:ind w:left="-57" w:right="-57"/>
            </w:pPr>
            <w:r>
              <w:t>24</w:t>
            </w:r>
          </w:p>
        </w:tc>
        <w:tc>
          <w:tcPr>
            <w:tcW w:w="592" w:type="dxa"/>
            <w:vAlign w:val="center"/>
          </w:tcPr>
          <w:p w14:paraId="01E07111" w14:textId="0EEDA1A7" w:rsidR="00335924" w:rsidRPr="002869AD" w:rsidRDefault="00335924" w:rsidP="0033592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677" w:type="dxa"/>
            <w:vAlign w:val="center"/>
          </w:tcPr>
          <w:p w14:paraId="63A487D1" w14:textId="01132899" w:rsidR="00335924" w:rsidRPr="009F2DA7" w:rsidRDefault="00335924" w:rsidP="0033592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Экз.</w:t>
            </w:r>
          </w:p>
        </w:tc>
      </w:tr>
      <w:tr w:rsidR="00335924" w:rsidRPr="009F2DA7" w14:paraId="684BB85A" w14:textId="77777777" w:rsidTr="001E26BF">
        <w:trPr>
          <w:jc w:val="center"/>
        </w:trPr>
        <w:tc>
          <w:tcPr>
            <w:tcW w:w="13034" w:type="dxa"/>
            <w:gridSpan w:val="8"/>
            <w:vAlign w:val="center"/>
          </w:tcPr>
          <w:p w14:paraId="1D371AF5" w14:textId="021CECE5" w:rsidR="00335924" w:rsidRPr="00041346" w:rsidRDefault="00335924" w:rsidP="00335924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</w:p>
        </w:tc>
        <w:tc>
          <w:tcPr>
            <w:tcW w:w="592" w:type="dxa"/>
            <w:vAlign w:val="center"/>
          </w:tcPr>
          <w:p w14:paraId="6611F953" w14:textId="18F10717" w:rsidR="00335924" w:rsidRDefault="00335924" w:rsidP="0033592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36D18">
              <w:rPr>
                <w:bCs/>
              </w:rPr>
              <w:t>4</w:t>
            </w:r>
            <w:r>
              <w:rPr>
                <w:bCs/>
              </w:rPr>
              <w:t>8</w:t>
            </w:r>
          </w:p>
        </w:tc>
        <w:tc>
          <w:tcPr>
            <w:tcW w:w="1677" w:type="dxa"/>
            <w:vAlign w:val="center"/>
          </w:tcPr>
          <w:p w14:paraId="5A96DA90" w14:textId="77777777" w:rsidR="00335924" w:rsidRDefault="00335924" w:rsidP="00335924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14:paraId="7A111997" w14:textId="77777777" w:rsidR="005023AA" w:rsidRDefault="005023AA" w:rsidP="005023AA">
      <w:pPr>
        <w:ind w:firstLine="709"/>
        <w:jc w:val="both"/>
        <w:rPr>
          <w:i/>
        </w:rPr>
      </w:pPr>
    </w:p>
    <w:p w14:paraId="773A8FAB" w14:textId="77777777" w:rsidR="005023AA" w:rsidRPr="00640E4A" w:rsidRDefault="005023AA" w:rsidP="005023AA">
      <w:pPr>
        <w:ind w:left="3540" w:firstLine="708"/>
        <w:rPr>
          <w:b/>
          <w:vertAlign w:val="superscript"/>
        </w:rPr>
      </w:pPr>
      <w:r>
        <w:rPr>
          <w:i/>
        </w:rPr>
        <w:br w:type="page"/>
      </w:r>
      <w:r>
        <w:rPr>
          <w:b/>
        </w:rPr>
        <w:lastRenderedPageBreak/>
        <w:t xml:space="preserve">5. </w:t>
      </w:r>
      <w:r w:rsidRPr="00C340CB">
        <w:rPr>
          <w:b/>
        </w:rPr>
        <w:t>САМОСТОЯТЕЛЬНАЯ РАБОТА ОБУЧАЮЩИХСЯ</w:t>
      </w:r>
    </w:p>
    <w:p w14:paraId="1CA69B1E" w14:textId="77777777" w:rsidR="005023AA" w:rsidRDefault="005023AA" w:rsidP="005023AA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14:paraId="3E999B73" w14:textId="77777777" w:rsidR="005023AA" w:rsidRPr="00C340CB" w:rsidRDefault="005023AA" w:rsidP="005023AA">
      <w:pPr>
        <w:ind w:firstLine="709"/>
        <w:jc w:val="right"/>
        <w:rPr>
          <w:b/>
          <w:bCs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56"/>
        <w:gridCol w:w="20"/>
        <w:gridCol w:w="4250"/>
        <w:gridCol w:w="5954"/>
        <w:gridCol w:w="59"/>
        <w:gridCol w:w="1643"/>
      </w:tblGrid>
      <w:tr w:rsidR="005023AA" w:rsidRPr="00DC5AC5" w14:paraId="0903E060" w14:textId="77777777" w:rsidTr="00DC2A43">
        <w:trPr>
          <w:trHeight w:val="912"/>
          <w:jc w:val="center"/>
        </w:trPr>
        <w:tc>
          <w:tcPr>
            <w:tcW w:w="1273" w:type="dxa"/>
            <w:vAlign w:val="center"/>
          </w:tcPr>
          <w:p w14:paraId="25ED648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6" w:type="dxa"/>
            <w:vAlign w:val="center"/>
          </w:tcPr>
          <w:p w14:paraId="1F36F334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270" w:type="dxa"/>
            <w:gridSpan w:val="2"/>
            <w:vAlign w:val="center"/>
          </w:tcPr>
          <w:p w14:paraId="1A1CC90A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6013" w:type="dxa"/>
            <w:gridSpan w:val="2"/>
            <w:vAlign w:val="center"/>
          </w:tcPr>
          <w:p w14:paraId="5D59527B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643" w:type="dxa"/>
            <w:vAlign w:val="center"/>
          </w:tcPr>
          <w:p w14:paraId="46BE2E52" w14:textId="77777777" w:rsidR="005023AA" w:rsidRPr="00DC5AC5" w:rsidRDefault="005023AA" w:rsidP="005023A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DC2A43" w:rsidRPr="00C340CB" w14:paraId="7EB79933" w14:textId="77777777" w:rsidTr="00DC2A43">
        <w:trPr>
          <w:jc w:val="center"/>
        </w:trPr>
        <w:tc>
          <w:tcPr>
            <w:tcW w:w="1273" w:type="dxa"/>
            <w:vAlign w:val="center"/>
          </w:tcPr>
          <w:p w14:paraId="6D5A9F77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8A48780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250" w:type="dxa"/>
            <w:vAlign w:val="center"/>
          </w:tcPr>
          <w:p w14:paraId="6AEF094C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5954" w:type="dxa"/>
            <w:vAlign w:val="center"/>
          </w:tcPr>
          <w:p w14:paraId="6F44939B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02" w:type="dxa"/>
            <w:gridSpan w:val="2"/>
            <w:vAlign w:val="center"/>
          </w:tcPr>
          <w:p w14:paraId="34DF89D6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DC2A43" w:rsidRPr="00C340CB" w14:paraId="509CD558" w14:textId="77777777" w:rsidTr="00DC2A43">
        <w:trPr>
          <w:jc w:val="center"/>
        </w:trPr>
        <w:tc>
          <w:tcPr>
            <w:tcW w:w="1273" w:type="dxa"/>
            <w:vAlign w:val="center"/>
          </w:tcPr>
          <w:p w14:paraId="647D3E26" w14:textId="77777777" w:rsidR="00DC2A43" w:rsidRPr="000F2367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3C62520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0" w:type="dxa"/>
            <w:vAlign w:val="center"/>
          </w:tcPr>
          <w:p w14:paraId="538B16FD" w14:textId="77777777" w:rsidR="00DC2A43" w:rsidRPr="009F2DA7" w:rsidRDefault="00DC2A43" w:rsidP="00F8549E">
            <w:pPr>
              <w:pStyle w:val="Default"/>
              <w:rPr>
                <w:sz w:val="20"/>
                <w:szCs w:val="20"/>
              </w:rPr>
            </w:pPr>
            <w:r w:rsidRPr="009F2DA7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Основы проектирования, нормирования и разработки отчетной документации для юридических лиц</w:t>
            </w:r>
          </w:p>
        </w:tc>
        <w:tc>
          <w:tcPr>
            <w:tcW w:w="5954" w:type="dxa"/>
          </w:tcPr>
          <w:p w14:paraId="19FDC400" w14:textId="77777777" w:rsidR="00DC2A43" w:rsidRPr="00644C71" w:rsidRDefault="00DC2A43" w:rsidP="00F854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 Подготовка реферата.</w:t>
            </w:r>
          </w:p>
        </w:tc>
        <w:tc>
          <w:tcPr>
            <w:tcW w:w="1702" w:type="dxa"/>
            <w:gridSpan w:val="2"/>
            <w:vAlign w:val="center"/>
          </w:tcPr>
          <w:p w14:paraId="3754F08B" w14:textId="57964FE8" w:rsidR="00DC2A43" w:rsidRPr="00C340CB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2A43">
              <w:rPr>
                <w:b/>
                <w:bCs/>
              </w:rPr>
              <w:t>6</w:t>
            </w:r>
          </w:p>
        </w:tc>
      </w:tr>
      <w:tr w:rsidR="00DC2A43" w:rsidRPr="00C340CB" w14:paraId="58BE8C42" w14:textId="77777777" w:rsidTr="00DC2A43">
        <w:trPr>
          <w:jc w:val="center"/>
        </w:trPr>
        <w:tc>
          <w:tcPr>
            <w:tcW w:w="1273" w:type="dxa"/>
            <w:vAlign w:val="center"/>
          </w:tcPr>
          <w:p w14:paraId="2BB16A6F" w14:textId="77777777" w:rsidR="00DC2A43" w:rsidRPr="000F2367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04CF984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340D2AF3" w14:textId="77777777" w:rsidR="00DC2A43" w:rsidRPr="009F2DA7" w:rsidRDefault="00DC2A43" w:rsidP="00F8549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Экологическое проектирование. Разработка проектов СЗЗ и ПДВ</w:t>
            </w:r>
          </w:p>
        </w:tc>
        <w:tc>
          <w:tcPr>
            <w:tcW w:w="5954" w:type="dxa"/>
          </w:tcPr>
          <w:p w14:paraId="783578A0" w14:textId="3D052C87" w:rsidR="00DC2A43" w:rsidRPr="006C686E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 w:rsidRPr="006C686E">
              <w:rPr>
                <w:bCs/>
              </w:rPr>
              <w:t xml:space="preserve">Подготовка к </w:t>
            </w:r>
            <w:r w:rsidR="00CF1593">
              <w:rPr>
                <w:bCs/>
              </w:rPr>
              <w:t>практическим занятиям</w:t>
            </w:r>
            <w:r w:rsidRPr="006C686E">
              <w:rPr>
                <w:bCs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14:paraId="366195DA" w14:textId="437DCA29" w:rsidR="00DC2A43" w:rsidRPr="00C340CB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C2A43" w:rsidRPr="00C340CB" w14:paraId="48235A24" w14:textId="77777777" w:rsidTr="00DC2A43">
        <w:trPr>
          <w:jc w:val="center"/>
        </w:trPr>
        <w:tc>
          <w:tcPr>
            <w:tcW w:w="1273" w:type="dxa"/>
            <w:vAlign w:val="center"/>
          </w:tcPr>
          <w:p w14:paraId="2117A56F" w14:textId="77777777" w:rsidR="00DC2A43" w:rsidRPr="00520091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332448E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5A7CBC06" w14:textId="77777777" w:rsidR="00DC2A43" w:rsidRPr="00F57A96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Разделы 1-2</w:t>
            </w:r>
          </w:p>
        </w:tc>
        <w:tc>
          <w:tcPr>
            <w:tcW w:w="5954" w:type="dxa"/>
          </w:tcPr>
          <w:p w14:paraId="7E46141C" w14:textId="77777777" w:rsidR="00DC2A43" w:rsidRPr="00644C71" w:rsidRDefault="00DC2A43" w:rsidP="00F8549E">
            <w:pPr>
              <w:tabs>
                <w:tab w:val="right" w:leader="underscore" w:pos="9639"/>
              </w:tabs>
            </w:pPr>
            <w:r>
              <w:t>Подготовка к зачету</w:t>
            </w:r>
          </w:p>
        </w:tc>
        <w:tc>
          <w:tcPr>
            <w:tcW w:w="1702" w:type="dxa"/>
            <w:gridSpan w:val="2"/>
            <w:vAlign w:val="center"/>
          </w:tcPr>
          <w:p w14:paraId="617E5F85" w14:textId="3E258189" w:rsidR="00DC2A43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1593">
              <w:rPr>
                <w:b/>
                <w:bCs/>
              </w:rPr>
              <w:t>0</w:t>
            </w:r>
          </w:p>
        </w:tc>
      </w:tr>
      <w:tr w:rsidR="00DC2A43" w:rsidRPr="00C340CB" w14:paraId="372B9BEF" w14:textId="77777777" w:rsidTr="00DC2A43">
        <w:trPr>
          <w:jc w:val="center"/>
        </w:trPr>
        <w:tc>
          <w:tcPr>
            <w:tcW w:w="12753" w:type="dxa"/>
            <w:gridSpan w:val="5"/>
            <w:vAlign w:val="center"/>
          </w:tcPr>
          <w:p w14:paraId="0F45F557" w14:textId="77777777" w:rsidR="00DC2A43" w:rsidRDefault="00DC2A43" w:rsidP="00F8549E">
            <w:pPr>
              <w:tabs>
                <w:tab w:val="right" w:leader="underscore" w:pos="9639"/>
              </w:tabs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02" w:type="dxa"/>
            <w:gridSpan w:val="2"/>
            <w:vAlign w:val="center"/>
          </w:tcPr>
          <w:p w14:paraId="09E1D16B" w14:textId="1AF92A44" w:rsidR="00DC2A43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DC2A43" w:rsidRPr="00C340CB" w14:paraId="6069864A" w14:textId="77777777" w:rsidTr="00DC2A43">
        <w:trPr>
          <w:jc w:val="center"/>
        </w:trPr>
        <w:tc>
          <w:tcPr>
            <w:tcW w:w="1273" w:type="dxa"/>
            <w:vAlign w:val="center"/>
          </w:tcPr>
          <w:p w14:paraId="1F0A0428" w14:textId="77777777" w:rsidR="00DC2A43" w:rsidRPr="00520091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E4E2E53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50" w:type="dxa"/>
            <w:vAlign w:val="center"/>
          </w:tcPr>
          <w:p w14:paraId="7853FE0A" w14:textId="77777777" w:rsidR="00DC2A43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1. Экологическое проектирование. Разработка проектов НООЛР и НДС. Разработка комплексных разрешений. Разработка документации для строящихся и реконструируемых объектов.</w:t>
            </w:r>
          </w:p>
        </w:tc>
        <w:tc>
          <w:tcPr>
            <w:tcW w:w="5954" w:type="dxa"/>
          </w:tcPr>
          <w:p w14:paraId="4945C84F" w14:textId="77777777" w:rsidR="00DC2A43" w:rsidRDefault="00DC2A43" w:rsidP="00F8549E">
            <w:pPr>
              <w:tabs>
                <w:tab w:val="right" w:leader="underscore" w:pos="9639"/>
              </w:tabs>
            </w:pPr>
            <w:r>
              <w:t>Подготовка к собеседованию. Подготовка реферата.</w:t>
            </w:r>
          </w:p>
        </w:tc>
        <w:tc>
          <w:tcPr>
            <w:tcW w:w="1702" w:type="dxa"/>
            <w:gridSpan w:val="2"/>
            <w:vAlign w:val="center"/>
          </w:tcPr>
          <w:p w14:paraId="15225026" w14:textId="5352CD5C" w:rsidR="00DC2A43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2A43" w:rsidRPr="00C340CB" w14:paraId="37385F57" w14:textId="77777777" w:rsidTr="00DC2A43">
        <w:trPr>
          <w:jc w:val="center"/>
        </w:trPr>
        <w:tc>
          <w:tcPr>
            <w:tcW w:w="1273" w:type="dxa"/>
            <w:vAlign w:val="center"/>
          </w:tcPr>
          <w:p w14:paraId="4B519F79" w14:textId="77777777" w:rsidR="00DC2A43" w:rsidRPr="00520091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55FAF97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12DFE40A" w14:textId="77777777" w:rsidR="00DC2A43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 w:rsidRPr="008D1A14">
              <w:rPr>
                <w:bCs/>
              </w:rPr>
              <w:t xml:space="preserve">2. </w:t>
            </w:r>
            <w:r>
              <w:rPr>
                <w:bCs/>
              </w:rPr>
              <w:t>Экологическая отчетность</w:t>
            </w:r>
          </w:p>
        </w:tc>
        <w:tc>
          <w:tcPr>
            <w:tcW w:w="5954" w:type="dxa"/>
          </w:tcPr>
          <w:p w14:paraId="323BFF3E" w14:textId="77777777" w:rsidR="00DC2A43" w:rsidRPr="006C686E" w:rsidRDefault="00DC2A43" w:rsidP="00F8549E">
            <w:pPr>
              <w:tabs>
                <w:tab w:val="right" w:leader="underscore" w:pos="9639"/>
              </w:tabs>
            </w:pPr>
            <w:r w:rsidRPr="006C686E">
              <w:rPr>
                <w:bCs/>
              </w:rPr>
              <w:t>Подготовка к защите ЛР.</w:t>
            </w:r>
          </w:p>
        </w:tc>
        <w:tc>
          <w:tcPr>
            <w:tcW w:w="1702" w:type="dxa"/>
            <w:gridSpan w:val="2"/>
            <w:vAlign w:val="center"/>
          </w:tcPr>
          <w:p w14:paraId="42BBBC6C" w14:textId="6701B724" w:rsidR="00DC2A43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2A43" w:rsidRPr="00C340CB" w14:paraId="0A6C9C44" w14:textId="77777777" w:rsidTr="00DC2A43">
        <w:trPr>
          <w:jc w:val="center"/>
        </w:trPr>
        <w:tc>
          <w:tcPr>
            <w:tcW w:w="1273" w:type="dxa"/>
            <w:vAlign w:val="center"/>
          </w:tcPr>
          <w:p w14:paraId="08AE59DC" w14:textId="77777777" w:rsidR="00DC2A43" w:rsidRPr="00520091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3BA0AD1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333DA8C0" w14:textId="77777777" w:rsidR="00DC2A43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 w:rsidRPr="008D1A14">
              <w:rPr>
                <w:bCs/>
              </w:rPr>
              <w:t xml:space="preserve">3. </w:t>
            </w:r>
            <w:r>
              <w:rPr>
                <w:bCs/>
              </w:rPr>
              <w:t>Организация производственно-экологического контроля для юридических лиц</w:t>
            </w:r>
          </w:p>
        </w:tc>
        <w:tc>
          <w:tcPr>
            <w:tcW w:w="5954" w:type="dxa"/>
          </w:tcPr>
          <w:p w14:paraId="5F7FA9C3" w14:textId="73C82EAA" w:rsidR="00DC2A43" w:rsidRDefault="00DC2A43" w:rsidP="00F8549E">
            <w:pPr>
              <w:tabs>
                <w:tab w:val="right" w:leader="underscore" w:pos="9639"/>
              </w:tabs>
            </w:pPr>
            <w:r>
              <w:t xml:space="preserve">Подготовка к </w:t>
            </w:r>
            <w:r w:rsidR="005470A4">
              <w:t>контрольной работе</w:t>
            </w:r>
            <w:r>
              <w:t xml:space="preserve">. </w:t>
            </w:r>
            <w:r w:rsidRPr="006C686E">
              <w:rPr>
                <w:bCs/>
              </w:rPr>
              <w:t>Подготовка к защите ЛР.</w:t>
            </w:r>
          </w:p>
        </w:tc>
        <w:tc>
          <w:tcPr>
            <w:tcW w:w="1702" w:type="dxa"/>
            <w:gridSpan w:val="2"/>
            <w:vAlign w:val="center"/>
          </w:tcPr>
          <w:p w14:paraId="3FA079C7" w14:textId="56AB792F" w:rsidR="00DC2A43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2A43" w:rsidRPr="00C340CB" w14:paraId="01C55A46" w14:textId="77777777" w:rsidTr="00DC2A43">
        <w:trPr>
          <w:jc w:val="center"/>
        </w:trPr>
        <w:tc>
          <w:tcPr>
            <w:tcW w:w="1273" w:type="dxa"/>
            <w:vAlign w:val="center"/>
          </w:tcPr>
          <w:p w14:paraId="03B38F6F" w14:textId="77777777" w:rsidR="00DC2A43" w:rsidRPr="00520091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A9247AE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78D49415" w14:textId="77777777" w:rsidR="00DC2A43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 w:rsidRPr="008D1A14">
              <w:rPr>
                <w:bCs/>
              </w:rPr>
              <w:t xml:space="preserve">4. Электронные ресурсы </w:t>
            </w:r>
            <w:r>
              <w:rPr>
                <w:bCs/>
              </w:rPr>
              <w:t>и способы подачи документации для согласования</w:t>
            </w:r>
          </w:p>
        </w:tc>
        <w:tc>
          <w:tcPr>
            <w:tcW w:w="5954" w:type="dxa"/>
          </w:tcPr>
          <w:p w14:paraId="0E41DA79" w14:textId="77777777" w:rsidR="00DC2A43" w:rsidRDefault="00DC2A43" w:rsidP="00F8549E">
            <w:pPr>
              <w:tabs>
                <w:tab w:val="right" w:leader="underscore" w:pos="9639"/>
              </w:tabs>
            </w:pPr>
            <w:r w:rsidRPr="006C686E">
              <w:rPr>
                <w:bCs/>
              </w:rPr>
              <w:t>Подготовка к защите ЛР.</w:t>
            </w:r>
          </w:p>
        </w:tc>
        <w:tc>
          <w:tcPr>
            <w:tcW w:w="1702" w:type="dxa"/>
            <w:gridSpan w:val="2"/>
            <w:vAlign w:val="center"/>
          </w:tcPr>
          <w:p w14:paraId="0F671CB7" w14:textId="535DBEFA" w:rsidR="00DC2A43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2A43" w:rsidRPr="00C340CB" w14:paraId="5E76522B" w14:textId="77777777" w:rsidTr="00DC2A43">
        <w:trPr>
          <w:jc w:val="center"/>
        </w:trPr>
        <w:tc>
          <w:tcPr>
            <w:tcW w:w="1273" w:type="dxa"/>
            <w:vAlign w:val="center"/>
          </w:tcPr>
          <w:p w14:paraId="0B24CEFA" w14:textId="77777777" w:rsidR="00DC2A43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E25125C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0F3E0D1C" w14:textId="77777777" w:rsidR="00DC2A43" w:rsidRPr="008D1A14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54" w:type="dxa"/>
          </w:tcPr>
          <w:p w14:paraId="5A89B084" w14:textId="77777777" w:rsidR="00DC2A43" w:rsidRDefault="00DC2A43" w:rsidP="00F8549E">
            <w:pPr>
              <w:tabs>
                <w:tab w:val="right" w:leader="underscore" w:pos="9639"/>
              </w:tabs>
            </w:pPr>
            <w:r>
              <w:t>Выполнение КП</w:t>
            </w:r>
          </w:p>
        </w:tc>
        <w:tc>
          <w:tcPr>
            <w:tcW w:w="1702" w:type="dxa"/>
            <w:gridSpan w:val="2"/>
            <w:vAlign w:val="center"/>
          </w:tcPr>
          <w:p w14:paraId="6F45A921" w14:textId="62E223E6" w:rsidR="00DC2A43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1593">
              <w:rPr>
                <w:b/>
                <w:bCs/>
              </w:rPr>
              <w:t>7</w:t>
            </w:r>
          </w:p>
        </w:tc>
      </w:tr>
      <w:tr w:rsidR="00DC2A43" w:rsidRPr="00C340CB" w14:paraId="34DE71D4" w14:textId="77777777" w:rsidTr="00DC2A43">
        <w:trPr>
          <w:jc w:val="center"/>
        </w:trPr>
        <w:tc>
          <w:tcPr>
            <w:tcW w:w="1273" w:type="dxa"/>
            <w:vAlign w:val="center"/>
          </w:tcPr>
          <w:p w14:paraId="7C3B2D22" w14:textId="77777777" w:rsidR="00DC2A43" w:rsidRDefault="00DC2A43" w:rsidP="00F8549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53F78AD" w14:textId="77777777" w:rsidR="00DC2A43" w:rsidRPr="00C340CB" w:rsidRDefault="00DC2A4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Align w:val="center"/>
          </w:tcPr>
          <w:p w14:paraId="6F053A1E" w14:textId="77777777" w:rsidR="00DC2A43" w:rsidRDefault="00DC2A43" w:rsidP="00F8549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Разделы 1-5</w:t>
            </w:r>
          </w:p>
        </w:tc>
        <w:tc>
          <w:tcPr>
            <w:tcW w:w="5954" w:type="dxa"/>
          </w:tcPr>
          <w:p w14:paraId="369396B9" w14:textId="77777777" w:rsidR="00DC2A43" w:rsidRDefault="00DC2A43" w:rsidP="00F8549E">
            <w:pPr>
              <w:tabs>
                <w:tab w:val="right" w:leader="underscore" w:pos="9639"/>
              </w:tabs>
            </w:pPr>
            <w:r>
              <w:t>Подготовка к экзамену</w:t>
            </w:r>
          </w:p>
        </w:tc>
        <w:tc>
          <w:tcPr>
            <w:tcW w:w="1702" w:type="dxa"/>
            <w:gridSpan w:val="2"/>
            <w:vAlign w:val="center"/>
          </w:tcPr>
          <w:p w14:paraId="5709FA91" w14:textId="47B84C17" w:rsidR="00DC2A43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DC2A43" w:rsidRPr="00C340CB" w14:paraId="3F6BAACC" w14:textId="77777777" w:rsidTr="00DC2A43">
        <w:trPr>
          <w:jc w:val="center"/>
        </w:trPr>
        <w:tc>
          <w:tcPr>
            <w:tcW w:w="12753" w:type="dxa"/>
            <w:gridSpan w:val="5"/>
            <w:vAlign w:val="center"/>
          </w:tcPr>
          <w:p w14:paraId="54C1B419" w14:textId="77777777" w:rsidR="00DC2A43" w:rsidRPr="00C340CB" w:rsidRDefault="00DC2A43" w:rsidP="00F8549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02" w:type="dxa"/>
            <w:gridSpan w:val="2"/>
            <w:vAlign w:val="center"/>
          </w:tcPr>
          <w:p w14:paraId="2626F402" w14:textId="4BFAEC8D" w:rsidR="00DC2A43" w:rsidRPr="00C340CB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C2A43" w:rsidRPr="00C340CB" w14:paraId="14A7A276" w14:textId="77777777" w:rsidTr="00DC2A43">
        <w:trPr>
          <w:jc w:val="center"/>
        </w:trPr>
        <w:tc>
          <w:tcPr>
            <w:tcW w:w="12753" w:type="dxa"/>
            <w:gridSpan w:val="5"/>
            <w:vAlign w:val="center"/>
          </w:tcPr>
          <w:p w14:paraId="2084252F" w14:textId="77777777" w:rsidR="00DC2A43" w:rsidRPr="00C340CB" w:rsidRDefault="00DC2A43" w:rsidP="00F8549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02" w:type="dxa"/>
            <w:gridSpan w:val="2"/>
            <w:vAlign w:val="center"/>
          </w:tcPr>
          <w:p w14:paraId="08934416" w14:textId="38A7490D" w:rsidR="00DC2A43" w:rsidRPr="00C340CB" w:rsidRDefault="00CF1593" w:rsidP="00F8549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14:paraId="3E5DD751" w14:textId="24329038" w:rsidR="005023AA" w:rsidRPr="00ED5124" w:rsidRDefault="005023AA" w:rsidP="00ED5124">
      <w:pPr>
        <w:ind w:firstLine="709"/>
        <w:jc w:val="both"/>
        <w:rPr>
          <w:b/>
          <w:bCs/>
        </w:rPr>
      </w:pPr>
      <w:r>
        <w:rPr>
          <w:i/>
        </w:rPr>
        <w:t xml:space="preserve">  </w:t>
      </w:r>
    </w:p>
    <w:p w14:paraId="311A07EF" w14:textId="77777777"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CC98C39" w14:textId="77777777"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14:paraId="7B152558" w14:textId="77777777" w:rsidR="005F26BA" w:rsidRPr="00F766BF" w:rsidRDefault="005F26BA" w:rsidP="005F26BA">
      <w:pPr>
        <w:jc w:val="right"/>
        <w:rPr>
          <w:b/>
          <w:bCs/>
        </w:rPr>
      </w:pPr>
    </w:p>
    <w:p w14:paraId="295E3BD0" w14:textId="77777777" w:rsidR="005F26BA" w:rsidRDefault="005F26BA" w:rsidP="005F26BA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  <w:r>
        <w:rPr>
          <w:b/>
          <w:bCs/>
        </w:rPr>
        <w:t xml:space="preserve"> </w:t>
      </w:r>
    </w:p>
    <w:p w14:paraId="1BEE13C6" w14:textId="6E3604AC" w:rsidR="005023AA" w:rsidRDefault="005023AA" w:rsidP="005F26BA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5743"/>
        <w:gridCol w:w="1800"/>
      </w:tblGrid>
      <w:tr w:rsidR="00F26BB7" w:rsidRPr="00041346" w14:paraId="6805FF63" w14:textId="77777777" w:rsidTr="00F26BB7">
        <w:tc>
          <w:tcPr>
            <w:tcW w:w="964" w:type="pct"/>
            <w:vAlign w:val="center"/>
          </w:tcPr>
          <w:p w14:paraId="1779625B" w14:textId="77777777" w:rsidR="00F26BB7" w:rsidRPr="00041346" w:rsidRDefault="00F26BB7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3073" w:type="pct"/>
            <w:vAlign w:val="center"/>
          </w:tcPr>
          <w:p w14:paraId="0937E5C0" w14:textId="77777777" w:rsidR="00F26BB7" w:rsidRPr="00041346" w:rsidRDefault="00F26BB7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963" w:type="pct"/>
            <w:vAlign w:val="center"/>
          </w:tcPr>
          <w:p w14:paraId="7F046E3C" w14:textId="77777777" w:rsidR="00F26BB7" w:rsidRPr="00041346" w:rsidRDefault="00F26BB7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F26BB7" w:rsidRPr="00041346" w14:paraId="2CDEB455" w14:textId="77777777" w:rsidTr="00F26BB7">
        <w:tc>
          <w:tcPr>
            <w:tcW w:w="964" w:type="pct"/>
            <w:vMerge w:val="restart"/>
            <w:vAlign w:val="center"/>
          </w:tcPr>
          <w:p w14:paraId="7BFF4853" w14:textId="51558319" w:rsidR="00F26BB7" w:rsidRPr="00041346" w:rsidRDefault="00F26BB7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>
              <w:rPr>
                <w:rFonts w:ascii="Times" w:hAnsi="Times"/>
                <w:i/>
                <w:sz w:val="22"/>
                <w:szCs w:val="22"/>
              </w:rPr>
              <w:t>14</w:t>
            </w:r>
          </w:p>
        </w:tc>
        <w:tc>
          <w:tcPr>
            <w:tcW w:w="3073" w:type="pct"/>
          </w:tcPr>
          <w:p w14:paraId="4A47B437" w14:textId="77777777" w:rsidR="00F26BB7" w:rsidRPr="003143DF" w:rsidRDefault="00F26BB7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3BD98F9A" w14:textId="210F3766" w:rsidR="00F26BB7" w:rsidRPr="003143DF" w:rsidRDefault="00F26BB7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3143DF">
              <w:rPr>
                <w:rFonts w:ascii="Times" w:hAnsi="Times"/>
                <w:sz w:val="22"/>
                <w:szCs w:val="22"/>
              </w:rPr>
              <w:t>Слабо знает</w:t>
            </w: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3143DF">
              <w:rPr>
                <w:rFonts w:ascii="Times" w:hAnsi="Times"/>
                <w:spacing w:val="-1"/>
                <w:sz w:val="22"/>
                <w:szCs w:val="22"/>
              </w:rPr>
              <w:t>принципы определения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2466D6D2" w14:textId="7665BCFF" w:rsidR="00F26BB7" w:rsidRPr="003143DF" w:rsidRDefault="00F26BB7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Уметь: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 Слабо применяет полученные знания на практике при определении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422E73CF" w14:textId="366717F6" w:rsidR="00F26BB7" w:rsidRPr="003143DF" w:rsidRDefault="00F26BB7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Владеть: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 Недостаточно владеет навыками определения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</w:p>
        </w:tc>
        <w:tc>
          <w:tcPr>
            <w:tcW w:w="963" w:type="pct"/>
            <w:vAlign w:val="center"/>
          </w:tcPr>
          <w:p w14:paraId="2C19CE1F" w14:textId="2B256EDC" w:rsidR="00F26BB7" w:rsidRPr="00F054E6" w:rsidRDefault="00F26BB7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9A8D421" w14:textId="78C34A3F" w:rsidR="00F26BB7" w:rsidRPr="00F054E6" w:rsidRDefault="00F26BB7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F26BB7" w:rsidRPr="00041346" w14:paraId="23E8A58B" w14:textId="77777777" w:rsidTr="00F26BB7">
        <w:tc>
          <w:tcPr>
            <w:tcW w:w="964" w:type="pct"/>
            <w:vMerge/>
            <w:vAlign w:val="center"/>
          </w:tcPr>
          <w:p w14:paraId="20FCCFE2" w14:textId="77777777" w:rsidR="00F26BB7" w:rsidRPr="00041346" w:rsidRDefault="00F26BB7" w:rsidP="005F1E81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2A9B61EE" w14:textId="27ECA4F9" w:rsidR="00F26BB7" w:rsidRPr="003143DF" w:rsidRDefault="00F26BB7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608A62E" w14:textId="66DA16DB" w:rsidR="00F26BB7" w:rsidRPr="003143DF" w:rsidRDefault="00F26BB7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3143DF">
              <w:rPr>
                <w:rFonts w:ascii="Times" w:hAnsi="Times"/>
                <w:sz w:val="22"/>
                <w:szCs w:val="22"/>
              </w:rPr>
              <w:t>Достаточно знает принципы определения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27A4F166" w14:textId="699DE80C" w:rsidR="00F26BB7" w:rsidRPr="003143DF" w:rsidRDefault="00F26BB7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Уметь: </w:t>
            </w:r>
            <w:r w:rsidRPr="003143DF">
              <w:rPr>
                <w:rFonts w:ascii="Times" w:hAnsi="Times"/>
                <w:sz w:val="22"/>
                <w:szCs w:val="22"/>
              </w:rPr>
              <w:t>Применяет полученные знания на практике при определении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633558CB" w14:textId="6DF6F910" w:rsidR="00F26BB7" w:rsidRPr="003143DF" w:rsidRDefault="00F26BB7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Владеть: </w:t>
            </w:r>
            <w:r w:rsidRPr="003143DF">
              <w:rPr>
                <w:rFonts w:ascii="Times" w:hAnsi="Times"/>
                <w:sz w:val="22"/>
                <w:szCs w:val="22"/>
              </w:rPr>
              <w:t>Хорошо владеет навыками определения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</w:p>
        </w:tc>
        <w:tc>
          <w:tcPr>
            <w:tcW w:w="963" w:type="pct"/>
            <w:vAlign w:val="center"/>
          </w:tcPr>
          <w:p w14:paraId="59E43C42" w14:textId="64CABE78" w:rsidR="00F26BB7" w:rsidRPr="00F054E6" w:rsidRDefault="00F26BB7" w:rsidP="005F1E81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F26BB7" w:rsidRPr="00041346" w14:paraId="4650D2B9" w14:textId="77777777" w:rsidTr="00F26BB7">
        <w:tc>
          <w:tcPr>
            <w:tcW w:w="964" w:type="pct"/>
            <w:vMerge/>
            <w:vAlign w:val="center"/>
          </w:tcPr>
          <w:p w14:paraId="3816C73F" w14:textId="77777777" w:rsidR="00F26BB7" w:rsidRPr="00041346" w:rsidRDefault="00F26BB7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69033397" w14:textId="1DFC4E82" w:rsidR="00F26BB7" w:rsidRPr="003143DF" w:rsidRDefault="00F26BB7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3ADF0A89" w14:textId="013BB19E" w:rsidR="00F26BB7" w:rsidRPr="003143DF" w:rsidRDefault="00F26BB7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3143DF">
              <w:rPr>
                <w:rFonts w:ascii="Times" w:hAnsi="Times"/>
                <w:spacing w:val="-1"/>
                <w:sz w:val="22"/>
                <w:szCs w:val="22"/>
              </w:rPr>
              <w:t>принципы определения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при проектировании и нормировании</w:t>
            </w:r>
            <w:r w:rsidRPr="003143DF">
              <w:rPr>
                <w:rFonts w:ascii="Times" w:hAnsi="Times"/>
                <w:spacing w:val="-1"/>
                <w:sz w:val="22"/>
                <w:szCs w:val="22"/>
              </w:rPr>
              <w:t>.</w:t>
            </w:r>
          </w:p>
          <w:p w14:paraId="42FEB8D2" w14:textId="2C58D41A" w:rsidR="00F26BB7" w:rsidRPr="003143DF" w:rsidRDefault="00F26BB7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3143DF">
              <w:rPr>
                <w:rFonts w:ascii="Times" w:hAnsi="Times"/>
                <w:sz w:val="22"/>
                <w:szCs w:val="22"/>
              </w:rPr>
              <w:t>Грамотно применяет полученные знания на практике при определении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</w:p>
          <w:p w14:paraId="13502629" w14:textId="11044573" w:rsidR="00F26BB7" w:rsidRPr="003143DF" w:rsidRDefault="00F26BB7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 Свободно владеет навыками определения нормативных уровней допустимых негативных воздействий на человека и окружающую среду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</w:p>
        </w:tc>
        <w:tc>
          <w:tcPr>
            <w:tcW w:w="963" w:type="pct"/>
            <w:vAlign w:val="center"/>
          </w:tcPr>
          <w:p w14:paraId="700D3901" w14:textId="74A23999" w:rsidR="00F26BB7" w:rsidRPr="00F054E6" w:rsidRDefault="00F26BB7" w:rsidP="00AB7F61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F26BB7" w:rsidRPr="00041346" w14:paraId="39A3D1E0" w14:textId="77777777" w:rsidTr="00F26BB7">
        <w:tc>
          <w:tcPr>
            <w:tcW w:w="964" w:type="pct"/>
            <w:vMerge w:val="restart"/>
            <w:vAlign w:val="center"/>
          </w:tcPr>
          <w:p w14:paraId="1D407E93" w14:textId="77777777" w:rsidR="00F26BB7" w:rsidRPr="00041346" w:rsidRDefault="00F26BB7" w:rsidP="005C42B0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>
              <w:rPr>
                <w:rFonts w:ascii="Times" w:hAnsi="Times"/>
                <w:i/>
                <w:sz w:val="22"/>
                <w:szCs w:val="22"/>
              </w:rPr>
              <w:t>17</w:t>
            </w:r>
          </w:p>
        </w:tc>
        <w:tc>
          <w:tcPr>
            <w:tcW w:w="3073" w:type="pct"/>
          </w:tcPr>
          <w:p w14:paraId="4E447DE1" w14:textId="77777777" w:rsidR="00F26BB7" w:rsidRPr="003143DF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349E0E96" w14:textId="35CFEC14" w:rsidR="00F26BB7" w:rsidRPr="003143DF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3143DF">
              <w:rPr>
                <w:rFonts w:ascii="Times" w:hAnsi="Times"/>
                <w:sz w:val="22"/>
                <w:szCs w:val="22"/>
              </w:rPr>
              <w:t>Слабо знает</w:t>
            </w: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3143DF">
              <w:rPr>
                <w:rFonts w:ascii="Times" w:hAnsi="Times"/>
                <w:spacing w:val="-1"/>
                <w:sz w:val="22"/>
                <w:szCs w:val="22"/>
              </w:rPr>
              <w:t xml:space="preserve">принципы определения опасных, чрезвычайно опасных зон, зон приемлемого риска </w:t>
            </w:r>
            <w:r w:rsidRPr="003143DF">
              <w:rPr>
                <w:rFonts w:ascii="Times" w:hAnsi="Times"/>
                <w:sz w:val="22"/>
                <w:szCs w:val="22"/>
              </w:rPr>
              <w:t>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4BD1A8C0" w14:textId="5DB73EF7" w:rsidR="00F26BB7" w:rsidRPr="003143DF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Уметь: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 Слабо применяет полученные знания на практике при определении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23B9FFE3" w14:textId="0A6F4BE2" w:rsidR="00F26BB7" w:rsidRPr="003143DF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lastRenderedPageBreak/>
              <w:t>Владеть: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 Недостаточно владеет навыками определения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963" w:type="pct"/>
            <w:vAlign w:val="center"/>
          </w:tcPr>
          <w:p w14:paraId="3292C204" w14:textId="77777777" w:rsidR="00F26BB7" w:rsidRPr="00F054E6" w:rsidRDefault="00F26BB7" w:rsidP="005C42B0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329E786" w14:textId="77777777" w:rsidR="00F26BB7" w:rsidRPr="00F054E6" w:rsidRDefault="00F26BB7" w:rsidP="005C42B0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F26BB7" w:rsidRPr="00041346" w14:paraId="675C67F0" w14:textId="77777777" w:rsidTr="00F26BB7">
        <w:tc>
          <w:tcPr>
            <w:tcW w:w="964" w:type="pct"/>
            <w:vMerge/>
            <w:vAlign w:val="center"/>
          </w:tcPr>
          <w:p w14:paraId="5CB7622E" w14:textId="77777777" w:rsidR="00F26BB7" w:rsidRPr="00041346" w:rsidRDefault="00F26BB7" w:rsidP="005C42B0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023E5675" w14:textId="77777777" w:rsidR="00F26BB7" w:rsidRPr="003143DF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2C876E84" w14:textId="7B0481CB" w:rsidR="00F26BB7" w:rsidRPr="003143DF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3143DF">
              <w:rPr>
                <w:rFonts w:ascii="Times" w:hAnsi="Times"/>
                <w:sz w:val="22"/>
                <w:szCs w:val="22"/>
              </w:rPr>
              <w:t>Достаточно знает принципы определения опасных, чрезвычайно опасных зон, зон приемлемого риска для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62A797A5" w14:textId="1D863448" w:rsidR="00F26BB7" w:rsidRPr="003143DF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Уметь: </w:t>
            </w:r>
            <w:r w:rsidRPr="003143DF">
              <w:rPr>
                <w:rFonts w:ascii="Times" w:hAnsi="Times"/>
                <w:sz w:val="22"/>
                <w:szCs w:val="22"/>
              </w:rPr>
              <w:t>Применяет полученные знания на практике при определении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52716FAE" w14:textId="3871D2F2" w:rsidR="00F26BB7" w:rsidRPr="003143DF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Владеть: </w:t>
            </w:r>
            <w:r w:rsidRPr="003143DF">
              <w:rPr>
                <w:rFonts w:ascii="Times" w:hAnsi="Times"/>
                <w:sz w:val="22"/>
                <w:szCs w:val="22"/>
              </w:rPr>
              <w:t>Хорошо владеет навыками определения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963" w:type="pct"/>
            <w:vAlign w:val="center"/>
          </w:tcPr>
          <w:p w14:paraId="0A332699" w14:textId="77777777" w:rsidR="00F26BB7" w:rsidRPr="00F054E6" w:rsidRDefault="00F26BB7" w:rsidP="005C42B0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F26BB7" w:rsidRPr="00041346" w14:paraId="563FD56F" w14:textId="77777777" w:rsidTr="00F26BB7">
        <w:tc>
          <w:tcPr>
            <w:tcW w:w="964" w:type="pct"/>
            <w:vMerge/>
            <w:vAlign w:val="center"/>
          </w:tcPr>
          <w:p w14:paraId="5F0C5068" w14:textId="77777777" w:rsidR="00F26BB7" w:rsidRPr="00041346" w:rsidRDefault="00F26BB7" w:rsidP="005C42B0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76758709" w14:textId="77777777" w:rsidR="00F26BB7" w:rsidRPr="003143DF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15CA5BA2" w14:textId="328C860E" w:rsidR="00F26BB7" w:rsidRPr="003143DF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3143DF">
              <w:rPr>
                <w:rFonts w:ascii="Times" w:hAnsi="Times"/>
                <w:spacing w:val="-1"/>
                <w:sz w:val="22"/>
                <w:szCs w:val="22"/>
              </w:rPr>
              <w:t>принципы определения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при проектировании и нормировании</w:t>
            </w:r>
            <w:r w:rsidRPr="003143DF">
              <w:rPr>
                <w:rFonts w:ascii="Times" w:hAnsi="Times"/>
                <w:spacing w:val="-1"/>
                <w:sz w:val="22"/>
                <w:szCs w:val="22"/>
              </w:rPr>
              <w:t>.</w:t>
            </w:r>
          </w:p>
          <w:p w14:paraId="0F2A16F8" w14:textId="7DC1F83C" w:rsidR="00F26BB7" w:rsidRPr="003143DF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3143DF">
              <w:rPr>
                <w:rFonts w:ascii="Times" w:hAnsi="Times"/>
                <w:sz w:val="22"/>
                <w:szCs w:val="22"/>
              </w:rPr>
              <w:t>Грамотно применяет полученные знания на практике при определении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  <w:p w14:paraId="5CBFD5A6" w14:textId="493EA6F0" w:rsidR="00F26BB7" w:rsidRPr="003143DF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3143DF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3143DF">
              <w:rPr>
                <w:rFonts w:ascii="Times" w:hAnsi="Times"/>
                <w:sz w:val="22"/>
                <w:szCs w:val="22"/>
              </w:rPr>
              <w:t xml:space="preserve"> Свободно владеет навыками определения опасных, чрезвычайно опасных зон, зон приемлемого риска для человека и окружающей среды</w:t>
            </w:r>
            <w:r>
              <w:rPr>
                <w:rFonts w:ascii="Times" w:hAnsi="Times"/>
                <w:sz w:val="22"/>
                <w:szCs w:val="22"/>
              </w:rPr>
              <w:t xml:space="preserve"> при проектировании и нормировании</w:t>
            </w:r>
            <w:r w:rsidRPr="003143DF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963" w:type="pct"/>
            <w:vAlign w:val="center"/>
          </w:tcPr>
          <w:p w14:paraId="71C60F24" w14:textId="77777777" w:rsidR="00F26BB7" w:rsidRPr="00F054E6" w:rsidRDefault="00F26BB7" w:rsidP="005C42B0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F26BB7" w:rsidRPr="00041346" w14:paraId="561920DF" w14:textId="77777777" w:rsidTr="00F26BB7">
        <w:tc>
          <w:tcPr>
            <w:tcW w:w="964" w:type="pct"/>
            <w:vMerge w:val="restart"/>
            <w:vAlign w:val="center"/>
          </w:tcPr>
          <w:p w14:paraId="69EBD8D1" w14:textId="3280C3EA" w:rsidR="00F26BB7" w:rsidRPr="00041346" w:rsidRDefault="00F26BB7" w:rsidP="005C42B0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</w:t>
            </w:r>
            <w:r>
              <w:rPr>
                <w:rFonts w:ascii="Times" w:hAnsi="Times"/>
                <w:i/>
                <w:sz w:val="22"/>
                <w:szCs w:val="22"/>
              </w:rPr>
              <w:t>18</w:t>
            </w:r>
          </w:p>
        </w:tc>
        <w:tc>
          <w:tcPr>
            <w:tcW w:w="3073" w:type="pct"/>
          </w:tcPr>
          <w:p w14:paraId="17E9AD6F" w14:textId="77777777" w:rsidR="00F26BB7" w:rsidRPr="00787DDD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14:paraId="7AAF3730" w14:textId="4DC54FF7" w:rsidR="00F26BB7" w:rsidRPr="00787DDD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787DDD">
              <w:rPr>
                <w:rFonts w:ascii="Times" w:hAnsi="Times"/>
                <w:sz w:val="22"/>
                <w:szCs w:val="22"/>
              </w:rPr>
              <w:t>Слабо знает порядок и особенности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объектов..</w:t>
            </w:r>
          </w:p>
          <w:p w14:paraId="2EE531A9" w14:textId="2405698E" w:rsidR="00F26BB7" w:rsidRPr="00787DDD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>Уметь:</w:t>
            </w:r>
            <w:r w:rsidRPr="00787DDD">
              <w:rPr>
                <w:rFonts w:ascii="Times" w:hAnsi="Times"/>
                <w:sz w:val="22"/>
                <w:szCs w:val="22"/>
              </w:rPr>
              <w:t xml:space="preserve"> Слабо применяет полученные знания на практике при осуществлении проверки безопасного состояния объектов, участии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объектов..</w:t>
            </w:r>
          </w:p>
          <w:p w14:paraId="29AEF8BD" w14:textId="7C64936F" w:rsidR="00F26BB7" w:rsidRPr="00787DDD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>Владеть:</w:t>
            </w:r>
            <w:r w:rsidRPr="00787DDD">
              <w:rPr>
                <w:rFonts w:ascii="Times" w:hAnsi="Times"/>
                <w:sz w:val="22"/>
                <w:szCs w:val="22"/>
              </w:rPr>
              <w:t xml:space="preserve"> Недостаточно владеет навыками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 </w:t>
            </w:r>
          </w:p>
        </w:tc>
        <w:tc>
          <w:tcPr>
            <w:tcW w:w="963" w:type="pct"/>
            <w:vAlign w:val="center"/>
          </w:tcPr>
          <w:p w14:paraId="1CE882D0" w14:textId="77777777" w:rsidR="00F26BB7" w:rsidRPr="00F054E6" w:rsidRDefault="00F26BB7" w:rsidP="005C42B0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EEF1C30" w14:textId="77777777" w:rsidR="00F26BB7" w:rsidRPr="00F054E6" w:rsidRDefault="00F26BB7" w:rsidP="005C42B0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F26BB7" w:rsidRPr="00041346" w14:paraId="36B90A87" w14:textId="77777777" w:rsidTr="00F26BB7">
        <w:tc>
          <w:tcPr>
            <w:tcW w:w="964" w:type="pct"/>
            <w:vMerge/>
            <w:vAlign w:val="center"/>
          </w:tcPr>
          <w:p w14:paraId="1D0EF723" w14:textId="77777777" w:rsidR="00F26BB7" w:rsidRPr="00041346" w:rsidRDefault="00F26BB7" w:rsidP="005C42B0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3" w:type="pct"/>
          </w:tcPr>
          <w:p w14:paraId="622BB14F" w14:textId="77777777" w:rsidR="00F26BB7" w:rsidRPr="00787DDD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14:paraId="413E1B5C" w14:textId="0F122C69" w:rsidR="00F26BB7" w:rsidRPr="00787DDD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787DDD">
              <w:rPr>
                <w:rFonts w:ascii="Times" w:hAnsi="Times"/>
                <w:sz w:val="22"/>
                <w:szCs w:val="22"/>
              </w:rPr>
              <w:t>Достаточно знает порядок и особенности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объектов..</w:t>
            </w:r>
          </w:p>
          <w:p w14:paraId="06AC7556" w14:textId="2842162B" w:rsidR="00F26BB7" w:rsidRPr="00787DDD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lastRenderedPageBreak/>
              <w:t xml:space="preserve">Уметь: </w:t>
            </w:r>
            <w:r w:rsidRPr="00787DDD">
              <w:rPr>
                <w:rFonts w:ascii="Times" w:hAnsi="Times"/>
                <w:sz w:val="22"/>
                <w:szCs w:val="22"/>
              </w:rPr>
              <w:t xml:space="preserve">Применяет полученные знания на практике при осуществлении проверки безопасного состояния объектов, участии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 </w:t>
            </w:r>
          </w:p>
          <w:p w14:paraId="211E20B6" w14:textId="7CAC7483" w:rsidR="00F26BB7" w:rsidRPr="00787DDD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 xml:space="preserve">Владеть: </w:t>
            </w:r>
            <w:r w:rsidRPr="00787DDD">
              <w:rPr>
                <w:rFonts w:ascii="Times" w:hAnsi="Times"/>
                <w:sz w:val="22"/>
                <w:szCs w:val="22"/>
              </w:rPr>
              <w:t>Хорошо владеет навыками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</w:t>
            </w:r>
          </w:p>
        </w:tc>
        <w:tc>
          <w:tcPr>
            <w:tcW w:w="963" w:type="pct"/>
            <w:vAlign w:val="center"/>
          </w:tcPr>
          <w:p w14:paraId="0941A73A" w14:textId="77777777" w:rsidR="00F26BB7" w:rsidRPr="00F054E6" w:rsidRDefault="00F26BB7" w:rsidP="005C42B0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lastRenderedPageBreak/>
              <w:t>оценка 4</w:t>
            </w:r>
          </w:p>
        </w:tc>
      </w:tr>
      <w:tr w:rsidR="00F26BB7" w:rsidRPr="00041346" w14:paraId="10526CFB" w14:textId="77777777" w:rsidTr="00F26BB7">
        <w:tc>
          <w:tcPr>
            <w:tcW w:w="964" w:type="pct"/>
            <w:vMerge/>
            <w:vAlign w:val="center"/>
          </w:tcPr>
          <w:p w14:paraId="73D5A831" w14:textId="77777777" w:rsidR="00F26BB7" w:rsidRPr="00041346" w:rsidRDefault="00F26BB7" w:rsidP="005C42B0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3" w:type="pct"/>
          </w:tcPr>
          <w:p w14:paraId="66A2671F" w14:textId="77777777" w:rsidR="00F26BB7" w:rsidRPr="00787DDD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14:paraId="7F5AEBE5" w14:textId="5192D1A6" w:rsidR="00F26BB7" w:rsidRPr="00787DDD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787DDD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 w:rsidRPr="00787DDD">
              <w:rPr>
                <w:rFonts w:ascii="Times" w:hAnsi="Times"/>
                <w:spacing w:val="-1"/>
                <w:sz w:val="22"/>
                <w:szCs w:val="22"/>
              </w:rPr>
              <w:t>порядок и особенности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объектов...</w:t>
            </w:r>
          </w:p>
          <w:p w14:paraId="5E18B603" w14:textId="0FDED093" w:rsidR="00F26BB7" w:rsidRPr="00787DDD" w:rsidRDefault="00F26BB7" w:rsidP="005C42B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 xml:space="preserve">Умеет </w:t>
            </w:r>
            <w:r w:rsidRPr="00787DDD">
              <w:rPr>
                <w:rFonts w:ascii="Times" w:hAnsi="Times"/>
                <w:sz w:val="22"/>
                <w:szCs w:val="22"/>
              </w:rPr>
              <w:t>Грамотно применяет полученные знания на практике при осуществлении проверки безопасного состояния объектов, участии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объектов.</w:t>
            </w:r>
          </w:p>
          <w:p w14:paraId="750B7AD0" w14:textId="6F43B90C" w:rsidR="00F26BB7" w:rsidRPr="00787DDD" w:rsidRDefault="00F26BB7" w:rsidP="005C42B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787DDD">
              <w:rPr>
                <w:rFonts w:ascii="Times" w:hAnsi="Times"/>
                <w:b/>
                <w:sz w:val="22"/>
                <w:szCs w:val="22"/>
              </w:rPr>
              <w:t>Владеет</w:t>
            </w:r>
            <w:r w:rsidRPr="00787DDD">
              <w:rPr>
                <w:rFonts w:ascii="Times" w:hAnsi="Times"/>
                <w:sz w:val="22"/>
                <w:szCs w:val="22"/>
              </w:rPr>
              <w:t xml:space="preserve"> Свободно владеет навыками осуществления проверки безопасного состояния объектов, участия в экспертизах по их безопасности, регламентированными действующим законодательством Российской Федерации как при проектировании, так и при функционировании объектов</w:t>
            </w:r>
          </w:p>
        </w:tc>
        <w:tc>
          <w:tcPr>
            <w:tcW w:w="963" w:type="pct"/>
            <w:vAlign w:val="center"/>
          </w:tcPr>
          <w:p w14:paraId="699EE8B6" w14:textId="77777777" w:rsidR="00F26BB7" w:rsidRPr="00F054E6" w:rsidRDefault="00F26BB7" w:rsidP="005C42B0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F054E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F26BB7" w:rsidRPr="00041346" w14:paraId="68521AE8" w14:textId="77777777" w:rsidTr="00F26BB7">
        <w:trPr>
          <w:gridAfter w:val="2"/>
          <w:wAfter w:w="4036" w:type="pct"/>
        </w:trPr>
        <w:tc>
          <w:tcPr>
            <w:tcW w:w="964" w:type="pct"/>
            <w:vAlign w:val="center"/>
          </w:tcPr>
          <w:p w14:paraId="5CC40DCB" w14:textId="77777777" w:rsidR="00F26BB7" w:rsidRPr="00041346" w:rsidRDefault="00F26BB7" w:rsidP="005F26BA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44028D9A" w14:textId="77777777" w:rsidR="005F26BA" w:rsidRDefault="005F26BA" w:rsidP="005023AA">
      <w:pPr>
        <w:rPr>
          <w:b/>
        </w:rPr>
      </w:pPr>
    </w:p>
    <w:p w14:paraId="56A7313F" w14:textId="77777777"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14:paraId="67191AA5" w14:textId="77777777" w:rsidR="00436CED" w:rsidRPr="000A41A1" w:rsidRDefault="00436CED" w:rsidP="00D61CF5">
      <w:pPr>
        <w:keepNext/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F06956D" w14:textId="37F900B2"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940"/>
        <w:gridCol w:w="2519"/>
        <w:gridCol w:w="1540"/>
      </w:tblGrid>
      <w:tr w:rsidR="00436CED" w:rsidRPr="007026B2" w14:paraId="77CAE3AB" w14:textId="77777777" w:rsidTr="00436CED">
        <w:tc>
          <w:tcPr>
            <w:tcW w:w="1255" w:type="pct"/>
          </w:tcPr>
          <w:p w14:paraId="5A9F2953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27012DDF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734979E2" w14:textId="77777777"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14:paraId="64D5C3F1" w14:textId="77777777"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14:paraId="288D4A9E" w14:textId="77777777" w:rsidTr="00436CED">
        <w:tc>
          <w:tcPr>
            <w:tcW w:w="1255" w:type="pct"/>
          </w:tcPr>
          <w:p w14:paraId="3D8CFF46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14:paraId="6529E67C" w14:textId="77777777"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14:paraId="137C1CE2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37B1516B" w14:textId="11671845"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</w:t>
            </w:r>
            <w:r w:rsidR="00D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14:paraId="5742A2DC" w14:textId="77777777" w:rsidTr="00436CED">
        <w:tc>
          <w:tcPr>
            <w:tcW w:w="1255" w:type="pct"/>
          </w:tcPr>
          <w:p w14:paraId="4F745395" w14:textId="77777777"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14:paraId="3CB76035" w14:textId="77777777"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14:paraId="61F2AC5D" w14:textId="77777777"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35CB6731" w14:textId="77777777"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14:paraId="25AF1A38" w14:textId="77777777" w:rsidTr="00436CED">
        <w:tc>
          <w:tcPr>
            <w:tcW w:w="1255" w:type="pct"/>
          </w:tcPr>
          <w:p w14:paraId="326EA684" w14:textId="77777777"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59F6F290" w14:textId="77777777"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71C46BA1" w14:textId="77777777"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17620038" w14:textId="77777777" w:rsidR="00436CED" w:rsidRPr="00354199" w:rsidRDefault="00436CED" w:rsidP="00864030">
            <w:pPr>
              <w:rPr>
                <w:i/>
              </w:rPr>
            </w:pPr>
          </w:p>
        </w:tc>
      </w:tr>
    </w:tbl>
    <w:p w14:paraId="498DA0D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595F8742" w14:textId="77777777"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2E2B862B" w14:textId="7D8C7229"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  <w:r>
        <w:rPr>
          <w:b/>
        </w:rPr>
        <w:t xml:space="preserve"> </w:t>
      </w:r>
    </w:p>
    <w:p w14:paraId="2746791B" w14:textId="3BE45D3C" w:rsidR="00436CED" w:rsidRDefault="00436CED" w:rsidP="00436CED">
      <w:pPr>
        <w:pStyle w:val="ListParagraph"/>
        <w:ind w:left="0"/>
        <w:jc w:val="both"/>
        <w:rPr>
          <w:b/>
        </w:rPr>
      </w:pPr>
    </w:p>
    <w:p w14:paraId="2EF2018C" w14:textId="7EE82B98" w:rsidR="00436CED" w:rsidRPr="004C4F20" w:rsidRDefault="00436CED" w:rsidP="00436CED">
      <w:pPr>
        <w:jc w:val="both"/>
        <w:rPr>
          <w:b/>
          <w:sz w:val="24"/>
          <w:szCs w:val="24"/>
        </w:rPr>
      </w:pPr>
      <w:r w:rsidRPr="004C4F20">
        <w:rPr>
          <w:b/>
          <w:sz w:val="24"/>
          <w:szCs w:val="24"/>
        </w:rPr>
        <w:t xml:space="preserve">Семестр  № </w:t>
      </w:r>
      <w:r w:rsidR="00F26972">
        <w:rPr>
          <w:b/>
          <w:sz w:val="24"/>
          <w:szCs w:val="24"/>
        </w:rPr>
        <w:t>7-8</w:t>
      </w:r>
    </w:p>
    <w:p w14:paraId="42D98C8E" w14:textId="6F9DA5ED" w:rsidR="00436CED" w:rsidRPr="004C4F20" w:rsidRDefault="00436CED" w:rsidP="00436CED">
      <w:pPr>
        <w:pStyle w:val="ListParagraph"/>
        <w:ind w:left="0"/>
        <w:jc w:val="both"/>
        <w:rPr>
          <w:b/>
        </w:rPr>
      </w:pPr>
      <w:r w:rsidRPr="004C4F20">
        <w:t>7.1 Для текущей аттестации</w:t>
      </w:r>
    </w:p>
    <w:p w14:paraId="2A60ECEE" w14:textId="77777777" w:rsidR="000B0C86" w:rsidRPr="004C4F20" w:rsidRDefault="000B0C86" w:rsidP="00C52A37">
      <w:pPr>
        <w:ind w:firstLine="709"/>
        <w:rPr>
          <w:b/>
          <w:sz w:val="24"/>
          <w:szCs w:val="24"/>
        </w:rPr>
      </w:pPr>
    </w:p>
    <w:p w14:paraId="2C3A056C" w14:textId="77777777" w:rsidR="008C1842" w:rsidRPr="00075195" w:rsidRDefault="008C1842" w:rsidP="008C1842">
      <w:pPr>
        <w:ind w:firstLine="709"/>
        <w:jc w:val="both"/>
        <w:rPr>
          <w:b/>
        </w:rPr>
      </w:pPr>
      <w:r>
        <w:rPr>
          <w:b/>
        </w:rPr>
        <w:t>Семестр № 7</w:t>
      </w:r>
    </w:p>
    <w:p w14:paraId="370EE545" w14:textId="77777777" w:rsidR="008C1842" w:rsidRPr="00D4304F" w:rsidRDefault="008C1842" w:rsidP="008C1842">
      <w:pPr>
        <w:ind w:firstLine="709"/>
        <w:jc w:val="center"/>
        <w:rPr>
          <w:u w:val="single"/>
        </w:rPr>
      </w:pPr>
      <w:r>
        <w:rPr>
          <w:u w:val="single"/>
        </w:rPr>
        <w:t>Примерные вопросы к собеседованию</w:t>
      </w:r>
      <w:r w:rsidRPr="00D4304F">
        <w:rPr>
          <w:u w:val="single"/>
        </w:rPr>
        <w:t>:</w:t>
      </w:r>
    </w:p>
    <w:p w14:paraId="517E63B4" w14:textId="77777777" w:rsidR="008C1842" w:rsidRPr="00C52A37" w:rsidRDefault="008C1842" w:rsidP="005F7676">
      <w:pPr>
        <w:pStyle w:val="ListParagraph"/>
        <w:numPr>
          <w:ilvl w:val="0"/>
          <w:numId w:val="3"/>
        </w:numPr>
        <w:ind w:left="1637"/>
        <w:jc w:val="both"/>
        <w:rPr>
          <w:sz w:val="20"/>
          <w:szCs w:val="20"/>
        </w:rPr>
      </w:pPr>
      <w:r>
        <w:rPr>
          <w:sz w:val="20"/>
          <w:szCs w:val="20"/>
        </w:rPr>
        <w:t>Категории объектов</w:t>
      </w:r>
    </w:p>
    <w:p w14:paraId="78C3CFD9" w14:textId="77777777" w:rsidR="008C1842" w:rsidRPr="00C52A37" w:rsidRDefault="008C1842" w:rsidP="005F7676">
      <w:pPr>
        <w:pStyle w:val="ListParagraph"/>
        <w:numPr>
          <w:ilvl w:val="0"/>
          <w:numId w:val="3"/>
        </w:numPr>
        <w:ind w:left="1637"/>
        <w:jc w:val="both"/>
        <w:rPr>
          <w:sz w:val="20"/>
          <w:szCs w:val="20"/>
        </w:rPr>
      </w:pPr>
      <w:r>
        <w:rPr>
          <w:sz w:val="20"/>
          <w:szCs w:val="20"/>
        </w:rPr>
        <w:t>Полигоны захоронения отходов</w:t>
      </w:r>
    </w:p>
    <w:p w14:paraId="0B09A169" w14:textId="77777777" w:rsidR="008C1842" w:rsidRPr="00C52A37" w:rsidRDefault="008C1842" w:rsidP="005F7676">
      <w:pPr>
        <w:pStyle w:val="ListParagraph"/>
        <w:numPr>
          <w:ilvl w:val="0"/>
          <w:numId w:val="3"/>
        </w:numPr>
        <w:ind w:left="1637"/>
        <w:jc w:val="both"/>
        <w:rPr>
          <w:sz w:val="20"/>
          <w:szCs w:val="20"/>
        </w:rPr>
      </w:pPr>
      <w:r>
        <w:rPr>
          <w:sz w:val="20"/>
          <w:szCs w:val="20"/>
        </w:rPr>
        <w:t>Основные виды проектирования в природоохранной деятельности</w:t>
      </w:r>
    </w:p>
    <w:p w14:paraId="422436AD" w14:textId="77777777" w:rsidR="008C1842" w:rsidRPr="005C4CC8" w:rsidRDefault="008C1842" w:rsidP="008C1842">
      <w:pPr>
        <w:jc w:val="both"/>
      </w:pPr>
    </w:p>
    <w:p w14:paraId="27751AC2" w14:textId="77777777" w:rsidR="008C1842" w:rsidRDefault="008C1842" w:rsidP="008C1842">
      <w:pPr>
        <w:ind w:firstLine="284"/>
      </w:pPr>
      <w:r w:rsidRPr="00475E6A">
        <w:rPr>
          <w:b/>
          <w:u w:val="single"/>
        </w:rPr>
        <w:t>Примерные темы рефератов</w:t>
      </w:r>
      <w:r w:rsidRPr="00475E6A">
        <w:t>.</w:t>
      </w:r>
    </w:p>
    <w:p w14:paraId="529053C0" w14:textId="77777777" w:rsidR="008C1842" w:rsidRDefault="008C1842" w:rsidP="005F7676">
      <w:pPr>
        <w:pStyle w:val="ListParagraph"/>
        <w:numPr>
          <w:ilvl w:val="0"/>
          <w:numId w:val="13"/>
        </w:numPr>
        <w:rPr>
          <w:sz w:val="20"/>
        </w:rPr>
      </w:pPr>
      <w:r w:rsidRPr="00660401">
        <w:rPr>
          <w:sz w:val="20"/>
        </w:rPr>
        <w:t xml:space="preserve">Основные </w:t>
      </w:r>
      <w:r>
        <w:rPr>
          <w:sz w:val="20"/>
        </w:rPr>
        <w:t>законодательные акты, их классификация</w:t>
      </w:r>
    </w:p>
    <w:p w14:paraId="05E9CD56" w14:textId="77777777" w:rsidR="008C1842" w:rsidRDefault="008C1842" w:rsidP="005F7676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История нормирования в природоохранной деятельности</w:t>
      </w:r>
    </w:p>
    <w:p w14:paraId="757714E3" w14:textId="77777777" w:rsidR="008C1842" w:rsidRDefault="008C1842" w:rsidP="005F7676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Законодательство, как инструмент сохранения популяции исчезающих видов животных</w:t>
      </w:r>
    </w:p>
    <w:p w14:paraId="573FF1E7" w14:textId="77777777" w:rsidR="008C1842" w:rsidRPr="00075195" w:rsidRDefault="008C1842" w:rsidP="008C1842">
      <w:pPr>
        <w:ind w:firstLine="709"/>
        <w:jc w:val="both"/>
        <w:rPr>
          <w:b/>
        </w:rPr>
      </w:pPr>
      <w:r>
        <w:rPr>
          <w:b/>
        </w:rPr>
        <w:t>Семестр № 8</w:t>
      </w:r>
    </w:p>
    <w:p w14:paraId="328A31BA" w14:textId="77777777" w:rsidR="008C1842" w:rsidRPr="00D4304F" w:rsidRDefault="008C1842" w:rsidP="008C1842">
      <w:pPr>
        <w:ind w:firstLine="709"/>
        <w:jc w:val="center"/>
        <w:rPr>
          <w:u w:val="single"/>
        </w:rPr>
      </w:pPr>
      <w:r>
        <w:rPr>
          <w:u w:val="single"/>
        </w:rPr>
        <w:t>Примерные вопросы к собеседованию</w:t>
      </w:r>
      <w:r w:rsidRPr="00D4304F">
        <w:rPr>
          <w:u w:val="single"/>
        </w:rPr>
        <w:t>:</w:t>
      </w:r>
    </w:p>
    <w:p w14:paraId="7AA28D86" w14:textId="77777777" w:rsidR="008C1842" w:rsidRPr="00C52A37" w:rsidRDefault="008C1842" w:rsidP="005F7676">
      <w:pPr>
        <w:pStyle w:val="ListParagraph"/>
        <w:numPr>
          <w:ilvl w:val="0"/>
          <w:numId w:val="15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Классификация промышленных объектов</w:t>
      </w:r>
    </w:p>
    <w:p w14:paraId="491C4F88" w14:textId="77777777" w:rsidR="008C1842" w:rsidRPr="00C52A37" w:rsidRDefault="008C1842" w:rsidP="005F7676">
      <w:pPr>
        <w:pStyle w:val="ListParagraph"/>
        <w:numPr>
          <w:ilvl w:val="0"/>
          <w:numId w:val="15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>Различия требований к малому, среднему бизнесу в РФ</w:t>
      </w:r>
    </w:p>
    <w:p w14:paraId="5E23E600" w14:textId="77777777" w:rsidR="008C1842" w:rsidRPr="00660401" w:rsidRDefault="008C1842" w:rsidP="005F7676">
      <w:pPr>
        <w:pStyle w:val="ListParagraph"/>
        <w:numPr>
          <w:ilvl w:val="0"/>
          <w:numId w:val="15"/>
        </w:numPr>
        <w:ind w:left="0" w:firstLine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Различия </w:t>
      </w:r>
      <w:r w:rsidRPr="00660401">
        <w:rPr>
          <w:sz w:val="20"/>
          <w:szCs w:val="20"/>
        </w:rPr>
        <w:t>законодательства субъектов Российской Федерации</w:t>
      </w:r>
    </w:p>
    <w:p w14:paraId="1E298C4F" w14:textId="52B3B992" w:rsidR="008C1842" w:rsidRDefault="008C1842" w:rsidP="008C1842">
      <w:pPr>
        <w:ind w:firstLine="709"/>
        <w:rPr>
          <w:b/>
        </w:rPr>
      </w:pPr>
      <w:r>
        <w:rPr>
          <w:b/>
        </w:rPr>
        <w:t>Варианты контрольной работ</w:t>
      </w:r>
      <w:r w:rsidR="005470A4">
        <w:rPr>
          <w:b/>
        </w:rPr>
        <w:t>ы</w:t>
      </w:r>
    </w:p>
    <w:p w14:paraId="3AF87948" w14:textId="77777777" w:rsidR="008C1842" w:rsidRPr="00C52A37" w:rsidRDefault="008C1842" w:rsidP="008C1842">
      <w:pPr>
        <w:ind w:firstLine="709"/>
      </w:pPr>
      <w:r w:rsidRPr="00C52A37">
        <w:t>Вариант 1.</w:t>
      </w:r>
    </w:p>
    <w:p w14:paraId="69519D0A" w14:textId="77777777" w:rsidR="008C1842" w:rsidRPr="00C52A37" w:rsidRDefault="008C1842" w:rsidP="005F7676">
      <w:pPr>
        <w:numPr>
          <w:ilvl w:val="0"/>
          <w:numId w:val="4"/>
        </w:numPr>
        <w:ind w:left="1276" w:hanging="283"/>
      </w:pPr>
      <w:r>
        <w:t>Основные разделы проекта ПДВ</w:t>
      </w:r>
    </w:p>
    <w:p w14:paraId="7B027952" w14:textId="77777777" w:rsidR="008C1842" w:rsidRPr="00C52A37" w:rsidRDefault="008C1842" w:rsidP="005F7676">
      <w:pPr>
        <w:numPr>
          <w:ilvl w:val="0"/>
          <w:numId w:val="4"/>
        </w:numPr>
        <w:ind w:left="1276" w:hanging="283"/>
      </w:pPr>
      <w:r>
        <w:t>Группы отходов, подлежащие захоронению на полигонах, основные правила обращения с опасными отходами</w:t>
      </w:r>
    </w:p>
    <w:p w14:paraId="28F54630" w14:textId="77777777" w:rsidR="008C1842" w:rsidRDefault="008C1842" w:rsidP="005F7676">
      <w:pPr>
        <w:numPr>
          <w:ilvl w:val="0"/>
          <w:numId w:val="4"/>
        </w:numPr>
        <w:ind w:left="1276" w:hanging="283"/>
      </w:pPr>
      <w:r>
        <w:t>Основные категории промышленных объектов РФ</w:t>
      </w:r>
    </w:p>
    <w:p w14:paraId="64925B9A" w14:textId="77777777" w:rsidR="008C1842" w:rsidRDefault="008C1842" w:rsidP="008C1842">
      <w:pPr>
        <w:ind w:left="1276"/>
      </w:pPr>
    </w:p>
    <w:p w14:paraId="5DD11DAD" w14:textId="77777777" w:rsidR="008C1842" w:rsidRDefault="008C1842" w:rsidP="008C1842">
      <w:pPr>
        <w:ind w:firstLine="709"/>
      </w:pPr>
      <w:r>
        <w:t xml:space="preserve">Вариант 2. </w:t>
      </w:r>
    </w:p>
    <w:p w14:paraId="3A6C63EB" w14:textId="77777777" w:rsidR="008C1842" w:rsidRPr="00C52A37" w:rsidRDefault="008C1842" w:rsidP="005F7676">
      <w:pPr>
        <w:numPr>
          <w:ilvl w:val="0"/>
          <w:numId w:val="5"/>
        </w:numPr>
        <w:ind w:left="1276"/>
      </w:pPr>
      <w:r>
        <w:t>Основные разделы проекта СЗЗ</w:t>
      </w:r>
    </w:p>
    <w:p w14:paraId="6B4201B0" w14:textId="77777777" w:rsidR="008C1842" w:rsidRDefault="008C1842" w:rsidP="005F7676">
      <w:pPr>
        <w:numPr>
          <w:ilvl w:val="0"/>
          <w:numId w:val="5"/>
        </w:numPr>
        <w:ind w:left="1276"/>
      </w:pPr>
      <w:r>
        <w:t>Группы отходов не подлежащие захоронению на полигонах, основные правила обращения с опасными отходами</w:t>
      </w:r>
    </w:p>
    <w:p w14:paraId="5E47BC8A" w14:textId="77777777" w:rsidR="008C1842" w:rsidRDefault="008C1842" w:rsidP="005F7676">
      <w:pPr>
        <w:numPr>
          <w:ilvl w:val="0"/>
          <w:numId w:val="5"/>
        </w:numPr>
        <w:ind w:left="1276"/>
      </w:pPr>
      <w:r>
        <w:t>Основные виды отчетности промышленных объектов РФ в сфере природопользования</w:t>
      </w:r>
    </w:p>
    <w:p w14:paraId="6CD67EDD" w14:textId="74ED4197" w:rsidR="008C1842" w:rsidRPr="00524B53" w:rsidRDefault="008C1842" w:rsidP="008C1842">
      <w:pPr>
        <w:ind w:firstLine="851"/>
      </w:pPr>
      <w:r w:rsidRPr="00524B53">
        <w:t>Вариант №</w:t>
      </w:r>
      <w:r w:rsidR="005470A4">
        <w:t>3</w:t>
      </w:r>
    </w:p>
    <w:p w14:paraId="7BCDE396" w14:textId="77777777" w:rsidR="008C1842" w:rsidRPr="00524B53" w:rsidRDefault="008C1842" w:rsidP="008C1842">
      <w:pPr>
        <w:ind w:firstLine="1134"/>
        <w:rPr>
          <w:rFonts w:eastAsia="Calibri"/>
          <w:lang w:eastAsia="en-US"/>
        </w:rPr>
      </w:pPr>
      <w:r w:rsidRPr="00524B53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Неорганизованные источники загрязнения атмосферного воздуха. 2 примера.</w:t>
      </w:r>
    </w:p>
    <w:p w14:paraId="24A0E2B6" w14:textId="77777777" w:rsidR="008C1842" w:rsidRDefault="008C1842" w:rsidP="008C1842">
      <w:pPr>
        <w:ind w:firstLine="1134"/>
        <w:rPr>
          <w:rFonts w:eastAsia="Calibri"/>
          <w:lang w:eastAsia="en-US"/>
        </w:rPr>
      </w:pPr>
      <w:r w:rsidRPr="00524B53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 xml:space="preserve">Произвести расчет образования отхода загрязненного обтирочного материала. Исходный вес материала – 3 кг. Загрязнение составляет 6%. </w:t>
      </w:r>
    </w:p>
    <w:p w14:paraId="4B262547" w14:textId="77777777" w:rsidR="008C1842" w:rsidRDefault="008C1842" w:rsidP="008C1842">
      <w:pPr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Назвать 10 наименований отходов, подлежащих обезвреживанию.</w:t>
      </w:r>
    </w:p>
    <w:p w14:paraId="5B62B3F0" w14:textId="77777777" w:rsidR="008C1842" w:rsidRDefault="008C1842" w:rsidP="008C1842">
      <w:pPr>
        <w:ind w:firstLine="284"/>
      </w:pPr>
      <w:r w:rsidRPr="00475E6A">
        <w:rPr>
          <w:b/>
          <w:u w:val="single"/>
        </w:rPr>
        <w:t>Примерные темы рефератов</w:t>
      </w:r>
      <w:r w:rsidRPr="00475E6A">
        <w:t>.</w:t>
      </w:r>
    </w:p>
    <w:p w14:paraId="749DF818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Сравнение законодательства в области охраны окружающей среды СССР и РФ</w:t>
      </w:r>
    </w:p>
    <w:p w14:paraId="6B439EDC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Законодательство в области охраны окружающей среды, реализуемое в других странах мира</w:t>
      </w:r>
    </w:p>
    <w:p w14:paraId="1C325EBA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Обзор законодательства других стран, сравнение и анализ практик, используемых другими государствами для охраны окружающей среды</w:t>
      </w:r>
    </w:p>
    <w:p w14:paraId="5368C256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Меры ООН в области охраны ОС</w:t>
      </w:r>
    </w:p>
    <w:p w14:paraId="74F442FE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Киотская конвенция, меры для обеспечения договоренностей в РФ</w:t>
      </w:r>
    </w:p>
    <w:p w14:paraId="59BAFDBD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Инструменты проектирования для современного эколога</w:t>
      </w:r>
    </w:p>
    <w:p w14:paraId="75A5120D" w14:textId="77777777" w:rsidR="008C1842" w:rsidRPr="00575D59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Базы данных, знаний, своды законов для организации эффективной работы эколога на предприятии</w:t>
      </w:r>
    </w:p>
    <w:p w14:paraId="58B2671F" w14:textId="77777777" w:rsidR="008C1842" w:rsidRPr="00A665E6" w:rsidRDefault="008C1842" w:rsidP="005F7676">
      <w:pPr>
        <w:pStyle w:val="ListParagraph"/>
        <w:numPr>
          <w:ilvl w:val="0"/>
          <w:numId w:val="14"/>
        </w:numPr>
        <w:rPr>
          <w:sz w:val="20"/>
        </w:rPr>
      </w:pPr>
      <w:r w:rsidRPr="00575D59">
        <w:rPr>
          <w:sz w:val="20"/>
        </w:rPr>
        <w:t>Кадастровая система РФ</w:t>
      </w:r>
    </w:p>
    <w:p w14:paraId="1A2E2704" w14:textId="77777777" w:rsidR="008C1842" w:rsidRPr="00524B53" w:rsidRDefault="008C1842" w:rsidP="008C1842">
      <w:pPr>
        <w:ind w:firstLine="1134"/>
      </w:pPr>
    </w:p>
    <w:p w14:paraId="3FE17368" w14:textId="77777777" w:rsidR="00287708" w:rsidRPr="00796014" w:rsidRDefault="00287708" w:rsidP="00287708">
      <w:pPr>
        <w:ind w:firstLine="709"/>
        <w:rPr>
          <w:b/>
          <w:sz w:val="24"/>
          <w:szCs w:val="24"/>
        </w:rPr>
      </w:pPr>
      <w:r w:rsidRPr="00796014">
        <w:rPr>
          <w:b/>
          <w:sz w:val="24"/>
          <w:szCs w:val="24"/>
        </w:rPr>
        <w:t>7.2. Для промежуточной аттестации:</w:t>
      </w:r>
    </w:p>
    <w:p w14:paraId="47154262" w14:textId="77777777" w:rsidR="00287708" w:rsidRDefault="00287708" w:rsidP="00287708">
      <w:pPr>
        <w:ind w:firstLine="709"/>
      </w:pPr>
      <w:r>
        <w:t>Вопросы для зачета:</w:t>
      </w:r>
    </w:p>
    <w:p w14:paraId="15A08F22" w14:textId="77777777" w:rsidR="00287708" w:rsidRDefault="00287708" w:rsidP="00287708">
      <w:pPr>
        <w:ind w:firstLine="709"/>
      </w:pPr>
      <w:r>
        <w:t>1.</w:t>
      </w:r>
      <w:r>
        <w:tab/>
        <w:t>Основы проектирования, нормирования и разработки отчетной документации для юридических лиц</w:t>
      </w:r>
    </w:p>
    <w:p w14:paraId="4B9FC38C" w14:textId="77777777" w:rsidR="00287708" w:rsidRDefault="00287708" w:rsidP="00287708">
      <w:pPr>
        <w:ind w:firstLine="709"/>
      </w:pPr>
      <w:r>
        <w:t>2.</w:t>
      </w:r>
      <w:r>
        <w:tab/>
        <w:t xml:space="preserve"> Основные термины и определения законодательства РФ в области проектирования и нормирования РФ. </w:t>
      </w:r>
    </w:p>
    <w:p w14:paraId="4B1DB48A" w14:textId="77777777" w:rsidR="00287708" w:rsidRDefault="00287708" w:rsidP="00287708">
      <w:pPr>
        <w:ind w:firstLine="709"/>
      </w:pPr>
      <w:r>
        <w:t>3.</w:t>
      </w:r>
      <w:r>
        <w:tab/>
        <w:t>Категории НВОС, определение категории юридического лица</w:t>
      </w:r>
    </w:p>
    <w:p w14:paraId="699B6605" w14:textId="77777777" w:rsidR="00287708" w:rsidRDefault="00287708" w:rsidP="00287708">
      <w:pPr>
        <w:ind w:firstLine="709"/>
      </w:pPr>
      <w:r>
        <w:t>Вопросы для экзамена:</w:t>
      </w:r>
    </w:p>
    <w:p w14:paraId="09A5C661" w14:textId="77777777" w:rsidR="00287708" w:rsidRDefault="00287708" w:rsidP="00287708">
      <w:pPr>
        <w:ind w:firstLine="709"/>
      </w:pPr>
      <w:r>
        <w:t>1. Виды загрязнений сточных вод, загрязняющие вещества. Отходы, их классификация, составление паспортов опасных отходов;</w:t>
      </w:r>
    </w:p>
    <w:p w14:paraId="37B834AE" w14:textId="77777777" w:rsidR="00287708" w:rsidRDefault="00287708" w:rsidP="00287708">
      <w:pPr>
        <w:ind w:firstLine="709"/>
      </w:pPr>
      <w:r>
        <w:t>2. Расчет образования отходов. ФККО;</w:t>
      </w:r>
    </w:p>
    <w:p w14:paraId="30C9CEF4" w14:textId="77777777" w:rsidR="00287708" w:rsidRDefault="00287708" w:rsidP="00287708">
      <w:pPr>
        <w:ind w:firstLine="709"/>
      </w:pPr>
      <w:r>
        <w:t>3. Разработка проекта НДС;</w:t>
      </w:r>
    </w:p>
    <w:p w14:paraId="333A3A7A" w14:textId="77777777" w:rsidR="008C1842" w:rsidRPr="008C1842" w:rsidRDefault="008C1842" w:rsidP="008C1842">
      <w:pPr>
        <w:ind w:firstLine="993"/>
        <w:rPr>
          <w:b/>
        </w:rPr>
      </w:pPr>
      <w:r w:rsidRPr="008C1842">
        <w:rPr>
          <w:b/>
        </w:rPr>
        <w:t xml:space="preserve">Примерная тематика курсовых проектов (работ) </w:t>
      </w:r>
    </w:p>
    <w:p w14:paraId="107934C0" w14:textId="77777777" w:rsidR="008C1842" w:rsidRPr="008C1842" w:rsidRDefault="008C1842" w:rsidP="008C1842">
      <w:pPr>
        <w:ind w:firstLine="993"/>
        <w:rPr>
          <w:b/>
        </w:rPr>
      </w:pPr>
      <w:r w:rsidRPr="008C1842">
        <w:rPr>
          <w:b/>
        </w:rPr>
        <w:t>Семестр № 8</w:t>
      </w:r>
    </w:p>
    <w:p w14:paraId="588D6186" w14:textId="77777777" w:rsidR="008C1842" w:rsidRPr="008C1842" w:rsidRDefault="008C1842" w:rsidP="005F7676">
      <w:pPr>
        <w:numPr>
          <w:ilvl w:val="0"/>
          <w:numId w:val="16"/>
        </w:numPr>
      </w:pPr>
      <w:r w:rsidRPr="008C1842">
        <w:t xml:space="preserve">Разработка глав и разделов проекта ПДВ. </w:t>
      </w:r>
    </w:p>
    <w:p w14:paraId="42E33EC7" w14:textId="77777777" w:rsidR="008C1842" w:rsidRPr="008C1842" w:rsidRDefault="008C1842" w:rsidP="005F7676">
      <w:pPr>
        <w:numPr>
          <w:ilvl w:val="0"/>
          <w:numId w:val="16"/>
        </w:numPr>
      </w:pPr>
      <w:r w:rsidRPr="008C1842">
        <w:t>Разработка глав и разделов проекта СЗЗ.</w:t>
      </w:r>
    </w:p>
    <w:p w14:paraId="22EC1DC1" w14:textId="77777777" w:rsidR="008C1842" w:rsidRPr="008C1842" w:rsidRDefault="008C1842" w:rsidP="005F7676">
      <w:pPr>
        <w:numPr>
          <w:ilvl w:val="0"/>
          <w:numId w:val="16"/>
        </w:numPr>
      </w:pPr>
      <w:r w:rsidRPr="008C1842">
        <w:t>Разработка глав и разделов проекта НООЛР.</w:t>
      </w:r>
    </w:p>
    <w:p w14:paraId="1DBC743E" w14:textId="61C4315C" w:rsidR="00B64F73" w:rsidRDefault="008C1842" w:rsidP="00B64F73">
      <w:pPr>
        <w:ind w:left="1080"/>
        <w:sectPr w:rsidR="00B64F73" w:rsidSect="00450E79">
          <w:footerReference w:type="even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C1842">
        <w:t>.</w:t>
      </w:r>
    </w:p>
    <w:p w14:paraId="08D88150" w14:textId="117056BE" w:rsidR="008C1842" w:rsidRPr="008C1842" w:rsidRDefault="008C1842" w:rsidP="00B64F73">
      <w:pPr>
        <w:ind w:left="720"/>
      </w:pPr>
    </w:p>
    <w:p w14:paraId="045887B1" w14:textId="536CF848" w:rsidR="008C1842" w:rsidRDefault="008C1842" w:rsidP="008C1842">
      <w:pPr>
        <w:ind w:firstLine="993"/>
      </w:pPr>
    </w:p>
    <w:p w14:paraId="0B1CAEE7" w14:textId="77777777" w:rsidR="008C1842" w:rsidRDefault="008C1842" w:rsidP="008C1842">
      <w:pPr>
        <w:ind w:firstLine="993"/>
      </w:pPr>
      <w:r>
        <w:t>Исходные данные для курсового проекта соответствуют данным ИДЗ по курсу «Проектирование предприятий отрасли» (п. 7.1.2 Р</w:t>
      </w:r>
      <w:bookmarkStart w:id="6" w:name="_GoBack"/>
      <w:bookmarkEnd w:id="6"/>
      <w:r>
        <w:t>П «Проектирование предприятий отрасли»)</w:t>
      </w:r>
    </w:p>
    <w:p w14:paraId="1ED64442" w14:textId="0E2A81E0" w:rsidR="008C1842" w:rsidRPr="008C1842" w:rsidRDefault="008C1842" w:rsidP="008C1842">
      <w:pPr>
        <w:ind w:firstLine="993"/>
        <w:rPr>
          <w:b/>
        </w:rPr>
      </w:pPr>
    </w:p>
    <w:p w14:paraId="1D055D4A" w14:textId="77777777" w:rsidR="008C1842" w:rsidRPr="008C1842" w:rsidRDefault="008C1842" w:rsidP="008C1842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1565"/>
        <w:gridCol w:w="880"/>
        <w:gridCol w:w="702"/>
        <w:gridCol w:w="722"/>
        <w:gridCol w:w="1453"/>
        <w:gridCol w:w="830"/>
        <w:gridCol w:w="1342"/>
        <w:gridCol w:w="661"/>
        <w:gridCol w:w="932"/>
        <w:gridCol w:w="932"/>
        <w:gridCol w:w="961"/>
        <w:gridCol w:w="1162"/>
        <w:gridCol w:w="935"/>
        <w:gridCol w:w="935"/>
      </w:tblGrid>
      <w:tr w:rsidR="008C1842" w:rsidRPr="00B64F73" w14:paraId="33184D64" w14:textId="77777777" w:rsidTr="00F8549E">
        <w:trPr>
          <w:trHeight w:val="2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9408" w14:textId="77777777" w:rsidR="008C1842" w:rsidRPr="00B64F73" w:rsidRDefault="008C1842" w:rsidP="008C1842">
            <w:r w:rsidRPr="00B64F73">
              <w:t>№</w:t>
            </w:r>
          </w:p>
          <w:p w14:paraId="1CB3E0EF" w14:textId="77777777" w:rsidR="008C1842" w:rsidRPr="00B64F73" w:rsidRDefault="008C1842" w:rsidP="008C1842">
            <w:r w:rsidRPr="00B64F73">
              <w:t>вар.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533" w14:textId="77777777" w:rsidR="008C1842" w:rsidRPr="00B64F73" w:rsidRDefault="008C1842" w:rsidP="008C1842">
            <w:r w:rsidRPr="00B64F73">
              <w:t>Фабрика</w:t>
            </w:r>
          </w:p>
          <w:p w14:paraId="250DAE18" w14:textId="77777777" w:rsidR="008C1842" w:rsidRPr="00B64F73" w:rsidRDefault="008C1842" w:rsidP="008C1842">
            <w:r w:rsidRPr="00B64F73">
              <w:t>№1</w:t>
            </w:r>
          </w:p>
          <w:p w14:paraId="18DC9D06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B89" w14:textId="77777777" w:rsidR="008C1842" w:rsidRPr="00B64F73" w:rsidRDefault="008C1842" w:rsidP="008C1842">
            <w:r w:rsidRPr="00B64F73">
              <w:t>Сетка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4FC" w14:textId="77777777" w:rsidR="008C1842" w:rsidRPr="00B64F73" w:rsidRDefault="008C1842" w:rsidP="008C1842">
            <w:r w:rsidRPr="00B64F73">
              <w:t>Кол.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FF2A" w14:textId="77777777" w:rsidR="008C1842" w:rsidRPr="00B64F73" w:rsidRDefault="008C1842" w:rsidP="008C1842">
            <w:r w:rsidRPr="00B64F73"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5C4" w14:textId="77777777" w:rsidR="008C1842" w:rsidRPr="00B64F73" w:rsidRDefault="008C1842" w:rsidP="008C1842">
            <w:r w:rsidRPr="00B64F73">
              <w:t>Фабрика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58B" w14:textId="77777777" w:rsidR="008C1842" w:rsidRPr="00B64F73" w:rsidRDefault="008C1842" w:rsidP="008C1842">
            <w:r w:rsidRPr="00B64F73">
              <w:t>Кол-во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A5B" w14:textId="77777777" w:rsidR="008C1842" w:rsidRPr="00B64F73" w:rsidRDefault="008C1842" w:rsidP="008C1842">
            <w:r w:rsidRPr="00B64F73">
              <w:t>Фабрика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C21" w14:textId="77777777" w:rsidR="008C1842" w:rsidRPr="00B64F73" w:rsidRDefault="008C1842" w:rsidP="008C1842">
            <w:r w:rsidRPr="00B64F73">
              <w:t>Кол.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402" w14:textId="77777777" w:rsidR="008C1842" w:rsidRPr="00B64F73" w:rsidRDefault="008C1842" w:rsidP="008C1842">
            <w:r w:rsidRPr="00B64F73">
              <w:t>Управ-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F81" w14:textId="77777777" w:rsidR="008C1842" w:rsidRPr="00B64F73" w:rsidRDefault="008C1842" w:rsidP="008C1842">
            <w:r w:rsidRPr="00B64F73">
              <w:t>Столо-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E97" w14:textId="77777777" w:rsidR="008C1842" w:rsidRPr="00B64F73" w:rsidRDefault="008C1842" w:rsidP="008C1842">
            <w:r w:rsidRPr="00B64F73">
              <w:t>Проход-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51D2" w14:textId="77777777" w:rsidR="008C1842" w:rsidRPr="00B64F73" w:rsidRDefault="008C1842" w:rsidP="008C1842">
            <w:r w:rsidRPr="00B64F73">
              <w:t>Пожарное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AC65" w14:textId="77777777" w:rsidR="008C1842" w:rsidRPr="00B64F73" w:rsidRDefault="008C1842" w:rsidP="008C1842">
            <w:r w:rsidRPr="00B64F73">
              <w:t>Склад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6FE" w14:textId="77777777" w:rsidR="008C1842" w:rsidRPr="00B64F73" w:rsidRDefault="008C1842" w:rsidP="008C1842">
            <w:r w:rsidRPr="00B64F73">
              <w:t>Склад</w:t>
            </w:r>
          </w:p>
          <w:p w14:paraId="5F75921E" w14:textId="77777777" w:rsidR="008C1842" w:rsidRPr="00B64F73" w:rsidRDefault="008C1842" w:rsidP="008C1842">
            <w:r w:rsidRPr="00B64F73">
              <w:t>готовой</w:t>
            </w:r>
          </w:p>
          <w:p w14:paraId="3C736C8E" w14:textId="77777777" w:rsidR="008C1842" w:rsidRPr="00B64F73" w:rsidRDefault="008C1842" w:rsidP="008C1842">
            <w:r w:rsidRPr="00B64F73">
              <w:t>пр-ии</w:t>
            </w:r>
          </w:p>
        </w:tc>
      </w:tr>
      <w:tr w:rsidR="008C1842" w:rsidRPr="00B64F73" w14:paraId="633D85D2" w14:textId="77777777" w:rsidTr="00F8549E">
        <w:trPr>
          <w:trHeight w:val="280"/>
        </w:trPr>
        <w:tc>
          <w:tcPr>
            <w:tcW w:w="18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CBF2" w14:textId="77777777" w:rsidR="008C1842" w:rsidRPr="00B64F73" w:rsidRDefault="008C1842" w:rsidP="008C1842"/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DBDB" w14:textId="77777777" w:rsidR="008C1842" w:rsidRPr="00B64F73" w:rsidRDefault="008C1842" w:rsidP="008C1842"/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2B56" w14:textId="77777777" w:rsidR="008C1842" w:rsidRPr="00B64F73" w:rsidRDefault="008C1842" w:rsidP="008C1842">
            <w:r w:rsidRPr="00B64F73">
              <w:t>колонн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6B9" w14:textId="77777777" w:rsidR="008C1842" w:rsidRPr="00B64F73" w:rsidRDefault="008C1842" w:rsidP="008C1842">
            <w:r w:rsidRPr="00B64F73">
              <w:t>раб.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0F0" w14:textId="77777777" w:rsidR="008C1842" w:rsidRPr="00B64F73" w:rsidRDefault="008C1842" w:rsidP="008C1842">
            <w:r w:rsidRPr="00B64F73">
              <w:t>жен-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6D5" w14:textId="77777777" w:rsidR="008C1842" w:rsidRPr="00B64F73" w:rsidRDefault="008C1842" w:rsidP="008C1842">
            <w:r w:rsidRPr="00B64F73">
              <w:t>№2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CCD" w14:textId="77777777" w:rsidR="008C1842" w:rsidRPr="00B64F73" w:rsidRDefault="008C1842" w:rsidP="008C1842">
            <w:r w:rsidRPr="00B64F73">
              <w:t>раб.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563" w14:textId="77777777" w:rsidR="008C1842" w:rsidRPr="00B64F73" w:rsidRDefault="008C1842" w:rsidP="008C1842">
            <w:r w:rsidRPr="00B64F73">
              <w:t>№3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7CF9" w14:textId="77777777" w:rsidR="008C1842" w:rsidRPr="00B64F73" w:rsidRDefault="008C1842" w:rsidP="008C1842">
            <w:r w:rsidRPr="00B64F73">
              <w:t>раб.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FF4" w14:textId="77777777" w:rsidR="008C1842" w:rsidRPr="00B64F73" w:rsidRDefault="008C1842" w:rsidP="008C1842">
            <w:r w:rsidRPr="00B64F73">
              <w:t>ление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0B73" w14:textId="77777777" w:rsidR="008C1842" w:rsidRPr="00B64F73" w:rsidRDefault="008C1842" w:rsidP="008C1842">
            <w:r w:rsidRPr="00B64F73">
              <w:t>вая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25B3" w14:textId="77777777" w:rsidR="008C1842" w:rsidRPr="00B64F73" w:rsidRDefault="008C1842" w:rsidP="008C1842">
            <w:r w:rsidRPr="00B64F73">
              <w:t>ная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596" w14:textId="77777777" w:rsidR="008C1842" w:rsidRPr="00B64F73" w:rsidRDefault="008C1842" w:rsidP="008C1842">
            <w:r w:rsidRPr="00B64F73">
              <w:t>депо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1FF" w14:textId="77777777" w:rsidR="008C1842" w:rsidRPr="00B64F73" w:rsidRDefault="008C1842" w:rsidP="008C1842">
            <w:r w:rsidRPr="00B64F73">
              <w:t>сырья</w:t>
            </w:r>
          </w:p>
        </w:tc>
        <w:tc>
          <w:tcPr>
            <w:tcW w:w="3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0EB" w14:textId="77777777" w:rsidR="008C1842" w:rsidRPr="00B64F73" w:rsidRDefault="008C1842" w:rsidP="008C1842"/>
        </w:tc>
      </w:tr>
      <w:tr w:rsidR="008C1842" w:rsidRPr="00B64F73" w14:paraId="4E18D85D" w14:textId="77777777" w:rsidTr="00F8549E">
        <w:trPr>
          <w:trHeight w:val="2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A9F2" w14:textId="77777777" w:rsidR="008C1842" w:rsidRPr="00B64F73" w:rsidRDefault="008C1842" w:rsidP="008C1842"/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EE5" w14:textId="77777777" w:rsidR="008C1842" w:rsidRPr="00B64F73" w:rsidRDefault="008C1842" w:rsidP="008C1842"/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A2D6" w14:textId="77777777" w:rsidR="008C1842" w:rsidRPr="00B64F73" w:rsidRDefault="008C1842" w:rsidP="008C1842">
            <w:r w:rsidRPr="00B64F73">
              <w:t>м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5B2" w14:textId="77777777" w:rsidR="008C1842" w:rsidRPr="00B64F73" w:rsidRDefault="008C1842" w:rsidP="008C1842">
            <w:r w:rsidRPr="00B64F73">
              <w:t>чел.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5237" w14:textId="77777777" w:rsidR="008C1842" w:rsidRPr="00B64F73" w:rsidRDefault="008C1842" w:rsidP="008C1842">
            <w:r w:rsidRPr="00B64F73">
              <w:t>щин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F0B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1486" w14:textId="77777777" w:rsidR="008C1842" w:rsidRPr="00B64F73" w:rsidRDefault="008C1842" w:rsidP="008C1842">
            <w:r w:rsidRPr="00B64F73">
              <w:t>чел.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61D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E3C9" w14:textId="77777777" w:rsidR="008C1842" w:rsidRPr="00B64F73" w:rsidRDefault="008C1842" w:rsidP="008C1842">
            <w:r w:rsidRPr="00B64F73">
              <w:t>чел.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30E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29EE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1FF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F1A4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EA6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9A0" w14:textId="77777777" w:rsidR="008C1842" w:rsidRPr="00B64F73" w:rsidRDefault="008C1842" w:rsidP="008C1842"/>
        </w:tc>
      </w:tr>
      <w:tr w:rsidR="008C1842" w:rsidRPr="00B64F73" w14:paraId="20C56933" w14:textId="77777777" w:rsidTr="00F8549E">
        <w:trPr>
          <w:trHeight w:val="2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4E70" w14:textId="77777777" w:rsidR="008C1842" w:rsidRPr="00B64F73" w:rsidRDefault="008C1842" w:rsidP="008C1842">
            <w:r w:rsidRPr="00B64F73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2AF" w14:textId="77777777" w:rsidR="008C1842" w:rsidRPr="00B64F73" w:rsidRDefault="008C1842" w:rsidP="008C1842">
            <w:r w:rsidRPr="00B64F73"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ECE" w14:textId="77777777" w:rsidR="008C1842" w:rsidRPr="00B64F73" w:rsidRDefault="008C1842" w:rsidP="008C1842">
            <w:r w:rsidRPr="00B64F73"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665" w14:textId="77777777" w:rsidR="008C1842" w:rsidRPr="00B64F73" w:rsidRDefault="008C1842" w:rsidP="008C1842">
            <w:r w:rsidRPr="00B64F73"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E6C" w14:textId="77777777" w:rsidR="008C1842" w:rsidRPr="00B64F73" w:rsidRDefault="008C1842" w:rsidP="008C1842">
            <w:r w:rsidRPr="00B64F73"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748" w14:textId="77777777" w:rsidR="008C1842" w:rsidRPr="00B64F73" w:rsidRDefault="008C1842" w:rsidP="008C1842">
            <w:r w:rsidRPr="00B64F73"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B07" w14:textId="77777777" w:rsidR="008C1842" w:rsidRPr="00B64F73" w:rsidRDefault="008C1842" w:rsidP="008C1842">
            <w:r w:rsidRPr="00B64F73"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529" w14:textId="77777777" w:rsidR="008C1842" w:rsidRPr="00B64F73" w:rsidRDefault="008C1842" w:rsidP="008C1842">
            <w:r w:rsidRPr="00B64F73"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9E3" w14:textId="77777777" w:rsidR="008C1842" w:rsidRPr="00B64F73" w:rsidRDefault="008C1842" w:rsidP="008C1842">
            <w:r w:rsidRPr="00B64F73"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3D6" w14:textId="77777777" w:rsidR="008C1842" w:rsidRPr="00B64F73" w:rsidRDefault="008C1842" w:rsidP="008C1842">
            <w:r w:rsidRPr="00B64F73"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F54" w14:textId="77777777" w:rsidR="008C1842" w:rsidRPr="00B64F73" w:rsidRDefault="008C1842" w:rsidP="008C1842">
            <w:r w:rsidRPr="00B64F73"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10A" w14:textId="77777777" w:rsidR="008C1842" w:rsidRPr="00B64F73" w:rsidRDefault="008C1842" w:rsidP="008C1842">
            <w:r w:rsidRPr="00B64F73"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6F8" w14:textId="77777777" w:rsidR="008C1842" w:rsidRPr="00B64F73" w:rsidRDefault="008C1842" w:rsidP="008C1842">
            <w:r w:rsidRPr="00B64F73"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365" w14:textId="77777777" w:rsidR="008C1842" w:rsidRPr="00B64F73" w:rsidRDefault="008C1842" w:rsidP="008C1842">
            <w:r w:rsidRPr="00B64F73"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3D2" w14:textId="77777777" w:rsidR="008C1842" w:rsidRPr="00B64F73" w:rsidRDefault="008C1842" w:rsidP="008C1842">
            <w:r w:rsidRPr="00B64F73">
              <w:t>15</w:t>
            </w:r>
          </w:p>
        </w:tc>
      </w:tr>
      <w:tr w:rsidR="008C1842" w:rsidRPr="00B64F73" w14:paraId="2205609D" w14:textId="77777777" w:rsidTr="00F8549E">
        <w:trPr>
          <w:trHeight w:val="2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162" w14:textId="77777777" w:rsidR="008C1842" w:rsidRPr="00B64F73" w:rsidRDefault="008C1842" w:rsidP="008C1842">
            <w:r w:rsidRPr="00B64F73"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DDC" w14:textId="77777777" w:rsidR="008C1842" w:rsidRPr="00B64F73" w:rsidRDefault="008C1842" w:rsidP="008C1842">
            <w:r w:rsidRPr="00B64F73">
              <w:t>108х72м-1 эт.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1EB" w14:textId="77777777" w:rsidR="008C1842" w:rsidRPr="00B64F73" w:rsidRDefault="008C1842" w:rsidP="008C1842">
            <w:r w:rsidRPr="00B64F73">
              <w:t>18х12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BC6" w14:textId="77777777" w:rsidR="008C1842" w:rsidRPr="00B64F73" w:rsidRDefault="008C1842" w:rsidP="008C1842">
            <w:r w:rsidRPr="00B64F73">
              <w:t>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7E2" w14:textId="77777777" w:rsidR="008C1842" w:rsidRPr="00B64F73" w:rsidRDefault="008C1842" w:rsidP="008C1842">
            <w:r w:rsidRPr="00B64F73"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817C" w14:textId="77777777" w:rsidR="008C1842" w:rsidRPr="00B64F73" w:rsidRDefault="008C1842" w:rsidP="008C1842">
            <w:r w:rsidRPr="00B64F73">
              <w:t>60х48м-2 эт.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75B" w14:textId="77777777" w:rsidR="008C1842" w:rsidRPr="00B64F73" w:rsidRDefault="008C1842" w:rsidP="008C1842">
            <w:r w:rsidRPr="00B64F73">
              <w:t>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892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310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78D" w14:textId="77777777" w:rsidR="008C1842" w:rsidRPr="00B64F73" w:rsidRDefault="008C1842" w:rsidP="008C1842">
            <w:r w:rsidRPr="00B64F73">
              <w:t>24х18 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4C9" w14:textId="77777777" w:rsidR="008C1842" w:rsidRPr="00B64F73" w:rsidRDefault="008C1842" w:rsidP="008C1842">
            <w:r w:rsidRPr="00B64F73">
              <w:t>24х18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7AF" w14:textId="77777777" w:rsidR="008C1842" w:rsidRPr="00B64F73" w:rsidRDefault="008C1842" w:rsidP="008C1842">
            <w:r w:rsidRPr="00B64F73">
              <w:t>30х18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75F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656" w14:textId="77777777" w:rsidR="008C1842" w:rsidRPr="00B64F73" w:rsidRDefault="008C1842" w:rsidP="008C1842">
            <w:r w:rsidRPr="00B64F73">
              <w:t>36х18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E60" w14:textId="77777777" w:rsidR="008C1842" w:rsidRPr="00B64F73" w:rsidRDefault="008C1842" w:rsidP="008C1842">
            <w:r w:rsidRPr="00B64F73">
              <w:t>36х24 м</w:t>
            </w:r>
          </w:p>
        </w:tc>
      </w:tr>
      <w:tr w:rsidR="008C1842" w:rsidRPr="00B64F73" w14:paraId="2C5EDA83" w14:textId="77777777" w:rsidTr="00F8549E">
        <w:trPr>
          <w:trHeight w:val="2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4B4" w14:textId="77777777" w:rsidR="008C1842" w:rsidRPr="00B64F73" w:rsidRDefault="008C1842" w:rsidP="008C1842">
            <w:r w:rsidRPr="00B64F73"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3AD" w14:textId="77777777" w:rsidR="008C1842" w:rsidRPr="00B64F73" w:rsidRDefault="008C1842" w:rsidP="008C1842">
            <w:r w:rsidRPr="00B64F73">
              <w:t>72х72м-3 эт.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55DC" w14:textId="77777777" w:rsidR="008C1842" w:rsidRPr="00B64F73" w:rsidRDefault="008C1842" w:rsidP="008C1842">
            <w:r w:rsidRPr="00B64F73">
              <w:t>18х6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3BC" w14:textId="77777777" w:rsidR="008C1842" w:rsidRPr="00B64F73" w:rsidRDefault="008C1842" w:rsidP="008C1842">
            <w:r w:rsidRPr="00B64F73">
              <w:t>1000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2D4" w14:textId="77777777" w:rsidR="008C1842" w:rsidRPr="00B64F73" w:rsidRDefault="008C1842" w:rsidP="008C1842">
            <w:r w:rsidRPr="00B64F73"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F8F" w14:textId="77777777" w:rsidR="008C1842" w:rsidRPr="00B64F73" w:rsidRDefault="008C1842" w:rsidP="008C1842">
            <w:r w:rsidRPr="00B64F73">
              <w:t>60х54м-2 эт.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431" w14:textId="77777777" w:rsidR="008C1842" w:rsidRPr="00B64F73" w:rsidRDefault="008C1842" w:rsidP="008C1842">
            <w:r w:rsidRPr="00B64F73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470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11A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FB4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B24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5BF" w14:textId="77777777" w:rsidR="008C1842" w:rsidRPr="00B64F73" w:rsidRDefault="008C1842" w:rsidP="008C1842">
            <w:r w:rsidRPr="00B64F73">
              <w:t>18х12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47D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307" w14:textId="77777777" w:rsidR="008C1842" w:rsidRPr="00B64F73" w:rsidRDefault="008C1842" w:rsidP="008C1842">
            <w:r w:rsidRPr="00B64F73">
              <w:t>42х36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16F" w14:textId="77777777" w:rsidR="008C1842" w:rsidRPr="00B64F73" w:rsidRDefault="008C1842" w:rsidP="008C1842">
            <w:r w:rsidRPr="00B64F73">
              <w:t>42х30 м</w:t>
            </w:r>
          </w:p>
        </w:tc>
      </w:tr>
      <w:tr w:rsidR="008C1842" w:rsidRPr="00B64F73" w14:paraId="53AE6F0C" w14:textId="77777777" w:rsidTr="00F8549E">
        <w:trPr>
          <w:trHeight w:val="2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F9A" w14:textId="77777777" w:rsidR="008C1842" w:rsidRPr="00B64F73" w:rsidRDefault="008C1842" w:rsidP="008C1842">
            <w:r w:rsidRPr="00B64F73"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2E2" w14:textId="77777777" w:rsidR="008C1842" w:rsidRPr="00B64F73" w:rsidRDefault="008C1842" w:rsidP="008C1842">
            <w:r w:rsidRPr="00B64F73">
              <w:t>120х90м-1 эт.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D11" w14:textId="77777777" w:rsidR="008C1842" w:rsidRPr="00B64F73" w:rsidRDefault="008C1842" w:rsidP="008C1842">
            <w:r w:rsidRPr="00B64F73">
              <w:t>12х6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4A1" w14:textId="77777777" w:rsidR="008C1842" w:rsidRPr="00B64F73" w:rsidRDefault="008C1842" w:rsidP="008C1842">
            <w:r w:rsidRPr="00B64F73">
              <w:t>600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D47" w14:textId="77777777" w:rsidR="008C1842" w:rsidRPr="00B64F73" w:rsidRDefault="008C1842" w:rsidP="008C1842">
            <w:r w:rsidRPr="00B64F73">
              <w:t>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001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65C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067" w14:textId="77777777" w:rsidR="008C1842" w:rsidRPr="00B64F73" w:rsidRDefault="008C1842" w:rsidP="008C1842">
            <w:r w:rsidRPr="00B64F73">
              <w:t>60х36м-2 эт.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61C" w14:textId="77777777" w:rsidR="008C1842" w:rsidRPr="00B64F73" w:rsidRDefault="008C1842" w:rsidP="008C1842">
            <w:r w:rsidRPr="00B64F73">
              <w:t>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015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C49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15F" w14:textId="77777777" w:rsidR="008C1842" w:rsidRPr="00B64F73" w:rsidRDefault="008C1842" w:rsidP="008C1842">
            <w:r w:rsidRPr="00B64F73">
              <w:t>18х12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616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50A" w14:textId="77777777" w:rsidR="008C1842" w:rsidRPr="00B64F73" w:rsidRDefault="008C1842" w:rsidP="008C1842">
            <w:r w:rsidRPr="00B64F73">
              <w:t>30х24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935" w14:textId="77777777" w:rsidR="008C1842" w:rsidRPr="00B64F73" w:rsidRDefault="008C1842" w:rsidP="008C1842">
            <w:r w:rsidRPr="00B64F73">
              <w:t>30х24 м</w:t>
            </w:r>
          </w:p>
        </w:tc>
      </w:tr>
    </w:tbl>
    <w:p w14:paraId="65E7136C" w14:textId="77777777" w:rsidR="008C1842" w:rsidRPr="008C1842" w:rsidRDefault="008C1842" w:rsidP="008C1842">
      <w:pPr>
        <w:rPr>
          <w:b/>
        </w:rPr>
      </w:pPr>
    </w:p>
    <w:p w14:paraId="6CE0FDEF" w14:textId="77777777" w:rsidR="008C1842" w:rsidRPr="008C1842" w:rsidRDefault="008C1842" w:rsidP="008C1842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822"/>
        <w:gridCol w:w="822"/>
        <w:gridCol w:w="822"/>
        <w:gridCol w:w="1099"/>
        <w:gridCol w:w="1026"/>
        <w:gridCol w:w="686"/>
        <w:gridCol w:w="879"/>
        <w:gridCol w:w="941"/>
        <w:gridCol w:w="930"/>
        <w:gridCol w:w="1189"/>
        <w:gridCol w:w="985"/>
        <w:gridCol w:w="1056"/>
        <w:gridCol w:w="869"/>
        <w:gridCol w:w="726"/>
        <w:gridCol w:w="1195"/>
      </w:tblGrid>
      <w:tr w:rsidR="008C1842" w:rsidRPr="00B64F73" w14:paraId="1576FC9F" w14:textId="77777777" w:rsidTr="00F8549E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2A7" w14:textId="77777777" w:rsidR="008C1842" w:rsidRPr="00B64F73" w:rsidRDefault="008C1842" w:rsidP="008C1842"/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8A4" w14:textId="77777777" w:rsidR="008C1842" w:rsidRPr="00B64F73" w:rsidRDefault="008C1842" w:rsidP="008C1842">
            <w:r w:rsidRPr="00B64F73">
              <w:t>Склад</w:t>
            </w:r>
          </w:p>
          <w:p w14:paraId="57F2995A" w14:textId="77777777" w:rsidR="008C1842" w:rsidRPr="00B64F73" w:rsidRDefault="008C1842" w:rsidP="008C1842">
            <w:r w:rsidRPr="00B64F73">
              <w:t>подсоб.</w:t>
            </w:r>
          </w:p>
          <w:p w14:paraId="10F2005E" w14:textId="77777777" w:rsidR="008C1842" w:rsidRPr="00B64F73" w:rsidRDefault="008C1842" w:rsidP="008C1842">
            <w:r w:rsidRPr="00B64F73">
              <w:t>мат-ов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47D" w14:textId="77777777" w:rsidR="008C1842" w:rsidRPr="00B64F73" w:rsidRDefault="008C1842" w:rsidP="008C1842">
            <w:r w:rsidRPr="00B64F73">
              <w:t>Склад</w:t>
            </w:r>
          </w:p>
          <w:p w14:paraId="67589E0B" w14:textId="77777777" w:rsidR="008C1842" w:rsidRPr="00B64F73" w:rsidRDefault="008C1842" w:rsidP="008C1842">
            <w:r w:rsidRPr="00B64F73">
              <w:t>хим-ов</w:t>
            </w:r>
          </w:p>
          <w:p w14:paraId="4DB3F5A5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921" w14:textId="77777777" w:rsidR="008C1842" w:rsidRPr="00B64F73" w:rsidRDefault="008C1842" w:rsidP="008C1842">
            <w:r w:rsidRPr="00B64F73">
              <w:t xml:space="preserve">Гараж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46D4" w14:textId="77777777" w:rsidR="008C1842" w:rsidRPr="00B64F73" w:rsidRDefault="008C1842" w:rsidP="008C1842">
            <w:r w:rsidRPr="00B64F73">
              <w:t>Мазутное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391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F45" w14:textId="77777777" w:rsidR="008C1842" w:rsidRPr="00B64F73" w:rsidRDefault="008C1842" w:rsidP="008C1842">
            <w:r w:rsidRPr="00B64F73">
              <w:t>Станция</w:t>
            </w:r>
          </w:p>
          <w:p w14:paraId="236E0962" w14:textId="77777777" w:rsidR="008C1842" w:rsidRPr="00B64F73" w:rsidRDefault="008C1842" w:rsidP="008C1842">
            <w:r w:rsidRPr="00B64F73">
              <w:t>водопод-</w:t>
            </w:r>
          </w:p>
          <w:p w14:paraId="4F6ABABC" w14:textId="77777777" w:rsidR="008C1842" w:rsidRPr="00B64F73" w:rsidRDefault="008C1842" w:rsidP="008C1842">
            <w:r w:rsidRPr="00B64F73">
              <w:t>готовки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8BC" w14:textId="77777777" w:rsidR="008C1842" w:rsidRPr="00B64F73" w:rsidRDefault="008C1842" w:rsidP="008C1842">
            <w:r w:rsidRPr="00B64F73">
              <w:t>Тепловой</w:t>
            </w:r>
          </w:p>
          <w:p w14:paraId="7C124759" w14:textId="77777777" w:rsidR="008C1842" w:rsidRPr="00B64F73" w:rsidRDefault="008C1842" w:rsidP="008C1842">
            <w:r w:rsidRPr="00B64F73">
              <w:t>пункт</w:t>
            </w:r>
          </w:p>
          <w:p w14:paraId="6448267A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DFB" w14:textId="77777777" w:rsidR="008C1842" w:rsidRPr="00B64F73" w:rsidRDefault="008C1842" w:rsidP="008C1842">
            <w:r w:rsidRPr="00B64F73">
              <w:t>Насосная</w:t>
            </w:r>
          </w:p>
          <w:p w14:paraId="739A3318" w14:textId="77777777" w:rsidR="008C1842" w:rsidRPr="00B64F73" w:rsidRDefault="008C1842" w:rsidP="008C1842">
            <w:r w:rsidRPr="00B64F73">
              <w:t>станция</w:t>
            </w:r>
          </w:p>
          <w:p w14:paraId="7DA7028C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A52E" w14:textId="77777777" w:rsidR="008C1842" w:rsidRPr="00B64F73" w:rsidRDefault="008C1842" w:rsidP="008C1842">
            <w:r w:rsidRPr="00B64F73">
              <w:t>Подземный</w:t>
            </w:r>
          </w:p>
          <w:p w14:paraId="71E293F9" w14:textId="77777777" w:rsidR="008C1842" w:rsidRPr="00B64F73" w:rsidRDefault="008C1842" w:rsidP="008C1842">
            <w:r w:rsidRPr="00B64F73">
              <w:t>резервуар</w:t>
            </w:r>
          </w:p>
          <w:p w14:paraId="1C53B57D" w14:textId="77777777" w:rsidR="008C1842" w:rsidRPr="00B64F73" w:rsidRDefault="008C1842" w:rsidP="008C1842">
            <w:r w:rsidRPr="00B64F73">
              <w:t>воды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3F7" w14:textId="77777777" w:rsidR="008C1842" w:rsidRPr="00B64F73" w:rsidRDefault="008C1842" w:rsidP="008C1842">
            <w:r w:rsidRPr="00B64F73">
              <w:t>Очистные</w:t>
            </w:r>
          </w:p>
          <w:p w14:paraId="384A467A" w14:textId="77777777" w:rsidR="008C1842" w:rsidRPr="00B64F73" w:rsidRDefault="008C1842" w:rsidP="008C1842">
            <w:r w:rsidRPr="00B64F73">
              <w:t>сооруже-</w:t>
            </w:r>
          </w:p>
          <w:p w14:paraId="147E97CE" w14:textId="77777777" w:rsidR="008C1842" w:rsidRPr="00B64F73" w:rsidRDefault="008C1842" w:rsidP="008C1842">
            <w:r w:rsidRPr="00B64F73">
              <w:t>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960" w14:textId="77777777" w:rsidR="008C1842" w:rsidRPr="00B64F73" w:rsidRDefault="008C1842" w:rsidP="008C1842">
            <w:r w:rsidRPr="00B64F73">
              <w:t>Центра-</w:t>
            </w:r>
          </w:p>
          <w:p w14:paraId="294732EA" w14:textId="77777777" w:rsidR="008C1842" w:rsidRPr="00B64F73" w:rsidRDefault="008C1842" w:rsidP="008C1842">
            <w:r w:rsidRPr="00B64F73">
              <w:t>льные мас-</w:t>
            </w:r>
          </w:p>
          <w:p w14:paraId="2B790916" w14:textId="77777777" w:rsidR="008C1842" w:rsidRPr="00B64F73" w:rsidRDefault="008C1842" w:rsidP="008C1842">
            <w:r w:rsidRPr="00B64F73">
              <w:t>терские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ECE" w14:textId="77777777" w:rsidR="008C1842" w:rsidRPr="00B64F73" w:rsidRDefault="008C1842" w:rsidP="008C1842">
            <w:r w:rsidRPr="00B64F73">
              <w:t>Трансф.</w:t>
            </w:r>
          </w:p>
          <w:p w14:paraId="06022F6C" w14:textId="77777777" w:rsidR="008C1842" w:rsidRPr="00B64F73" w:rsidRDefault="008C1842" w:rsidP="008C1842">
            <w:r w:rsidRPr="00B64F73">
              <w:t>подстан-</w:t>
            </w:r>
          </w:p>
          <w:p w14:paraId="1CE1FC02" w14:textId="77777777" w:rsidR="008C1842" w:rsidRPr="00B64F73" w:rsidRDefault="008C1842" w:rsidP="008C1842">
            <w:r w:rsidRPr="00B64F73">
              <w:t>ция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8DED" w14:textId="77777777" w:rsidR="008C1842" w:rsidRPr="00B64F73" w:rsidRDefault="008C1842" w:rsidP="008C1842">
            <w:r w:rsidRPr="00B64F73">
              <w:t>Объем</w:t>
            </w:r>
          </w:p>
          <w:p w14:paraId="658A9596" w14:textId="77777777" w:rsidR="008C1842" w:rsidRPr="00B64F73" w:rsidRDefault="008C1842" w:rsidP="008C1842">
            <w:r w:rsidRPr="00B64F73">
              <w:t>пр-ва</w:t>
            </w:r>
          </w:p>
          <w:p w14:paraId="10998931" w14:textId="77777777" w:rsidR="008C1842" w:rsidRPr="00B64F73" w:rsidRDefault="008C1842" w:rsidP="008C1842">
            <w:r w:rsidRPr="00B64F73">
              <w:t>млн.т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CD47" w14:textId="77777777" w:rsidR="008C1842" w:rsidRPr="00B64F73" w:rsidRDefault="008C1842" w:rsidP="008C1842">
            <w:r w:rsidRPr="00B64F73">
              <w:t>Населен.</w:t>
            </w:r>
          </w:p>
          <w:p w14:paraId="04400AA4" w14:textId="77777777" w:rsidR="008C1842" w:rsidRPr="00B64F73" w:rsidRDefault="008C1842" w:rsidP="008C1842">
            <w:r w:rsidRPr="00B64F73">
              <w:t>пункт</w:t>
            </w:r>
          </w:p>
          <w:p w14:paraId="27E4F425" w14:textId="77777777" w:rsidR="008C1842" w:rsidRPr="00B64F73" w:rsidRDefault="008C1842" w:rsidP="008C1842">
            <w:r w:rsidRPr="00B64F73">
              <w:t> </w:t>
            </w:r>
          </w:p>
        </w:tc>
      </w:tr>
      <w:tr w:rsidR="008C1842" w:rsidRPr="00B64F73" w14:paraId="450BD5B4" w14:textId="77777777" w:rsidTr="00F8549E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6B0" w14:textId="77777777" w:rsidR="008C1842" w:rsidRPr="00B64F73" w:rsidRDefault="008C1842" w:rsidP="008C1842">
            <w:r w:rsidRPr="00B64F73">
              <w:t>№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6E3" w14:textId="77777777" w:rsidR="008C1842" w:rsidRPr="00B64F73" w:rsidRDefault="008C1842" w:rsidP="008C1842"/>
        </w:tc>
        <w:tc>
          <w:tcPr>
            <w:tcW w:w="2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7BE" w14:textId="77777777" w:rsidR="008C1842" w:rsidRPr="00B64F73" w:rsidRDefault="008C1842" w:rsidP="008C1842"/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D1F" w14:textId="77777777" w:rsidR="008C1842" w:rsidRPr="00B64F73" w:rsidRDefault="008C1842" w:rsidP="008C1842">
            <w:r w:rsidRPr="00B64F73">
              <w:t>автокар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178" w14:textId="77777777" w:rsidR="008C1842" w:rsidRPr="00B64F73" w:rsidRDefault="008C1842" w:rsidP="008C1842">
            <w:r w:rsidRPr="00B64F73">
              <w:t>Склад</w:t>
            </w:r>
          </w:p>
          <w:p w14:paraId="6DB2962C" w14:textId="77777777" w:rsidR="008C1842" w:rsidRPr="00B64F73" w:rsidRDefault="008C1842" w:rsidP="008C1842">
            <w:r w:rsidRPr="00B64F73">
              <w:t>топлива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04E" w14:textId="77777777" w:rsidR="008C1842" w:rsidRPr="00B64F73" w:rsidRDefault="008C1842" w:rsidP="008C1842">
            <w:r w:rsidRPr="00B64F73">
              <w:t>Котельная</w:t>
            </w:r>
          </w:p>
          <w:p w14:paraId="3A70A6F3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070" w14:textId="77777777" w:rsidR="008C1842" w:rsidRPr="00B64F73" w:rsidRDefault="008C1842" w:rsidP="008C1842">
            <w:r w:rsidRPr="00B64F73">
              <w:t xml:space="preserve">Дым. </w:t>
            </w:r>
          </w:p>
          <w:p w14:paraId="3068F918" w14:textId="77777777" w:rsidR="008C1842" w:rsidRPr="00B64F73" w:rsidRDefault="008C1842" w:rsidP="008C1842">
            <w:r w:rsidRPr="00B64F73">
              <w:t>труба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E3B" w14:textId="77777777" w:rsidR="008C1842" w:rsidRPr="00B64F73" w:rsidRDefault="008C1842" w:rsidP="008C1842"/>
        </w:tc>
        <w:tc>
          <w:tcPr>
            <w:tcW w:w="3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656" w14:textId="77777777" w:rsidR="008C1842" w:rsidRPr="00B64F73" w:rsidRDefault="008C1842" w:rsidP="008C1842"/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01C" w14:textId="77777777" w:rsidR="008C1842" w:rsidRPr="00B64F73" w:rsidRDefault="008C1842" w:rsidP="008C1842"/>
        </w:tc>
        <w:tc>
          <w:tcPr>
            <w:tcW w:w="40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4DB" w14:textId="77777777" w:rsidR="008C1842" w:rsidRPr="00B64F73" w:rsidRDefault="008C1842" w:rsidP="008C1842"/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88B9" w14:textId="77777777" w:rsidR="008C1842" w:rsidRPr="00B64F73" w:rsidRDefault="008C1842" w:rsidP="008C1842"/>
        </w:tc>
        <w:tc>
          <w:tcPr>
            <w:tcW w:w="3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203" w14:textId="77777777" w:rsidR="008C1842" w:rsidRPr="00B64F73" w:rsidRDefault="008C1842" w:rsidP="008C1842"/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102" w14:textId="77777777" w:rsidR="008C1842" w:rsidRPr="00B64F73" w:rsidRDefault="008C1842" w:rsidP="008C1842"/>
        </w:tc>
        <w:tc>
          <w:tcPr>
            <w:tcW w:w="25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D34" w14:textId="77777777" w:rsidR="008C1842" w:rsidRPr="00B64F73" w:rsidRDefault="008C1842" w:rsidP="008C1842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591" w14:textId="77777777" w:rsidR="008C1842" w:rsidRPr="00B64F73" w:rsidRDefault="008C1842" w:rsidP="008C1842"/>
        </w:tc>
      </w:tr>
      <w:tr w:rsidR="008C1842" w:rsidRPr="00B64F73" w14:paraId="10A33A4F" w14:textId="77777777" w:rsidTr="00F8549E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245E9" w14:textId="77777777" w:rsidR="008C1842" w:rsidRPr="00B64F73" w:rsidRDefault="008C1842" w:rsidP="008C1842">
            <w:r w:rsidRPr="00B64F73">
              <w:t>вар.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E96" w14:textId="77777777" w:rsidR="008C1842" w:rsidRPr="00B64F73" w:rsidRDefault="008C1842" w:rsidP="008C1842"/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BC8C" w14:textId="77777777" w:rsidR="008C1842" w:rsidRPr="00B64F73" w:rsidRDefault="008C1842" w:rsidP="008C1842"/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859" w14:textId="77777777" w:rsidR="008C1842" w:rsidRPr="00B64F73" w:rsidRDefault="008C1842" w:rsidP="008C1842">
            <w:r w:rsidRPr="00B64F73">
              <w:t> </w:t>
            </w: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0EBB" w14:textId="77777777" w:rsidR="008C1842" w:rsidRPr="00B64F73" w:rsidRDefault="008C1842" w:rsidP="008C1842"/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1F4" w14:textId="77777777" w:rsidR="008C1842" w:rsidRPr="00B64F73" w:rsidRDefault="008C1842" w:rsidP="008C1842"/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E532" w14:textId="77777777" w:rsidR="008C1842" w:rsidRPr="00B64F73" w:rsidRDefault="008C1842" w:rsidP="008C1842"/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AEA" w14:textId="77777777" w:rsidR="008C1842" w:rsidRPr="00B64F73" w:rsidRDefault="008C1842" w:rsidP="008C1842"/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BE20" w14:textId="77777777" w:rsidR="008C1842" w:rsidRPr="00B64F73" w:rsidRDefault="008C1842" w:rsidP="008C1842"/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787" w14:textId="77777777" w:rsidR="008C1842" w:rsidRPr="00B64F73" w:rsidRDefault="008C1842" w:rsidP="008C1842"/>
        </w:tc>
        <w:tc>
          <w:tcPr>
            <w:tcW w:w="4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9114" w14:textId="77777777" w:rsidR="008C1842" w:rsidRPr="00B64F73" w:rsidRDefault="008C1842" w:rsidP="008C1842"/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0B4" w14:textId="77777777" w:rsidR="008C1842" w:rsidRPr="00B64F73" w:rsidRDefault="008C1842" w:rsidP="008C1842"/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FDB8" w14:textId="77777777" w:rsidR="008C1842" w:rsidRPr="00B64F73" w:rsidRDefault="008C1842" w:rsidP="008C1842"/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E01" w14:textId="77777777" w:rsidR="008C1842" w:rsidRPr="00B64F73" w:rsidRDefault="008C1842" w:rsidP="008C1842"/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FE0A" w14:textId="77777777" w:rsidR="008C1842" w:rsidRPr="00B64F73" w:rsidRDefault="008C1842" w:rsidP="008C1842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FE2" w14:textId="77777777" w:rsidR="008C1842" w:rsidRPr="00B64F73" w:rsidRDefault="008C1842" w:rsidP="008C1842"/>
        </w:tc>
      </w:tr>
      <w:tr w:rsidR="008C1842" w:rsidRPr="00B64F73" w14:paraId="601296E1" w14:textId="77777777" w:rsidTr="00F8549E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ADEE" w14:textId="77777777" w:rsidR="008C1842" w:rsidRPr="00B64F73" w:rsidRDefault="008C1842" w:rsidP="008C1842">
            <w:r w:rsidRPr="00B64F73">
              <w:t>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D5E" w14:textId="77777777" w:rsidR="008C1842" w:rsidRPr="00B64F73" w:rsidRDefault="008C1842" w:rsidP="008C1842">
            <w:r w:rsidRPr="00B64F73"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D4A" w14:textId="77777777" w:rsidR="008C1842" w:rsidRPr="00B64F73" w:rsidRDefault="008C1842" w:rsidP="008C1842">
            <w:r w:rsidRPr="00B64F73">
              <w:t>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0B0" w14:textId="77777777" w:rsidR="008C1842" w:rsidRPr="00B64F73" w:rsidRDefault="008C1842" w:rsidP="008C1842">
            <w:r w:rsidRPr="00B64F73"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CB5" w14:textId="77777777" w:rsidR="008C1842" w:rsidRPr="00B64F73" w:rsidRDefault="008C1842" w:rsidP="008C1842">
            <w:r w:rsidRPr="00B64F73"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B25" w14:textId="77777777" w:rsidR="008C1842" w:rsidRPr="00B64F73" w:rsidRDefault="008C1842" w:rsidP="008C1842">
            <w:r w:rsidRPr="00B64F73"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C78C" w14:textId="77777777" w:rsidR="008C1842" w:rsidRPr="00B64F73" w:rsidRDefault="008C1842" w:rsidP="008C1842">
            <w:r w:rsidRPr="00B64F73"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5D0" w14:textId="77777777" w:rsidR="008C1842" w:rsidRPr="00B64F73" w:rsidRDefault="008C1842" w:rsidP="008C1842">
            <w:r w:rsidRPr="00B64F73"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FFE" w14:textId="77777777" w:rsidR="008C1842" w:rsidRPr="00B64F73" w:rsidRDefault="008C1842" w:rsidP="008C1842">
            <w:r w:rsidRPr="00B64F73"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E89" w14:textId="77777777" w:rsidR="008C1842" w:rsidRPr="00B64F73" w:rsidRDefault="008C1842" w:rsidP="008C1842">
            <w:r w:rsidRPr="00B64F73"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0BF" w14:textId="77777777" w:rsidR="008C1842" w:rsidRPr="00B64F73" w:rsidRDefault="008C1842" w:rsidP="008C1842">
            <w:r w:rsidRPr="00B64F73"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D92" w14:textId="77777777" w:rsidR="008C1842" w:rsidRPr="00B64F73" w:rsidRDefault="008C1842" w:rsidP="008C1842">
            <w:r w:rsidRPr="00B64F73"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906" w14:textId="77777777" w:rsidR="008C1842" w:rsidRPr="00B64F73" w:rsidRDefault="008C1842" w:rsidP="008C1842">
            <w:r w:rsidRPr="00B64F73"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A63" w14:textId="77777777" w:rsidR="008C1842" w:rsidRPr="00B64F73" w:rsidRDefault="008C1842" w:rsidP="008C1842">
            <w:r w:rsidRPr="00B64F73"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793" w14:textId="77777777" w:rsidR="008C1842" w:rsidRPr="00B64F73" w:rsidRDefault="008C1842" w:rsidP="008C1842">
            <w:r w:rsidRPr="00B64F73"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131" w14:textId="77777777" w:rsidR="008C1842" w:rsidRPr="00B64F73" w:rsidRDefault="008C1842" w:rsidP="008C1842">
            <w:r w:rsidRPr="00B64F73">
              <w:t>30</w:t>
            </w:r>
          </w:p>
        </w:tc>
      </w:tr>
      <w:tr w:rsidR="008C1842" w:rsidRPr="00B64F73" w14:paraId="079E7543" w14:textId="77777777" w:rsidTr="00F8549E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D06" w14:textId="77777777" w:rsidR="008C1842" w:rsidRPr="00B64F73" w:rsidRDefault="008C1842" w:rsidP="008C1842">
            <w:r w:rsidRPr="00B64F73"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F9C" w14:textId="77777777" w:rsidR="008C1842" w:rsidRPr="00B64F73" w:rsidRDefault="008C1842" w:rsidP="008C1842">
            <w:r w:rsidRPr="00B64F73">
              <w:t>42х24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B1B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953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249" w14:textId="77777777" w:rsidR="008C1842" w:rsidRPr="00B64F73" w:rsidRDefault="008C1842" w:rsidP="008C1842">
            <w:r w:rsidRPr="00B64F73">
              <w:t>Д=6м-2 шт.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B09" w14:textId="77777777" w:rsidR="008C1842" w:rsidRPr="00B64F73" w:rsidRDefault="008C1842" w:rsidP="008C1842">
            <w:r w:rsidRPr="00B64F73">
              <w:t>30х12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6ACE" w14:textId="77777777" w:rsidR="008C1842" w:rsidRPr="00B64F73" w:rsidRDefault="008C1842" w:rsidP="008C1842">
            <w:r w:rsidRPr="00B64F73">
              <w:t>Д=6 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610" w14:textId="77777777" w:rsidR="008C1842" w:rsidRPr="00B64F73" w:rsidRDefault="008C1842" w:rsidP="008C1842">
            <w:r w:rsidRPr="00B64F73">
              <w:t>30х24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CDD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73D" w14:textId="77777777" w:rsidR="008C1842" w:rsidRPr="00B64F73" w:rsidRDefault="008C1842" w:rsidP="008C1842">
            <w:r w:rsidRPr="00B64F73">
              <w:t>18х12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78B" w14:textId="77777777" w:rsidR="008C1842" w:rsidRPr="00B64F73" w:rsidRDefault="008C1842" w:rsidP="008C1842">
            <w:r w:rsidRPr="00B64F73">
              <w:t>Д=12м-1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4CE" w14:textId="77777777" w:rsidR="008C1842" w:rsidRPr="00B64F73" w:rsidRDefault="008C1842" w:rsidP="008C1842">
            <w:r w:rsidRPr="00B64F73">
              <w:t>30х24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D59" w14:textId="77777777" w:rsidR="008C1842" w:rsidRPr="00B64F73" w:rsidRDefault="008C1842" w:rsidP="008C1842">
            <w:r w:rsidRPr="00B64F73">
              <w:t>48х36 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195C" w14:textId="77777777" w:rsidR="008C1842" w:rsidRPr="00B64F73" w:rsidRDefault="008C1842" w:rsidP="008C1842">
            <w:r w:rsidRPr="00B64F73">
              <w:t>30х18 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2B9" w14:textId="77777777" w:rsidR="008C1842" w:rsidRPr="00B64F73" w:rsidRDefault="008C1842" w:rsidP="008C1842">
            <w:r w:rsidRPr="00B64F73">
              <w:t>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94CE" w14:textId="77777777" w:rsidR="008C1842" w:rsidRPr="00B64F73" w:rsidRDefault="008C1842" w:rsidP="008C1842">
            <w:r w:rsidRPr="00B64F73">
              <w:t>Омск</w:t>
            </w:r>
          </w:p>
        </w:tc>
      </w:tr>
      <w:tr w:rsidR="008C1842" w:rsidRPr="00B64F73" w14:paraId="4C93448B" w14:textId="77777777" w:rsidTr="00F8549E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752" w14:textId="77777777" w:rsidR="008C1842" w:rsidRPr="00B64F73" w:rsidRDefault="008C1842" w:rsidP="008C1842">
            <w:r w:rsidRPr="00B64F73"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689" w14:textId="77777777" w:rsidR="008C1842" w:rsidRPr="00B64F73" w:rsidRDefault="008C1842" w:rsidP="008C1842">
            <w:r w:rsidRPr="00B64F73">
              <w:t>48х36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EE7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968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D6D" w14:textId="77777777" w:rsidR="008C1842" w:rsidRPr="00B64F73" w:rsidRDefault="008C1842" w:rsidP="008C1842">
            <w:r w:rsidRPr="00B64F73">
              <w:t>Д=6м-2 шт.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5DA" w14:textId="77777777" w:rsidR="008C1842" w:rsidRPr="00B64F73" w:rsidRDefault="008C1842" w:rsidP="008C1842">
            <w:r w:rsidRPr="00B64F73">
              <w:t>30х12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B5C" w14:textId="77777777" w:rsidR="008C1842" w:rsidRPr="00B64F73" w:rsidRDefault="008C1842" w:rsidP="008C1842">
            <w:r w:rsidRPr="00B64F73">
              <w:t>Д=6 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6FB" w14:textId="77777777" w:rsidR="008C1842" w:rsidRPr="00B64F73" w:rsidRDefault="008C1842" w:rsidP="008C1842">
            <w:r w:rsidRPr="00B64F73">
              <w:t>30х24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DDD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D996" w14:textId="77777777" w:rsidR="008C1842" w:rsidRPr="00B64F73" w:rsidRDefault="008C1842" w:rsidP="008C1842">
            <w:r w:rsidRPr="00B64F73">
              <w:t>24х24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BAF" w14:textId="77777777" w:rsidR="008C1842" w:rsidRPr="00B64F73" w:rsidRDefault="008C1842" w:rsidP="008C1842">
            <w:r w:rsidRPr="00B64F73">
              <w:t>Д=12м-1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CB7" w14:textId="77777777" w:rsidR="008C1842" w:rsidRPr="00B64F73" w:rsidRDefault="008C1842" w:rsidP="008C1842">
            <w:r w:rsidRPr="00B64F73">
              <w:t>36х30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803" w14:textId="77777777" w:rsidR="008C1842" w:rsidRPr="00B64F73" w:rsidRDefault="008C1842" w:rsidP="008C1842">
            <w:r w:rsidRPr="00B64F73">
              <w:t>42х24 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46A" w14:textId="77777777" w:rsidR="008C1842" w:rsidRPr="00B64F73" w:rsidRDefault="008C1842" w:rsidP="008C1842">
            <w:r w:rsidRPr="00B64F73">
              <w:t>24х12 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843" w14:textId="77777777" w:rsidR="008C1842" w:rsidRPr="00B64F73" w:rsidRDefault="008C1842" w:rsidP="008C1842">
            <w:r w:rsidRPr="00B64F73">
              <w:t>0,5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432" w14:textId="77777777" w:rsidR="008C1842" w:rsidRPr="00B64F73" w:rsidRDefault="008C1842" w:rsidP="008C1842">
            <w:r w:rsidRPr="00B64F73">
              <w:t>Курск</w:t>
            </w:r>
          </w:p>
        </w:tc>
      </w:tr>
      <w:tr w:rsidR="008C1842" w:rsidRPr="00B64F73" w14:paraId="07C54AD5" w14:textId="77777777" w:rsidTr="00F8549E">
        <w:trPr>
          <w:trHeight w:val="2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54B" w14:textId="77777777" w:rsidR="008C1842" w:rsidRPr="00B64F73" w:rsidRDefault="008C1842" w:rsidP="008C1842">
            <w:r w:rsidRPr="00B64F73"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E33" w14:textId="77777777" w:rsidR="008C1842" w:rsidRPr="00B64F73" w:rsidRDefault="008C1842" w:rsidP="008C1842">
            <w:r w:rsidRPr="00B64F73">
              <w:t>54х30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6BC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A94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944" w14:textId="77777777" w:rsidR="008C1842" w:rsidRPr="00B64F73" w:rsidRDefault="008C1842" w:rsidP="008C1842">
            <w:r w:rsidRPr="00B64F73">
              <w:t>Д=6м-4 шт.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5F4" w14:textId="77777777" w:rsidR="008C1842" w:rsidRPr="00B64F73" w:rsidRDefault="008C1842" w:rsidP="008C1842">
            <w:r w:rsidRPr="00B64F73">
              <w:t>30х24 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9B9" w14:textId="77777777" w:rsidR="008C1842" w:rsidRPr="00B64F73" w:rsidRDefault="008C1842" w:rsidP="008C1842">
            <w:r w:rsidRPr="00B64F73">
              <w:t>Д=6 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E02" w14:textId="77777777" w:rsidR="008C1842" w:rsidRPr="00B64F73" w:rsidRDefault="008C1842" w:rsidP="008C1842">
            <w:r w:rsidRPr="00B64F73">
              <w:t>36х24 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75C" w14:textId="77777777" w:rsidR="008C1842" w:rsidRPr="00B64F73" w:rsidRDefault="008C1842" w:rsidP="008C1842">
            <w:r w:rsidRPr="00B64F73"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CF2" w14:textId="77777777" w:rsidR="008C1842" w:rsidRPr="00B64F73" w:rsidRDefault="008C1842" w:rsidP="008C1842">
            <w:r w:rsidRPr="00B64F73">
              <w:t>30х24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8AA" w14:textId="77777777" w:rsidR="008C1842" w:rsidRPr="00B64F73" w:rsidRDefault="008C1842" w:rsidP="008C1842">
            <w:r w:rsidRPr="00B64F73">
              <w:t>Д=6м-2 шт.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90D" w14:textId="77777777" w:rsidR="008C1842" w:rsidRPr="00B64F73" w:rsidRDefault="008C1842" w:rsidP="008C1842">
            <w:r w:rsidRPr="00B64F73">
              <w:t>48х24 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2A7" w14:textId="77777777" w:rsidR="008C1842" w:rsidRPr="00B64F73" w:rsidRDefault="008C1842" w:rsidP="008C1842">
            <w:r w:rsidRPr="00B64F73">
              <w:t>42х30 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CB9" w14:textId="77777777" w:rsidR="008C1842" w:rsidRPr="00B64F73" w:rsidRDefault="008C1842" w:rsidP="008C1842">
            <w:r w:rsidRPr="00B64F73">
              <w:t>24х24 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6B2" w14:textId="77777777" w:rsidR="008C1842" w:rsidRPr="00B64F73" w:rsidRDefault="008C1842" w:rsidP="008C1842">
            <w:r w:rsidRPr="00B64F73">
              <w:t>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B0F" w14:textId="77777777" w:rsidR="008C1842" w:rsidRPr="00B64F73" w:rsidRDefault="008C1842" w:rsidP="008C1842">
            <w:r w:rsidRPr="00B64F73">
              <w:t>Владивосток</w:t>
            </w:r>
          </w:p>
        </w:tc>
      </w:tr>
    </w:tbl>
    <w:p w14:paraId="36D494F0" w14:textId="40D6B960" w:rsidR="008C1842" w:rsidRDefault="008C1842" w:rsidP="008C1842">
      <w:pPr>
        <w:rPr>
          <w:b/>
        </w:rPr>
      </w:pPr>
    </w:p>
    <w:p w14:paraId="5C06E620" w14:textId="77777777" w:rsidR="008C1842" w:rsidRPr="004C4F20" w:rsidRDefault="008C1842" w:rsidP="00F054E6">
      <w:pPr>
        <w:ind w:firstLine="709"/>
        <w:rPr>
          <w:sz w:val="24"/>
          <w:szCs w:val="24"/>
        </w:rPr>
      </w:pPr>
    </w:p>
    <w:p w14:paraId="49829D80" w14:textId="77777777" w:rsidR="00EC1137" w:rsidRDefault="00EC1137" w:rsidP="00F94E38">
      <w:pPr>
        <w:ind w:firstLine="709"/>
      </w:pPr>
    </w:p>
    <w:p w14:paraId="32E101AE" w14:textId="1295F796" w:rsidR="00796014" w:rsidRDefault="00796014" w:rsidP="00F94E38">
      <w:pPr>
        <w:ind w:firstLine="709"/>
        <w:sectPr w:rsidR="00796014" w:rsidSect="00287708"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14:paraId="171E4ABF" w14:textId="77777777" w:rsidR="00436CED" w:rsidRDefault="00436CED" w:rsidP="005023AA">
      <w:pPr>
        <w:ind w:firstLine="709"/>
        <w:jc w:val="both"/>
      </w:pPr>
    </w:p>
    <w:p w14:paraId="72EFAB62" w14:textId="7BEECEDF" w:rsidR="00436CED" w:rsidRDefault="00436CED" w:rsidP="005023AA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706"/>
        <w:gridCol w:w="5542"/>
      </w:tblGrid>
      <w:tr w:rsidR="00436CED" w:rsidRPr="00A1325C" w14:paraId="188E0F9A" w14:textId="77777777" w:rsidTr="00DF2929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DA6" w14:textId="3DFC3F95" w:rsidR="00436CED" w:rsidRPr="00A1325C" w:rsidRDefault="00436CED" w:rsidP="002B55C4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F97" w14:textId="3F7C8B4A" w:rsidR="00436CED" w:rsidRPr="00A1325C" w:rsidRDefault="00436CED" w:rsidP="00436CED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5DD" w14:textId="27F862FC" w:rsidR="00436CED" w:rsidRPr="00A1325C" w:rsidRDefault="00436CED" w:rsidP="00436CED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436CED" w:rsidRPr="00A1325C" w14:paraId="001BEACA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AE" w14:textId="61CAE6D5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E8C" w14:textId="77777777" w:rsidR="00436CED" w:rsidRPr="00A1325C" w:rsidRDefault="00436CED" w:rsidP="00864030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Учебная аудитория для проведения занятий лекционного типа, № 6113.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84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2ADF8D76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14:paraId="5D42BDA9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14:paraId="6472D568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14:paraId="2471EEE5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14:paraId="41E68130" w14:textId="773D048E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проекционное оборудование:</w:t>
            </w:r>
            <w:r w:rsidR="004E4B26" w:rsidRPr="00A1325C">
              <w:rPr>
                <w:rFonts w:ascii="Times" w:hAnsi="Times"/>
                <w:bCs/>
                <w:sz w:val="22"/>
                <w:szCs w:val="22"/>
              </w:rPr>
              <w:t xml:space="preserve"> переносной</w:t>
            </w: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 экран Classic Solution Libra 180х180., </w:t>
            </w:r>
          </w:p>
          <w:p w14:paraId="42F6D88B" w14:textId="7777777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  <w:p w14:paraId="12DE18A0" w14:textId="7AE4A8E7" w:rsidR="00436CED" w:rsidRPr="00A1325C" w:rsidRDefault="00436CED" w:rsidP="00864030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436CED" w:rsidRPr="00F26BB7" w14:paraId="477B9309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45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1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D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14:paraId="47C7470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42FBB553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проектор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 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A1325C">
              <w:rPr>
                <w:rFonts w:ascii="Times" w:hAnsi="Times"/>
                <w:sz w:val="22"/>
                <w:szCs w:val="22"/>
              </w:rPr>
              <w:t>511 9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A1325C">
              <w:rPr>
                <w:rFonts w:ascii="Times" w:hAnsi="Times"/>
                <w:sz w:val="22"/>
                <w:szCs w:val="22"/>
              </w:rPr>
              <w:t>.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A1325C">
              <w:rPr>
                <w:rFonts w:ascii="Times" w:hAnsi="Times"/>
                <w:sz w:val="22"/>
                <w:szCs w:val="22"/>
              </w:rPr>
              <w:t>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A1325C">
              <w:rPr>
                <w:rFonts w:ascii="Times" w:hAnsi="Times"/>
                <w:sz w:val="22"/>
                <w:szCs w:val="22"/>
              </w:rPr>
              <w:t>77.33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A1325C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D680153" w14:textId="52068BCA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экран</w:t>
            </w:r>
            <w:r w:rsidR="004E4B26"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переносной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A1325C">
              <w:rPr>
                <w:rFonts w:ascii="Times" w:hAnsi="Times"/>
                <w:sz w:val="22"/>
                <w:szCs w:val="22"/>
              </w:rPr>
              <w:t>х</w:t>
            </w:r>
            <w:r w:rsidRPr="00A1325C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436CED" w:rsidRPr="00A1325C" w14:paraId="7F3AE090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EE3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F0" w14:textId="77777777" w:rsidR="00436CED" w:rsidRPr="00A1325C" w:rsidRDefault="00436CED" w:rsidP="0086403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D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783CDF54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14:paraId="5250A482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проектор,</w:t>
            </w:r>
          </w:p>
          <w:p w14:paraId="7AC3E6F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14:paraId="48808678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14:paraId="05B38370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14:paraId="52C60AFF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14:paraId="12A0B207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доска маркерная, </w:t>
            </w:r>
          </w:p>
          <w:p w14:paraId="39DA84C5" w14:textId="77777777" w:rsidR="00436CED" w:rsidRPr="00A1325C" w:rsidRDefault="00436CED" w:rsidP="00864030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14:paraId="7D8426C3" w14:textId="5CB8398E" w:rsidR="00436CED" w:rsidRPr="00A1325C" w:rsidRDefault="00436CED" w:rsidP="00864030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</w:t>
            </w:r>
            <w:r w:rsidR="004E4B26" w:rsidRPr="00A1325C">
              <w:rPr>
                <w:rFonts w:ascii="Times" w:hAnsi="Times"/>
                <w:sz w:val="22"/>
                <w:szCs w:val="22"/>
              </w:rPr>
              <w:t>, макеты для проведения занятий по проектированию предприятий отрасли</w:t>
            </w:r>
            <w:r w:rsidRPr="00A1325C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436CED" w:rsidRPr="00A1325C" w14:paraId="20A5A9BB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EF6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A8C" w14:textId="53E5E7AB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5D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14:paraId="23B3B56B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14:paraId="162F24E9" w14:textId="4043867D" w:rsidR="00436CED" w:rsidRPr="00A1325C" w:rsidRDefault="004E4B26" w:rsidP="004E4B26">
            <w:pPr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  <w:tr w:rsidR="00436CED" w:rsidRPr="00A1325C" w14:paraId="120DCFC2" w14:textId="77777777" w:rsidTr="00DF2929">
        <w:trPr>
          <w:trHeight w:val="4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103" w14:textId="77777777" w:rsidR="00436CED" w:rsidRPr="00A1325C" w:rsidRDefault="00436CED" w:rsidP="005F7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178" w14:textId="4D3EF86A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FD9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14:paraId="135ADC52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14:paraId="1FC2EA04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14:paraId="60256F26" w14:textId="77777777" w:rsidR="00436CED" w:rsidRPr="00A1325C" w:rsidRDefault="00436CED" w:rsidP="00436CE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14:paraId="1725F653" w14:textId="77777777" w:rsidR="004E4B26" w:rsidRPr="00A1325C" w:rsidRDefault="004E4B26" w:rsidP="004E4B26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Classic Solution Libra 180х180., </w:t>
            </w:r>
          </w:p>
          <w:p w14:paraId="1F4A26F9" w14:textId="266788C0" w:rsidR="004E4B26" w:rsidRPr="00A1325C" w:rsidRDefault="004E4B26" w:rsidP="004E4B2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bCs/>
                <w:sz w:val="22"/>
                <w:szCs w:val="22"/>
              </w:rPr>
              <w:t>проектор BenQ MX511 9H.J3R77.33E</w:t>
            </w:r>
          </w:p>
        </w:tc>
      </w:tr>
    </w:tbl>
    <w:p w14:paraId="135807D9" w14:textId="77777777" w:rsidR="00436CED" w:rsidRDefault="00436CED" w:rsidP="005023AA">
      <w:pPr>
        <w:ind w:firstLine="709"/>
        <w:jc w:val="both"/>
        <w:rPr>
          <w:b/>
        </w:rPr>
      </w:pPr>
    </w:p>
    <w:p w14:paraId="515EEC16" w14:textId="77777777" w:rsidR="00436CED" w:rsidRDefault="00436CED" w:rsidP="005023AA">
      <w:pPr>
        <w:ind w:firstLine="709"/>
        <w:jc w:val="both"/>
        <w:rPr>
          <w:b/>
        </w:rPr>
      </w:pPr>
    </w:p>
    <w:p w14:paraId="46219157" w14:textId="77777777" w:rsidR="004E4B26" w:rsidRDefault="004E4B26" w:rsidP="005023AA">
      <w:pPr>
        <w:ind w:firstLine="709"/>
        <w:jc w:val="both"/>
        <w:rPr>
          <w:b/>
        </w:rPr>
        <w:sectPr w:rsidR="004E4B26" w:rsidSect="00310044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10D19FF5" w14:textId="77777777"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14:paraId="6CF16D2F" w14:textId="6404F428"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076C5D44" w14:textId="7777777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14:paraId="04F6A1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04AD0DAF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14:paraId="7DF296FC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E974C63" w14:textId="77777777"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14:paraId="6D5A622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14:paraId="3F7388F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E5A6B08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14:paraId="7DC9030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2386C7D7" w14:textId="71249C01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(заполняется  для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14:paraId="04AD4CEA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14:paraId="5B32312B" w14:textId="77777777"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14:paraId="3FBBB8C8" w14:textId="7777777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AC4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810F0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E854D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CCB11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71AD3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CEDB7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4FE2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D791B" w14:textId="77777777"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14:paraId="7FDF53DD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0D7E" w14:textId="7BA835AA"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512B09" w:rsidRPr="00501459" w14:paraId="4F6EF81A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05070" w14:textId="7A7FBB65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B6DEB" w14:textId="77777777" w:rsidR="00512B09" w:rsidRPr="00FF23D7" w:rsidRDefault="00512B09" w:rsidP="00512B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Тихонова Н.С.</w:t>
            </w:r>
          </w:p>
          <w:p w14:paraId="7F24B90B" w14:textId="77777777" w:rsidR="00512B09" w:rsidRPr="00FF23D7" w:rsidRDefault="00512B09" w:rsidP="00512B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>Свищев Г.А.</w:t>
            </w:r>
          </w:p>
          <w:p w14:paraId="552ACF73" w14:textId="3EDBD1AF" w:rsidR="00512B09" w:rsidRPr="00501459" w:rsidRDefault="00512B09" w:rsidP="00512B09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44CB" w14:textId="1207F5A0" w:rsidR="00512B09" w:rsidRPr="00501459" w:rsidRDefault="00512B09" w:rsidP="00512B0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Основы проектирования предприятий легкой промышленности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D0DAA" w14:textId="5666C6CD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21E81" w14:textId="3FE591D8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М.:ИНФРА-М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91C59" w14:textId="6518F078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141DF" w14:textId="08CE261B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val="en-US" w:eastAsia="ar-SA"/>
              </w:rPr>
              <w:t>http</w:t>
            </w:r>
            <w:r w:rsidRPr="00512B09">
              <w:rPr>
                <w:sz w:val="22"/>
                <w:szCs w:val="22"/>
                <w:lang w:eastAsia="ar-SA"/>
              </w:rPr>
              <w:t>://</w:t>
            </w:r>
            <w:r w:rsidRPr="00FF23D7">
              <w:rPr>
                <w:sz w:val="22"/>
                <w:szCs w:val="22"/>
                <w:lang w:val="en-US" w:eastAsia="ar-SA"/>
              </w:rPr>
              <w:t>znanium</w:t>
            </w:r>
            <w:r w:rsidRPr="00512B09">
              <w:rPr>
                <w:sz w:val="22"/>
                <w:szCs w:val="22"/>
                <w:lang w:eastAsia="ar-SA"/>
              </w:rPr>
              <w:t>.</w:t>
            </w:r>
            <w:r w:rsidRPr="00FF23D7">
              <w:rPr>
                <w:sz w:val="22"/>
                <w:szCs w:val="22"/>
                <w:lang w:val="en-US" w:eastAsia="ar-SA"/>
              </w:rPr>
              <w:t>com</w:t>
            </w:r>
            <w:r w:rsidRPr="00512B09">
              <w:rPr>
                <w:sz w:val="22"/>
                <w:szCs w:val="22"/>
                <w:lang w:eastAsia="ar-SA"/>
              </w:rPr>
              <w:t>/</w:t>
            </w:r>
            <w:r w:rsidRPr="00FF23D7">
              <w:rPr>
                <w:sz w:val="22"/>
                <w:szCs w:val="22"/>
                <w:lang w:val="en-US" w:eastAsia="ar-SA"/>
              </w:rPr>
              <w:t>bookread</w:t>
            </w:r>
            <w:r w:rsidRPr="00512B09">
              <w:rPr>
                <w:sz w:val="22"/>
                <w:szCs w:val="22"/>
                <w:lang w:eastAsia="ar-SA"/>
              </w:rPr>
              <w:t>2.</w:t>
            </w:r>
            <w:r w:rsidRPr="00FF23D7">
              <w:rPr>
                <w:sz w:val="22"/>
                <w:szCs w:val="22"/>
                <w:lang w:val="en-US" w:eastAsia="ar-SA"/>
              </w:rPr>
              <w:t>php</w:t>
            </w:r>
            <w:r w:rsidRPr="00512B09">
              <w:rPr>
                <w:sz w:val="22"/>
                <w:szCs w:val="22"/>
                <w:lang w:eastAsia="ar-SA"/>
              </w:rPr>
              <w:t>?</w:t>
            </w:r>
            <w:r w:rsidRPr="00FF23D7">
              <w:rPr>
                <w:sz w:val="22"/>
                <w:szCs w:val="22"/>
                <w:lang w:val="en-US" w:eastAsia="ar-SA"/>
              </w:rPr>
              <w:t>book</w:t>
            </w:r>
            <w:r w:rsidRPr="00512B09">
              <w:rPr>
                <w:sz w:val="22"/>
                <w:szCs w:val="22"/>
                <w:lang w:eastAsia="ar-SA"/>
              </w:rPr>
              <w:t>=462042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714A" w14:textId="67988C9C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72</w:t>
            </w:r>
          </w:p>
        </w:tc>
      </w:tr>
      <w:tr w:rsidR="00512B09" w:rsidRPr="00501459" w14:paraId="20E2F215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515B9" w14:textId="77777777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399D6" w14:textId="77777777" w:rsidR="00512B09" w:rsidRPr="00FF23D7" w:rsidRDefault="00512B09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О. И. Седляров, </w:t>
            </w:r>
          </w:p>
          <w:p w14:paraId="47EF2F7A" w14:textId="36F17724" w:rsidR="00512B09" w:rsidRPr="00501459" w:rsidRDefault="00512B09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Н. С. Тихонова.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29EC" w14:textId="68747618" w:rsidR="00512B09" w:rsidRPr="00501459" w:rsidRDefault="00512B09" w:rsidP="00512B09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Экологическое проектирование и нормирование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E0AF7" w14:textId="56E364A3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  <w:r w:rsidRPr="00FF23D7">
              <w:rPr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78377" w14:textId="6C98ACF6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B4EFD" w14:textId="38303ADA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02D2" w14:textId="164444B5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313FF" w14:textId="2D4E7CD0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  <w:tr w:rsidR="00512B09" w:rsidRPr="00501459" w14:paraId="524F9E2B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097E5" w14:textId="77777777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00820" w14:textId="47F4AD3D" w:rsidR="00512B09" w:rsidRPr="00501459" w:rsidRDefault="00512B09" w:rsidP="00512B09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4AEF4" w14:textId="11170AD3" w:rsidR="00512B09" w:rsidRPr="00501459" w:rsidRDefault="00512B09" w:rsidP="00512B09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Постановление Правительства РФ от 16.02.2008 N 87 (ред. от 12.11.2016, с изм. от 28.01.2017) "О составе разделов проектной документации и требованиях к их содержанию"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C63E" w14:textId="02DB62B8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A1F2C" w14:textId="26937AD1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AD57E" w14:textId="2D40B604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6EC30" w14:textId="77777777" w:rsidR="00512B09" w:rsidRPr="00FF23D7" w:rsidRDefault="0028184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hyperlink r:id="rId15" w:history="1">
              <w:r w:rsidR="00512B09" w:rsidRPr="00FF23D7">
                <w:rPr>
                  <w:rStyle w:val="Hyperlink"/>
                  <w:sz w:val="22"/>
                  <w:szCs w:val="22"/>
                  <w:lang w:eastAsia="ar-SA"/>
                </w:rPr>
                <w:t>http://docs.cntd.ru/document/902087949</w:t>
              </w:r>
            </w:hyperlink>
          </w:p>
          <w:p w14:paraId="7B2D1C02" w14:textId="709FB55E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http://www.consultant.ru/cons/cgi/online.cgi?req=doc&amp;base=LAW&amp;n=296686&amp;fld=134&amp;dst=1000000001,0&amp;rnd=0.8367470706981637#046625650699259547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885BF" w14:textId="77777777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566D73" w14:paraId="4683546B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EE655" w14:textId="77777777" w:rsidR="00512B09" w:rsidRPr="00566D73" w:rsidRDefault="00512B09" w:rsidP="00F8549E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71057" w14:textId="307AD70F" w:rsidR="00512B09" w:rsidRPr="00566D73" w:rsidRDefault="00F8549E" w:rsidP="00F8549E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Любская О.Г., Свищев Г.А., 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A9BB1" w14:textId="490DB71D" w:rsidR="00512B09" w:rsidRPr="00566D73" w:rsidRDefault="00F8549E" w:rsidP="00F8549E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Экологическая безопасность на предприятиях легкой промышленности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B714" w14:textId="593A6239" w:rsidR="00512B09" w:rsidRPr="00566D73" w:rsidRDefault="00F8549E" w:rsidP="00F8549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37C0B" w14:textId="190D30CA" w:rsidR="00512B09" w:rsidRPr="00566D73" w:rsidRDefault="00566D73" w:rsidP="00F8549E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566D73">
              <w:rPr>
                <w:iCs/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A7C8E" w14:textId="5DB933C3" w:rsidR="00512B09" w:rsidRPr="00566D73" w:rsidRDefault="00566D73" w:rsidP="00F8549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8FCCC" w14:textId="2D4CD146" w:rsidR="00512B09" w:rsidRPr="00566D73" w:rsidRDefault="00566D73" w:rsidP="00F8549E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66D73">
              <w:rPr>
                <w:iCs/>
                <w:sz w:val="22"/>
                <w:szCs w:val="22"/>
                <w:lang w:eastAsia="ar-SA"/>
              </w:rPr>
              <w:t>http://znanium.com/catalog/product/536287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6F435" w14:textId="77777777" w:rsidR="00512B09" w:rsidRPr="00566D73" w:rsidRDefault="00512B09" w:rsidP="00F8549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66D73" w14:paraId="5204B529" w14:textId="77777777" w:rsidTr="00512B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16351" w14:textId="056B6BC4" w:rsidR="00512B09" w:rsidRPr="00566D73" w:rsidRDefault="00512B09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5C11EF" w14:textId="4883DC7D" w:rsidR="00512B09" w:rsidRPr="00566D73" w:rsidRDefault="00566D73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Василенко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8F329" w14:textId="66E46F08" w:rsidR="00512B09" w:rsidRPr="00566D73" w:rsidRDefault="00566D73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Оценка воздействия на окружающую среду и экологическая экспертиза инженерных проектов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556F9" w14:textId="6D7BA685" w:rsidR="00512B09" w:rsidRPr="00566D73" w:rsidRDefault="00566D73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E63139" w14:textId="25668499" w:rsidR="00512B09" w:rsidRPr="00566D73" w:rsidRDefault="00566D73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Вологда:Инфра-Инженерия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B3C56" w14:textId="04A20051" w:rsidR="00512B09" w:rsidRPr="00566D73" w:rsidRDefault="00566D73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BB088" w14:textId="2E5A46D0" w:rsidR="00512B09" w:rsidRPr="00566D73" w:rsidRDefault="00566D73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http://znanium.com/catalog/product/918134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625" w14:textId="0C384C47" w:rsidR="00512B09" w:rsidRPr="00566D73" w:rsidRDefault="00512B09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512B09" w:rsidRPr="00FF23D7" w14:paraId="40789D66" w14:textId="7777777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FA0FF" w14:textId="16E0BA8C" w:rsidR="00512B09" w:rsidRPr="00FF23D7" w:rsidRDefault="00512B09" w:rsidP="00512B09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026E4" w14:textId="35519C2A" w:rsidR="00512B09" w:rsidRPr="00BD357B" w:rsidRDefault="00512B09" w:rsidP="00512B09">
            <w:pPr>
              <w:snapToGrid w:val="0"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09A8B" w14:textId="540DED33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5BCA9" w14:textId="73C7D39C" w:rsidR="00512B09" w:rsidRPr="00BD357B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36FA6" w14:textId="201F81EB" w:rsidR="00512B09" w:rsidRPr="00BD357B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ED505" w14:textId="613A997F" w:rsidR="00512B09" w:rsidRPr="00BD357B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8F16FA" w14:textId="19AB71D4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5FE5" w14:textId="77777777" w:rsidR="00512B09" w:rsidRPr="00FF23D7" w:rsidRDefault="00512B09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512B09" w:rsidRPr="00FF23D7" w14:paraId="6BB49224" w14:textId="7777777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AA7F" w14:textId="28C5164B" w:rsidR="00512B09" w:rsidRPr="00BD357B" w:rsidRDefault="00512B09" w:rsidP="00512B09">
            <w:pPr>
              <w:suppressAutoHyphens/>
              <w:spacing w:line="100" w:lineRule="atLeast"/>
              <w:jc w:val="both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BD357B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BD357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66D73" w:rsidRPr="00566D73" w14:paraId="013D0744" w14:textId="77777777" w:rsidTr="00F26BB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2CAAB" w14:textId="77777777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60206" w14:textId="5F55A422" w:rsidR="00566D73" w:rsidRPr="00566D73" w:rsidRDefault="00566D73" w:rsidP="00F26BB7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В.М. </w:t>
            </w:r>
            <w:r w:rsidRPr="00566D73">
              <w:rPr>
                <w:sz w:val="22"/>
                <w:szCs w:val="22"/>
                <w:lang w:eastAsia="ar-SA"/>
              </w:rPr>
              <w:t>Питулько, В.К. Донченко, В.В. Растоскуев, В.В. Иванова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87C57" w14:textId="1E47B84E" w:rsidR="00566D73" w:rsidRPr="00566D73" w:rsidRDefault="00566D73" w:rsidP="00F26BB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Основы экологической экспертизы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6FF7A" w14:textId="01544FC0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3DE69" w14:textId="132F99B2" w:rsidR="00566D73" w:rsidRPr="00566D73" w:rsidRDefault="00566D73" w:rsidP="00F26BB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83BFB" w14:textId="37AB77FF" w:rsidR="00566D73" w:rsidRPr="00566D73" w:rsidRDefault="00566D73" w:rsidP="00F26BB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20438" w14:textId="2C8896F3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http://znanium.com/catalog/product/1005676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B1E2" w14:textId="77777777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66D73" w14:paraId="572D5589" w14:textId="77777777" w:rsidTr="00512B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98C94" w14:textId="17429641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F597" w14:textId="02772ABB" w:rsidR="00512B09" w:rsidRPr="00566D73" w:rsidRDefault="00566D73" w:rsidP="00512B09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Савельева В.А., Евгеньев С.В., Андронова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63F1" w14:textId="617C12D9" w:rsidR="00512B09" w:rsidRPr="00566D73" w:rsidRDefault="00566D73" w:rsidP="00566D73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 xml:space="preserve">Сбор и предоставление информации для разработки проекта нормативов </w:t>
            </w:r>
            <w:r w:rsidRPr="00566D73">
              <w:rPr>
                <w:sz w:val="22"/>
                <w:szCs w:val="22"/>
                <w:lang w:eastAsia="ar-SA"/>
              </w:rPr>
              <w:lastRenderedPageBreak/>
              <w:t>образования отходов и лимитов на их размещение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AF655" w14:textId="035E8C47" w:rsidR="00512B09" w:rsidRPr="00566D73" w:rsidRDefault="00566D73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lastRenderedPageBreak/>
              <w:t>Практическое пособие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8F64C" w14:textId="546B4336" w:rsidR="00512B09" w:rsidRPr="00566D73" w:rsidRDefault="00566D73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Вологда:ВИПЭ ФСИН России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46E87" w14:textId="28EC1473" w:rsidR="00512B09" w:rsidRPr="00566D73" w:rsidRDefault="00566D73" w:rsidP="00512B09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3123D6" w14:textId="5EE69F8F" w:rsidR="00512B09" w:rsidRPr="00566D73" w:rsidRDefault="00566D73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http://znanium.com/catalog/product/901023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4AFEA" w14:textId="70635BBA" w:rsidR="00512B09" w:rsidRPr="00566D73" w:rsidRDefault="00512B09" w:rsidP="00512B09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01459" w14:paraId="641AF368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CEA81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D3D4A" w14:textId="77777777" w:rsidR="00512B09" w:rsidRPr="00501459" w:rsidRDefault="00512B09" w:rsidP="00F8549E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52569" w14:textId="77777777" w:rsidR="00512B09" w:rsidRPr="00501459" w:rsidRDefault="00512B09" w:rsidP="00F8549E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  <w:r w:rsidRPr="00FF23D7">
              <w:rPr>
                <w:sz w:val="22"/>
                <w:szCs w:val="22"/>
              </w:rPr>
              <w:t>СП 131.13330.2012 Строительная климатология Актуализированная редакция СНиП 23-01-99*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90BB4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DB12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B23D8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AFB4C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http://docs.cntd.ru/document/1200095546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766AE" w14:textId="77777777" w:rsidR="00512B09" w:rsidRPr="00501459" w:rsidRDefault="00512B09" w:rsidP="00F8549E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512B09" w:rsidRPr="00FF23D7" w14:paraId="47AB64BB" w14:textId="7777777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436EA" w14:textId="2BF5093F" w:rsidR="00512B09" w:rsidRPr="00FF23D7" w:rsidRDefault="00512B09" w:rsidP="00512B09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512B09" w:rsidRPr="00501459" w14:paraId="119BB806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6E1C" w14:textId="46A65E9E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8D728" w14:textId="2212D1C3" w:rsidR="00512B09" w:rsidRPr="00501459" w:rsidRDefault="00512B09" w:rsidP="00512B09">
            <w:pPr>
              <w:suppressAutoHyphens/>
              <w:spacing w:line="100" w:lineRule="atLeast"/>
              <w:ind w:firstLine="25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Тихонова Н.С., Свищев Г.А., 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2C8BC" w14:textId="4705D8B7" w:rsidR="00512B09" w:rsidRPr="00501459" w:rsidRDefault="00512B09" w:rsidP="00512B09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Проектирование предприятий легкой промышленности. Методические указания к лабораторному практику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BCA46" w14:textId="4657CB22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BA5F1" w14:textId="3118AB59" w:rsidR="00512B09" w:rsidRPr="00501459" w:rsidRDefault="00512B09" w:rsidP="00512B0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9BF1A" w14:textId="1A724090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201</w:t>
            </w: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BEDA2" w14:textId="1D99870A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395E0" w14:textId="77777777" w:rsidR="00512B09" w:rsidRPr="00FF23D7" w:rsidRDefault="00512B09" w:rsidP="00512B09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2AF845D5" w14:textId="6C3989BD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color w:val="000000"/>
                <w:sz w:val="22"/>
                <w:szCs w:val="22"/>
                <w:lang w:eastAsia="ar-SA"/>
              </w:rPr>
              <w:t>5</w:t>
            </w:r>
            <w:r>
              <w:rPr>
                <w:color w:val="000000"/>
                <w:sz w:val="22"/>
                <w:szCs w:val="22"/>
                <w:lang w:eastAsia="ar-SA"/>
              </w:rPr>
              <w:t>, на кафедре 20</w:t>
            </w:r>
          </w:p>
        </w:tc>
      </w:tr>
      <w:tr w:rsidR="00566D73" w:rsidRPr="00566D73" w14:paraId="29497B7D" w14:textId="77777777" w:rsidTr="00F26BB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AD267" w14:textId="77777777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6A2EB" w14:textId="77777777" w:rsidR="00566D73" w:rsidRPr="00566D73" w:rsidRDefault="00566D73" w:rsidP="00F26BB7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Любская О. Г., Седляров О. И., Гуторова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4E19E" w14:textId="77777777" w:rsidR="00566D73" w:rsidRPr="00566D73" w:rsidRDefault="00566D73" w:rsidP="00F26BB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Расчет выбросов загрязняющих веществ в атмосферу от предприятий легкой промышленности [Электронный ресурс]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058D9" w14:textId="77777777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D266C" w14:textId="77777777" w:rsidR="00566D73" w:rsidRPr="00566D73" w:rsidRDefault="00566D73" w:rsidP="00F26BB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М. : ИИЦ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A971" w14:textId="77777777" w:rsidR="00566D73" w:rsidRPr="00566D73" w:rsidRDefault="00566D73" w:rsidP="00F26BB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C3456" w14:textId="77777777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566D73">
              <w:rPr>
                <w:sz w:val="22"/>
                <w:szCs w:val="22"/>
                <w:lang w:eastAsia="ar-SA"/>
              </w:rPr>
              <w:t>http://znanium.com/catalog/product/465824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08A61" w14:textId="77777777" w:rsidR="00566D73" w:rsidRPr="00566D73" w:rsidRDefault="00566D73" w:rsidP="00F26BB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B09" w:rsidRPr="00501459" w14:paraId="7DE95D52" w14:textId="77777777" w:rsidTr="00F854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F8823" w14:textId="663EABB7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4664E9" w14:textId="0B8F0259" w:rsidR="00512B09" w:rsidRPr="00501459" w:rsidRDefault="00512B09" w:rsidP="00512B09">
            <w:pPr>
              <w:suppressAutoHyphens/>
              <w:spacing w:line="100" w:lineRule="atLeast"/>
              <w:ind w:firstLine="25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9E8FA" w14:textId="0859DA11" w:rsidR="00512B09" w:rsidRPr="00501459" w:rsidRDefault="00512B09" w:rsidP="00512B09">
            <w:pPr>
              <w:suppressAutoHyphens/>
              <w:spacing w:line="100" w:lineRule="atLeast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Методические указания к самостоятельной работе по дисциплине «Проектирование предприятий отрасл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FF23D7">
              <w:rPr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BB0B6" w14:textId="7A0F6775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7138D" w14:textId="3C00F6EE" w:rsidR="00512B09" w:rsidRPr="00501459" w:rsidRDefault="00512B09" w:rsidP="00512B09">
            <w:pPr>
              <w:suppressAutoHyphens/>
              <w:spacing w:line="100" w:lineRule="atLeast"/>
              <w:jc w:val="both"/>
              <w:rPr>
                <w:iCs/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Утверждено на заседании кафедры   протокол № 3 от  21.11.18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5F578" w14:textId="0C0DD305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BBCDC" w14:textId="09651008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FF23D7">
              <w:rPr>
                <w:color w:val="000000"/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8D2BD" w14:textId="75721916" w:rsidR="00512B09" w:rsidRPr="00501459" w:rsidRDefault="00512B09" w:rsidP="00512B09">
            <w:pPr>
              <w:suppressAutoHyphens/>
              <w:spacing w:line="100" w:lineRule="atLeast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</w:tbl>
    <w:p w14:paraId="1038B884" w14:textId="77777777" w:rsidR="004E4B26" w:rsidRDefault="004E4B26" w:rsidP="004E4B26">
      <w:pPr>
        <w:tabs>
          <w:tab w:val="right" w:leader="underscore" w:pos="8505"/>
        </w:tabs>
        <w:jc w:val="both"/>
        <w:rPr>
          <w:b/>
        </w:rPr>
      </w:pPr>
    </w:p>
    <w:p w14:paraId="6B0B5753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14:paraId="2D21EDE9" w14:textId="77777777"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3D1D4079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63F3162" w14:textId="77777777"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7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615644C1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5989D3E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0AD53A67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312E43F5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1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6F1CCDE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154D49B3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lastRenderedPageBreak/>
        <w:t xml:space="preserve">ООО «Национальная электронная библиотека» (НЭБ) </w:t>
      </w:r>
      <w:hyperlink r:id="rId23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11124D4" w14:textId="77777777" w:rsidR="004E4B26" w:rsidRPr="00922E23" w:rsidRDefault="004E4B26" w:rsidP="005F7676">
      <w:pPr>
        <w:numPr>
          <w:ilvl w:val="0"/>
          <w:numId w:val="7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4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4EBA134" w14:textId="77777777"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1E9421A8" w14:textId="77777777"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14:paraId="1848ADCF" w14:textId="77777777" w:rsidR="004E4B26" w:rsidRPr="00922E23" w:rsidRDefault="00281849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14:paraId="3740AC0D" w14:textId="77777777" w:rsidR="004E4B26" w:rsidRPr="00922E23" w:rsidRDefault="00281849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7153DFF" w14:textId="77777777" w:rsidR="004E4B26" w:rsidRPr="00922E23" w:rsidRDefault="00281849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14:paraId="14F84039" w14:textId="77777777" w:rsidR="004E4B26" w:rsidRPr="00922E23" w:rsidRDefault="00281849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14:paraId="12C4835B" w14:textId="77777777" w:rsidR="004E4B26" w:rsidRPr="00922E23" w:rsidRDefault="00281849" w:rsidP="005F767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9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4EE70882" w14:textId="179CCD4A" w:rsidR="004E4B26" w:rsidRPr="00922E23" w:rsidRDefault="004E4B26" w:rsidP="005F7676">
      <w:pPr>
        <w:numPr>
          <w:ilvl w:val="0"/>
          <w:numId w:val="8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757C5470" w14:textId="0A354BDA" w:rsidR="00FF23D7" w:rsidRPr="00922E23" w:rsidRDefault="00FF23D7" w:rsidP="005F7676">
      <w:pPr>
        <w:numPr>
          <w:ilvl w:val="0"/>
          <w:numId w:val="8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14:paraId="0E2A3940" w14:textId="77777777"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103E489C" w14:textId="11E6E65A"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83D4C9B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14:paraId="02B0952D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r w:rsidRPr="00922E23">
        <w:rPr>
          <w:rFonts w:ascii="Times" w:hAnsi="Times"/>
          <w:sz w:val="22"/>
          <w:szCs w:val="22"/>
        </w:rPr>
        <w:t>ДоговорсЗАО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B57A209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7BF00012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артикулЗ</w:t>
      </w:r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13FAA5A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42770341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AC4B62B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178D7C7F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9EDC4C4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21A268A0" w14:textId="676E5224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="00041346"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6E94784C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r w:rsidRPr="00922E23">
        <w:rPr>
          <w:rFonts w:ascii="Times" w:hAnsi="Times"/>
          <w:sz w:val="22"/>
          <w:szCs w:val="22"/>
        </w:rPr>
        <w:t>СофтЛайнТрейд</w:t>
      </w:r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14:paraId="50D7E1F6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05047901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17A2DEA7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</w:rPr>
        <w:t>AUTIDESKAutoCADDesignSuiteUltimate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14:paraId="28A04E17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4B3449CF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14:paraId="3000762C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CC24603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AnyLogic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14:paraId="64049444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Helyx-OS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14:paraId="1EB8D0DE" w14:textId="77777777" w:rsidR="00922E23" w:rsidRPr="00922E23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OpenFoam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056AA5FB" w14:textId="77777777" w:rsidR="00041346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bCs/>
          <w:sz w:val="22"/>
          <w:szCs w:val="22"/>
        </w:rPr>
        <w:t xml:space="preserve">DraftSight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14:paraId="6328A495" w14:textId="39A8379F" w:rsidR="00436CED" w:rsidRPr="00041346" w:rsidRDefault="00922E23" w:rsidP="005F7676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540E" w14:textId="77777777" w:rsidR="00281849" w:rsidRDefault="00281849">
      <w:r>
        <w:separator/>
      </w:r>
    </w:p>
  </w:endnote>
  <w:endnote w:type="continuationSeparator" w:id="0">
    <w:p w14:paraId="14906BB3" w14:textId="77777777" w:rsidR="00281849" w:rsidRDefault="002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BFC" w14:textId="77777777" w:rsidR="00F26BB7" w:rsidRDefault="00F26BB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666A8" w14:textId="77777777" w:rsidR="00F26BB7" w:rsidRDefault="00F26BB7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950" w14:textId="77777777" w:rsidR="00F26BB7" w:rsidRDefault="00F26BB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126BB" w14:textId="77777777" w:rsidR="00F26BB7" w:rsidRDefault="00F26BB7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05CA" w14:textId="77777777" w:rsidR="00F26BB7" w:rsidRPr="000D3988" w:rsidRDefault="00F26BB7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0AD3" w14:textId="77777777" w:rsidR="00F26BB7" w:rsidRDefault="00F26BB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3578" w14:textId="77777777" w:rsidR="00F26BB7" w:rsidRDefault="00F26BB7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4870" w14:textId="77777777" w:rsidR="00F26BB7" w:rsidRDefault="00F26BB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23FF90F" w14:textId="77777777" w:rsidR="00F26BB7" w:rsidRDefault="00F26BB7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19FA" w14:textId="77777777" w:rsidR="00F26BB7" w:rsidRPr="000D3988" w:rsidRDefault="00F26BB7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379B" w14:textId="77777777" w:rsidR="00F26BB7" w:rsidRDefault="00F26B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B0A6D" w14:textId="77777777" w:rsidR="00F26BB7" w:rsidRDefault="00F2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D16A" w14:textId="77777777" w:rsidR="00281849" w:rsidRDefault="00281849">
      <w:r>
        <w:separator/>
      </w:r>
    </w:p>
  </w:footnote>
  <w:footnote w:type="continuationSeparator" w:id="0">
    <w:p w14:paraId="6BE4F8E2" w14:textId="77777777" w:rsidR="00281849" w:rsidRDefault="0028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8942D5"/>
    <w:multiLevelType w:val="hybridMultilevel"/>
    <w:tmpl w:val="DC8EC226"/>
    <w:lvl w:ilvl="0" w:tplc="8A3E0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432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87080F"/>
    <w:multiLevelType w:val="hybridMultilevel"/>
    <w:tmpl w:val="A9444128"/>
    <w:lvl w:ilvl="0" w:tplc="5978D1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B9D6A49"/>
    <w:multiLevelType w:val="hybridMultilevel"/>
    <w:tmpl w:val="0B8C6A0A"/>
    <w:lvl w:ilvl="0" w:tplc="08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C6E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DE487A"/>
    <w:multiLevelType w:val="hybridMultilevel"/>
    <w:tmpl w:val="B03C59BE"/>
    <w:lvl w:ilvl="0" w:tplc="0568E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E06006"/>
    <w:multiLevelType w:val="hybridMultilevel"/>
    <w:tmpl w:val="181682CE"/>
    <w:lvl w:ilvl="0" w:tplc="B96A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416D"/>
    <w:rsid w:val="000542DE"/>
    <w:rsid w:val="000552CC"/>
    <w:rsid w:val="00055954"/>
    <w:rsid w:val="00060A38"/>
    <w:rsid w:val="00062D60"/>
    <w:rsid w:val="00062F70"/>
    <w:rsid w:val="00066299"/>
    <w:rsid w:val="00071832"/>
    <w:rsid w:val="00071B00"/>
    <w:rsid w:val="0007222F"/>
    <w:rsid w:val="00074F30"/>
    <w:rsid w:val="00075122"/>
    <w:rsid w:val="000770E3"/>
    <w:rsid w:val="00084D15"/>
    <w:rsid w:val="000937C1"/>
    <w:rsid w:val="00093C4D"/>
    <w:rsid w:val="00093D86"/>
    <w:rsid w:val="0009446E"/>
    <w:rsid w:val="00094A26"/>
    <w:rsid w:val="0009548C"/>
    <w:rsid w:val="00095868"/>
    <w:rsid w:val="000A1D32"/>
    <w:rsid w:val="000A6742"/>
    <w:rsid w:val="000B0C86"/>
    <w:rsid w:val="000B15B8"/>
    <w:rsid w:val="000B1A19"/>
    <w:rsid w:val="000B3880"/>
    <w:rsid w:val="000B580D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B21"/>
    <w:rsid w:val="000E48E8"/>
    <w:rsid w:val="000E5BE0"/>
    <w:rsid w:val="000E7A0F"/>
    <w:rsid w:val="000F06FA"/>
    <w:rsid w:val="000F3153"/>
    <w:rsid w:val="000F3250"/>
    <w:rsid w:val="000F4D66"/>
    <w:rsid w:val="000F5D0F"/>
    <w:rsid w:val="00100662"/>
    <w:rsid w:val="00101605"/>
    <w:rsid w:val="00105BE2"/>
    <w:rsid w:val="00112C92"/>
    <w:rsid w:val="001164F0"/>
    <w:rsid w:val="0011732E"/>
    <w:rsid w:val="00121060"/>
    <w:rsid w:val="0012244E"/>
    <w:rsid w:val="00122781"/>
    <w:rsid w:val="00122A3F"/>
    <w:rsid w:val="001324D2"/>
    <w:rsid w:val="00134B86"/>
    <w:rsid w:val="00134F08"/>
    <w:rsid w:val="001359B7"/>
    <w:rsid w:val="00141E52"/>
    <w:rsid w:val="0014594B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359C"/>
    <w:rsid w:val="001C4B70"/>
    <w:rsid w:val="001C5A59"/>
    <w:rsid w:val="001C7D34"/>
    <w:rsid w:val="001D15B7"/>
    <w:rsid w:val="001D50D0"/>
    <w:rsid w:val="001D638B"/>
    <w:rsid w:val="001E26BF"/>
    <w:rsid w:val="001E4862"/>
    <w:rsid w:val="001E4966"/>
    <w:rsid w:val="001E7D2F"/>
    <w:rsid w:val="001F14BA"/>
    <w:rsid w:val="001F66D6"/>
    <w:rsid w:val="00201AB5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65211"/>
    <w:rsid w:val="00275593"/>
    <w:rsid w:val="0028052E"/>
    <w:rsid w:val="00281849"/>
    <w:rsid w:val="00282E4B"/>
    <w:rsid w:val="002869AD"/>
    <w:rsid w:val="00287708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5927"/>
    <w:rsid w:val="002D7D00"/>
    <w:rsid w:val="002E75FC"/>
    <w:rsid w:val="002F2B14"/>
    <w:rsid w:val="002F350E"/>
    <w:rsid w:val="002F39AC"/>
    <w:rsid w:val="002F7686"/>
    <w:rsid w:val="00300295"/>
    <w:rsid w:val="0030186E"/>
    <w:rsid w:val="00304DA9"/>
    <w:rsid w:val="003058E9"/>
    <w:rsid w:val="0030691C"/>
    <w:rsid w:val="00310044"/>
    <w:rsid w:val="003102D1"/>
    <w:rsid w:val="00311C83"/>
    <w:rsid w:val="00313056"/>
    <w:rsid w:val="003143DF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5924"/>
    <w:rsid w:val="003370A9"/>
    <w:rsid w:val="003417C5"/>
    <w:rsid w:val="003426DF"/>
    <w:rsid w:val="00345EA5"/>
    <w:rsid w:val="0034600B"/>
    <w:rsid w:val="00346A0A"/>
    <w:rsid w:val="00352846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461D"/>
    <w:rsid w:val="00386EAA"/>
    <w:rsid w:val="003914AB"/>
    <w:rsid w:val="003917F5"/>
    <w:rsid w:val="003A0DEE"/>
    <w:rsid w:val="003A68DE"/>
    <w:rsid w:val="003A709C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01C27"/>
    <w:rsid w:val="004071F5"/>
    <w:rsid w:val="00416CE9"/>
    <w:rsid w:val="0042056A"/>
    <w:rsid w:val="004326FB"/>
    <w:rsid w:val="004327CE"/>
    <w:rsid w:val="004360C0"/>
    <w:rsid w:val="00436CED"/>
    <w:rsid w:val="00440D22"/>
    <w:rsid w:val="004448B5"/>
    <w:rsid w:val="004448E8"/>
    <w:rsid w:val="00445994"/>
    <w:rsid w:val="0044604C"/>
    <w:rsid w:val="004502EF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29B0"/>
    <w:rsid w:val="00475E6A"/>
    <w:rsid w:val="00477AC6"/>
    <w:rsid w:val="004810E3"/>
    <w:rsid w:val="00483281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7521"/>
    <w:rsid w:val="004C2455"/>
    <w:rsid w:val="004C37C2"/>
    <w:rsid w:val="004C3836"/>
    <w:rsid w:val="004C4F20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1459"/>
    <w:rsid w:val="005023AA"/>
    <w:rsid w:val="0050649F"/>
    <w:rsid w:val="00512B09"/>
    <w:rsid w:val="00515189"/>
    <w:rsid w:val="005200EC"/>
    <w:rsid w:val="00521970"/>
    <w:rsid w:val="00524B53"/>
    <w:rsid w:val="00532886"/>
    <w:rsid w:val="00541FBC"/>
    <w:rsid w:val="00542DCB"/>
    <w:rsid w:val="005464BB"/>
    <w:rsid w:val="00546709"/>
    <w:rsid w:val="005470A4"/>
    <w:rsid w:val="005503DF"/>
    <w:rsid w:val="00551AF6"/>
    <w:rsid w:val="00553B0C"/>
    <w:rsid w:val="00554DBB"/>
    <w:rsid w:val="00555935"/>
    <w:rsid w:val="0056052D"/>
    <w:rsid w:val="00562F03"/>
    <w:rsid w:val="005641B7"/>
    <w:rsid w:val="00565BE2"/>
    <w:rsid w:val="00566D73"/>
    <w:rsid w:val="0057428C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2B0"/>
    <w:rsid w:val="005C46CD"/>
    <w:rsid w:val="005C473B"/>
    <w:rsid w:val="005D015B"/>
    <w:rsid w:val="005D1FE9"/>
    <w:rsid w:val="005E05D4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5F7676"/>
    <w:rsid w:val="00600229"/>
    <w:rsid w:val="00600D60"/>
    <w:rsid w:val="006011AF"/>
    <w:rsid w:val="0060257F"/>
    <w:rsid w:val="00603BAB"/>
    <w:rsid w:val="0060581D"/>
    <w:rsid w:val="0060657A"/>
    <w:rsid w:val="00612BB1"/>
    <w:rsid w:val="006132CB"/>
    <w:rsid w:val="00614A4B"/>
    <w:rsid w:val="00614BFE"/>
    <w:rsid w:val="0062067C"/>
    <w:rsid w:val="006209DA"/>
    <w:rsid w:val="006214F1"/>
    <w:rsid w:val="00621F27"/>
    <w:rsid w:val="0062495D"/>
    <w:rsid w:val="00636188"/>
    <w:rsid w:val="00636A3E"/>
    <w:rsid w:val="00637D46"/>
    <w:rsid w:val="006446FD"/>
    <w:rsid w:val="006454DF"/>
    <w:rsid w:val="00645646"/>
    <w:rsid w:val="00645FF1"/>
    <w:rsid w:val="0064622F"/>
    <w:rsid w:val="00650D41"/>
    <w:rsid w:val="00650F50"/>
    <w:rsid w:val="00653E67"/>
    <w:rsid w:val="00656099"/>
    <w:rsid w:val="006563CF"/>
    <w:rsid w:val="006570DF"/>
    <w:rsid w:val="00657BCC"/>
    <w:rsid w:val="00660E38"/>
    <w:rsid w:val="00661C59"/>
    <w:rsid w:val="00662C38"/>
    <w:rsid w:val="0066493A"/>
    <w:rsid w:val="0067370B"/>
    <w:rsid w:val="00677099"/>
    <w:rsid w:val="00680BF1"/>
    <w:rsid w:val="00682D3A"/>
    <w:rsid w:val="00683BA7"/>
    <w:rsid w:val="00684168"/>
    <w:rsid w:val="00684582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C1251"/>
    <w:rsid w:val="006C646A"/>
    <w:rsid w:val="006C799D"/>
    <w:rsid w:val="006D0FBA"/>
    <w:rsid w:val="006D1672"/>
    <w:rsid w:val="006D297C"/>
    <w:rsid w:val="006D52CD"/>
    <w:rsid w:val="006E0D36"/>
    <w:rsid w:val="006E55CA"/>
    <w:rsid w:val="006E6101"/>
    <w:rsid w:val="006F0404"/>
    <w:rsid w:val="00700F06"/>
    <w:rsid w:val="00702C97"/>
    <w:rsid w:val="00707F79"/>
    <w:rsid w:val="00711F40"/>
    <w:rsid w:val="0071340D"/>
    <w:rsid w:val="0072499E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87DDD"/>
    <w:rsid w:val="00791EB0"/>
    <w:rsid w:val="00796014"/>
    <w:rsid w:val="007965CB"/>
    <w:rsid w:val="007A73A1"/>
    <w:rsid w:val="007B2C4F"/>
    <w:rsid w:val="007C07AB"/>
    <w:rsid w:val="007C1B07"/>
    <w:rsid w:val="007C1D6B"/>
    <w:rsid w:val="007C69E1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806102"/>
    <w:rsid w:val="00813A6E"/>
    <w:rsid w:val="008163FE"/>
    <w:rsid w:val="00816F7C"/>
    <w:rsid w:val="00823EFE"/>
    <w:rsid w:val="008270F4"/>
    <w:rsid w:val="008317FE"/>
    <w:rsid w:val="00831D30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1EA"/>
    <w:rsid w:val="00856441"/>
    <w:rsid w:val="00856D35"/>
    <w:rsid w:val="00864030"/>
    <w:rsid w:val="008718CF"/>
    <w:rsid w:val="00872175"/>
    <w:rsid w:val="00872246"/>
    <w:rsid w:val="00873EA9"/>
    <w:rsid w:val="008762A0"/>
    <w:rsid w:val="00876806"/>
    <w:rsid w:val="008813E8"/>
    <w:rsid w:val="00883FAE"/>
    <w:rsid w:val="008870F9"/>
    <w:rsid w:val="00890725"/>
    <w:rsid w:val="00893002"/>
    <w:rsid w:val="00896300"/>
    <w:rsid w:val="008A07D3"/>
    <w:rsid w:val="008A3051"/>
    <w:rsid w:val="008A6340"/>
    <w:rsid w:val="008A6F07"/>
    <w:rsid w:val="008B0F1A"/>
    <w:rsid w:val="008B168F"/>
    <w:rsid w:val="008B2BB2"/>
    <w:rsid w:val="008B4386"/>
    <w:rsid w:val="008B6974"/>
    <w:rsid w:val="008C14B1"/>
    <w:rsid w:val="008C1842"/>
    <w:rsid w:val="008C3F47"/>
    <w:rsid w:val="008C6C9A"/>
    <w:rsid w:val="008C794A"/>
    <w:rsid w:val="008D08FD"/>
    <w:rsid w:val="008D34B2"/>
    <w:rsid w:val="008D3C0E"/>
    <w:rsid w:val="008D3D94"/>
    <w:rsid w:val="008D5745"/>
    <w:rsid w:val="008D7453"/>
    <w:rsid w:val="008E3DFD"/>
    <w:rsid w:val="008E3F2F"/>
    <w:rsid w:val="008E7DBB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36D18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351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E73BF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16F24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BB2"/>
    <w:rsid w:val="00A34D1D"/>
    <w:rsid w:val="00A35F5E"/>
    <w:rsid w:val="00A37096"/>
    <w:rsid w:val="00A37649"/>
    <w:rsid w:val="00A40D13"/>
    <w:rsid w:val="00A43034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6F20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767E"/>
    <w:rsid w:val="00AF0CDA"/>
    <w:rsid w:val="00AF224B"/>
    <w:rsid w:val="00AF6C0E"/>
    <w:rsid w:val="00AF7052"/>
    <w:rsid w:val="00AF74B7"/>
    <w:rsid w:val="00B01044"/>
    <w:rsid w:val="00B010D6"/>
    <w:rsid w:val="00B02554"/>
    <w:rsid w:val="00B03388"/>
    <w:rsid w:val="00B11AB1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4F73"/>
    <w:rsid w:val="00B660B8"/>
    <w:rsid w:val="00B67E69"/>
    <w:rsid w:val="00B71667"/>
    <w:rsid w:val="00B736A0"/>
    <w:rsid w:val="00B77CB3"/>
    <w:rsid w:val="00B82758"/>
    <w:rsid w:val="00B85427"/>
    <w:rsid w:val="00B87458"/>
    <w:rsid w:val="00B97B28"/>
    <w:rsid w:val="00BA07B0"/>
    <w:rsid w:val="00BA2751"/>
    <w:rsid w:val="00BA3A28"/>
    <w:rsid w:val="00BA6946"/>
    <w:rsid w:val="00BA7D17"/>
    <w:rsid w:val="00BB0EBE"/>
    <w:rsid w:val="00BC55E2"/>
    <w:rsid w:val="00BD1428"/>
    <w:rsid w:val="00BD357B"/>
    <w:rsid w:val="00BD4D8C"/>
    <w:rsid w:val="00BD5F41"/>
    <w:rsid w:val="00BE1429"/>
    <w:rsid w:val="00BE33FF"/>
    <w:rsid w:val="00BE74FA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966D7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051"/>
    <w:rsid w:val="00CC3748"/>
    <w:rsid w:val="00CC56D2"/>
    <w:rsid w:val="00CD1F9B"/>
    <w:rsid w:val="00CD53E6"/>
    <w:rsid w:val="00CD56E7"/>
    <w:rsid w:val="00CE4090"/>
    <w:rsid w:val="00CF023D"/>
    <w:rsid w:val="00CF1593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1651A"/>
    <w:rsid w:val="00D22C12"/>
    <w:rsid w:val="00D22EB6"/>
    <w:rsid w:val="00D30F27"/>
    <w:rsid w:val="00D317A6"/>
    <w:rsid w:val="00D32679"/>
    <w:rsid w:val="00D33C91"/>
    <w:rsid w:val="00D40D4E"/>
    <w:rsid w:val="00D435C7"/>
    <w:rsid w:val="00D43EB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D7A"/>
    <w:rsid w:val="00DB58F8"/>
    <w:rsid w:val="00DB782C"/>
    <w:rsid w:val="00DC0D69"/>
    <w:rsid w:val="00DC2A43"/>
    <w:rsid w:val="00DC4A41"/>
    <w:rsid w:val="00DC5AC5"/>
    <w:rsid w:val="00DD06CB"/>
    <w:rsid w:val="00DD08A6"/>
    <w:rsid w:val="00DD16D3"/>
    <w:rsid w:val="00DD4FBA"/>
    <w:rsid w:val="00DE3B8A"/>
    <w:rsid w:val="00DE7AC7"/>
    <w:rsid w:val="00DF2590"/>
    <w:rsid w:val="00DF2929"/>
    <w:rsid w:val="00E02222"/>
    <w:rsid w:val="00E02AB6"/>
    <w:rsid w:val="00E04216"/>
    <w:rsid w:val="00E0492F"/>
    <w:rsid w:val="00E055C8"/>
    <w:rsid w:val="00E12579"/>
    <w:rsid w:val="00E17DFA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7902"/>
    <w:rsid w:val="00EC1137"/>
    <w:rsid w:val="00ED09B5"/>
    <w:rsid w:val="00ED5124"/>
    <w:rsid w:val="00ED5CF3"/>
    <w:rsid w:val="00EE2F81"/>
    <w:rsid w:val="00EE605C"/>
    <w:rsid w:val="00EE7EC1"/>
    <w:rsid w:val="00EF18CB"/>
    <w:rsid w:val="00EF396A"/>
    <w:rsid w:val="00EF5268"/>
    <w:rsid w:val="00EF6749"/>
    <w:rsid w:val="00EF67C6"/>
    <w:rsid w:val="00F003EF"/>
    <w:rsid w:val="00F022DB"/>
    <w:rsid w:val="00F039F1"/>
    <w:rsid w:val="00F054E6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6972"/>
    <w:rsid w:val="00F26BB7"/>
    <w:rsid w:val="00F27419"/>
    <w:rsid w:val="00F3128B"/>
    <w:rsid w:val="00F3358A"/>
    <w:rsid w:val="00F33970"/>
    <w:rsid w:val="00F35A7E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F17"/>
    <w:rsid w:val="00F82D58"/>
    <w:rsid w:val="00F8549E"/>
    <w:rsid w:val="00F85D22"/>
    <w:rsid w:val="00F877A1"/>
    <w:rsid w:val="00F90D43"/>
    <w:rsid w:val="00F917D6"/>
    <w:rsid w:val="00F94E38"/>
    <w:rsid w:val="00F960E8"/>
    <w:rsid w:val="00FA1197"/>
    <w:rsid w:val="00FA1A91"/>
    <w:rsid w:val="00FA3850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043B2F"/>
  <w14:defaultImageDpi w14:val="300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B2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87949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AEF8642-1B39-C34B-A280-161C8E43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16</Pages>
  <Words>3863</Words>
  <Characters>27355</Characters>
  <Application>Microsoft Office Word</Application>
  <DocSecurity>0</DocSecurity>
  <Lines>1519</Lines>
  <Paragraphs>843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30375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44</cp:revision>
  <cp:lastPrinted>2015-05-25T12:34:00Z</cp:lastPrinted>
  <dcterms:created xsi:type="dcterms:W3CDTF">2018-12-22T21:58:00Z</dcterms:created>
  <dcterms:modified xsi:type="dcterms:W3CDTF">2019-02-24T21:09:00Z</dcterms:modified>
</cp:coreProperties>
</file>