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3BA833A1" w:rsidR="00E05948" w:rsidRPr="00444DA0" w:rsidRDefault="005523BC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Передовые текстильные технологии зарубежных фирм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056017" w:rsidR="00AA6ADF" w:rsidRPr="00446BB6" w:rsidRDefault="00AA6ADF" w:rsidP="00446BB6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5523BC">
              <w:rPr>
                <w:rFonts w:eastAsia="Times New Roman"/>
                <w:sz w:val="24"/>
                <w:szCs w:val="24"/>
              </w:rPr>
              <w:t>Передовые текстильные технологии зарубежных фирм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46BB6" w:rsidRPr="005315CA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7893811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5523BC">
              <w:rPr>
                <w:rFonts w:eastAsia="Times New Roman"/>
                <w:sz w:val="24"/>
                <w:szCs w:val="24"/>
              </w:rPr>
              <w:t>Передовые текстильные технологии зарубежных фирм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1BEDC92" w:rsidR="00AA6ADF" w:rsidRPr="006E34B2" w:rsidRDefault="005523BC" w:rsidP="005523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М.М. Бондарчук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929B3C" w:rsidR="004E4C46" w:rsidRPr="006E34B2" w:rsidRDefault="009B4BCD" w:rsidP="003C2227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5523BC">
        <w:rPr>
          <w:rFonts w:eastAsia="Times New Roman"/>
          <w:sz w:val="24"/>
          <w:szCs w:val="24"/>
        </w:rPr>
        <w:t>Передовые текстильные технологии зарубежных фирм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5523BC">
        <w:rPr>
          <w:sz w:val="24"/>
          <w:szCs w:val="24"/>
        </w:rPr>
        <w:t>пятом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4A77864C" w14:textId="0BA5444F" w:rsidR="003C2227" w:rsidRDefault="009B4BCD" w:rsidP="005523BC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 xml:space="preserve">Учебная дисциплина </w:t>
      </w:r>
      <w:r w:rsidR="000969CA" w:rsidRPr="003C2227">
        <w:rPr>
          <w:rFonts w:eastAsia="Times New Roman"/>
          <w:sz w:val="24"/>
          <w:szCs w:val="24"/>
        </w:rPr>
        <w:t>«</w:t>
      </w:r>
      <w:r w:rsidR="005523BC">
        <w:rPr>
          <w:rFonts w:eastAsia="Times New Roman"/>
          <w:sz w:val="24"/>
          <w:szCs w:val="24"/>
        </w:rPr>
        <w:t>Передовые текстильные технологии зарубежных фирм</w:t>
      </w:r>
      <w:r w:rsidR="000969CA" w:rsidRPr="003C2227">
        <w:rPr>
          <w:rFonts w:eastAsia="Times New Roman"/>
          <w:sz w:val="24"/>
          <w:szCs w:val="24"/>
        </w:rPr>
        <w:t>»</w:t>
      </w:r>
      <w:r w:rsidR="00E61874" w:rsidRPr="003C2227">
        <w:rPr>
          <w:sz w:val="24"/>
          <w:szCs w:val="24"/>
        </w:rPr>
        <w:t xml:space="preserve"> </w:t>
      </w:r>
      <w:r w:rsidR="007E18CB" w:rsidRPr="003C2227">
        <w:rPr>
          <w:sz w:val="24"/>
          <w:szCs w:val="24"/>
        </w:rPr>
        <w:t xml:space="preserve">относится к </w:t>
      </w:r>
      <w:r w:rsidR="00F26605" w:rsidRPr="003C2227">
        <w:rPr>
          <w:sz w:val="24"/>
          <w:szCs w:val="24"/>
        </w:rPr>
        <w:t xml:space="preserve">вариативной части </w:t>
      </w:r>
      <w:r w:rsidR="003C2227">
        <w:rPr>
          <w:sz w:val="24"/>
          <w:szCs w:val="24"/>
        </w:rPr>
        <w:t>блока 1</w:t>
      </w:r>
    </w:p>
    <w:p w14:paraId="16D2C00A" w14:textId="7A7BC102" w:rsidR="000969CA" w:rsidRPr="003C2227" w:rsidRDefault="000969CA" w:rsidP="005523BC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>Основой для освоения дисциплины «</w:t>
      </w:r>
      <w:r w:rsidR="005523BC">
        <w:rPr>
          <w:rFonts w:eastAsia="Times New Roman"/>
          <w:sz w:val="24"/>
          <w:szCs w:val="24"/>
        </w:rPr>
        <w:t>Передовые текстильные технологии зарубежных фирм</w:t>
      </w:r>
      <w:r w:rsidRPr="003C2227">
        <w:rPr>
          <w:sz w:val="24"/>
          <w:szCs w:val="24"/>
        </w:rPr>
        <w:t xml:space="preserve">» являются результаты </w:t>
      </w:r>
      <w:proofErr w:type="gramStart"/>
      <w:r w:rsidRPr="003C2227">
        <w:rPr>
          <w:sz w:val="24"/>
          <w:szCs w:val="24"/>
        </w:rPr>
        <w:t>обучения по</w:t>
      </w:r>
      <w:proofErr w:type="gramEnd"/>
      <w:r w:rsidRPr="003C2227">
        <w:rPr>
          <w:sz w:val="24"/>
          <w:szCs w:val="24"/>
        </w:rPr>
        <w:t xml:space="preserve"> предшествующим дисциплинам:</w:t>
      </w:r>
    </w:p>
    <w:p w14:paraId="075E41E5" w14:textId="691094D4" w:rsidR="00AB1149" w:rsidRDefault="005523BC" w:rsidP="000B2677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17BDCE75" w14:textId="78F4C75F" w:rsidR="003C2227" w:rsidRDefault="003C2227" w:rsidP="000B2677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3C2227">
        <w:rPr>
          <w:sz w:val="24"/>
          <w:szCs w:val="24"/>
        </w:rPr>
        <w:t>Основы технологических процессов производства пряжи</w:t>
      </w:r>
    </w:p>
    <w:p w14:paraId="61916F23" w14:textId="45DC46A8" w:rsidR="003C2227" w:rsidRDefault="005523BC" w:rsidP="000B2677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История текстиля</w:t>
      </w:r>
    </w:p>
    <w:p w14:paraId="69FF8E5E" w14:textId="70A3F93E" w:rsidR="006E34B2" w:rsidRDefault="000969CA" w:rsidP="00077B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5523BC">
        <w:rPr>
          <w:rFonts w:eastAsia="Times New Roman"/>
          <w:sz w:val="24"/>
          <w:szCs w:val="24"/>
        </w:rPr>
        <w:t>Передовые текстильные технологии зарубежных фирм</w:t>
      </w:r>
      <w:r w:rsidR="008E61D3">
        <w:rPr>
          <w:rFonts w:eastAsia="Times New Roman"/>
          <w:sz w:val="24"/>
          <w:szCs w:val="24"/>
        </w:rPr>
        <w:t>»</w:t>
      </w:r>
      <w:r w:rsidRPr="000969C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975868">
        <w:rPr>
          <w:sz w:val="24"/>
          <w:szCs w:val="24"/>
        </w:rPr>
        <w:t xml:space="preserve"> следующих дисциплин:</w:t>
      </w:r>
    </w:p>
    <w:p w14:paraId="3BD87828" w14:textId="5E57DC71" w:rsidR="000969CA" w:rsidRPr="005523BC" w:rsidRDefault="003C2227" w:rsidP="003C222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523BC">
        <w:rPr>
          <w:sz w:val="24"/>
          <w:szCs w:val="24"/>
        </w:rPr>
        <w:t xml:space="preserve">Производственная практика. Научно- исследовательская работа. </w:t>
      </w:r>
    </w:p>
    <w:p w14:paraId="1E1A28D5" w14:textId="0ABB215B" w:rsidR="003C2227" w:rsidRDefault="003C2227" w:rsidP="003C222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227">
        <w:rPr>
          <w:sz w:val="24"/>
          <w:szCs w:val="24"/>
        </w:rPr>
        <w:t>Производственная практика. Преддипломная практика</w:t>
      </w:r>
    </w:p>
    <w:p w14:paraId="6BB0C1DA" w14:textId="3EF552F4" w:rsidR="005523BC" w:rsidRPr="003C2227" w:rsidRDefault="005523BC" w:rsidP="005523B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523BC">
        <w:rPr>
          <w:sz w:val="24"/>
          <w:szCs w:val="24"/>
        </w:rPr>
        <w:t>Инновационные технологии в производстве крученой и фасонной пряжи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04953991" w:rsidR="00D5517D" w:rsidRPr="00491C74" w:rsidRDefault="003D5F48" w:rsidP="003C2227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5523BC">
        <w:rPr>
          <w:rFonts w:eastAsia="Times New Roman"/>
          <w:sz w:val="24"/>
          <w:szCs w:val="24"/>
        </w:rPr>
        <w:t>Передовые текстильные технологии зарубежных фирм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1EB8B73C" w14:textId="1D697085" w:rsidR="005523BC" w:rsidRPr="005523BC" w:rsidRDefault="005523BC" w:rsidP="000B2677">
      <w:pPr>
        <w:pStyle w:val="af0"/>
        <w:numPr>
          <w:ilvl w:val="0"/>
          <w:numId w:val="19"/>
        </w:numPr>
        <w:ind w:left="0" w:firstLine="0"/>
        <w:rPr>
          <w:iCs/>
          <w:sz w:val="24"/>
          <w:szCs w:val="24"/>
        </w:rPr>
      </w:pPr>
      <w:r w:rsidRPr="005523BC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5523BC">
        <w:rPr>
          <w:iCs/>
          <w:sz w:val="24"/>
          <w:szCs w:val="24"/>
        </w:rPr>
        <w:t xml:space="preserve"> с </w:t>
      </w:r>
      <w:proofErr w:type="gramStart"/>
      <w:r w:rsidRPr="005523BC">
        <w:rPr>
          <w:iCs/>
          <w:sz w:val="24"/>
          <w:szCs w:val="24"/>
        </w:rPr>
        <w:t>основными</w:t>
      </w:r>
      <w:proofErr w:type="gramEnd"/>
      <w:r w:rsidRPr="005523BC">
        <w:rPr>
          <w:iCs/>
          <w:sz w:val="24"/>
          <w:szCs w:val="24"/>
        </w:rPr>
        <w:t xml:space="preserve"> торговыми компания-поставщиками оборудования для производства текстильных изделий; </w:t>
      </w:r>
    </w:p>
    <w:p w14:paraId="2F5A35B7" w14:textId="753E90AE" w:rsidR="005523BC" w:rsidRPr="005523BC" w:rsidRDefault="005523BC" w:rsidP="000B2677">
      <w:pPr>
        <w:pStyle w:val="af0"/>
        <w:numPr>
          <w:ilvl w:val="0"/>
          <w:numId w:val="19"/>
        </w:numPr>
        <w:ind w:left="0" w:firstLine="0"/>
        <w:rPr>
          <w:iCs/>
          <w:sz w:val="24"/>
          <w:szCs w:val="24"/>
        </w:rPr>
      </w:pPr>
      <w:r w:rsidRPr="005523BC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5523BC">
        <w:rPr>
          <w:iCs/>
          <w:sz w:val="24"/>
          <w:szCs w:val="24"/>
        </w:rPr>
        <w:t xml:space="preserve"> новыми разработками текстильного оборудования зарубежных фирм;</w:t>
      </w:r>
    </w:p>
    <w:p w14:paraId="77C14345" w14:textId="77777777" w:rsidR="005523BC" w:rsidRPr="005523BC" w:rsidRDefault="005523BC" w:rsidP="000B2677">
      <w:pPr>
        <w:pStyle w:val="af0"/>
        <w:numPr>
          <w:ilvl w:val="0"/>
          <w:numId w:val="19"/>
        </w:numPr>
        <w:ind w:left="0" w:firstLine="0"/>
        <w:rPr>
          <w:sz w:val="24"/>
          <w:szCs w:val="24"/>
        </w:rPr>
      </w:pPr>
      <w:r w:rsidRPr="005523BC">
        <w:rPr>
          <w:iCs/>
          <w:sz w:val="24"/>
          <w:szCs w:val="24"/>
        </w:rPr>
        <w:t>повы</w:t>
      </w:r>
      <w:r>
        <w:rPr>
          <w:iCs/>
          <w:sz w:val="24"/>
          <w:szCs w:val="24"/>
        </w:rPr>
        <w:t>шение</w:t>
      </w:r>
      <w:r w:rsidRPr="005523BC">
        <w:rPr>
          <w:iCs/>
          <w:sz w:val="24"/>
          <w:szCs w:val="24"/>
        </w:rPr>
        <w:t xml:space="preserve"> уровень владения иностранным языком, в части терминологии сферы профессиональной деятельности.</w:t>
      </w:r>
    </w:p>
    <w:p w14:paraId="013C2256" w14:textId="77777777" w:rsidR="005523BC" w:rsidRDefault="00491C74" w:rsidP="000B2677">
      <w:pPr>
        <w:pStyle w:val="af0"/>
        <w:numPr>
          <w:ilvl w:val="2"/>
          <w:numId w:val="19"/>
        </w:numPr>
        <w:ind w:left="0" w:firstLine="0"/>
        <w:jc w:val="both"/>
        <w:rPr>
          <w:sz w:val="24"/>
          <w:szCs w:val="24"/>
        </w:rPr>
      </w:pPr>
      <w:r w:rsidRPr="005523BC">
        <w:rPr>
          <w:rFonts w:eastAsia="Times New Roman"/>
          <w:bCs/>
          <w:sz w:val="24"/>
          <w:szCs w:val="24"/>
        </w:rPr>
        <w:t xml:space="preserve">ознакомление с </w:t>
      </w:r>
      <w:r w:rsidRPr="005523BC">
        <w:rPr>
          <w:sz w:val="24"/>
          <w:szCs w:val="24"/>
        </w:rPr>
        <w:t>маркетинговыми исследованиями товарн</w:t>
      </w:r>
      <w:r w:rsidR="00DB02AF" w:rsidRPr="005523BC">
        <w:rPr>
          <w:sz w:val="24"/>
          <w:szCs w:val="24"/>
        </w:rPr>
        <w:t>ых рынков текстильной продукции;</w:t>
      </w:r>
      <w:r w:rsidRPr="005523BC">
        <w:rPr>
          <w:sz w:val="24"/>
          <w:szCs w:val="24"/>
        </w:rPr>
        <w:t xml:space="preserve"> </w:t>
      </w:r>
    </w:p>
    <w:p w14:paraId="1BCF82E3" w14:textId="7AFDE3AD" w:rsidR="009E11C7" w:rsidRPr="005523BC" w:rsidRDefault="00A8537E" w:rsidP="000B2677">
      <w:pPr>
        <w:pStyle w:val="af0"/>
        <w:numPr>
          <w:ilvl w:val="2"/>
          <w:numId w:val="19"/>
        </w:numPr>
        <w:ind w:left="0" w:firstLine="0"/>
        <w:jc w:val="both"/>
        <w:rPr>
          <w:sz w:val="24"/>
          <w:szCs w:val="24"/>
        </w:rPr>
      </w:pPr>
      <w:r w:rsidRPr="005523BC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523BC">
        <w:rPr>
          <w:rFonts w:eastAsia="Times New Roman"/>
          <w:sz w:val="24"/>
          <w:szCs w:val="24"/>
        </w:rPr>
        <w:t>ВО</w:t>
      </w:r>
      <w:proofErr w:type="gramEnd"/>
      <w:r w:rsidRPr="005523BC">
        <w:rPr>
          <w:rFonts w:eastAsia="Times New Roman"/>
          <w:sz w:val="24"/>
          <w:szCs w:val="24"/>
        </w:rPr>
        <w:t xml:space="preserve"> по данной дисциплине. </w:t>
      </w:r>
    </w:p>
    <w:p w14:paraId="0CF64D61" w14:textId="77777777" w:rsidR="00A27D02" w:rsidRPr="00A27D02" w:rsidRDefault="00A27D02" w:rsidP="00A27D02">
      <w:pPr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5EC579BA" w:rsidR="00495850" w:rsidRPr="006A2AE9" w:rsidRDefault="009105BD" w:rsidP="008E61D3">
      <w:pPr>
        <w:pStyle w:val="2"/>
        <w:jc w:val="both"/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 xml:space="preserve">льтатами </w:t>
      </w:r>
      <w:proofErr w:type="gramStart"/>
      <w:r w:rsidR="00E55739" w:rsidRPr="006A2AE9">
        <w:t>обучения по дисциплине</w:t>
      </w:r>
      <w:proofErr w:type="gramEnd"/>
      <w:r w:rsidR="0099750A" w:rsidRPr="006A2AE9">
        <w:t xml:space="preserve"> «</w:t>
      </w:r>
      <w:r w:rsidR="005523BC">
        <w:rPr>
          <w:sz w:val="24"/>
          <w:szCs w:val="24"/>
        </w:rPr>
        <w:t>Передовые текстильные технологии зарубежных фирм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3C2227">
        <w:trPr>
          <w:trHeight w:val="84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3C2227" w:rsidRPr="004C7899" w14:paraId="43C2F621" w14:textId="77777777" w:rsidTr="005523B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C2E3" w14:textId="4BB069E9" w:rsidR="003C2227" w:rsidRPr="003C2227" w:rsidRDefault="003C2227" w:rsidP="00CD0D7B">
            <w:pPr>
              <w:pStyle w:val="pboth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lastRenderedPageBreak/>
              <w:t xml:space="preserve">ПК-4 </w:t>
            </w:r>
            <w:proofErr w:type="gramStart"/>
            <w:r w:rsidRPr="003C2227">
              <w:rPr>
                <w:sz w:val="20"/>
                <w:szCs w:val="20"/>
              </w:rPr>
              <w:t>Способен</w:t>
            </w:r>
            <w:proofErr w:type="gramEnd"/>
            <w:r w:rsidRPr="003C2227">
              <w:rPr>
                <w:sz w:val="20"/>
                <w:szCs w:val="20"/>
              </w:rPr>
              <w:t xml:space="preserve">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7A78" w14:textId="71867701" w:rsidR="003C2227" w:rsidRPr="003C2227" w:rsidRDefault="005523B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ИД-ПК-4.3</w:t>
            </w:r>
            <w:r w:rsidR="003C2227" w:rsidRPr="003C2227">
              <w:rPr>
                <w:sz w:val="20"/>
                <w:szCs w:val="20"/>
              </w:rPr>
              <w:t xml:space="preserve"> </w:t>
            </w:r>
            <w:r w:rsidRPr="005523BC">
              <w:rPr>
                <w:sz w:val="20"/>
                <w:szCs w:val="20"/>
              </w:rPr>
              <w:t xml:space="preserve"> Поиск и внедрение технологических новаций в текстильном производстве, оценка их экономической эффективности,  определение потребностей в их реализации в сфере текстильного производства.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1015" w14:textId="07DEDCB5" w:rsidR="008F0FEB" w:rsidRDefault="008F0FEB" w:rsidP="000B2677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F0FEB">
              <w:rPr>
                <w:sz w:val="20"/>
                <w:szCs w:val="20"/>
              </w:rPr>
              <w:t>перечисл</w:t>
            </w:r>
            <w:r>
              <w:rPr>
                <w:sz w:val="20"/>
                <w:szCs w:val="20"/>
              </w:rPr>
              <w:t>яет</w:t>
            </w:r>
            <w:r w:rsidRPr="008F0FEB">
              <w:rPr>
                <w:sz w:val="20"/>
                <w:szCs w:val="20"/>
              </w:rPr>
              <w:t xml:space="preserve"> зарубежных фирм производителей текстильного оборудования</w:t>
            </w:r>
            <w:r>
              <w:rPr>
                <w:sz w:val="20"/>
                <w:szCs w:val="20"/>
              </w:rPr>
              <w:t>;</w:t>
            </w:r>
          </w:p>
          <w:p w14:paraId="00C5C8E1" w14:textId="762262D8" w:rsidR="008F0FEB" w:rsidRPr="008F0FEB" w:rsidRDefault="008F0FEB" w:rsidP="000B2677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F0FEB">
              <w:rPr>
                <w:sz w:val="20"/>
                <w:szCs w:val="20"/>
              </w:rPr>
              <w:t>употребля</w:t>
            </w:r>
            <w:r>
              <w:rPr>
                <w:sz w:val="20"/>
                <w:szCs w:val="20"/>
              </w:rPr>
              <w:t>ет</w:t>
            </w:r>
            <w:r w:rsidRPr="008F0FEB">
              <w:rPr>
                <w:sz w:val="20"/>
                <w:szCs w:val="20"/>
              </w:rPr>
              <w:t xml:space="preserve">  основную иноязычную терминологию, затрагивающую параметры работы технологического оборудования, сво</w:t>
            </w:r>
            <w:r>
              <w:rPr>
                <w:sz w:val="20"/>
                <w:szCs w:val="20"/>
              </w:rPr>
              <w:t>йства пряжи, тканей, материалов;</w:t>
            </w:r>
          </w:p>
          <w:p w14:paraId="3EB80BA6" w14:textId="78475AC3" w:rsidR="008F0FEB" w:rsidRPr="008F0FEB" w:rsidRDefault="008F0FEB" w:rsidP="000B2677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F0FEB">
              <w:rPr>
                <w:sz w:val="20"/>
                <w:szCs w:val="20"/>
              </w:rPr>
              <w:t>систематизир</w:t>
            </w:r>
            <w:r>
              <w:rPr>
                <w:sz w:val="20"/>
                <w:szCs w:val="20"/>
              </w:rPr>
              <w:t>ует</w:t>
            </w:r>
            <w:r w:rsidRPr="008F0FEB">
              <w:rPr>
                <w:sz w:val="20"/>
                <w:szCs w:val="20"/>
              </w:rPr>
              <w:t xml:space="preserve"> информацию с иноязычных интернет ресурсов</w:t>
            </w:r>
            <w:r>
              <w:rPr>
                <w:sz w:val="20"/>
                <w:szCs w:val="20"/>
              </w:rPr>
              <w:t>;</w:t>
            </w:r>
            <w:r w:rsidRPr="008F0FEB">
              <w:rPr>
                <w:sz w:val="20"/>
                <w:szCs w:val="20"/>
              </w:rPr>
              <w:t xml:space="preserve"> </w:t>
            </w:r>
          </w:p>
          <w:p w14:paraId="239D8541" w14:textId="77777777" w:rsidR="008F0FEB" w:rsidRDefault="008F0FEB" w:rsidP="000B2677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0FEB">
              <w:rPr>
                <w:sz w:val="20"/>
                <w:szCs w:val="20"/>
              </w:rPr>
              <w:t>опостав</w:t>
            </w:r>
            <w:r>
              <w:rPr>
                <w:sz w:val="20"/>
                <w:szCs w:val="20"/>
              </w:rPr>
              <w:t>ляет</w:t>
            </w:r>
            <w:r w:rsidRPr="008F0FEB">
              <w:rPr>
                <w:sz w:val="20"/>
                <w:szCs w:val="20"/>
              </w:rPr>
              <w:t xml:space="preserve"> параметры технологического оборудования, свойства пряжи, тканей, материалов по данным ин</w:t>
            </w:r>
            <w:r>
              <w:rPr>
                <w:sz w:val="20"/>
                <w:szCs w:val="20"/>
              </w:rPr>
              <w:t>оязычных сайтов зарубежных фирм;</w:t>
            </w:r>
          </w:p>
          <w:p w14:paraId="5957709A" w14:textId="46A1BE15" w:rsidR="008F0FEB" w:rsidRPr="008F0FEB" w:rsidRDefault="008F0FEB" w:rsidP="000B2677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дает </w:t>
            </w:r>
            <w:r w:rsidRPr="008F0FEB">
              <w:rPr>
                <w:sz w:val="20"/>
                <w:szCs w:val="20"/>
              </w:rPr>
              <w:t>оценку исследуемому оборудованию по данным иноязычных сайтов зарубежных фирм</w:t>
            </w:r>
          </w:p>
          <w:p w14:paraId="4DACE742" w14:textId="7BEAD1D2" w:rsidR="008F0FEB" w:rsidRPr="008F0FEB" w:rsidRDefault="008F0FEB" w:rsidP="000B2677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классифицирует </w:t>
            </w:r>
            <w:r w:rsidRPr="008F0FEB">
              <w:rPr>
                <w:sz w:val="20"/>
                <w:szCs w:val="20"/>
              </w:rPr>
              <w:t>технологическое оборудование зарубежных фирм по различным признакам</w:t>
            </w:r>
            <w:r>
              <w:rPr>
                <w:sz w:val="20"/>
                <w:szCs w:val="20"/>
              </w:rPr>
              <w:t>;</w:t>
            </w:r>
          </w:p>
          <w:p w14:paraId="06353F1D" w14:textId="33415DCC" w:rsidR="003C2227" w:rsidRPr="004C7899" w:rsidRDefault="008F0FEB" w:rsidP="000B2677">
            <w:pPr>
              <w:pStyle w:val="a0"/>
              <w:numPr>
                <w:ilvl w:val="0"/>
                <w:numId w:val="21"/>
              </w:num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переписку с</w:t>
            </w:r>
            <w:r w:rsidRPr="008F0FEB">
              <w:rPr>
                <w:sz w:val="20"/>
                <w:szCs w:val="20"/>
              </w:rPr>
              <w:t xml:space="preserve"> фирм</w:t>
            </w:r>
            <w:r>
              <w:rPr>
                <w:sz w:val="20"/>
                <w:szCs w:val="20"/>
              </w:rPr>
              <w:t>ой</w:t>
            </w:r>
            <w:r w:rsidRPr="008F0FEB">
              <w:rPr>
                <w:sz w:val="20"/>
                <w:szCs w:val="20"/>
              </w:rPr>
              <w:t xml:space="preserve">  - производителю оборудования на иностранном языке</w:t>
            </w:r>
          </w:p>
        </w:tc>
      </w:tr>
    </w:tbl>
    <w:p w14:paraId="44B3C09B" w14:textId="6D0DD498" w:rsidR="00AD0F7C" w:rsidRPr="00AD0F7C" w:rsidRDefault="007F3D0E" w:rsidP="00AD0F7C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0CAAD4AF" w:rsidR="00560461" w:rsidRPr="006E34B2" w:rsidRDefault="003C2227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614D41" w:rsidR="00560461" w:rsidRPr="006E34B2" w:rsidRDefault="003C2227" w:rsidP="0099750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5870C59" w:rsidR="006113AA" w:rsidRPr="004C7899" w:rsidRDefault="007F3D0E" w:rsidP="006064DF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  <w:r w:rsidR="006064DF" w:rsidRPr="004C789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326E6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6186BEC" w:rsidR="003326E6" w:rsidRPr="000F551B" w:rsidRDefault="003326E6" w:rsidP="00AD0F7C">
            <w:pPr>
              <w:jc w:val="center"/>
            </w:pPr>
            <w:r>
              <w:t xml:space="preserve">5 </w:t>
            </w:r>
            <w:r w:rsidRPr="000F551B">
              <w:t>семестр</w:t>
            </w:r>
          </w:p>
        </w:tc>
        <w:tc>
          <w:tcPr>
            <w:tcW w:w="1130" w:type="dxa"/>
          </w:tcPr>
          <w:p w14:paraId="2A6AD4FE" w14:textId="67D0F25E" w:rsidR="003326E6" w:rsidRPr="000F551B" w:rsidRDefault="003326E6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232FF570" w:rsidR="003326E6" w:rsidRPr="006E34B2" w:rsidRDefault="003326E6" w:rsidP="00AD0F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F14D22D" w:rsidR="003326E6" w:rsidRPr="006E34B2" w:rsidRDefault="003326E6" w:rsidP="00AD0F7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411F405" w:rsidR="003326E6" w:rsidRPr="006E34B2" w:rsidRDefault="003326E6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CCFE2A2" w:rsidR="003326E6" w:rsidRPr="006E34B2" w:rsidRDefault="003326E6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2F2C3271" w:rsidR="003326E6" w:rsidRPr="006E34B2" w:rsidRDefault="003326E6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3326E6" w:rsidRPr="006E34B2" w:rsidRDefault="003326E6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0E42A4F" w:rsidR="003326E6" w:rsidRPr="006E34B2" w:rsidRDefault="003326E6" w:rsidP="008F0FEB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4F167400" w:rsidR="003326E6" w:rsidRPr="006E34B2" w:rsidRDefault="003326E6" w:rsidP="00AD0F7C">
            <w:pPr>
              <w:ind w:left="28"/>
              <w:jc w:val="center"/>
            </w:pPr>
          </w:p>
        </w:tc>
      </w:tr>
      <w:tr w:rsidR="003326E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326E6" w:rsidRPr="00B02E88" w:rsidRDefault="003326E6" w:rsidP="00AD0F7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3326E6" w:rsidRPr="00B02E88" w:rsidRDefault="003326E6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6A50803" w:rsidR="003326E6" w:rsidRPr="006E34B2" w:rsidRDefault="003326E6" w:rsidP="00AD0F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840FF7A" w:rsidR="003326E6" w:rsidRPr="006E34B2" w:rsidRDefault="003326E6" w:rsidP="00AD0F7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FCB248F" w:rsidR="003326E6" w:rsidRPr="006E34B2" w:rsidRDefault="003326E6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E365C54" w:rsidR="003326E6" w:rsidRPr="006E34B2" w:rsidRDefault="003326E6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D97E554" w:rsidR="003326E6" w:rsidRPr="006E34B2" w:rsidRDefault="003326E6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326E6" w:rsidRPr="006E34B2" w:rsidRDefault="003326E6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0A835C6" w:rsidR="003326E6" w:rsidRPr="006E34B2" w:rsidRDefault="003326E6" w:rsidP="00AD0F7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1ACB4094" w:rsidR="003326E6" w:rsidRPr="006E34B2" w:rsidRDefault="003326E6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B2677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0B2677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06764538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6C0B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E8470B" w:rsidR="00386236" w:rsidRPr="00A06CF3" w:rsidRDefault="008F0FEB" w:rsidP="008F0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1245048" w:rsidR="00B41479" w:rsidRPr="001C1B2E" w:rsidRDefault="008F0F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06A1C103" w:rsidR="00B41479" w:rsidRPr="005C1753" w:rsidRDefault="002D39F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Cs/>
              </w:rPr>
              <w:t>34</w:t>
            </w:r>
          </w:p>
        </w:tc>
        <w:tc>
          <w:tcPr>
            <w:tcW w:w="1168" w:type="dxa"/>
          </w:tcPr>
          <w:p w14:paraId="168E717B" w14:textId="63E5507D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A28B481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685DA8B" w:rsidR="00B41479" w:rsidRPr="001C1B2E" w:rsidRDefault="0052097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58EA975C" w:rsidR="00561897" w:rsidRPr="00D40FC6" w:rsidRDefault="005C1753" w:rsidP="007F3EF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8F0FEB" w:rsidRPr="008F0FEB">
              <w:rPr>
                <w:rFonts w:eastAsia="Times New Roman"/>
                <w:bCs/>
              </w:rPr>
              <w:t xml:space="preserve">Инновационные технологии хлопкопрядения 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729A2F8D" w14:textId="4174CCF4" w:rsidR="008B119C" w:rsidRPr="006A2AE9" w:rsidRDefault="002413C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206464EC" w14:textId="3D632C91" w:rsidR="009D365A" w:rsidRDefault="008F0FEB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  <w:p w14:paraId="38FB5E20" w14:textId="20B180A2" w:rsidR="00AD0F7C" w:rsidRPr="00113AAC" w:rsidRDefault="00AD0F7C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F862C1E" w14:textId="3A74F540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1</w:t>
            </w:r>
          </w:p>
          <w:p w14:paraId="1E56C09A" w14:textId="62809401" w:rsidR="009D365A" w:rsidRPr="00D40FC6" w:rsidRDefault="008F0FEB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F0FEB">
              <w:rPr>
                <w:rFonts w:eastAsia="Times New Roman"/>
                <w:bCs/>
              </w:rPr>
              <w:t>Технологическое хлопкопрядильное оборудование швейцарских фирм</w:t>
            </w:r>
          </w:p>
        </w:tc>
        <w:tc>
          <w:tcPr>
            <w:tcW w:w="850" w:type="dxa"/>
          </w:tcPr>
          <w:p w14:paraId="012798A9" w14:textId="44C63DAF" w:rsidR="009D365A" w:rsidRDefault="003326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021968D6" w14:textId="77777777" w:rsidR="003326E6" w:rsidRPr="003326E6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26E6">
              <w:rPr>
                <w:rFonts w:cs="Arial"/>
                <w:sz w:val="20"/>
                <w:szCs w:val="20"/>
              </w:rPr>
              <w:t>ПК-4</w:t>
            </w:r>
          </w:p>
          <w:p w14:paraId="41B96B8F" w14:textId="23D78221" w:rsidR="009D365A" w:rsidRPr="008B119C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26E6">
              <w:rPr>
                <w:rFonts w:cs="Arial"/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2</w:t>
            </w:r>
          </w:p>
          <w:p w14:paraId="016019E8" w14:textId="02AF3E7C" w:rsidR="009D365A" w:rsidRPr="00D40FC6" w:rsidRDefault="003326E6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326E6">
              <w:rPr>
                <w:color w:val="000000"/>
                <w:shd w:val="clear" w:color="auto" w:fill="FFFFFF"/>
              </w:rPr>
              <w:t>Технологическое хлопкопрядильное оборудование немецких   фирм</w:t>
            </w:r>
          </w:p>
        </w:tc>
        <w:tc>
          <w:tcPr>
            <w:tcW w:w="850" w:type="dxa"/>
          </w:tcPr>
          <w:p w14:paraId="5ECE7B4C" w14:textId="7EC05784" w:rsidR="009D365A" w:rsidRDefault="003326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26E6" w:rsidRPr="006168DD" w14:paraId="26B28DE2" w14:textId="77777777" w:rsidTr="009659BE">
        <w:trPr>
          <w:trHeight w:val="227"/>
        </w:trPr>
        <w:tc>
          <w:tcPr>
            <w:tcW w:w="1701" w:type="dxa"/>
          </w:tcPr>
          <w:p w14:paraId="0A4AE584" w14:textId="77777777" w:rsidR="003326E6" w:rsidRPr="003326E6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6E6">
              <w:rPr>
                <w:sz w:val="20"/>
                <w:szCs w:val="20"/>
              </w:rPr>
              <w:t>ПК-4</w:t>
            </w:r>
          </w:p>
          <w:p w14:paraId="6AF0EB0A" w14:textId="7653A562" w:rsidR="003326E6" w:rsidRPr="003C2227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6E6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01FC95CB" w14:textId="77777777" w:rsidR="003326E6" w:rsidRDefault="003326E6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Лекция 3</w:t>
            </w:r>
          </w:p>
          <w:p w14:paraId="3775D073" w14:textId="30D4D5A0" w:rsidR="003326E6" w:rsidRPr="00D40FC6" w:rsidRDefault="003326E6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A56E58">
              <w:t xml:space="preserve">Технологическое хлопкопрядильное оборудование </w:t>
            </w:r>
            <w:r>
              <w:t>итальянских</w:t>
            </w:r>
            <w:r w:rsidRPr="00A56E58">
              <w:t xml:space="preserve"> фирм</w:t>
            </w:r>
          </w:p>
        </w:tc>
        <w:tc>
          <w:tcPr>
            <w:tcW w:w="850" w:type="dxa"/>
          </w:tcPr>
          <w:p w14:paraId="3DCAA252" w14:textId="33EA4F4D" w:rsidR="003326E6" w:rsidRDefault="003326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1C1F5C3" w14:textId="77777777" w:rsidR="003326E6" w:rsidRDefault="003326E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8FE08BE" w14:textId="77777777" w:rsidR="003326E6" w:rsidRPr="001C1B2E" w:rsidRDefault="003326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A21EC4" w14:textId="77777777" w:rsidR="003326E6" w:rsidRPr="000D16CD" w:rsidRDefault="003326E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831274" w14:textId="77777777" w:rsidR="003326E6" w:rsidRDefault="003326E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2167D066" w14:textId="4F356491" w:rsidR="003326E6" w:rsidRDefault="003326E6" w:rsidP="00816842">
            <w:pPr>
              <w:jc w:val="both"/>
            </w:pPr>
            <w:r w:rsidRPr="003326E6">
              <w:t>Контроль посещаемости</w:t>
            </w: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520B4385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15F9AF23" w:rsidR="00561897" w:rsidRPr="00D40FC6" w:rsidRDefault="00561897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3326E6" w:rsidRPr="003326E6">
              <w:t xml:space="preserve">Инновационные технологии шерстопрядения 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473E6E83" w14:textId="77777777" w:rsidR="003326E6" w:rsidRPr="003326E6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26E6">
              <w:rPr>
                <w:rFonts w:cs="Arial"/>
                <w:sz w:val="20"/>
                <w:szCs w:val="20"/>
              </w:rPr>
              <w:t>ПК-4</w:t>
            </w:r>
          </w:p>
          <w:p w14:paraId="60B03202" w14:textId="412283A3" w:rsidR="009D365A" w:rsidRPr="008B119C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26E6">
              <w:rPr>
                <w:rFonts w:cs="Arial"/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5170657E" w14:textId="22C897E1" w:rsidR="00816842" w:rsidRPr="00D40FC6" w:rsidRDefault="003326E6" w:rsidP="00DD304D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14:paraId="627B5835" w14:textId="415DD87F" w:rsidR="009D365A" w:rsidRPr="00D40FC6" w:rsidRDefault="003326E6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326E6">
              <w:rPr>
                <w:rFonts w:eastAsia="Times New Roman"/>
                <w:bCs/>
              </w:rPr>
              <w:t>Технологическое шерстопрядильное оборудование немецких фирм</w:t>
            </w:r>
          </w:p>
        </w:tc>
        <w:tc>
          <w:tcPr>
            <w:tcW w:w="850" w:type="dxa"/>
          </w:tcPr>
          <w:p w14:paraId="30F3CF28" w14:textId="704EC39C" w:rsidR="009D365A" w:rsidRDefault="005029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26E6" w:rsidRPr="006168DD" w14:paraId="080D62B8" w14:textId="77777777" w:rsidTr="009659BE">
        <w:trPr>
          <w:trHeight w:val="227"/>
        </w:trPr>
        <w:tc>
          <w:tcPr>
            <w:tcW w:w="1701" w:type="dxa"/>
          </w:tcPr>
          <w:p w14:paraId="41A1C648" w14:textId="77777777" w:rsidR="003326E6" w:rsidRPr="003326E6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6E6">
              <w:rPr>
                <w:sz w:val="20"/>
                <w:szCs w:val="20"/>
              </w:rPr>
              <w:t>ПК-4</w:t>
            </w:r>
          </w:p>
          <w:p w14:paraId="19FE49A4" w14:textId="76408A33" w:rsidR="003326E6" w:rsidRPr="003C2227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6E6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48475F5F" w14:textId="77777777" w:rsidR="003326E6" w:rsidRDefault="003326E6" w:rsidP="00DD304D">
            <w:pPr>
              <w:jc w:val="both"/>
              <w:rPr>
                <w:b/>
              </w:rPr>
            </w:pPr>
            <w:r>
              <w:rPr>
                <w:b/>
              </w:rPr>
              <w:t>Лекция 5</w:t>
            </w:r>
          </w:p>
          <w:p w14:paraId="4B5BDB7D" w14:textId="00A44161" w:rsidR="003326E6" w:rsidRDefault="003326E6" w:rsidP="00DD304D">
            <w:pPr>
              <w:jc w:val="both"/>
              <w:rPr>
                <w:b/>
              </w:rPr>
            </w:pPr>
            <w:r w:rsidRPr="003326E6">
              <w:t>Технологическое шерстопрядильное оборудование итальянских фирм</w:t>
            </w:r>
          </w:p>
        </w:tc>
        <w:tc>
          <w:tcPr>
            <w:tcW w:w="850" w:type="dxa"/>
          </w:tcPr>
          <w:p w14:paraId="1E002C1E" w14:textId="04394DE0" w:rsidR="003326E6" w:rsidRDefault="003326E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7A94F59" w14:textId="77777777" w:rsidR="003326E6" w:rsidRDefault="003326E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55B1A6" w14:textId="77777777" w:rsidR="003326E6" w:rsidRPr="001C1B2E" w:rsidRDefault="003326E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CD624" w14:textId="77777777" w:rsidR="003326E6" w:rsidRPr="000D16CD" w:rsidRDefault="003326E6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FFFCB2" w14:textId="77777777" w:rsidR="003326E6" w:rsidRDefault="003326E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2297A79" w14:textId="77777777" w:rsidR="003326E6" w:rsidRPr="003326E6" w:rsidRDefault="003326E6" w:rsidP="003326E6">
            <w:pPr>
              <w:jc w:val="both"/>
            </w:pPr>
            <w:r w:rsidRPr="003326E6">
              <w:t>Контроль посещаемости</w:t>
            </w:r>
          </w:p>
          <w:p w14:paraId="538DF56E" w14:textId="77777777" w:rsidR="003326E6" w:rsidRDefault="003326E6" w:rsidP="00422245">
            <w:pPr>
              <w:jc w:val="both"/>
            </w:pPr>
          </w:p>
        </w:tc>
      </w:tr>
      <w:tr w:rsidR="00966C0B" w:rsidRPr="006168DD" w14:paraId="0DCE8793" w14:textId="77777777" w:rsidTr="009659BE">
        <w:trPr>
          <w:trHeight w:val="227"/>
        </w:trPr>
        <w:tc>
          <w:tcPr>
            <w:tcW w:w="1701" w:type="dxa"/>
          </w:tcPr>
          <w:p w14:paraId="4F9F03EA" w14:textId="7522942E" w:rsidR="003326E6" w:rsidRPr="003326E6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6E6">
              <w:rPr>
                <w:sz w:val="20"/>
                <w:szCs w:val="20"/>
              </w:rPr>
              <w:t>ПК-4</w:t>
            </w:r>
          </w:p>
          <w:p w14:paraId="74B4A2D1" w14:textId="22660F7C" w:rsidR="00966C0B" w:rsidRDefault="003326E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6E6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4C0DE911" w14:textId="665138EA" w:rsidR="00966C0B" w:rsidRPr="00D40FC6" w:rsidRDefault="003326E6" w:rsidP="00966C0B">
            <w:pPr>
              <w:jc w:val="both"/>
              <w:rPr>
                <w:b/>
              </w:rPr>
            </w:pPr>
            <w:r>
              <w:rPr>
                <w:b/>
              </w:rPr>
              <w:t>Лекция 6</w:t>
            </w:r>
          </w:p>
          <w:p w14:paraId="50D71C3E" w14:textId="6CB1BF9E" w:rsidR="00966C0B" w:rsidRPr="00D40FC6" w:rsidRDefault="003326E6" w:rsidP="00966C0B">
            <w:pPr>
              <w:jc w:val="both"/>
              <w:rPr>
                <w:b/>
              </w:rPr>
            </w:pPr>
            <w:r w:rsidRPr="003326E6">
              <w:t>Технологическое шерстопрядильное оборудование французских фирм</w:t>
            </w:r>
          </w:p>
        </w:tc>
        <w:tc>
          <w:tcPr>
            <w:tcW w:w="850" w:type="dxa"/>
          </w:tcPr>
          <w:p w14:paraId="67635B26" w14:textId="2F487936" w:rsidR="00966C0B" w:rsidRDefault="003326E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9ACBED5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1DF27" w14:textId="77777777" w:rsidR="00966C0B" w:rsidRPr="001C1B2E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A929D" w14:textId="77777777" w:rsidR="00966C0B" w:rsidRPr="000D16CD" w:rsidRDefault="00966C0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77AC3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CE581F" w14:textId="77777777" w:rsidR="00966C0B" w:rsidRPr="00B12D03" w:rsidRDefault="00966C0B" w:rsidP="00966C0B">
            <w:pPr>
              <w:jc w:val="both"/>
            </w:pPr>
            <w:r>
              <w:t>Контроль посещаемости</w:t>
            </w:r>
          </w:p>
          <w:p w14:paraId="790D49A0" w14:textId="77777777" w:rsidR="00966C0B" w:rsidRDefault="00966C0B" w:rsidP="00422245">
            <w:pPr>
              <w:jc w:val="both"/>
            </w:pPr>
          </w:p>
        </w:tc>
      </w:tr>
      <w:tr w:rsidR="001520E3" w:rsidRPr="006168DD" w14:paraId="2BB55187" w14:textId="77777777" w:rsidTr="009659BE">
        <w:trPr>
          <w:trHeight w:val="227"/>
        </w:trPr>
        <w:tc>
          <w:tcPr>
            <w:tcW w:w="1701" w:type="dxa"/>
          </w:tcPr>
          <w:p w14:paraId="3740C3C0" w14:textId="77777777" w:rsidR="001520E3" w:rsidRDefault="001520E3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AA27491" w14:textId="43206C68" w:rsidR="001520E3" w:rsidRPr="00D40FC6" w:rsidRDefault="003326E6" w:rsidP="003326E6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850" w:type="dxa"/>
          </w:tcPr>
          <w:p w14:paraId="555EB405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D2CF963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1680F13" w14:textId="77777777" w:rsidR="001520E3" w:rsidRPr="001C1B2E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72A04" w14:textId="77777777" w:rsidR="001520E3" w:rsidRPr="000D16CD" w:rsidRDefault="001520E3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39454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E08D2" w14:textId="77777777" w:rsidR="001520E3" w:rsidRDefault="001520E3" w:rsidP="00BA3437">
            <w:pPr>
              <w:jc w:val="both"/>
            </w:pPr>
          </w:p>
        </w:tc>
      </w:tr>
      <w:tr w:rsidR="00D40FC6" w:rsidRPr="006168DD" w14:paraId="7B682572" w14:textId="77777777" w:rsidTr="005523BC">
        <w:tc>
          <w:tcPr>
            <w:tcW w:w="1701" w:type="dxa"/>
          </w:tcPr>
          <w:p w14:paraId="103C9CF1" w14:textId="77777777" w:rsidR="000226E4" w:rsidRPr="000226E4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ПК-4</w:t>
            </w:r>
          </w:p>
          <w:p w14:paraId="5F96A518" w14:textId="005D8DD1" w:rsidR="00D40FC6" w:rsidRPr="00BA3437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59A079AF" w14:textId="64187672" w:rsidR="00D40FC6" w:rsidRPr="00D40FC6" w:rsidRDefault="000226E4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226E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226E4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</w:t>
            </w:r>
            <w:r w:rsidRPr="000226E4">
              <w:rPr>
                <w:b/>
                <w:bCs/>
              </w:rPr>
              <w:t xml:space="preserve"> </w:t>
            </w:r>
            <w:r w:rsidR="00D40FC6" w:rsidRPr="00D40FC6">
              <w:rPr>
                <w:b/>
                <w:bCs/>
              </w:rPr>
              <w:t>1</w:t>
            </w:r>
          </w:p>
          <w:p w14:paraId="31486EF3" w14:textId="26C08F02" w:rsidR="00D40FC6" w:rsidRPr="00D40FC6" w:rsidRDefault="000226E4" w:rsidP="00D40FC6">
            <w:pPr>
              <w:tabs>
                <w:tab w:val="right" w:leader="underscore" w:pos="9639"/>
              </w:tabs>
            </w:pPr>
            <w:r w:rsidRPr="000226E4">
              <w:lastRenderedPageBreak/>
              <w:t>Технологическое оборудование для производства нетканых материалов медицинского и бытового назначения</w:t>
            </w:r>
          </w:p>
        </w:tc>
        <w:tc>
          <w:tcPr>
            <w:tcW w:w="850" w:type="dxa"/>
          </w:tcPr>
          <w:p w14:paraId="42D522F7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AB2A89" w14:textId="5BEC9428" w:rsidR="00D40FC6" w:rsidRPr="00C83018" w:rsidRDefault="000226E4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28B8437" w14:textId="405BCDCB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5BFF89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6DE2C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E6608B1" w14:textId="7FB92AB8" w:rsidR="00D40FC6" w:rsidRPr="00B12D03" w:rsidRDefault="00D40FC6" w:rsidP="003326E6">
            <w:r w:rsidRPr="00A64FED">
              <w:t xml:space="preserve">Собеседование по теме </w:t>
            </w:r>
          </w:p>
        </w:tc>
      </w:tr>
      <w:tr w:rsidR="00D40FC6" w:rsidRPr="006168DD" w14:paraId="63316465" w14:textId="77777777" w:rsidTr="005523BC">
        <w:trPr>
          <w:trHeight w:val="17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3A5A" w14:textId="77777777" w:rsidR="000226E4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ПК-4</w:t>
            </w:r>
          </w:p>
          <w:p w14:paraId="0D412719" w14:textId="7F9F89F3" w:rsidR="00D40FC6" w:rsidRPr="00BA3437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ИД-ПК-4.3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19AC" w14:textId="28B48452" w:rsidR="00D40FC6" w:rsidRPr="00D40FC6" w:rsidRDefault="000226E4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226E4">
              <w:rPr>
                <w:b/>
                <w:bCs/>
              </w:rPr>
              <w:t xml:space="preserve">Практическое занятие </w:t>
            </w:r>
            <w:r w:rsidR="00D40FC6" w:rsidRPr="00D40FC6">
              <w:rPr>
                <w:b/>
                <w:bCs/>
              </w:rPr>
              <w:t>2</w:t>
            </w:r>
          </w:p>
          <w:p w14:paraId="1785934C" w14:textId="70B67A4F" w:rsidR="00D40FC6" w:rsidRPr="00D40FC6" w:rsidRDefault="000226E4" w:rsidP="00D40FC6">
            <w:pPr>
              <w:tabs>
                <w:tab w:val="left" w:pos="8310"/>
              </w:tabs>
              <w:contextualSpacing/>
              <w:rPr>
                <w:rFonts w:eastAsia="Times New Roman"/>
                <w:bCs/>
              </w:rPr>
            </w:pPr>
            <w:r w:rsidRPr="000226E4">
              <w:t>Технологическое оборудование для производства нетканых материалов медицинского и бытового назначения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A56" w14:textId="7EB5A688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2A21" w14:textId="03408990" w:rsidR="00D40FC6" w:rsidRPr="00C83018" w:rsidRDefault="000226E4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1B9C" w14:textId="1CF2B273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B37E4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696946EF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791985DD" w14:textId="7DA8E24E" w:rsidR="00D40FC6" w:rsidRPr="009B3202" w:rsidRDefault="00D40FC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</w:t>
            </w:r>
          </w:p>
        </w:tc>
      </w:tr>
      <w:tr w:rsidR="00D40FC6" w:rsidRPr="006168DD" w14:paraId="677DE922" w14:textId="77777777" w:rsidTr="005523BC">
        <w:trPr>
          <w:trHeight w:val="17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1F8B" w14:textId="77777777" w:rsidR="000226E4" w:rsidRPr="000226E4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ПК-4</w:t>
            </w:r>
          </w:p>
          <w:p w14:paraId="1AA4D7F1" w14:textId="2FA8F9A7" w:rsidR="00D40FC6" w:rsidRPr="00BA3437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9002" w14:textId="76DEE214" w:rsidR="00D40FC6" w:rsidRPr="00D40FC6" w:rsidRDefault="000226E4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226E4">
              <w:rPr>
                <w:b/>
                <w:bCs/>
              </w:rPr>
              <w:t xml:space="preserve">Практическое занятие </w:t>
            </w:r>
            <w:r w:rsidR="00D40FC6" w:rsidRPr="00D40FC6">
              <w:rPr>
                <w:b/>
                <w:bCs/>
              </w:rPr>
              <w:t>3</w:t>
            </w:r>
          </w:p>
          <w:p w14:paraId="40FCEDD3" w14:textId="685C474A" w:rsidR="00D40FC6" w:rsidRPr="00D40FC6" w:rsidRDefault="000226E4" w:rsidP="00D40FC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0226E4">
              <w:t>Технологическое ткацкое оборудование немецких фирм</w:t>
            </w:r>
            <w:r w:rsidR="00D40FC6" w:rsidRPr="00D40FC6"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71C" w14:textId="77777777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F6BF" w14:textId="74A94DB2" w:rsidR="00D40FC6" w:rsidRPr="00C83018" w:rsidRDefault="000226E4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D49A" w14:textId="25B4A71E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3C0245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FE13D" w14:textId="77777777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41E0C8A3" w14:textId="52FEC824" w:rsidR="00D40FC6" w:rsidRPr="009B3202" w:rsidRDefault="00D40FC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</w:t>
            </w:r>
          </w:p>
        </w:tc>
      </w:tr>
      <w:tr w:rsidR="00D40FC6" w:rsidRPr="006168DD" w14:paraId="2080B45A" w14:textId="77777777" w:rsidTr="005523BC">
        <w:tc>
          <w:tcPr>
            <w:tcW w:w="1701" w:type="dxa"/>
          </w:tcPr>
          <w:p w14:paraId="1CFD5A6D" w14:textId="77777777" w:rsidR="000226E4" w:rsidRPr="000226E4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ПК-4</w:t>
            </w:r>
          </w:p>
          <w:p w14:paraId="497F481D" w14:textId="3E82D42D" w:rsidR="00D40FC6" w:rsidRPr="00BA3437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706CD004" w14:textId="647CED50" w:rsidR="00D40FC6" w:rsidRPr="00D40FC6" w:rsidRDefault="000226E4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226E4">
              <w:rPr>
                <w:b/>
                <w:bCs/>
              </w:rPr>
              <w:t xml:space="preserve">Практическое занятие </w:t>
            </w:r>
            <w:r w:rsidR="00D40FC6" w:rsidRPr="00D40FC6">
              <w:rPr>
                <w:b/>
                <w:bCs/>
              </w:rPr>
              <w:t>4</w:t>
            </w:r>
          </w:p>
          <w:p w14:paraId="38BB5D18" w14:textId="02A7B0C6" w:rsidR="00D40FC6" w:rsidRPr="00D40FC6" w:rsidRDefault="000226E4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226E4">
              <w:t>Технологическое ткацкое оборудование итальянских фирм</w:t>
            </w:r>
          </w:p>
        </w:tc>
        <w:tc>
          <w:tcPr>
            <w:tcW w:w="850" w:type="dxa"/>
          </w:tcPr>
          <w:p w14:paraId="06EF2ED3" w14:textId="2789EF3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64453A38" w:rsidR="00D40FC6" w:rsidRPr="00C83018" w:rsidRDefault="000226E4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69191BD" w14:textId="1E7BEC5D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0B108650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6A9052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645B600D" w14:textId="4DEBBC1B" w:rsidR="00D40FC6" w:rsidRPr="009B3202" w:rsidRDefault="00D40FC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</w:t>
            </w:r>
          </w:p>
        </w:tc>
      </w:tr>
      <w:tr w:rsidR="00D40FC6" w:rsidRPr="006168DD" w14:paraId="09BA0B0C" w14:textId="77777777" w:rsidTr="005523BC">
        <w:tc>
          <w:tcPr>
            <w:tcW w:w="1701" w:type="dxa"/>
            <w:vAlign w:val="center"/>
          </w:tcPr>
          <w:p w14:paraId="3BB83F62" w14:textId="77777777" w:rsidR="000226E4" w:rsidRPr="000226E4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ПК-4</w:t>
            </w:r>
          </w:p>
          <w:p w14:paraId="526134FB" w14:textId="26646147" w:rsidR="00D40FC6" w:rsidRPr="00BA3437" w:rsidRDefault="000226E4" w:rsidP="000226E4"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077E2045" w14:textId="3EFF3885" w:rsidR="000226E4" w:rsidRDefault="000226E4" w:rsidP="00D40FC6">
            <w:pPr>
              <w:rPr>
                <w:b/>
                <w:bCs/>
              </w:rPr>
            </w:pPr>
            <w:r w:rsidRPr="000226E4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5</w:t>
            </w:r>
          </w:p>
          <w:p w14:paraId="763A741F" w14:textId="1018692D" w:rsidR="00D40FC6" w:rsidRPr="00D40FC6" w:rsidRDefault="000226E4" w:rsidP="00D40FC6">
            <w:pPr>
              <w:rPr>
                <w:bCs/>
              </w:rPr>
            </w:pPr>
            <w:r w:rsidRPr="000226E4">
              <w:rPr>
                <w:bCs/>
              </w:rPr>
              <w:t xml:space="preserve">Технологическое ткацкое оборудование </w:t>
            </w:r>
            <w:r>
              <w:rPr>
                <w:bCs/>
              </w:rPr>
              <w:t xml:space="preserve">французских и </w:t>
            </w:r>
            <w:r w:rsidRPr="000226E4">
              <w:rPr>
                <w:bCs/>
              </w:rPr>
              <w:t>бельгийских фирм</w:t>
            </w:r>
          </w:p>
        </w:tc>
        <w:tc>
          <w:tcPr>
            <w:tcW w:w="850" w:type="dxa"/>
          </w:tcPr>
          <w:p w14:paraId="3B85BB87" w14:textId="71AB208A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3A814F51" w:rsidR="00D40FC6" w:rsidRPr="00C83018" w:rsidRDefault="000226E4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B3F8683" w14:textId="132763AF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18471A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F2B7DC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6116F1" w14:textId="679C27FB" w:rsidR="00D40FC6" w:rsidRPr="009B3202" w:rsidRDefault="00D40FC6" w:rsidP="0033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</w:t>
            </w:r>
          </w:p>
        </w:tc>
      </w:tr>
      <w:tr w:rsidR="00D40FC6" w:rsidRPr="006168DD" w14:paraId="1C80B680" w14:textId="77777777" w:rsidTr="005523BC">
        <w:tc>
          <w:tcPr>
            <w:tcW w:w="1701" w:type="dxa"/>
            <w:vAlign w:val="center"/>
          </w:tcPr>
          <w:p w14:paraId="18E0556A" w14:textId="77777777" w:rsidR="000226E4" w:rsidRPr="000226E4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ПК-4</w:t>
            </w:r>
          </w:p>
          <w:p w14:paraId="21F0FD0E" w14:textId="71399002" w:rsidR="00D40FC6" w:rsidRPr="00BA3437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7CC18656" w14:textId="1ACD83ED" w:rsidR="00D40FC6" w:rsidRPr="00D40FC6" w:rsidRDefault="000226E4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226E4">
              <w:rPr>
                <w:b/>
                <w:bCs/>
              </w:rPr>
              <w:t xml:space="preserve">Практическое занятие </w:t>
            </w:r>
            <w:r w:rsidR="00D40FC6" w:rsidRPr="00D40FC6">
              <w:rPr>
                <w:b/>
                <w:bCs/>
              </w:rPr>
              <w:t>6</w:t>
            </w:r>
          </w:p>
          <w:p w14:paraId="3528BCD5" w14:textId="7006E1DA" w:rsidR="00D40FC6" w:rsidRPr="00D40FC6" w:rsidRDefault="000226E4" w:rsidP="00D40FC6">
            <w:pPr>
              <w:rPr>
                <w:b/>
                <w:bCs/>
              </w:rPr>
            </w:pPr>
            <w:r w:rsidRPr="000226E4">
              <w:rPr>
                <w:bCs/>
              </w:rPr>
              <w:t xml:space="preserve">Технологическое  ткацкое оборудование японских </w:t>
            </w:r>
            <w:r w:rsidRPr="000226E4">
              <w:rPr>
                <w:bCs/>
              </w:rPr>
              <w:lastRenderedPageBreak/>
              <w:t>фирм</w:t>
            </w:r>
          </w:p>
        </w:tc>
        <w:tc>
          <w:tcPr>
            <w:tcW w:w="850" w:type="dxa"/>
          </w:tcPr>
          <w:p w14:paraId="76E0FA70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FF48A55" w14:textId="005C54D6" w:rsidR="00D40FC6" w:rsidRPr="00C83018" w:rsidRDefault="000226E4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36BAB3B" w14:textId="6927F761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94D3CB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8DF906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D9732B3" w14:textId="6CB6AFA8" w:rsidR="00D40FC6" w:rsidRPr="00A64FED" w:rsidRDefault="00D40FC6" w:rsidP="003326E6">
            <w:r w:rsidRPr="0033001A">
              <w:t xml:space="preserve">Собеседование по теме </w:t>
            </w:r>
          </w:p>
        </w:tc>
      </w:tr>
      <w:tr w:rsidR="00D40FC6" w:rsidRPr="006168DD" w14:paraId="1850494B" w14:textId="77777777" w:rsidTr="005523BC">
        <w:tc>
          <w:tcPr>
            <w:tcW w:w="1701" w:type="dxa"/>
            <w:vAlign w:val="center"/>
          </w:tcPr>
          <w:p w14:paraId="557991BD" w14:textId="77777777" w:rsidR="000226E4" w:rsidRPr="000226E4" w:rsidRDefault="000226E4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lastRenderedPageBreak/>
              <w:t>ПК-4</w:t>
            </w:r>
          </w:p>
          <w:p w14:paraId="5D602CC8" w14:textId="33D8EC3B" w:rsidR="00D40FC6" w:rsidRPr="00BA3437" w:rsidRDefault="000226E4" w:rsidP="000226E4"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7FCCA6F9" w14:textId="2B289EF7" w:rsidR="00D40FC6" w:rsidRPr="00D40FC6" w:rsidRDefault="000226E4" w:rsidP="00D40FC6">
            <w:pPr>
              <w:rPr>
                <w:b/>
                <w:bCs/>
              </w:rPr>
            </w:pPr>
            <w:r w:rsidRPr="000226E4">
              <w:rPr>
                <w:b/>
                <w:bCs/>
              </w:rPr>
              <w:t xml:space="preserve">Практическое занятие </w:t>
            </w:r>
            <w:r w:rsidR="00D40FC6" w:rsidRPr="00D40FC6">
              <w:rPr>
                <w:b/>
                <w:bCs/>
              </w:rPr>
              <w:t>7</w:t>
            </w:r>
          </w:p>
          <w:p w14:paraId="4DA2D6D0" w14:textId="18D778E1" w:rsidR="00D40FC6" w:rsidRPr="00D40FC6" w:rsidRDefault="000226E4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226E4">
              <w:rPr>
                <w:bCs/>
              </w:rPr>
              <w:t xml:space="preserve">Плосковязальное оборудование </w:t>
            </w:r>
          </w:p>
        </w:tc>
        <w:tc>
          <w:tcPr>
            <w:tcW w:w="850" w:type="dxa"/>
          </w:tcPr>
          <w:p w14:paraId="7B17C173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9655B73" w14:textId="3E43D914" w:rsidR="00D40FC6" w:rsidRPr="00C83018" w:rsidRDefault="000226E4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0724297" w14:textId="3D4A3707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715F57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636732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27AB3CA" w14:textId="377DBA51" w:rsidR="00D40FC6" w:rsidRPr="0033001A" w:rsidRDefault="00D40FC6" w:rsidP="003326E6">
            <w:r w:rsidRPr="0033001A">
              <w:t xml:space="preserve">Собеседование по теме </w:t>
            </w:r>
          </w:p>
        </w:tc>
      </w:tr>
      <w:tr w:rsidR="002D39F5" w:rsidRPr="006168DD" w14:paraId="0E13584B" w14:textId="77777777" w:rsidTr="005523BC">
        <w:tc>
          <w:tcPr>
            <w:tcW w:w="1701" w:type="dxa"/>
            <w:vAlign w:val="center"/>
          </w:tcPr>
          <w:p w14:paraId="7FFE5999" w14:textId="77777777" w:rsidR="002D39F5" w:rsidRPr="000226E4" w:rsidRDefault="002D39F5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ПК-4</w:t>
            </w:r>
          </w:p>
          <w:p w14:paraId="585789AF" w14:textId="5BC033F2" w:rsidR="002D39F5" w:rsidRPr="000226E4" w:rsidRDefault="002D39F5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0C2CD0F8" w14:textId="77777777" w:rsidR="002D39F5" w:rsidRDefault="002D39F5" w:rsidP="00D40FC6">
            <w:pPr>
              <w:rPr>
                <w:b/>
                <w:bCs/>
              </w:rPr>
            </w:pPr>
            <w:r w:rsidRPr="000226E4">
              <w:rPr>
                <w:b/>
                <w:bCs/>
              </w:rPr>
              <w:t>Практическое за</w:t>
            </w:r>
            <w:r>
              <w:rPr>
                <w:b/>
                <w:bCs/>
              </w:rPr>
              <w:t>нятие 8</w:t>
            </w:r>
          </w:p>
          <w:p w14:paraId="3149DF3C" w14:textId="5B014224" w:rsidR="002D39F5" w:rsidRPr="000226E4" w:rsidRDefault="002D39F5" w:rsidP="00D40FC6">
            <w:pPr>
              <w:rPr>
                <w:bCs/>
              </w:rPr>
            </w:pPr>
            <w:r w:rsidRPr="000226E4">
              <w:rPr>
                <w:bCs/>
              </w:rPr>
              <w:t>Кругловязальное оборудование</w:t>
            </w:r>
          </w:p>
        </w:tc>
        <w:tc>
          <w:tcPr>
            <w:tcW w:w="850" w:type="dxa"/>
          </w:tcPr>
          <w:p w14:paraId="7A05C068" w14:textId="77777777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B35E27" w14:textId="2A18E3C7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012FC820" w14:textId="77777777" w:rsidR="002D39F5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D31D1" w14:textId="77777777" w:rsidR="002D39F5" w:rsidRPr="00C83018" w:rsidRDefault="002D39F5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0CEF9F" w14:textId="77777777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51A428" w14:textId="20C0AA8B" w:rsidR="002D39F5" w:rsidRPr="0033001A" w:rsidRDefault="002D39F5" w:rsidP="003326E6">
            <w:r w:rsidRPr="00F3328A">
              <w:t xml:space="preserve">Собеседование по теме </w:t>
            </w:r>
          </w:p>
        </w:tc>
      </w:tr>
      <w:tr w:rsidR="002D39F5" w:rsidRPr="006168DD" w14:paraId="1B80E2F7" w14:textId="77777777" w:rsidTr="005523BC">
        <w:tc>
          <w:tcPr>
            <w:tcW w:w="1701" w:type="dxa"/>
            <w:vAlign w:val="center"/>
          </w:tcPr>
          <w:p w14:paraId="6101CC8A" w14:textId="77777777" w:rsidR="002D39F5" w:rsidRPr="000226E4" w:rsidRDefault="002D39F5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ПК-4</w:t>
            </w:r>
          </w:p>
          <w:p w14:paraId="06549255" w14:textId="1D10B2BC" w:rsidR="002D39F5" w:rsidRPr="000226E4" w:rsidRDefault="002D39F5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112DC35C" w14:textId="77777777" w:rsidR="002D39F5" w:rsidRDefault="002D39F5" w:rsidP="00D40FC6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</w:t>
            </w:r>
          </w:p>
          <w:p w14:paraId="757E82BE" w14:textId="3EDB02B5" w:rsidR="002D39F5" w:rsidRPr="000226E4" w:rsidRDefault="002D39F5" w:rsidP="00D40FC6">
            <w:pPr>
              <w:rPr>
                <w:bCs/>
              </w:rPr>
            </w:pPr>
            <w:r w:rsidRPr="000226E4">
              <w:rPr>
                <w:bCs/>
              </w:rPr>
              <w:t>Чулочно-носочное оборудование</w:t>
            </w:r>
          </w:p>
        </w:tc>
        <w:tc>
          <w:tcPr>
            <w:tcW w:w="850" w:type="dxa"/>
          </w:tcPr>
          <w:p w14:paraId="116AB840" w14:textId="77777777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62B213A" w14:textId="167E4095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FA68DD3" w14:textId="77777777" w:rsidR="002D39F5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9BDD1A" w14:textId="77777777" w:rsidR="002D39F5" w:rsidRPr="00C83018" w:rsidRDefault="002D39F5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DF540" w14:textId="77777777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368B0A" w14:textId="1A5B4807" w:rsidR="002D39F5" w:rsidRPr="0033001A" w:rsidRDefault="002D39F5" w:rsidP="003326E6">
            <w:r w:rsidRPr="00F3328A">
              <w:t xml:space="preserve">Собеседование по теме </w:t>
            </w:r>
          </w:p>
        </w:tc>
      </w:tr>
      <w:tr w:rsidR="002D39F5" w:rsidRPr="006168DD" w14:paraId="5158113C" w14:textId="77777777" w:rsidTr="005523BC">
        <w:tc>
          <w:tcPr>
            <w:tcW w:w="1701" w:type="dxa"/>
            <w:vAlign w:val="center"/>
          </w:tcPr>
          <w:p w14:paraId="5E9561DC" w14:textId="77777777" w:rsidR="002D39F5" w:rsidRPr="000226E4" w:rsidRDefault="002D39F5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ПК-4</w:t>
            </w:r>
          </w:p>
          <w:p w14:paraId="129D5BB4" w14:textId="23D81C7A" w:rsidR="002D39F5" w:rsidRPr="000226E4" w:rsidRDefault="002D39F5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26E4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  <w:vAlign w:val="center"/>
          </w:tcPr>
          <w:p w14:paraId="04804F40" w14:textId="77777777" w:rsidR="002D39F5" w:rsidRDefault="002D39F5" w:rsidP="00D40FC6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</w:t>
            </w:r>
          </w:p>
          <w:p w14:paraId="39D3C6F5" w14:textId="47BEB538" w:rsidR="002D39F5" w:rsidRPr="00CF545A" w:rsidRDefault="002D39F5" w:rsidP="002D39F5">
            <w:pPr>
              <w:rPr>
                <w:bCs/>
              </w:rPr>
            </w:pPr>
            <w:r w:rsidRPr="00CF545A">
              <w:rPr>
                <w:bCs/>
              </w:rPr>
              <w:t xml:space="preserve">Защита реферата </w:t>
            </w:r>
          </w:p>
        </w:tc>
        <w:tc>
          <w:tcPr>
            <w:tcW w:w="850" w:type="dxa"/>
          </w:tcPr>
          <w:p w14:paraId="0C84722F" w14:textId="77777777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1D2BFF" w14:textId="31ADA139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0A2DB4F3" w14:textId="77777777" w:rsidR="002D39F5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3838E" w14:textId="77777777" w:rsidR="002D39F5" w:rsidRPr="00C83018" w:rsidRDefault="002D39F5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5A97AE" w14:textId="77777777" w:rsidR="002D39F5" w:rsidRPr="00C83018" w:rsidRDefault="002D39F5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79D7CA" w14:textId="3AE6EA7E" w:rsidR="002D39F5" w:rsidRPr="0033001A" w:rsidRDefault="002D39F5" w:rsidP="003326E6">
            <w:r w:rsidRPr="00F3328A">
              <w:t xml:space="preserve">Собеседование по теме </w:t>
            </w:r>
          </w:p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5064DE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74741E81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5006324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978DE6B" w:rsidR="00A34DD0" w:rsidRPr="004A4DF9" w:rsidRDefault="00436733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9B3202" w:rsidRDefault="00C36855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AEE3B0B" w:rsidR="00A34DD0" w:rsidRPr="00DF3C1E" w:rsidRDefault="00A34DD0" w:rsidP="00022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802D0">
              <w:rPr>
                <w:b/>
              </w:rPr>
              <w:t xml:space="preserve"> </w:t>
            </w:r>
            <w:r w:rsidR="000226E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3E459F8" w:rsidR="00A34DD0" w:rsidRPr="004A4DF9" w:rsidRDefault="003326E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163B3BF8" w:rsidR="00A34DD0" w:rsidRPr="004A4DF9" w:rsidRDefault="000226E4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8" w:type="dxa"/>
          </w:tcPr>
          <w:p w14:paraId="316FFEE5" w14:textId="311A2C2C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FD93479" w:rsidR="00A34DD0" w:rsidRPr="004A4DF9" w:rsidRDefault="000226E4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0B2677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DA0684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02D0" w:rsidRPr="008448CC" w14:paraId="4C911D43" w14:textId="14F69490" w:rsidTr="00DA0684">
        <w:trPr>
          <w:trHeight w:val="269"/>
        </w:trPr>
        <w:tc>
          <w:tcPr>
            <w:tcW w:w="1135" w:type="dxa"/>
            <w:vAlign w:val="center"/>
          </w:tcPr>
          <w:p w14:paraId="3061E3A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EBCB16" w14:textId="59958A61" w:rsidR="00520976" w:rsidRDefault="007F3EF6" w:rsidP="007F3EF6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7F3EF6">
              <w:rPr>
                <w:rFonts w:eastAsia="Times New Roman"/>
                <w:b/>
                <w:bCs/>
                <w:sz w:val="20"/>
                <w:szCs w:val="20"/>
              </w:rPr>
              <w:t xml:space="preserve">Раздел I </w:t>
            </w:r>
            <w:r w:rsidRPr="007F3EF6">
              <w:rPr>
                <w:rFonts w:eastAsia="Times New Roman"/>
                <w:bCs/>
                <w:sz w:val="20"/>
                <w:szCs w:val="20"/>
              </w:rPr>
              <w:t>Инновационные технологии хлопкопряде</w:t>
            </w:r>
            <w:r>
              <w:rPr>
                <w:rFonts w:eastAsia="Times New Roman"/>
                <w:bCs/>
                <w:sz w:val="20"/>
                <w:szCs w:val="20"/>
              </w:rPr>
              <w:t>ния.</w:t>
            </w:r>
          </w:p>
          <w:p w14:paraId="28D250C7" w14:textId="3B00F1B4" w:rsidR="00D802D0" w:rsidRPr="007F3EF6" w:rsidRDefault="007F3EF6" w:rsidP="007F17CC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7F3EF6">
              <w:rPr>
                <w:rFonts w:eastAsia="Times New Roman"/>
                <w:bCs/>
                <w:sz w:val="20"/>
                <w:szCs w:val="20"/>
              </w:rPr>
              <w:t>Технологическое хлопкопрядильное оборудование швейцарских фирм</w:t>
            </w:r>
          </w:p>
        </w:tc>
        <w:tc>
          <w:tcPr>
            <w:tcW w:w="6662" w:type="dxa"/>
            <w:vAlign w:val="center"/>
          </w:tcPr>
          <w:p w14:paraId="6929DA21" w14:textId="0768E867" w:rsidR="007F3EF6" w:rsidRDefault="007F3EF6" w:rsidP="007F3EF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Передовые текстильные технологии зарубежных фирм</w:t>
            </w:r>
            <w:r w:rsidRPr="006A14FA">
              <w:rPr>
                <w:sz w:val="20"/>
                <w:szCs w:val="20"/>
              </w:rPr>
              <w:t xml:space="preserve"> в текстильной промышленности</w:t>
            </w:r>
            <w:r w:rsidRPr="007F3EF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Rieter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» (Швейцария)</w:t>
            </w:r>
          </w:p>
          <w:p w14:paraId="5EA86CB1" w14:textId="4656AAB7" w:rsidR="007F3EF6" w:rsidRDefault="007F3EF6" w:rsidP="007F3EF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разрыхлительно-очистительного агрегата</w:t>
            </w:r>
          </w:p>
          <w:p w14:paraId="3723B330" w14:textId="77777777" w:rsidR="007F3EF6" w:rsidRDefault="007F3EF6" w:rsidP="007F3EF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Кардочесальное и гребнечесальное оборудование </w:t>
            </w:r>
          </w:p>
          <w:p w14:paraId="7650D29B" w14:textId="77777777" w:rsidR="007F3EF6" w:rsidRDefault="007F3EF6" w:rsidP="007F3EF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предпрядения</w:t>
            </w:r>
          </w:p>
          <w:p w14:paraId="47F99334" w14:textId="730C540A" w:rsidR="00D802D0" w:rsidRPr="006A14FA" w:rsidRDefault="007F3EF6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Прядильное и крутильное оборудование </w:t>
            </w:r>
          </w:p>
        </w:tc>
      </w:tr>
      <w:tr w:rsidR="00D802D0" w:rsidRPr="008448CC" w14:paraId="7D3DFAFF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460597DF" w14:textId="15AC75E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A502BD" w14:textId="77777777" w:rsidR="007F3EF6" w:rsidRPr="007F3EF6" w:rsidRDefault="007F3EF6" w:rsidP="007F3EF6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7F3EF6">
              <w:rPr>
                <w:rFonts w:eastAsia="Times New Roman"/>
                <w:b/>
                <w:bCs/>
                <w:sz w:val="20"/>
                <w:szCs w:val="20"/>
              </w:rPr>
              <w:t xml:space="preserve">Раздел I </w:t>
            </w:r>
            <w:r w:rsidRPr="007F3EF6">
              <w:rPr>
                <w:rFonts w:eastAsia="Times New Roman"/>
                <w:bCs/>
                <w:sz w:val="20"/>
                <w:szCs w:val="20"/>
              </w:rPr>
              <w:t>Инновационные технологии хлопкопрядения.</w:t>
            </w:r>
          </w:p>
          <w:p w14:paraId="0CA8A0C2" w14:textId="3592543A" w:rsidR="00D802D0" w:rsidRPr="006A14FA" w:rsidRDefault="007F3EF6" w:rsidP="007F17CC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7F3EF6">
              <w:rPr>
                <w:rFonts w:eastAsia="Times New Roman"/>
                <w:bCs/>
                <w:sz w:val="20"/>
                <w:szCs w:val="20"/>
              </w:rPr>
              <w:t xml:space="preserve">Технологическое хлопкопрядильное оборудование </w:t>
            </w:r>
            <w:r>
              <w:rPr>
                <w:rFonts w:eastAsia="Times New Roman"/>
                <w:bCs/>
                <w:sz w:val="20"/>
                <w:szCs w:val="20"/>
              </w:rPr>
              <w:t>немецких</w:t>
            </w:r>
            <w:r w:rsidRPr="007F3EF6">
              <w:rPr>
                <w:rFonts w:eastAsia="Times New Roman"/>
                <w:bCs/>
                <w:sz w:val="20"/>
                <w:szCs w:val="20"/>
              </w:rPr>
              <w:t xml:space="preserve"> фирм</w:t>
            </w:r>
          </w:p>
        </w:tc>
        <w:tc>
          <w:tcPr>
            <w:tcW w:w="6662" w:type="dxa"/>
            <w:vAlign w:val="center"/>
          </w:tcPr>
          <w:p w14:paraId="21C3EE21" w14:textId="5175345B" w:rsidR="007F3EF6" w:rsidRPr="007F3EF6" w:rsidRDefault="007F3EF6" w:rsidP="007F3EF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F3EF6">
              <w:rPr>
                <w:sz w:val="20"/>
                <w:szCs w:val="20"/>
              </w:rPr>
              <w:t>Передовые текстильные технологии зарубежных фирм в текстильной промышленности</w:t>
            </w:r>
            <w:r w:rsidRPr="007F3EF6">
              <w:rPr>
                <w:bCs/>
                <w:sz w:val="20"/>
                <w:szCs w:val="20"/>
              </w:rPr>
              <w:t xml:space="preserve"> </w:t>
            </w:r>
            <w:r w:rsidR="007F17CC" w:rsidRPr="007F17CC">
              <w:rPr>
                <w:bCs/>
                <w:sz w:val="20"/>
                <w:szCs w:val="20"/>
              </w:rPr>
              <w:t>«</w:t>
            </w:r>
            <w:proofErr w:type="spellStart"/>
            <w:r w:rsidR="007F17CC" w:rsidRPr="007F17CC">
              <w:rPr>
                <w:bCs/>
                <w:sz w:val="20"/>
                <w:szCs w:val="20"/>
              </w:rPr>
              <w:t>Schlafhorst</w:t>
            </w:r>
            <w:proofErr w:type="spellEnd"/>
            <w:r w:rsidR="007F17CC" w:rsidRPr="007F17CC">
              <w:rPr>
                <w:bCs/>
                <w:sz w:val="20"/>
                <w:szCs w:val="20"/>
              </w:rPr>
              <w:t>» (Германия) , «Zinser» (Германия) , «</w:t>
            </w:r>
            <w:proofErr w:type="spellStart"/>
            <w:r w:rsidR="007F17CC" w:rsidRPr="007F17CC">
              <w:rPr>
                <w:bCs/>
                <w:sz w:val="20"/>
                <w:szCs w:val="20"/>
              </w:rPr>
              <w:t>Trutzschler</w:t>
            </w:r>
            <w:proofErr w:type="spellEnd"/>
            <w:r w:rsidR="007F17CC" w:rsidRPr="007F17CC">
              <w:rPr>
                <w:bCs/>
                <w:sz w:val="20"/>
                <w:szCs w:val="20"/>
              </w:rPr>
              <w:t>» (Германия)</w:t>
            </w:r>
          </w:p>
          <w:p w14:paraId="74933A68" w14:textId="77777777" w:rsidR="007F3EF6" w:rsidRPr="007F3EF6" w:rsidRDefault="007F3EF6" w:rsidP="007F3EF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3EF6">
              <w:rPr>
                <w:sz w:val="20"/>
                <w:szCs w:val="20"/>
              </w:rPr>
              <w:t>Оборудование разрыхлительно-очистительного агрегата</w:t>
            </w:r>
          </w:p>
          <w:p w14:paraId="4F34A07D" w14:textId="77777777" w:rsidR="007F3EF6" w:rsidRPr="007F3EF6" w:rsidRDefault="007F3EF6" w:rsidP="007F3EF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3EF6">
              <w:rPr>
                <w:sz w:val="20"/>
                <w:szCs w:val="20"/>
              </w:rPr>
              <w:t xml:space="preserve">Кардочесальное и гребнечесальное оборудование </w:t>
            </w:r>
          </w:p>
          <w:p w14:paraId="30FDCD3A" w14:textId="77777777" w:rsidR="007F3EF6" w:rsidRPr="007F3EF6" w:rsidRDefault="007F3EF6" w:rsidP="007F3EF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3EF6">
              <w:rPr>
                <w:sz w:val="20"/>
                <w:szCs w:val="20"/>
              </w:rPr>
              <w:t>Оборудование для предпрядения</w:t>
            </w:r>
          </w:p>
          <w:p w14:paraId="3C2BF40A" w14:textId="2E4559CA" w:rsidR="00D802D0" w:rsidRPr="006A14FA" w:rsidRDefault="007F3EF6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3EF6">
              <w:rPr>
                <w:sz w:val="20"/>
                <w:szCs w:val="20"/>
              </w:rPr>
              <w:t xml:space="preserve">Прядильное и крутильное оборудование </w:t>
            </w:r>
          </w:p>
        </w:tc>
      </w:tr>
      <w:tr w:rsidR="007F17CC" w:rsidRPr="008448CC" w14:paraId="61122292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38AE5816" w14:textId="77777777" w:rsidR="007F17CC" w:rsidRPr="004514CD" w:rsidRDefault="007F17CC" w:rsidP="007F17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E6A529" w14:textId="77777777" w:rsidR="007F17CC" w:rsidRPr="004514CD" w:rsidRDefault="007F17CC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53A050" w14:textId="77777777" w:rsidR="007F17CC" w:rsidRPr="007F17CC" w:rsidRDefault="007F17CC" w:rsidP="007F17C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/>
                <w:bCs/>
                <w:sz w:val="20"/>
                <w:szCs w:val="20"/>
              </w:rPr>
              <w:t xml:space="preserve">Раздел I </w:t>
            </w:r>
            <w:r w:rsidRPr="007F17CC">
              <w:rPr>
                <w:rFonts w:eastAsia="Times New Roman"/>
                <w:bCs/>
                <w:sz w:val="20"/>
                <w:szCs w:val="20"/>
              </w:rPr>
              <w:t>Инновационные технологии хлопкопрядения.</w:t>
            </w:r>
          </w:p>
          <w:p w14:paraId="025AFCB3" w14:textId="6D189BFA" w:rsidR="007F17CC" w:rsidRPr="007F3EF6" w:rsidRDefault="007F17CC" w:rsidP="007F17C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 xml:space="preserve">Технологическое хлопкопрядильное оборудование </w:t>
            </w:r>
            <w:r>
              <w:rPr>
                <w:rFonts w:eastAsia="Times New Roman"/>
                <w:bCs/>
                <w:sz w:val="20"/>
                <w:szCs w:val="20"/>
              </w:rPr>
              <w:t>итальянских</w:t>
            </w:r>
            <w:r w:rsidRPr="007F17CC">
              <w:rPr>
                <w:rFonts w:eastAsia="Times New Roman"/>
                <w:bCs/>
                <w:sz w:val="20"/>
                <w:szCs w:val="20"/>
              </w:rPr>
              <w:t xml:space="preserve"> фирм</w:t>
            </w:r>
          </w:p>
        </w:tc>
        <w:tc>
          <w:tcPr>
            <w:tcW w:w="6662" w:type="dxa"/>
            <w:vAlign w:val="center"/>
          </w:tcPr>
          <w:p w14:paraId="603913C0" w14:textId="0EBA24BB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Передовые текстильные технологии зарубежных фирм в текстильной промышленности </w:t>
            </w:r>
            <w:r w:rsidRPr="007F17CC">
              <w:rPr>
                <w:bCs/>
                <w:sz w:val="20"/>
                <w:szCs w:val="20"/>
              </w:rPr>
              <w:t>, «</w:t>
            </w:r>
            <w:proofErr w:type="spellStart"/>
            <w:r w:rsidRPr="007F17CC">
              <w:rPr>
                <w:bCs/>
                <w:sz w:val="20"/>
                <w:szCs w:val="20"/>
              </w:rPr>
              <w:t>Marzoli</w:t>
            </w:r>
            <w:proofErr w:type="spellEnd"/>
            <w:r w:rsidRPr="007F17CC">
              <w:rPr>
                <w:bCs/>
                <w:sz w:val="20"/>
                <w:szCs w:val="20"/>
              </w:rPr>
              <w:t>» (Италия) и др.</w:t>
            </w:r>
          </w:p>
          <w:p w14:paraId="08B786BE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Оборудование разрыхлительно-очистительного агрегата</w:t>
            </w:r>
          </w:p>
          <w:p w14:paraId="03B8E046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Кардочесальное и гребнечесальное оборудование </w:t>
            </w:r>
          </w:p>
          <w:p w14:paraId="66808836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Оборудование для предпрядения</w:t>
            </w:r>
          </w:p>
          <w:p w14:paraId="779D1A98" w14:textId="6BF674F4" w:rsidR="007F17CC" w:rsidRPr="007F3EF6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Прядильное и крутильное оборудование</w:t>
            </w:r>
          </w:p>
        </w:tc>
      </w:tr>
      <w:tr w:rsidR="007F17CC" w:rsidRPr="008448CC" w14:paraId="6D8FED8F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4E54FF4E" w14:textId="77777777" w:rsidR="007F17CC" w:rsidRPr="004514CD" w:rsidRDefault="007F17CC" w:rsidP="003658D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435AD998" w14:textId="77777777" w:rsidR="007F17CC" w:rsidRPr="004514CD" w:rsidRDefault="007F17CC" w:rsidP="007F17CC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1C9F96D" w14:textId="77777777" w:rsidR="007F17CC" w:rsidRPr="006A14FA" w:rsidRDefault="007F17CC" w:rsidP="007E183C">
            <w:pPr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b/>
                <w:sz w:val="20"/>
                <w:szCs w:val="20"/>
              </w:rPr>
              <w:t xml:space="preserve">Раздел </w:t>
            </w:r>
            <w:r w:rsidRPr="006A14FA">
              <w:rPr>
                <w:b/>
                <w:sz w:val="20"/>
                <w:szCs w:val="20"/>
                <w:lang w:val="en-US"/>
              </w:rPr>
              <w:t>II</w:t>
            </w:r>
            <w:r w:rsidRPr="006A14F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22F0CD7A" w14:textId="77777777" w:rsidR="007F17CC" w:rsidRDefault="007F17CC" w:rsidP="007F17CC">
            <w:pPr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Инновационные технологии шерстопрядения </w:t>
            </w:r>
          </w:p>
          <w:p w14:paraId="0F5A7B9B" w14:textId="39435866" w:rsidR="007F17CC" w:rsidRPr="006A14FA" w:rsidRDefault="007F17CC" w:rsidP="007F17CC">
            <w:pPr>
              <w:rPr>
                <w:sz w:val="20"/>
                <w:szCs w:val="20"/>
                <w:highlight w:val="yellow"/>
              </w:rPr>
            </w:pPr>
            <w:r w:rsidRPr="007F17CC">
              <w:rPr>
                <w:bCs/>
                <w:sz w:val="20"/>
                <w:szCs w:val="20"/>
              </w:rPr>
              <w:t>Технологическое шерстопрядильное оборудование немецких фирм</w:t>
            </w:r>
          </w:p>
        </w:tc>
        <w:tc>
          <w:tcPr>
            <w:tcW w:w="6662" w:type="dxa"/>
            <w:vAlign w:val="center"/>
          </w:tcPr>
          <w:p w14:paraId="5E5563A1" w14:textId="182045C4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 Передовые текстильные технологии зарубежных фирм в текстильной промышленности </w:t>
            </w:r>
            <w:r w:rsidRPr="007F17CC">
              <w:rPr>
                <w:sz w:val="20"/>
                <w:szCs w:val="20"/>
              </w:rPr>
              <w:t>«Zinser» (Германия) и др</w:t>
            </w:r>
            <w:r w:rsidRPr="007F17CC">
              <w:rPr>
                <w:bCs/>
                <w:sz w:val="20"/>
                <w:szCs w:val="20"/>
              </w:rPr>
              <w:t>.</w:t>
            </w:r>
          </w:p>
          <w:p w14:paraId="0CDBFC1F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Оборудование разрыхлительно-очистительного агрегата</w:t>
            </w:r>
          </w:p>
          <w:p w14:paraId="6E63E290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Кардочесальное и гребнечесальное оборудование </w:t>
            </w:r>
          </w:p>
          <w:p w14:paraId="08F79C16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Оборудование для предпрядения</w:t>
            </w:r>
          </w:p>
          <w:p w14:paraId="30373613" w14:textId="1E2BAF84" w:rsidR="007F17CC" w:rsidRDefault="007F17CC" w:rsidP="007F17C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Прядильное и крутильное оборудование</w:t>
            </w:r>
          </w:p>
          <w:p w14:paraId="1D44A58E" w14:textId="287FB757" w:rsidR="007F17CC" w:rsidRPr="006A14FA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F17CC" w:rsidRPr="008448CC" w14:paraId="554AC93A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2DD326BC" w14:textId="77777777" w:rsidR="007F17CC" w:rsidRPr="004514CD" w:rsidRDefault="007F17CC" w:rsidP="003658DA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Pr="004514CD">
              <w:rPr>
                <w:b/>
                <w:sz w:val="20"/>
                <w:szCs w:val="20"/>
              </w:rPr>
              <w:t xml:space="preserve"> </w:t>
            </w:r>
          </w:p>
          <w:p w14:paraId="588B14C4" w14:textId="77777777" w:rsidR="007F17CC" w:rsidRDefault="007F17CC" w:rsidP="00966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E8402E" w14:textId="77777777" w:rsidR="007F17CC" w:rsidRPr="007F17CC" w:rsidRDefault="007F17CC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sz w:val="20"/>
                <w:szCs w:val="20"/>
              </w:rPr>
              <w:t xml:space="preserve">Раздел </w:t>
            </w:r>
            <w:r w:rsidRPr="007F17CC">
              <w:rPr>
                <w:b/>
                <w:sz w:val="20"/>
                <w:szCs w:val="20"/>
                <w:lang w:val="en-US"/>
              </w:rPr>
              <w:t>II</w:t>
            </w:r>
            <w:r w:rsidRPr="007F17C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F2FA33" w14:textId="77777777" w:rsidR="007F17CC" w:rsidRPr="007F17CC" w:rsidRDefault="007F17CC" w:rsidP="007F17CC">
            <w:pPr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Инновационные технологии шерстопрядения </w:t>
            </w:r>
          </w:p>
          <w:p w14:paraId="6AA87A7E" w14:textId="234AF7F0" w:rsidR="007F17CC" w:rsidRPr="006A14FA" w:rsidRDefault="007F17CC" w:rsidP="007F17CC">
            <w:pPr>
              <w:rPr>
                <w:sz w:val="20"/>
                <w:szCs w:val="20"/>
              </w:rPr>
            </w:pPr>
            <w:r w:rsidRPr="007F17CC">
              <w:rPr>
                <w:bCs/>
                <w:sz w:val="20"/>
                <w:szCs w:val="20"/>
              </w:rPr>
              <w:t xml:space="preserve">Технологическое шерстопрядильное оборудование </w:t>
            </w:r>
            <w:r>
              <w:rPr>
                <w:bCs/>
                <w:sz w:val="20"/>
                <w:szCs w:val="20"/>
              </w:rPr>
              <w:t>итальянских</w:t>
            </w:r>
            <w:r w:rsidRPr="007F17CC">
              <w:rPr>
                <w:bCs/>
                <w:sz w:val="20"/>
                <w:szCs w:val="20"/>
              </w:rPr>
              <w:t xml:space="preserve"> фирм</w:t>
            </w:r>
          </w:p>
        </w:tc>
        <w:tc>
          <w:tcPr>
            <w:tcW w:w="6662" w:type="dxa"/>
            <w:vAlign w:val="center"/>
          </w:tcPr>
          <w:p w14:paraId="6785674E" w14:textId="28213B0B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 xml:space="preserve">Передовые текстильные технологии зарубежных фирм в текстильной промышленности </w:t>
            </w:r>
            <w:proofErr w:type="spellStart"/>
            <w:r w:rsidRPr="007F17CC">
              <w:rPr>
                <w:rFonts w:eastAsia="Times New Roman"/>
                <w:bCs/>
                <w:sz w:val="20"/>
                <w:szCs w:val="20"/>
              </w:rPr>
              <w:t>Sant</w:t>
            </w:r>
            <w:r>
              <w:rPr>
                <w:rFonts w:eastAsia="Times New Roman"/>
                <w:bCs/>
                <w:sz w:val="20"/>
                <w:szCs w:val="20"/>
              </w:rPr>
              <w:t>'Andrea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Novara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(Италия)</w:t>
            </w:r>
          </w:p>
          <w:p w14:paraId="03D8FE8C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>Оборудование разрыхлительно-очистительного агрегата</w:t>
            </w:r>
          </w:p>
          <w:p w14:paraId="36A9E0DB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 xml:space="preserve">Кардочесальное и гребнечесальное оборудование </w:t>
            </w:r>
          </w:p>
          <w:p w14:paraId="2E23FA8A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>Оборудование для предпрядения</w:t>
            </w:r>
          </w:p>
          <w:p w14:paraId="5C702510" w14:textId="46A941D2" w:rsidR="007F17CC" w:rsidRPr="006A14FA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>Прядильное и крутильное оборудование</w:t>
            </w:r>
          </w:p>
        </w:tc>
      </w:tr>
      <w:tr w:rsidR="007F17CC" w:rsidRPr="008448CC" w14:paraId="3009B0B9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1D068B34" w14:textId="6425C344" w:rsidR="007F17CC" w:rsidRDefault="007F17CC" w:rsidP="003658DA">
            <w:pPr>
              <w:rPr>
                <w:b/>
                <w:sz w:val="20"/>
                <w:szCs w:val="20"/>
              </w:rPr>
            </w:pPr>
            <w:r w:rsidRPr="00966C0B">
              <w:rPr>
                <w:b/>
                <w:bCs/>
                <w:sz w:val="20"/>
                <w:szCs w:val="20"/>
              </w:rPr>
              <w:t>Лекция 6</w:t>
            </w:r>
          </w:p>
        </w:tc>
        <w:tc>
          <w:tcPr>
            <w:tcW w:w="2126" w:type="dxa"/>
            <w:vAlign w:val="center"/>
          </w:tcPr>
          <w:p w14:paraId="35715BA5" w14:textId="77777777" w:rsidR="007F17CC" w:rsidRPr="007F17CC" w:rsidRDefault="007F17CC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sz w:val="20"/>
                <w:szCs w:val="20"/>
              </w:rPr>
              <w:t xml:space="preserve">Раздел </w:t>
            </w:r>
            <w:r w:rsidRPr="007F17CC">
              <w:rPr>
                <w:b/>
                <w:sz w:val="20"/>
                <w:szCs w:val="20"/>
                <w:lang w:val="en-US"/>
              </w:rPr>
              <w:t>II</w:t>
            </w:r>
            <w:r w:rsidRPr="007F17C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D5955E" w14:textId="77777777" w:rsidR="007F17CC" w:rsidRPr="007F17CC" w:rsidRDefault="007F17CC" w:rsidP="007F17CC">
            <w:pPr>
              <w:rPr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 xml:space="preserve">Инновационные технологии шерстопрядения </w:t>
            </w:r>
          </w:p>
          <w:p w14:paraId="1F1716B2" w14:textId="4F581234" w:rsidR="007F17CC" w:rsidRPr="007F17CC" w:rsidRDefault="007F17CC" w:rsidP="007F17CC">
            <w:pPr>
              <w:rPr>
                <w:b/>
                <w:sz w:val="20"/>
                <w:szCs w:val="20"/>
              </w:rPr>
            </w:pPr>
            <w:r w:rsidRPr="007F17CC">
              <w:rPr>
                <w:bCs/>
                <w:sz w:val="20"/>
                <w:szCs w:val="20"/>
              </w:rPr>
              <w:t xml:space="preserve">Технологическое шерстопрядильное оборудование </w:t>
            </w:r>
            <w:r>
              <w:rPr>
                <w:bCs/>
                <w:sz w:val="20"/>
                <w:szCs w:val="20"/>
              </w:rPr>
              <w:t>французских</w:t>
            </w:r>
            <w:r w:rsidRPr="007F17CC">
              <w:rPr>
                <w:bCs/>
                <w:sz w:val="20"/>
                <w:szCs w:val="20"/>
              </w:rPr>
              <w:t xml:space="preserve"> фирм</w:t>
            </w:r>
          </w:p>
        </w:tc>
        <w:tc>
          <w:tcPr>
            <w:tcW w:w="6662" w:type="dxa"/>
            <w:vAlign w:val="center"/>
          </w:tcPr>
          <w:p w14:paraId="28FEF9BF" w14:textId="7B51DEC6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 xml:space="preserve">Передовые текстильные технологии зарубежных фирм в текстильной промышленности </w:t>
            </w:r>
            <w:r w:rsidRPr="007F17CC">
              <w:rPr>
                <w:rFonts w:eastAsia="Times New Roman"/>
                <w:bCs/>
                <w:sz w:val="20"/>
                <w:szCs w:val="20"/>
              </w:rPr>
              <w:t>«</w:t>
            </w:r>
            <w:proofErr w:type="spellStart"/>
            <w:r w:rsidRPr="007F17CC">
              <w:rPr>
                <w:rFonts w:eastAsia="Times New Roman"/>
                <w:bCs/>
                <w:sz w:val="20"/>
                <w:szCs w:val="20"/>
              </w:rPr>
              <w:t>nsc-schlumberger</w:t>
            </w:r>
            <w:proofErr w:type="spellEnd"/>
            <w:r w:rsidRPr="007F17CC">
              <w:rPr>
                <w:rFonts w:eastAsia="Times New Roman"/>
                <w:bCs/>
                <w:sz w:val="20"/>
                <w:szCs w:val="20"/>
              </w:rPr>
              <w:t xml:space="preserve">» (Франция),  </w:t>
            </w:r>
          </w:p>
          <w:p w14:paraId="58BFEAB4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>Оборудование разрыхлительно-очистительного агрегата</w:t>
            </w:r>
          </w:p>
          <w:p w14:paraId="559BDED2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 xml:space="preserve">Кардочесальное и гребнечесальное оборудование </w:t>
            </w:r>
          </w:p>
          <w:p w14:paraId="57BFF98D" w14:textId="77777777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>Оборудование для предпрядения</w:t>
            </w:r>
          </w:p>
          <w:p w14:paraId="53CE651B" w14:textId="7AD57933" w:rsidR="007F17CC" w:rsidRPr="007F17CC" w:rsidRDefault="007F17CC" w:rsidP="007F17C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7CC">
              <w:rPr>
                <w:rFonts w:eastAsia="Times New Roman"/>
                <w:bCs/>
                <w:sz w:val="20"/>
                <w:szCs w:val="20"/>
              </w:rPr>
              <w:t>Прядильное и крутильное оборудование</w:t>
            </w:r>
          </w:p>
        </w:tc>
      </w:tr>
      <w:tr w:rsidR="007F17CC" w:rsidRPr="008448CC" w14:paraId="622EBE62" w14:textId="7B3543E3" w:rsidTr="00DA0684">
        <w:trPr>
          <w:trHeight w:val="269"/>
        </w:trPr>
        <w:tc>
          <w:tcPr>
            <w:tcW w:w="1135" w:type="dxa"/>
            <w:vAlign w:val="center"/>
          </w:tcPr>
          <w:p w14:paraId="57E9C01F" w14:textId="22AA97FA" w:rsidR="007F17CC" w:rsidRPr="004514CD" w:rsidRDefault="007F17CC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6DD9E269" w14:textId="5C8F8907" w:rsidR="007F17CC" w:rsidRPr="00C00FDD" w:rsidRDefault="007F17CC" w:rsidP="007F17CC">
            <w:pPr>
              <w:rPr>
                <w:b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ие</w:t>
            </w:r>
            <w:r w:rsidRPr="007F17CC">
              <w:rPr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</w:tr>
      <w:tr w:rsidR="00E06E2F" w:rsidRPr="002B2FC0" w14:paraId="323AD0AE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562CEAFA" w14:textId="77777777" w:rsidR="00E06E2F" w:rsidRPr="007F17CC" w:rsidRDefault="00E06E2F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>Практическое занятие 1</w:t>
            </w:r>
          </w:p>
          <w:p w14:paraId="3BCA682C" w14:textId="1A1B5712" w:rsidR="00E06E2F" w:rsidRPr="004514CD" w:rsidRDefault="00E06E2F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B3181" w14:textId="713DF31D" w:rsidR="00E06E2F" w:rsidRPr="007F17CC" w:rsidRDefault="00E06E2F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Технологическое оборудование для производства нетканых материалов медицинского и бытового назначения</w:t>
            </w:r>
          </w:p>
        </w:tc>
        <w:tc>
          <w:tcPr>
            <w:tcW w:w="6662" w:type="dxa"/>
            <w:vMerge w:val="restart"/>
            <w:vAlign w:val="center"/>
          </w:tcPr>
          <w:p w14:paraId="4B7713AE" w14:textId="0E7017E8" w:rsidR="00E06E2F" w:rsidRPr="007F17CC" w:rsidRDefault="00E06E2F" w:rsidP="005209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E06E2F">
              <w:rPr>
                <w:rFonts w:eastAsia="Times New Roman"/>
                <w:sz w:val="20"/>
                <w:szCs w:val="20"/>
              </w:rPr>
              <w:t xml:space="preserve">арубежные технологии и оборудование для производства нетканых материалов и технического текстиля: DILO </w:t>
            </w:r>
            <w:proofErr w:type="spellStart"/>
            <w:r w:rsidRPr="00E06E2F">
              <w:rPr>
                <w:rFonts w:eastAsia="Times New Roman"/>
                <w:sz w:val="20"/>
                <w:szCs w:val="20"/>
              </w:rPr>
              <w:t>group</w:t>
            </w:r>
            <w:proofErr w:type="spellEnd"/>
            <w:r w:rsidRPr="00E06E2F">
              <w:rPr>
                <w:rFonts w:eastAsia="Times New Roman"/>
                <w:sz w:val="20"/>
                <w:szCs w:val="20"/>
              </w:rPr>
              <w:t xml:space="preserve">, DERUX </w:t>
            </w:r>
            <w:proofErr w:type="spellStart"/>
            <w:r w:rsidRPr="00E06E2F">
              <w:rPr>
                <w:rFonts w:eastAsia="Times New Roman"/>
                <w:sz w:val="20"/>
                <w:szCs w:val="20"/>
              </w:rPr>
              <w:t>GmbH</w:t>
            </w:r>
            <w:proofErr w:type="spellEnd"/>
            <w:r w:rsidRPr="00E06E2F">
              <w:rPr>
                <w:rFonts w:eastAsia="Times New Roman"/>
                <w:sz w:val="20"/>
                <w:szCs w:val="20"/>
              </w:rPr>
              <w:t xml:space="preserve"> (Германия)  и др.</w:t>
            </w:r>
          </w:p>
        </w:tc>
      </w:tr>
      <w:tr w:rsidR="00E06E2F" w:rsidRPr="002B2FC0" w14:paraId="0671FD3F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5CA36B72" w14:textId="44192971" w:rsidR="00E06E2F" w:rsidRPr="007F17CC" w:rsidRDefault="00E06E2F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>Практиче</w:t>
            </w:r>
            <w:r w:rsidRPr="007F17CC">
              <w:rPr>
                <w:b/>
                <w:bCs/>
                <w:sz w:val="20"/>
                <w:szCs w:val="20"/>
              </w:rPr>
              <w:lastRenderedPageBreak/>
              <w:t xml:space="preserve">ское занятие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04777F7C" w14:textId="77777777" w:rsidR="00E06E2F" w:rsidRPr="009B3202" w:rsidRDefault="00E06E2F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6273B0" w14:textId="7301B07A" w:rsidR="00E06E2F" w:rsidRPr="007F17CC" w:rsidRDefault="00E06E2F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lastRenderedPageBreak/>
              <w:t xml:space="preserve">Технологическое </w:t>
            </w:r>
            <w:r w:rsidRPr="007F17CC">
              <w:rPr>
                <w:sz w:val="20"/>
                <w:szCs w:val="20"/>
              </w:rPr>
              <w:lastRenderedPageBreak/>
              <w:t>оборудование для производства нетканых материалов медицинского и бытового назначения</w:t>
            </w:r>
          </w:p>
        </w:tc>
        <w:tc>
          <w:tcPr>
            <w:tcW w:w="6662" w:type="dxa"/>
            <w:vMerge/>
            <w:vAlign w:val="center"/>
          </w:tcPr>
          <w:p w14:paraId="16FD1742" w14:textId="77777777" w:rsidR="00E06E2F" w:rsidRPr="007F17CC" w:rsidRDefault="00E06E2F" w:rsidP="00520976">
            <w:pPr>
              <w:rPr>
                <w:sz w:val="20"/>
                <w:szCs w:val="20"/>
              </w:rPr>
            </w:pPr>
          </w:p>
        </w:tc>
      </w:tr>
      <w:tr w:rsidR="00DA0684" w:rsidRPr="002B2FC0" w14:paraId="7CC4A408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1DA1A695" w14:textId="054BF7C2" w:rsidR="00DA0684" w:rsidRPr="007F17CC" w:rsidRDefault="00DA0684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lastRenderedPageBreak/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5972941D" w14:textId="77777777" w:rsidR="00DA0684" w:rsidRPr="009B3202" w:rsidRDefault="00DA0684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A9001E" w14:textId="720765BD" w:rsidR="00DA0684" w:rsidRPr="007F17CC" w:rsidRDefault="00DA0684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Технологическое ткацкое оборудование немецких фирм.</w:t>
            </w:r>
          </w:p>
        </w:tc>
        <w:tc>
          <w:tcPr>
            <w:tcW w:w="6662" w:type="dxa"/>
            <w:vMerge w:val="restart"/>
            <w:vAlign w:val="center"/>
          </w:tcPr>
          <w:p w14:paraId="3D7641BC" w14:textId="1B3FFFF7" w:rsidR="00DA0684" w:rsidRPr="007F17CC" w:rsidRDefault="00DA0684" w:rsidP="00520976">
            <w:pPr>
              <w:rPr>
                <w:sz w:val="20"/>
                <w:szCs w:val="20"/>
              </w:rPr>
            </w:pPr>
            <w:r w:rsidRPr="00E06E2F">
              <w:rPr>
                <w:sz w:val="20"/>
                <w:szCs w:val="20"/>
              </w:rPr>
              <w:t xml:space="preserve">Ведущие производители оборудования для ткацкого производства: </w:t>
            </w:r>
            <w:proofErr w:type="spellStart"/>
            <w:r w:rsidRPr="00E06E2F">
              <w:rPr>
                <w:sz w:val="20"/>
                <w:szCs w:val="20"/>
              </w:rPr>
              <w:t>Lindauer</w:t>
            </w:r>
            <w:proofErr w:type="spellEnd"/>
            <w:r w:rsidRPr="00E06E2F">
              <w:rPr>
                <w:sz w:val="20"/>
                <w:szCs w:val="20"/>
              </w:rPr>
              <w:t xml:space="preserve"> </w:t>
            </w:r>
            <w:proofErr w:type="spellStart"/>
            <w:r w:rsidRPr="00E06E2F">
              <w:rPr>
                <w:sz w:val="20"/>
                <w:szCs w:val="20"/>
              </w:rPr>
              <w:t>Dornier</w:t>
            </w:r>
            <w:proofErr w:type="spellEnd"/>
            <w:r w:rsidRPr="00E06E2F">
              <w:rPr>
                <w:sz w:val="20"/>
                <w:szCs w:val="20"/>
              </w:rPr>
              <w:t xml:space="preserve"> </w:t>
            </w:r>
            <w:proofErr w:type="spellStart"/>
            <w:r w:rsidRPr="00E06E2F">
              <w:rPr>
                <w:sz w:val="20"/>
                <w:szCs w:val="20"/>
              </w:rPr>
              <w:t>GmbH</w:t>
            </w:r>
            <w:proofErr w:type="spellEnd"/>
            <w:r w:rsidRPr="00E06E2F">
              <w:rPr>
                <w:sz w:val="20"/>
                <w:szCs w:val="20"/>
              </w:rPr>
              <w:t xml:space="preserve"> (Германия),  </w:t>
            </w:r>
            <w:proofErr w:type="spellStart"/>
            <w:r w:rsidRPr="00E06E2F">
              <w:rPr>
                <w:sz w:val="20"/>
                <w:szCs w:val="20"/>
              </w:rPr>
              <w:t>Picanol</w:t>
            </w:r>
            <w:proofErr w:type="spellEnd"/>
            <w:r w:rsidRPr="00E06E2F">
              <w:rPr>
                <w:sz w:val="20"/>
                <w:szCs w:val="20"/>
              </w:rPr>
              <w:t xml:space="preserve"> </w:t>
            </w:r>
            <w:proofErr w:type="spellStart"/>
            <w:r w:rsidRPr="00E06E2F">
              <w:rPr>
                <w:sz w:val="20"/>
                <w:szCs w:val="20"/>
              </w:rPr>
              <w:t>n.v</w:t>
            </w:r>
            <w:proofErr w:type="spellEnd"/>
            <w:r w:rsidRPr="00E06E2F">
              <w:rPr>
                <w:sz w:val="20"/>
                <w:szCs w:val="20"/>
              </w:rPr>
              <w:t xml:space="preserve">. (Бельгия), </w:t>
            </w:r>
            <w:proofErr w:type="spellStart"/>
            <w:r w:rsidRPr="00E06E2F">
              <w:rPr>
                <w:sz w:val="20"/>
                <w:szCs w:val="20"/>
              </w:rPr>
              <w:t>Smit</w:t>
            </w:r>
            <w:proofErr w:type="spellEnd"/>
            <w:r w:rsidRPr="00E06E2F">
              <w:rPr>
                <w:sz w:val="20"/>
                <w:szCs w:val="20"/>
              </w:rPr>
              <w:t xml:space="preserve"> </w:t>
            </w:r>
            <w:proofErr w:type="spellStart"/>
            <w:r w:rsidRPr="00E06E2F">
              <w:rPr>
                <w:sz w:val="20"/>
                <w:szCs w:val="20"/>
              </w:rPr>
              <w:t>Textile</w:t>
            </w:r>
            <w:proofErr w:type="spellEnd"/>
            <w:r w:rsidRPr="00E06E2F">
              <w:rPr>
                <w:sz w:val="20"/>
                <w:szCs w:val="20"/>
              </w:rPr>
              <w:t xml:space="preserve"> </w:t>
            </w:r>
            <w:proofErr w:type="spellStart"/>
            <w:r w:rsidRPr="00E06E2F">
              <w:rPr>
                <w:sz w:val="20"/>
                <w:szCs w:val="20"/>
              </w:rPr>
              <w:t>SpA</w:t>
            </w:r>
            <w:proofErr w:type="spellEnd"/>
            <w:r w:rsidRPr="00E06E2F">
              <w:rPr>
                <w:sz w:val="20"/>
                <w:szCs w:val="20"/>
              </w:rPr>
              <w:t xml:space="preserve"> (Италия), </w:t>
            </w:r>
            <w:proofErr w:type="spellStart"/>
            <w:r w:rsidRPr="00E06E2F">
              <w:rPr>
                <w:sz w:val="20"/>
                <w:szCs w:val="20"/>
              </w:rPr>
              <w:t>Toyota</w:t>
            </w:r>
            <w:proofErr w:type="spellEnd"/>
            <w:r w:rsidRPr="00E06E2F">
              <w:rPr>
                <w:sz w:val="20"/>
                <w:szCs w:val="20"/>
              </w:rPr>
              <w:t xml:space="preserve"> </w:t>
            </w:r>
            <w:proofErr w:type="spellStart"/>
            <w:r w:rsidRPr="00E06E2F">
              <w:rPr>
                <w:sz w:val="20"/>
                <w:szCs w:val="20"/>
              </w:rPr>
              <w:t>Industries</w:t>
            </w:r>
            <w:proofErr w:type="spellEnd"/>
            <w:r w:rsidRPr="00E06E2F">
              <w:rPr>
                <w:sz w:val="20"/>
                <w:szCs w:val="20"/>
              </w:rPr>
              <w:t xml:space="preserve"> </w:t>
            </w:r>
            <w:proofErr w:type="spellStart"/>
            <w:r w:rsidRPr="00E06E2F">
              <w:rPr>
                <w:sz w:val="20"/>
                <w:szCs w:val="20"/>
              </w:rPr>
              <w:t>Corporation</w:t>
            </w:r>
            <w:proofErr w:type="spellEnd"/>
            <w:r w:rsidRPr="00E06E2F">
              <w:rPr>
                <w:sz w:val="20"/>
                <w:szCs w:val="20"/>
              </w:rPr>
              <w:t xml:space="preserve"> (Япония) и </w:t>
            </w:r>
            <w:proofErr w:type="spellStart"/>
            <w:proofErr w:type="gramStart"/>
            <w:r w:rsidRPr="00E06E2F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DA0684" w:rsidRPr="002B2FC0" w14:paraId="0E5842D2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1FBCE8D8" w14:textId="3539CFB1" w:rsidR="00DA0684" w:rsidRPr="007F17CC" w:rsidRDefault="00DA0684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2937779E" w14:textId="77777777" w:rsidR="00DA0684" w:rsidRPr="009B3202" w:rsidRDefault="00DA0684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D6FD32" w14:textId="6E6EC2D6" w:rsidR="00DA0684" w:rsidRPr="007F17CC" w:rsidRDefault="00DA0684" w:rsidP="0044004C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</w:p>
          <w:p w14:paraId="4FF4C443" w14:textId="72BC329D" w:rsidR="00DA0684" w:rsidRPr="007F17CC" w:rsidRDefault="00DA0684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sz w:val="20"/>
                <w:szCs w:val="20"/>
              </w:rPr>
              <w:t>Технологическое ткацкое оборудование итальянских фирм</w:t>
            </w:r>
          </w:p>
        </w:tc>
        <w:tc>
          <w:tcPr>
            <w:tcW w:w="6662" w:type="dxa"/>
            <w:vMerge/>
            <w:vAlign w:val="center"/>
          </w:tcPr>
          <w:p w14:paraId="7C1A0C56" w14:textId="77777777" w:rsidR="00DA0684" w:rsidRPr="007F17CC" w:rsidRDefault="00DA0684" w:rsidP="00520976">
            <w:pPr>
              <w:rPr>
                <w:sz w:val="20"/>
                <w:szCs w:val="20"/>
              </w:rPr>
            </w:pPr>
          </w:p>
        </w:tc>
      </w:tr>
      <w:tr w:rsidR="00DA0684" w:rsidRPr="002B2FC0" w14:paraId="53998F99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28DB061E" w14:textId="37137D91" w:rsidR="00DA0684" w:rsidRPr="007F17CC" w:rsidRDefault="00DA0684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69911A7D" w14:textId="77777777" w:rsidR="00DA0684" w:rsidRPr="009B3202" w:rsidRDefault="00DA0684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B2181B" w14:textId="3790E8CD" w:rsidR="00DA0684" w:rsidRPr="007F17CC" w:rsidRDefault="00DA0684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bCs/>
                <w:sz w:val="20"/>
                <w:szCs w:val="20"/>
              </w:rPr>
              <w:t>Технологическое ткацкое оборудование французских и бельгийских фирм</w:t>
            </w:r>
          </w:p>
        </w:tc>
        <w:tc>
          <w:tcPr>
            <w:tcW w:w="6662" w:type="dxa"/>
            <w:vMerge/>
            <w:vAlign w:val="center"/>
          </w:tcPr>
          <w:p w14:paraId="1153B6D4" w14:textId="77777777" w:rsidR="00DA0684" w:rsidRPr="007F17CC" w:rsidRDefault="00DA0684" w:rsidP="00520976">
            <w:pPr>
              <w:rPr>
                <w:sz w:val="20"/>
                <w:szCs w:val="20"/>
              </w:rPr>
            </w:pPr>
          </w:p>
        </w:tc>
      </w:tr>
      <w:tr w:rsidR="00DA0684" w:rsidRPr="002B2FC0" w14:paraId="344B93AE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432B6682" w14:textId="79E0296B" w:rsidR="00DA0684" w:rsidRPr="007F17CC" w:rsidRDefault="00DA0684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06C7A9C7" w14:textId="77777777" w:rsidR="00DA0684" w:rsidRPr="009B3202" w:rsidRDefault="00DA0684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C8F4F6" w14:textId="26B81473" w:rsidR="00DA0684" w:rsidRPr="007F17CC" w:rsidRDefault="00DA0684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bCs/>
                <w:sz w:val="20"/>
                <w:szCs w:val="20"/>
              </w:rPr>
              <w:t>Технологическое  ткацкое оборудование японских фирм</w:t>
            </w:r>
          </w:p>
        </w:tc>
        <w:tc>
          <w:tcPr>
            <w:tcW w:w="6662" w:type="dxa"/>
            <w:vMerge/>
            <w:vAlign w:val="center"/>
          </w:tcPr>
          <w:p w14:paraId="1C6A47A7" w14:textId="77777777" w:rsidR="00DA0684" w:rsidRPr="007F17CC" w:rsidRDefault="00DA0684" w:rsidP="00520976">
            <w:pPr>
              <w:rPr>
                <w:sz w:val="20"/>
                <w:szCs w:val="20"/>
              </w:rPr>
            </w:pPr>
          </w:p>
        </w:tc>
      </w:tr>
      <w:tr w:rsidR="00DA0684" w:rsidRPr="002B2FC0" w14:paraId="4D41060A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225D6567" w14:textId="0B73695B" w:rsidR="00DA0684" w:rsidRPr="007F17CC" w:rsidRDefault="00DA0684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1ADF857D" w14:textId="77777777" w:rsidR="00DA0684" w:rsidRPr="009B3202" w:rsidRDefault="00DA0684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10D94A" w14:textId="243CC26D" w:rsidR="00DA0684" w:rsidRPr="007F17CC" w:rsidRDefault="00DA0684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bCs/>
                <w:sz w:val="20"/>
                <w:szCs w:val="20"/>
              </w:rPr>
              <w:t xml:space="preserve">Плосковязальное оборудование </w:t>
            </w:r>
          </w:p>
        </w:tc>
        <w:tc>
          <w:tcPr>
            <w:tcW w:w="6662" w:type="dxa"/>
            <w:vMerge w:val="restart"/>
            <w:vAlign w:val="center"/>
          </w:tcPr>
          <w:p w14:paraId="7D6CAD4B" w14:textId="464F2C7B" w:rsidR="00DA0684" w:rsidRPr="007F17CC" w:rsidRDefault="00DA0684" w:rsidP="00520976">
            <w:pPr>
              <w:rPr>
                <w:sz w:val="20"/>
                <w:szCs w:val="20"/>
              </w:rPr>
            </w:pPr>
            <w:r w:rsidRPr="00DA0684">
              <w:rPr>
                <w:sz w:val="20"/>
                <w:szCs w:val="20"/>
              </w:rPr>
              <w:t xml:space="preserve">Технологии </w:t>
            </w:r>
            <w:proofErr w:type="spellStart"/>
            <w:r w:rsidRPr="00DA0684">
              <w:rPr>
                <w:sz w:val="20"/>
                <w:szCs w:val="20"/>
              </w:rPr>
              <w:t>плосковязания</w:t>
            </w:r>
            <w:proofErr w:type="spellEnd"/>
            <w:r w:rsidRPr="00DA0684">
              <w:rPr>
                <w:sz w:val="20"/>
                <w:szCs w:val="20"/>
              </w:rPr>
              <w:t xml:space="preserve">, </w:t>
            </w:r>
            <w:proofErr w:type="spellStart"/>
            <w:r w:rsidRPr="00DA0684">
              <w:rPr>
                <w:sz w:val="20"/>
                <w:szCs w:val="20"/>
              </w:rPr>
              <w:t>кругловязания</w:t>
            </w:r>
            <w:proofErr w:type="spellEnd"/>
            <w:r w:rsidRPr="00DA0684">
              <w:rPr>
                <w:sz w:val="20"/>
                <w:szCs w:val="20"/>
              </w:rPr>
              <w:t xml:space="preserve"> и оборудование для производства чулочно-носочных изделий: фирмы </w:t>
            </w:r>
            <w:proofErr w:type="spellStart"/>
            <w:r w:rsidRPr="00DA0684">
              <w:rPr>
                <w:sz w:val="20"/>
                <w:szCs w:val="20"/>
              </w:rPr>
              <w:t>Stoll</w:t>
            </w:r>
            <w:proofErr w:type="spellEnd"/>
            <w:r w:rsidRPr="00DA0684">
              <w:rPr>
                <w:sz w:val="20"/>
                <w:szCs w:val="20"/>
              </w:rPr>
              <w:t xml:space="preserve">, </w:t>
            </w:r>
            <w:proofErr w:type="spellStart"/>
            <w:r w:rsidRPr="00DA0684">
              <w:rPr>
                <w:sz w:val="20"/>
                <w:szCs w:val="20"/>
              </w:rPr>
              <w:t>Elips</w:t>
            </w:r>
            <w:proofErr w:type="spellEnd"/>
            <w:r w:rsidRPr="00DA0684">
              <w:rPr>
                <w:sz w:val="20"/>
                <w:szCs w:val="20"/>
              </w:rPr>
              <w:t xml:space="preserve">, </w:t>
            </w:r>
            <w:proofErr w:type="spellStart"/>
            <w:r w:rsidRPr="00DA0684">
              <w:rPr>
                <w:sz w:val="20"/>
                <w:szCs w:val="20"/>
              </w:rPr>
              <w:t>Shima</w:t>
            </w:r>
            <w:proofErr w:type="spellEnd"/>
            <w:r w:rsidRPr="00DA0684">
              <w:rPr>
                <w:sz w:val="20"/>
                <w:szCs w:val="20"/>
              </w:rPr>
              <w:t xml:space="preserve"> </w:t>
            </w:r>
            <w:proofErr w:type="spellStart"/>
            <w:r w:rsidRPr="00DA0684">
              <w:rPr>
                <w:sz w:val="20"/>
                <w:szCs w:val="20"/>
              </w:rPr>
              <w:t>Seiki</w:t>
            </w:r>
            <w:proofErr w:type="spellEnd"/>
            <w:r w:rsidRPr="00DA0684">
              <w:rPr>
                <w:sz w:val="20"/>
                <w:szCs w:val="20"/>
              </w:rPr>
              <w:t xml:space="preserve"> (Япония) и др.</w:t>
            </w:r>
          </w:p>
        </w:tc>
      </w:tr>
      <w:tr w:rsidR="00DA0684" w:rsidRPr="002B2FC0" w14:paraId="055F7A92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1B68D39A" w14:textId="653A2CB5" w:rsidR="00DA0684" w:rsidRPr="007F17CC" w:rsidRDefault="00DA0684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435670DF" w14:textId="77777777" w:rsidR="00DA0684" w:rsidRPr="009B3202" w:rsidRDefault="00DA0684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FBA624" w14:textId="2A356B5A" w:rsidR="00DA0684" w:rsidRPr="007F17CC" w:rsidRDefault="00DA0684" w:rsidP="0044004C">
            <w:pPr>
              <w:rPr>
                <w:b/>
                <w:bCs/>
                <w:sz w:val="20"/>
                <w:szCs w:val="20"/>
              </w:rPr>
            </w:pPr>
          </w:p>
          <w:p w14:paraId="6634EF01" w14:textId="5621850C" w:rsidR="00DA0684" w:rsidRPr="007F17CC" w:rsidRDefault="00DA0684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bCs/>
                <w:sz w:val="20"/>
                <w:szCs w:val="20"/>
              </w:rPr>
              <w:t>Кругловязальное оборудование</w:t>
            </w:r>
          </w:p>
        </w:tc>
        <w:tc>
          <w:tcPr>
            <w:tcW w:w="6662" w:type="dxa"/>
            <w:vMerge/>
            <w:vAlign w:val="center"/>
          </w:tcPr>
          <w:p w14:paraId="17C1EAF5" w14:textId="77777777" w:rsidR="00DA0684" w:rsidRPr="007F17CC" w:rsidRDefault="00DA0684" w:rsidP="00520976">
            <w:pPr>
              <w:rPr>
                <w:sz w:val="20"/>
                <w:szCs w:val="20"/>
              </w:rPr>
            </w:pPr>
          </w:p>
        </w:tc>
      </w:tr>
      <w:tr w:rsidR="00DA0684" w:rsidRPr="002B2FC0" w14:paraId="4C72A7E3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205E4D02" w14:textId="2BD85696" w:rsidR="00DA0684" w:rsidRPr="007F17CC" w:rsidRDefault="00DA0684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14:paraId="630F6F80" w14:textId="77777777" w:rsidR="00DA0684" w:rsidRPr="009B3202" w:rsidRDefault="00DA0684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3561B5" w14:textId="3AA941DE" w:rsidR="00DA0684" w:rsidRPr="007F17CC" w:rsidRDefault="00DA0684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bCs/>
                <w:sz w:val="20"/>
                <w:szCs w:val="20"/>
              </w:rPr>
              <w:t>Чулочно-носочное оборудование</w:t>
            </w:r>
          </w:p>
        </w:tc>
        <w:tc>
          <w:tcPr>
            <w:tcW w:w="6662" w:type="dxa"/>
            <w:vMerge/>
            <w:vAlign w:val="center"/>
          </w:tcPr>
          <w:p w14:paraId="34F23F49" w14:textId="77777777" w:rsidR="00DA0684" w:rsidRPr="007F17CC" w:rsidRDefault="00DA0684" w:rsidP="00520976">
            <w:pPr>
              <w:rPr>
                <w:sz w:val="20"/>
                <w:szCs w:val="20"/>
              </w:rPr>
            </w:pPr>
          </w:p>
        </w:tc>
      </w:tr>
      <w:tr w:rsidR="007F17CC" w:rsidRPr="002B2FC0" w14:paraId="76F7F31E" w14:textId="77777777" w:rsidTr="00DA0684">
        <w:trPr>
          <w:trHeight w:val="269"/>
        </w:trPr>
        <w:tc>
          <w:tcPr>
            <w:tcW w:w="1135" w:type="dxa"/>
            <w:vAlign w:val="center"/>
          </w:tcPr>
          <w:p w14:paraId="59BF4568" w14:textId="01CF4EEE" w:rsidR="007F17CC" w:rsidRPr="007F17CC" w:rsidRDefault="007F17CC" w:rsidP="007F17CC">
            <w:pPr>
              <w:rPr>
                <w:b/>
                <w:bCs/>
                <w:sz w:val="20"/>
                <w:szCs w:val="20"/>
              </w:rPr>
            </w:pPr>
            <w:r w:rsidRPr="007F17CC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0062B7E8" w14:textId="77777777" w:rsidR="007F17CC" w:rsidRPr="009B3202" w:rsidRDefault="007F17CC" w:rsidP="00966C0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35E3FE" w14:textId="545291CF" w:rsidR="007F17CC" w:rsidRPr="007F17CC" w:rsidRDefault="007F17CC" w:rsidP="00966C0B">
            <w:pPr>
              <w:rPr>
                <w:bCs/>
                <w:sz w:val="20"/>
                <w:szCs w:val="20"/>
              </w:rPr>
            </w:pPr>
            <w:r w:rsidRPr="007F17CC">
              <w:rPr>
                <w:bCs/>
                <w:sz w:val="20"/>
                <w:szCs w:val="20"/>
              </w:rPr>
              <w:t xml:space="preserve">Защита реферата </w:t>
            </w:r>
          </w:p>
        </w:tc>
        <w:tc>
          <w:tcPr>
            <w:tcW w:w="6662" w:type="dxa"/>
            <w:vAlign w:val="center"/>
          </w:tcPr>
          <w:p w14:paraId="27C68218" w14:textId="0910D295" w:rsidR="00DA0684" w:rsidRPr="00DA0684" w:rsidRDefault="00DA0684" w:rsidP="00DA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A0684">
              <w:rPr>
                <w:sz w:val="20"/>
                <w:szCs w:val="20"/>
              </w:rPr>
              <w:t>етоды изучения научно-технической информации;</w:t>
            </w:r>
          </w:p>
          <w:p w14:paraId="232F118D" w14:textId="5AC61260" w:rsidR="00DA0684" w:rsidRPr="00DA0684" w:rsidRDefault="00DA0684" w:rsidP="00DA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A0684">
              <w:rPr>
                <w:sz w:val="20"/>
                <w:szCs w:val="20"/>
              </w:rPr>
              <w:t>опостав</w:t>
            </w:r>
            <w:r>
              <w:rPr>
                <w:sz w:val="20"/>
                <w:szCs w:val="20"/>
              </w:rPr>
              <w:t xml:space="preserve">ление </w:t>
            </w:r>
            <w:r w:rsidRPr="00DA0684">
              <w:rPr>
                <w:sz w:val="20"/>
                <w:szCs w:val="20"/>
              </w:rPr>
              <w:t>отечественны</w:t>
            </w:r>
            <w:r>
              <w:rPr>
                <w:sz w:val="20"/>
                <w:szCs w:val="20"/>
              </w:rPr>
              <w:t>х</w:t>
            </w:r>
            <w:r w:rsidRPr="00DA0684">
              <w:rPr>
                <w:sz w:val="20"/>
                <w:szCs w:val="20"/>
              </w:rPr>
              <w:t xml:space="preserve"> и зарубежны</w:t>
            </w:r>
            <w:r>
              <w:rPr>
                <w:sz w:val="20"/>
                <w:szCs w:val="20"/>
              </w:rPr>
              <w:t>х</w:t>
            </w:r>
            <w:r w:rsidRPr="00DA0684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>й</w:t>
            </w:r>
            <w:r w:rsidRPr="00DA0684">
              <w:rPr>
                <w:sz w:val="20"/>
                <w:szCs w:val="20"/>
              </w:rPr>
              <w:t xml:space="preserve">  по</w:t>
            </w:r>
            <w:r w:rsidR="003469F6">
              <w:rPr>
                <w:sz w:val="20"/>
                <w:szCs w:val="20"/>
              </w:rPr>
              <w:t xml:space="preserve"> </w:t>
            </w:r>
            <w:r w:rsidRPr="00DA0684">
              <w:rPr>
                <w:sz w:val="20"/>
                <w:szCs w:val="20"/>
              </w:rPr>
              <w:t>теме реферата.</w:t>
            </w:r>
          </w:p>
          <w:p w14:paraId="5FC11FBE" w14:textId="28C6C271" w:rsidR="00DA0684" w:rsidRPr="00DA0684" w:rsidRDefault="00DA0684" w:rsidP="00DA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A0684">
              <w:rPr>
                <w:sz w:val="20"/>
                <w:szCs w:val="20"/>
              </w:rPr>
              <w:t>истематиз</w:t>
            </w:r>
            <w:r>
              <w:rPr>
                <w:sz w:val="20"/>
                <w:szCs w:val="20"/>
              </w:rPr>
              <w:t>ация</w:t>
            </w:r>
            <w:r w:rsidR="003469F6">
              <w:rPr>
                <w:sz w:val="20"/>
                <w:szCs w:val="20"/>
              </w:rPr>
              <w:t xml:space="preserve"> научно-технической информации</w:t>
            </w:r>
          </w:p>
          <w:p w14:paraId="3C7887A1" w14:textId="77777777" w:rsidR="007F17CC" w:rsidRPr="007F17CC" w:rsidRDefault="007F17CC" w:rsidP="00520976">
            <w:pPr>
              <w:rPr>
                <w:sz w:val="20"/>
                <w:szCs w:val="20"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0B2677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0B2677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50135A8F" w:rsidR="00F062CE" w:rsidRPr="006E34B2" w:rsidRDefault="004760E7" w:rsidP="000B2677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lastRenderedPageBreak/>
        <w:t>выполнение</w:t>
      </w:r>
      <w:r w:rsidR="001B0399">
        <w:rPr>
          <w:sz w:val="24"/>
          <w:szCs w:val="24"/>
        </w:rPr>
        <w:t xml:space="preserve"> </w:t>
      </w:r>
      <w:r w:rsidR="00071063">
        <w:rPr>
          <w:sz w:val="24"/>
          <w:szCs w:val="24"/>
        </w:rPr>
        <w:t>практических занятий</w:t>
      </w:r>
      <w:r w:rsidR="00F062CE" w:rsidRPr="006E34B2">
        <w:rPr>
          <w:sz w:val="24"/>
          <w:szCs w:val="24"/>
        </w:rPr>
        <w:t>;</w:t>
      </w:r>
    </w:p>
    <w:p w14:paraId="186B2775" w14:textId="5A459DA4" w:rsidR="00F062CE" w:rsidRPr="006E34B2" w:rsidRDefault="004760E7" w:rsidP="000B2677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071063">
        <w:rPr>
          <w:sz w:val="24"/>
          <w:szCs w:val="24"/>
        </w:rPr>
        <w:t>практическим занятиям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0B2677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0B2677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953"/>
        <w:gridCol w:w="3827"/>
        <w:gridCol w:w="1701"/>
        <w:gridCol w:w="709"/>
      </w:tblGrid>
      <w:tr w:rsidR="00BD2F50" w:rsidRPr="008448CC" w14:paraId="355024DB" w14:textId="77777777" w:rsidTr="00575A83">
        <w:trPr>
          <w:cantSplit/>
          <w:trHeight w:val="1644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20E3" w:rsidRPr="008448CC" w14:paraId="58FE9529" w14:textId="77777777" w:rsidTr="005523BC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E92" w14:textId="402B97E0" w:rsidR="001520E3" w:rsidRPr="00431A26" w:rsidRDefault="001520E3" w:rsidP="001520E3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71E450F7" w:rsidR="001520E3" w:rsidRPr="00906CA7" w:rsidRDefault="00071063" w:rsidP="001520E3">
            <w:pPr>
              <w:jc w:val="center"/>
            </w:pPr>
            <w:r>
              <w:rPr>
                <w:bCs/>
                <w:sz w:val="20"/>
                <w:szCs w:val="20"/>
              </w:rPr>
              <w:t>Сравнительных анализ технических характеристик оборудования различных фирм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A67FF46" w14:textId="51744D51" w:rsidR="001520E3" w:rsidRPr="00431A26" w:rsidRDefault="001520E3" w:rsidP="001520E3">
            <w:pPr>
              <w:jc w:val="center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E576825" w14:textId="72CA1C4A" w:rsidR="001520E3" w:rsidRPr="00431A26" w:rsidRDefault="001520E3" w:rsidP="001520E3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75DF27" w14:textId="7DA0CDD2" w:rsidR="001520E3" w:rsidRPr="001B0399" w:rsidRDefault="001520E3" w:rsidP="0015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520E3" w:rsidRPr="008448CC" w14:paraId="6BD1B8A4" w14:textId="77777777" w:rsidTr="005523BC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A9EEF" w14:textId="68697748" w:rsidR="001520E3" w:rsidRPr="00431A26" w:rsidRDefault="001520E3" w:rsidP="001520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02890" w14:textId="14CD01D0" w:rsidR="001520E3" w:rsidRPr="00906CA7" w:rsidRDefault="00071063" w:rsidP="001520E3">
            <w:pPr>
              <w:jc w:val="center"/>
            </w:pPr>
            <w:r>
              <w:rPr>
                <w:bCs/>
                <w:sz w:val="20"/>
                <w:szCs w:val="20"/>
              </w:rPr>
              <w:t>Составление презентации по выбранной теме реферата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5E911253" w14:textId="77777777" w:rsidR="001520E3" w:rsidRPr="00431A26" w:rsidRDefault="001520E3" w:rsidP="001520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7E78D749" w14:textId="77777777" w:rsidR="001520E3" w:rsidRPr="00431A26" w:rsidRDefault="001520E3" w:rsidP="001520E3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7CE80340" w14:textId="77777777" w:rsidR="001520E3" w:rsidRDefault="001520E3" w:rsidP="001520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1A5BA31E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488D67A7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73CE3C85" w14:textId="77777777" w:rsidR="00C00FDD" w:rsidRPr="006E34B2" w:rsidRDefault="00C00FDD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5D3B8829" w:rsidR="0068633D" w:rsidRPr="006E34B2" w:rsidRDefault="00071063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6211A89E" w:rsidR="00A23AF1" w:rsidRPr="006E34B2" w:rsidRDefault="00071063" w:rsidP="000A3B38">
            <w:r>
              <w:t>Практические занятия</w:t>
            </w:r>
            <w:r w:rsidR="00C00FDD">
              <w:t xml:space="preserve"> </w:t>
            </w:r>
          </w:p>
        </w:tc>
        <w:tc>
          <w:tcPr>
            <w:tcW w:w="968" w:type="dxa"/>
          </w:tcPr>
          <w:p w14:paraId="35198FCF" w14:textId="6998D88D" w:rsidR="00A23AF1" w:rsidRPr="007E3823" w:rsidRDefault="00071063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166"/>
        <w:gridCol w:w="1134"/>
        <w:gridCol w:w="5358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0372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5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0372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66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78B6D4EF" w14:textId="4B44D878" w:rsidR="00C6757E" w:rsidRPr="006A2AE9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4C2A80B4" w14:textId="0D3CBD98" w:rsidR="00E13CF0" w:rsidRPr="006E34B2" w:rsidRDefault="00071063" w:rsidP="000710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2542E5" w:rsidRPr="0004716C" w14:paraId="4A44A122" w14:textId="77777777" w:rsidTr="0003724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0FBB42A" w:rsidR="00590FE2" w:rsidRPr="0004716C" w:rsidRDefault="00590FE2" w:rsidP="00C6757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7C2339CE" w14:textId="620E2308" w:rsidR="00590FE2" w:rsidRPr="00590FE2" w:rsidRDefault="00590FE2" w:rsidP="000B2677">
            <w:pPr>
              <w:pStyle w:val="a0"/>
              <w:numPr>
                <w:ilvl w:val="0"/>
                <w:numId w:val="20"/>
              </w:numPr>
              <w:spacing w:line="240" w:lineRule="auto"/>
              <w:ind w:left="81" w:right="-108" w:hanging="283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E27D3DB" w14:textId="45F0CB9F" w:rsidR="00C00FDD" w:rsidRPr="00624265" w:rsidRDefault="00C00FDD" w:rsidP="000B2677">
            <w:pPr>
              <w:pStyle w:val="af0"/>
              <w:numPr>
                <w:ilvl w:val="2"/>
                <w:numId w:val="18"/>
              </w:numPr>
              <w:ind w:left="-79" w:firstLine="0"/>
              <w:rPr>
                <w:sz w:val="20"/>
                <w:szCs w:val="20"/>
              </w:rPr>
            </w:pPr>
          </w:p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358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75045672" w14:textId="2778DA67" w:rsidR="003B3C0B" w:rsidRPr="00F766BF" w:rsidRDefault="003B3C0B" w:rsidP="000B2677">
            <w:pPr>
              <w:pStyle w:val="af0"/>
              <w:numPr>
                <w:ilvl w:val="0"/>
                <w:numId w:val="20"/>
              </w:numPr>
              <w:ind w:left="0" w:firstLine="0"/>
            </w:pPr>
            <w:r>
              <w:t>П</w:t>
            </w:r>
            <w:r w:rsidRPr="00505C11">
              <w:t>еречисл</w:t>
            </w:r>
            <w:r>
              <w:t xml:space="preserve">яет </w:t>
            </w:r>
            <w:r w:rsidRPr="00505C11">
              <w:t xml:space="preserve"> не менее </w:t>
            </w:r>
            <w:r>
              <w:t>10</w:t>
            </w:r>
            <w:r w:rsidRPr="00505C11">
              <w:t>-</w:t>
            </w:r>
            <w:r>
              <w:t>и</w:t>
            </w:r>
            <w:r w:rsidRPr="00505C11">
              <w:t xml:space="preserve"> зарубежных фирм производителей текстильного оборудования</w:t>
            </w:r>
            <w:r>
              <w:t xml:space="preserve"> </w:t>
            </w:r>
            <w:r w:rsidRPr="00505C11">
              <w:t xml:space="preserve">работы </w:t>
            </w:r>
          </w:p>
          <w:p w14:paraId="7DDAD751" w14:textId="77777777" w:rsidR="00BC16DE" w:rsidRDefault="003B3C0B" w:rsidP="000B2677">
            <w:pPr>
              <w:pStyle w:val="af0"/>
              <w:numPr>
                <w:ilvl w:val="0"/>
                <w:numId w:val="20"/>
              </w:numPr>
              <w:ind w:left="0" w:firstLine="0"/>
            </w:pPr>
            <w:r>
              <w:t>К</w:t>
            </w:r>
            <w:r>
              <w:t>лассифицир</w:t>
            </w:r>
            <w:r>
              <w:t>ует</w:t>
            </w:r>
            <w:r>
              <w:t xml:space="preserve"> технологическое оборудование зарубежных фирм по различным признакам</w:t>
            </w:r>
          </w:p>
          <w:p w14:paraId="39353BD1" w14:textId="718A8CC2" w:rsidR="00590FE2" w:rsidRPr="00BC16DE" w:rsidRDefault="00BC16DE" w:rsidP="000B2677">
            <w:pPr>
              <w:pStyle w:val="af0"/>
              <w:numPr>
                <w:ilvl w:val="0"/>
                <w:numId w:val="20"/>
              </w:numPr>
              <w:ind w:left="0" w:firstLine="0"/>
              <w:rPr>
                <w:sz w:val="20"/>
                <w:szCs w:val="20"/>
              </w:rPr>
            </w:pPr>
            <w:r>
              <w:t xml:space="preserve">Четко </w:t>
            </w:r>
            <w:r w:rsidR="003B3C0B">
              <w:t>формулир</w:t>
            </w:r>
            <w:r>
              <w:t xml:space="preserve">ует </w:t>
            </w:r>
            <w:r w:rsidR="003B3C0B">
              <w:t xml:space="preserve"> вопрос фирме  - производителю оборудования на иностранном языке</w:t>
            </w:r>
          </w:p>
        </w:tc>
      </w:tr>
      <w:tr w:rsidR="002542E5" w:rsidRPr="0004716C" w14:paraId="4EA520C7" w14:textId="77777777" w:rsidTr="00037245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20506C63" w14:textId="40ECE40C" w:rsidR="00590FE2" w:rsidRPr="00AE23E9" w:rsidRDefault="00590FE2" w:rsidP="000B2677">
            <w:pPr>
              <w:numPr>
                <w:ilvl w:val="0"/>
                <w:numId w:val="10"/>
              </w:numPr>
              <w:tabs>
                <w:tab w:val="left" w:pos="293"/>
              </w:tabs>
              <w:ind w:left="81" w:right="-108" w:hanging="283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358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4DE8787A" w14:textId="0AB6EE75" w:rsidR="00BC16DE" w:rsidRDefault="00BC16DE" w:rsidP="000B2677">
            <w:pPr>
              <w:pStyle w:val="af0"/>
              <w:numPr>
                <w:ilvl w:val="0"/>
                <w:numId w:val="22"/>
              </w:numPr>
              <w:ind w:left="0" w:firstLine="0"/>
            </w:pPr>
            <w:r>
              <w:t>П</w:t>
            </w:r>
            <w:r w:rsidRPr="00505C11">
              <w:t>еречисл</w:t>
            </w:r>
            <w:r>
              <w:t xml:space="preserve">яет </w:t>
            </w:r>
            <w:r w:rsidRPr="00505C11">
              <w:t xml:space="preserve"> не менее </w:t>
            </w:r>
            <w:r>
              <w:t>5</w:t>
            </w:r>
            <w:r w:rsidRPr="00505C11">
              <w:t>-</w:t>
            </w:r>
            <w:r>
              <w:t>и</w:t>
            </w:r>
            <w:r w:rsidRPr="00505C11">
              <w:t xml:space="preserve"> зарубежных фирм производителей текстильного оборудования</w:t>
            </w:r>
          </w:p>
          <w:p w14:paraId="6A62CAA4" w14:textId="198B0AC2" w:rsidR="00BC16DE" w:rsidRDefault="00BC16DE" w:rsidP="000B2677">
            <w:pPr>
              <w:pStyle w:val="af0"/>
              <w:numPr>
                <w:ilvl w:val="0"/>
                <w:numId w:val="22"/>
              </w:numPr>
              <w:ind w:left="0" w:firstLine="0"/>
            </w:pPr>
            <w:r>
              <w:t>С</w:t>
            </w:r>
            <w:r>
              <w:t>опостав</w:t>
            </w:r>
            <w:r>
              <w:t xml:space="preserve">ляет </w:t>
            </w:r>
            <w:r>
              <w:t xml:space="preserve">параметры </w:t>
            </w:r>
            <w:r w:rsidRPr="00505C11">
              <w:t>технологического оборудования, свойства пряжи, тканей, материалов</w:t>
            </w:r>
            <w:r>
              <w:t xml:space="preserve"> по данным иноязычных сайтов зарубежных фирм </w:t>
            </w:r>
          </w:p>
          <w:p w14:paraId="5043A887" w14:textId="64A94647" w:rsidR="00590FE2" w:rsidRPr="009E742B" w:rsidRDefault="00BC16DE" w:rsidP="000B2677">
            <w:pPr>
              <w:pStyle w:val="af0"/>
              <w:numPr>
                <w:ilvl w:val="0"/>
                <w:numId w:val="22"/>
              </w:numPr>
              <w:ind w:left="0" w:firstLine="0"/>
            </w:pPr>
            <w:r>
              <w:t xml:space="preserve">Дает </w:t>
            </w:r>
            <w:r w:rsidRPr="00B079E1">
              <w:t xml:space="preserve"> оценку</w:t>
            </w:r>
            <w:r w:rsidRPr="00BC16DE">
              <w:rPr>
                <w:b/>
              </w:rPr>
              <w:t xml:space="preserve"> </w:t>
            </w:r>
            <w:r>
              <w:t xml:space="preserve">исследуемому оборудованию </w:t>
            </w:r>
            <w:r w:rsidRPr="00B079E1">
              <w:t>по данным иноязычных сайтов зарубежных фирм</w:t>
            </w:r>
          </w:p>
        </w:tc>
      </w:tr>
      <w:tr w:rsidR="002542E5" w:rsidRPr="0004716C" w14:paraId="4F654C17" w14:textId="77777777" w:rsidTr="00037245">
        <w:trPr>
          <w:trHeight w:val="283"/>
        </w:trPr>
        <w:tc>
          <w:tcPr>
            <w:tcW w:w="2045" w:type="dxa"/>
          </w:tcPr>
          <w:p w14:paraId="2FE7550D" w14:textId="4BBD909D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45E8EAAB" w14:textId="430182A9" w:rsidR="00590FE2" w:rsidRPr="00590FE2" w:rsidRDefault="00590FE2" w:rsidP="000B2677">
            <w:pPr>
              <w:numPr>
                <w:ilvl w:val="0"/>
                <w:numId w:val="10"/>
              </w:numPr>
              <w:tabs>
                <w:tab w:val="left" w:pos="317"/>
              </w:tabs>
              <w:ind w:left="81" w:right="-108" w:hanging="283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358" w:type="dxa"/>
            <w:shd w:val="clear" w:color="auto" w:fill="auto"/>
          </w:tcPr>
          <w:p w14:paraId="7AEB9A98" w14:textId="133C1D91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  <w:r w:rsidR="005B50D4" w:rsidRPr="00CA4548">
              <w:rPr>
                <w:rFonts w:eastAsia="Times New Roman"/>
                <w:color w:val="000000"/>
              </w:rPr>
              <w:t xml:space="preserve"> </w:t>
            </w:r>
          </w:p>
          <w:p w14:paraId="1552D729" w14:textId="5A6B64A2" w:rsidR="00991CD3" w:rsidRPr="00F766BF" w:rsidRDefault="00991CD3" w:rsidP="000B2677">
            <w:pPr>
              <w:pStyle w:val="af0"/>
              <w:numPr>
                <w:ilvl w:val="0"/>
                <w:numId w:val="22"/>
              </w:numPr>
              <w:ind w:left="0" w:firstLine="0"/>
            </w:pPr>
            <w:r>
              <w:t>П</w:t>
            </w:r>
            <w:r>
              <w:t>еречисл</w:t>
            </w:r>
            <w:r>
              <w:t xml:space="preserve">яет </w:t>
            </w:r>
            <w:r>
              <w:t>не менее 3-х зарубежных фирм производителей текстильного оборудования</w:t>
            </w:r>
          </w:p>
          <w:p w14:paraId="261507C1" w14:textId="5BED8E83" w:rsidR="00991CD3" w:rsidRDefault="00991CD3" w:rsidP="000B2677">
            <w:pPr>
              <w:pStyle w:val="af0"/>
              <w:numPr>
                <w:ilvl w:val="0"/>
                <w:numId w:val="22"/>
              </w:numPr>
              <w:ind w:left="0" w:firstLine="0"/>
            </w:pPr>
            <w:r>
              <w:t xml:space="preserve">Частично </w:t>
            </w:r>
            <w:r>
              <w:t>употребля</w:t>
            </w:r>
            <w:r>
              <w:t>ет</w:t>
            </w:r>
            <w:r>
              <w:t xml:space="preserve"> </w:t>
            </w:r>
            <w:r w:rsidRPr="00F766BF">
              <w:t xml:space="preserve"> </w:t>
            </w:r>
            <w:r w:rsidRPr="00505C11">
              <w:t>основн</w:t>
            </w:r>
            <w:r>
              <w:t>ую</w:t>
            </w:r>
            <w:r w:rsidRPr="00505C11">
              <w:t xml:space="preserve"> </w:t>
            </w:r>
            <w:r>
              <w:t xml:space="preserve">иноязычную </w:t>
            </w:r>
            <w:r w:rsidRPr="00505C11">
              <w:t>терминологи</w:t>
            </w:r>
            <w:r>
              <w:t xml:space="preserve">ю, затрагивающую параметры работы </w:t>
            </w:r>
            <w:r>
              <w:lastRenderedPageBreak/>
              <w:t>технологического оборудования, свойства пряжи, тканей, материалов.</w:t>
            </w:r>
          </w:p>
          <w:p w14:paraId="13661CA3" w14:textId="69E2B09D" w:rsidR="00A92826" w:rsidRPr="00C00FDD" w:rsidRDefault="00991CD3" w:rsidP="000B2677">
            <w:pPr>
              <w:pStyle w:val="af0"/>
              <w:numPr>
                <w:ilvl w:val="0"/>
                <w:numId w:val="22"/>
              </w:numPr>
              <w:ind w:left="0" w:firstLine="0"/>
            </w:pPr>
            <w:r>
              <w:t xml:space="preserve">С ошибками </w:t>
            </w:r>
            <w:r>
              <w:t>систематизир</w:t>
            </w:r>
            <w:r>
              <w:t xml:space="preserve">ует </w:t>
            </w:r>
            <w:r>
              <w:t>информацию с иноязычных интернет ресурсов по теме реферата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0B2677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0B2677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0B2677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0B2677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9234A2" w:rsidR="001F5596" w:rsidRPr="0021441B" w:rsidRDefault="001F5596" w:rsidP="000B2677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D3011D" w:rsidRPr="00D3011D">
        <w:rPr>
          <w:rFonts w:eastAsia="Times New Roman"/>
          <w:bCs/>
          <w:sz w:val="24"/>
          <w:szCs w:val="24"/>
        </w:rPr>
        <w:t>Передовые текстильные технологии зарубежных фирм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D271D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B2677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9C70DA">
        <w:trPr>
          <w:trHeight w:val="1134"/>
        </w:trPr>
        <w:tc>
          <w:tcPr>
            <w:tcW w:w="993" w:type="dxa"/>
            <w:vAlign w:val="center"/>
          </w:tcPr>
          <w:p w14:paraId="321AF006" w14:textId="7C281C64" w:rsidR="00887364" w:rsidRPr="006E34B2" w:rsidRDefault="00887364" w:rsidP="00A470FF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6E34B2" w:rsidRDefault="00887364" w:rsidP="00A470FF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723" w:type="dxa"/>
            <w:vAlign w:val="center"/>
          </w:tcPr>
          <w:p w14:paraId="2A831F50" w14:textId="77777777" w:rsidR="00D3011D" w:rsidRPr="00D3011D" w:rsidRDefault="00D3011D" w:rsidP="000B2677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</w:pPr>
            <w:r w:rsidRPr="00D3011D">
              <w:t>Перечислить зарубежные фирмы, выпускающие оборудование для производства шерстяной пряжи</w:t>
            </w:r>
          </w:p>
          <w:p w14:paraId="03550C91" w14:textId="77777777" w:rsidR="00D3011D" w:rsidRPr="00D3011D" w:rsidRDefault="00D3011D" w:rsidP="000B2677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</w:pPr>
            <w:r w:rsidRPr="00D3011D">
              <w:t>Перечислить зарубежные фирмы, выпускающие оборудование для производства хлопчатобумажной пряжи</w:t>
            </w:r>
          </w:p>
          <w:p w14:paraId="4147DF7E" w14:textId="5EC1382D" w:rsidR="00887364" w:rsidRPr="00D3011D" w:rsidRDefault="00D3011D" w:rsidP="000B2677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</w:pPr>
            <w:r w:rsidRPr="00D3011D">
              <w:t>Перечислите марки зарубежных ткацких станков</w:t>
            </w:r>
          </w:p>
        </w:tc>
      </w:tr>
      <w:tr w:rsidR="00A470FF" w14:paraId="39849D9B" w14:textId="77777777" w:rsidTr="009C70DA">
        <w:trPr>
          <w:trHeight w:val="1134"/>
        </w:trPr>
        <w:tc>
          <w:tcPr>
            <w:tcW w:w="993" w:type="dxa"/>
            <w:vAlign w:val="center"/>
          </w:tcPr>
          <w:p w14:paraId="5688D360" w14:textId="6436E0AF" w:rsidR="00A470FF" w:rsidRPr="006E34B2" w:rsidRDefault="00A470FF" w:rsidP="00A470F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Align w:val="center"/>
          </w:tcPr>
          <w:p w14:paraId="76E21131" w14:textId="77777777" w:rsidR="00A470FF" w:rsidRDefault="00A470FF" w:rsidP="00A470FF">
            <w:pPr>
              <w:ind w:firstLine="62"/>
            </w:pPr>
            <w:r>
              <w:t xml:space="preserve">Самостоятельная работа </w:t>
            </w:r>
          </w:p>
          <w:p w14:paraId="5A21E5BC" w14:textId="59BA8381" w:rsidR="00A470FF" w:rsidRPr="009B3202" w:rsidRDefault="00A470FF" w:rsidP="00A470FF">
            <w:pPr>
              <w:ind w:left="42"/>
              <w:rPr>
                <w:sz w:val="20"/>
                <w:szCs w:val="20"/>
              </w:rPr>
            </w:pPr>
            <w:r>
              <w:t xml:space="preserve">Домашнее задание </w:t>
            </w:r>
            <w:r w:rsidRPr="00FA37B8">
              <w:t>Презентация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04B00" w14:textId="77777777" w:rsidR="00D3011D" w:rsidRPr="00D3011D" w:rsidRDefault="00D3011D" w:rsidP="000B267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rPr>
                <w:bCs/>
              </w:rPr>
            </w:pPr>
            <w:r w:rsidRPr="00D3011D">
              <w:rPr>
                <w:bCs/>
              </w:rPr>
              <w:t>Современные технологии прядения хлопка</w:t>
            </w:r>
          </w:p>
          <w:p w14:paraId="22BA1758" w14:textId="77777777" w:rsidR="00D3011D" w:rsidRPr="00D3011D" w:rsidRDefault="00D3011D" w:rsidP="000B267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rPr>
                <w:bCs/>
              </w:rPr>
            </w:pPr>
            <w:r w:rsidRPr="00D3011D">
              <w:rPr>
                <w:bCs/>
              </w:rPr>
              <w:t>Поточные фирмы для приготовления шерстяной пряжи фирмы «</w:t>
            </w:r>
            <w:proofErr w:type="spellStart"/>
            <w:r w:rsidRPr="00D3011D">
              <w:rPr>
                <w:bCs/>
              </w:rPr>
              <w:t>nsc-schlumberger</w:t>
            </w:r>
            <w:proofErr w:type="spellEnd"/>
            <w:r w:rsidRPr="00D3011D">
              <w:rPr>
                <w:bCs/>
              </w:rPr>
              <w:t>»</w:t>
            </w:r>
          </w:p>
          <w:p w14:paraId="617751A9" w14:textId="3594EEFD" w:rsidR="00A470FF" w:rsidRPr="00D3011D" w:rsidRDefault="00D3011D" w:rsidP="000B267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</w:pPr>
            <w:r w:rsidRPr="00D3011D">
              <w:rPr>
                <w:bCs/>
              </w:rPr>
              <w:t>Технологическое оборудование для производства нетканых материалов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6A54EF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</w:t>
            </w:r>
            <w:r w:rsidRPr="00B02E33">
              <w:rPr>
                <w:lang w:val="ru-RU"/>
              </w:rPr>
              <w:lastRenderedPageBreak/>
              <w:t xml:space="preserve">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9C70DA">
        <w:trPr>
          <w:trHeight w:val="1134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9C70DA">
        <w:trPr>
          <w:trHeight w:val="1134"/>
        </w:trPr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</w:tcPr>
          <w:p w14:paraId="136715AE" w14:textId="3A01505F" w:rsidR="009C70DA" w:rsidRPr="009C70DA" w:rsidRDefault="009C70DA" w:rsidP="000B2677">
            <w:pPr>
              <w:pStyle w:val="af0"/>
              <w:numPr>
                <w:ilvl w:val="4"/>
                <w:numId w:val="7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C70DA">
              <w:rPr>
                <w:rFonts w:eastAsia="Times New Roman"/>
                <w:color w:val="000000"/>
                <w:sz w:val="24"/>
                <w:szCs w:val="24"/>
              </w:rPr>
              <w:t xml:space="preserve">Собрать </w:t>
            </w:r>
            <w:r w:rsidRPr="009C70DA">
              <w:rPr>
                <w:rFonts w:eastAsia="Times New Roman"/>
                <w:color w:val="000000"/>
                <w:sz w:val="24"/>
                <w:szCs w:val="24"/>
              </w:rPr>
              <w:t xml:space="preserve">информацию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 теме реферата </w:t>
            </w:r>
            <w:r w:rsidRPr="009C70DA">
              <w:rPr>
                <w:rFonts w:eastAsia="Times New Roman"/>
                <w:color w:val="000000"/>
                <w:sz w:val="24"/>
                <w:szCs w:val="24"/>
              </w:rPr>
              <w:t>на традиционный носитель</w:t>
            </w:r>
          </w:p>
          <w:p w14:paraId="0C580F54" w14:textId="1BB3D3D3" w:rsidR="009C70DA" w:rsidRPr="009C70DA" w:rsidRDefault="009C70DA" w:rsidP="000B2677">
            <w:pPr>
              <w:pStyle w:val="af0"/>
              <w:numPr>
                <w:ilvl w:val="4"/>
                <w:numId w:val="7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C70DA">
              <w:rPr>
                <w:rFonts w:eastAsia="Times New Roman"/>
                <w:color w:val="000000"/>
                <w:sz w:val="24"/>
                <w:szCs w:val="24"/>
              </w:rPr>
              <w:t>Обработать и</w:t>
            </w:r>
            <w:r w:rsidRPr="009C70DA">
              <w:rPr>
                <w:rFonts w:eastAsia="Times New Roman"/>
                <w:color w:val="000000"/>
                <w:sz w:val="24"/>
                <w:szCs w:val="24"/>
              </w:rPr>
              <w:t>нф</w:t>
            </w:r>
            <w:r w:rsidRPr="009C70DA">
              <w:rPr>
                <w:rFonts w:eastAsia="Times New Roman"/>
                <w:color w:val="000000"/>
                <w:sz w:val="24"/>
                <w:szCs w:val="24"/>
              </w:rPr>
              <w:t xml:space="preserve">ормацию из различных источников </w:t>
            </w:r>
          </w:p>
          <w:p w14:paraId="27ECF23E" w14:textId="2C101F7D" w:rsidR="009C70DA" w:rsidRPr="009C70DA" w:rsidRDefault="009C70DA" w:rsidP="000B2677">
            <w:pPr>
              <w:pStyle w:val="af0"/>
              <w:numPr>
                <w:ilvl w:val="4"/>
                <w:numId w:val="7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C70DA">
              <w:rPr>
                <w:rFonts w:eastAsia="Times New Roman"/>
                <w:color w:val="000000"/>
                <w:sz w:val="24"/>
                <w:szCs w:val="24"/>
              </w:rPr>
              <w:t>сопоставить отечественные и зарубежные исследования  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C70DA">
              <w:rPr>
                <w:rFonts w:eastAsia="Times New Roman"/>
                <w:color w:val="000000"/>
                <w:sz w:val="24"/>
                <w:szCs w:val="24"/>
              </w:rPr>
              <w:t>теме реферата.</w:t>
            </w:r>
          </w:p>
          <w:p w14:paraId="4E01F87D" w14:textId="77777777" w:rsidR="009C70DA" w:rsidRDefault="009C70DA" w:rsidP="000B2677">
            <w:pPr>
              <w:pStyle w:val="af0"/>
              <w:numPr>
                <w:ilvl w:val="4"/>
                <w:numId w:val="7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C70D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C70DA">
              <w:rPr>
                <w:rFonts w:eastAsia="Times New Roman"/>
                <w:color w:val="000000"/>
                <w:sz w:val="24"/>
                <w:szCs w:val="24"/>
              </w:rPr>
              <w:t>нтерпретировать, структурировать и оформлять информацию в доступном для других виде.</w:t>
            </w:r>
          </w:p>
          <w:p w14:paraId="5081210C" w14:textId="3CA6BE42" w:rsidR="002C4687" w:rsidRPr="009C70DA" w:rsidRDefault="009C70DA" w:rsidP="000B2677">
            <w:pPr>
              <w:pStyle w:val="af0"/>
              <w:numPr>
                <w:ilvl w:val="4"/>
                <w:numId w:val="7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C70DA">
              <w:rPr>
                <w:rFonts w:eastAsia="Times New Roman"/>
                <w:color w:val="000000"/>
                <w:sz w:val="24"/>
                <w:szCs w:val="24"/>
              </w:rPr>
              <w:t>Подготовить презентацию по теме реферата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29DF79BF" w:rsidR="00FB6438" w:rsidRPr="00FB6438" w:rsidRDefault="00975868" w:rsidP="00975868">
            <w:pPr>
              <w:pStyle w:val="TableParagraph"/>
              <w:rPr>
                <w:lang w:val="ru-RU"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FB6438">
              <w:rPr>
                <w:color w:val="000000"/>
                <w:lang w:val="ru-RU"/>
              </w:rPr>
              <w:lastRenderedPageBreak/>
              <w:t xml:space="preserve">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CBE9A7F" w:rsidR="0043086E" w:rsidRPr="00E87ABA" w:rsidRDefault="00527672" w:rsidP="00FB6438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восьмой</w:t>
            </w:r>
            <w:r w:rsidR="00513871">
              <w:rPr>
                <w:b/>
                <w:iCs/>
              </w:rPr>
              <w:t xml:space="preserve"> </w:t>
            </w:r>
            <w:r w:rsidR="0043086E"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="0043086E"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B2677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0B2677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0B2677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0B2677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0B2677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0B2677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0B2677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0B2677">
      <w:pPr>
        <w:pStyle w:val="af0"/>
        <w:numPr>
          <w:ilvl w:val="2"/>
          <w:numId w:val="8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513D5653" w:rsidR="008B3178" w:rsidRPr="006D29B0" w:rsidRDefault="00633506" w:rsidP="000B2677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6125F">
        <w:rPr>
          <w:sz w:val="24"/>
          <w:szCs w:val="24"/>
        </w:rPr>
        <w:t xml:space="preserve"> не</w:t>
      </w:r>
      <w:r w:rsidR="000F330B" w:rsidRPr="006D29B0">
        <w:rPr>
          <w:sz w:val="24"/>
          <w:szCs w:val="24"/>
        </w:rPr>
        <w:t xml:space="preserve"> реализуется</w:t>
      </w:r>
      <w:r w:rsidR="0006125F">
        <w:rPr>
          <w:sz w:val="24"/>
          <w:szCs w:val="24"/>
        </w:rPr>
        <w:t>.</w:t>
      </w:r>
      <w:r w:rsidR="000F330B" w:rsidRPr="006D29B0">
        <w:rPr>
          <w:sz w:val="24"/>
          <w:szCs w:val="24"/>
        </w:rPr>
        <w:t xml:space="preserve"> 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B2677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B2677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B2677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B2677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B2677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B2677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0B2677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0B267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B267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0B267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2323A7F9" w:rsidR="00F71998" w:rsidRPr="008B119C" w:rsidRDefault="008B119C" w:rsidP="000F52C7">
            <w:pPr>
              <w:jc w:val="center"/>
              <w:rPr>
                <w:color w:val="0070C0"/>
              </w:rPr>
            </w:pP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119071, г. Москва, ул. </w:t>
            </w:r>
            <w:r w:rsidR="000F52C7">
              <w:rPr>
                <w:rFonts w:eastAsia="Calibri"/>
                <w:sz w:val="24"/>
                <w:szCs w:val="24"/>
                <w:lang w:eastAsia="en-US"/>
              </w:rPr>
              <w:t>М. Калужская 1 строение 1</w:t>
            </w:r>
          </w:p>
        </w:tc>
      </w:tr>
      <w:tr w:rsidR="000F52C7" w:rsidRPr="0021251B" w14:paraId="61BBAB83" w14:textId="77777777" w:rsidTr="008B119C">
        <w:tc>
          <w:tcPr>
            <w:tcW w:w="4627" w:type="dxa"/>
          </w:tcPr>
          <w:p w14:paraId="23BC5EEC" w14:textId="7747A976" w:rsidR="000F52C7" w:rsidRPr="008B119C" w:rsidRDefault="000F52C7" w:rsidP="00D90D9F">
            <w:pPr>
              <w:rPr>
                <w:bCs/>
                <w:i/>
                <w:color w:val="0070C0"/>
              </w:rPr>
            </w:pPr>
            <w:r w:rsidRPr="00425BF2">
              <w:rPr>
                <w:i/>
              </w:rPr>
              <w:t>учебн</w:t>
            </w:r>
            <w:r>
              <w:rPr>
                <w:i/>
              </w:rPr>
              <w:t>ые</w:t>
            </w:r>
            <w:r w:rsidRPr="00425BF2">
              <w:rPr>
                <w:i/>
              </w:rPr>
              <w:t xml:space="preserve"> аудитори</w:t>
            </w:r>
            <w:r>
              <w:rPr>
                <w:i/>
              </w:rPr>
              <w:t>и</w:t>
            </w:r>
            <w:r w:rsidRPr="00425BF2">
              <w:rPr>
                <w:i/>
              </w:rPr>
              <w:t xml:space="preserve">  № </w:t>
            </w:r>
            <w:r>
              <w:rPr>
                <w:i/>
              </w:rPr>
              <w:t>1515</w:t>
            </w:r>
          </w:p>
        </w:tc>
        <w:tc>
          <w:tcPr>
            <w:tcW w:w="5001" w:type="dxa"/>
          </w:tcPr>
          <w:p w14:paraId="0C92405B" w14:textId="26100CB4" w:rsidR="000F52C7" w:rsidRPr="000F52C7" w:rsidRDefault="000F52C7" w:rsidP="000B2677">
            <w:pPr>
              <w:pStyle w:val="af0"/>
              <w:numPr>
                <w:ilvl w:val="0"/>
                <w:numId w:val="25"/>
              </w:numPr>
              <w:ind w:left="0" w:firstLine="0"/>
              <w:rPr>
                <w:bCs/>
                <w:i/>
                <w:color w:val="0070C0"/>
              </w:rPr>
            </w:pPr>
            <w:r w:rsidRPr="002505A9">
              <w:t>Комплект учебной мебели, доска меловая.</w:t>
            </w:r>
            <w:r w:rsidRPr="00E97882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0F52C7" w:rsidRPr="0021251B" w14:paraId="299605A4" w14:textId="77777777" w:rsidTr="008B119C">
        <w:tc>
          <w:tcPr>
            <w:tcW w:w="4627" w:type="dxa"/>
          </w:tcPr>
          <w:p w14:paraId="50C41D79" w14:textId="77777777" w:rsidR="000F52C7" w:rsidRPr="00BD5195" w:rsidRDefault="000F52C7" w:rsidP="004400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D5195">
              <w:rPr>
                <w:i/>
              </w:rPr>
              <w:t>№1226 (1):</w:t>
            </w:r>
          </w:p>
          <w:p w14:paraId="0EAB7AC2" w14:textId="77777777" w:rsidR="000F52C7" w:rsidRPr="00BD5195" w:rsidRDefault="000F52C7" w:rsidP="004400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D5195">
              <w:rPr>
                <w:i/>
              </w:rP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C67A2E0" w14:textId="6391291C" w:rsidR="000F52C7" w:rsidRPr="00F27B6F" w:rsidRDefault="000F52C7" w:rsidP="00D90D9F">
            <w:proofErr w:type="gramStart"/>
            <w:r w:rsidRPr="00BD5195">
              <w:rPr>
                <w:i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</w:t>
            </w:r>
            <w:proofErr w:type="gramEnd"/>
          </w:p>
        </w:tc>
        <w:tc>
          <w:tcPr>
            <w:tcW w:w="5001" w:type="dxa"/>
          </w:tcPr>
          <w:p w14:paraId="6EE02FC8" w14:textId="52E2FFB2" w:rsidR="000F52C7" w:rsidRDefault="000F52C7" w:rsidP="000B2677">
            <w:pPr>
              <w:pStyle w:val="af0"/>
              <w:numPr>
                <w:ilvl w:val="0"/>
                <w:numId w:val="25"/>
              </w:numPr>
              <w:ind w:left="0" w:firstLine="0"/>
            </w:pPr>
            <w:r w:rsidRPr="001C1E70">
              <w:t xml:space="preserve">Комплект учебной мебели, доска маркерная,  </w:t>
            </w:r>
            <w:r w:rsidRPr="000F52C7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1C1E70">
              <w:t>9 персональных компьютеров</w:t>
            </w:r>
            <w:r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119C">
              <w:rPr>
                <w:b/>
                <w:color w:val="0070C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5523BC">
        <w:tc>
          <w:tcPr>
            <w:tcW w:w="9628" w:type="dxa"/>
            <w:gridSpan w:val="2"/>
          </w:tcPr>
          <w:p w14:paraId="5B075CF9" w14:textId="7BBC47DE" w:rsidR="008B119C" w:rsidRPr="00F93A37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F93A37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0542A0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0542A0" w:rsidRPr="0021251B" w14:paraId="50A263F3" w14:textId="77777777" w:rsidTr="008B119C">
        <w:tc>
          <w:tcPr>
            <w:tcW w:w="4627" w:type="dxa"/>
          </w:tcPr>
          <w:p w14:paraId="278C5AFC" w14:textId="369C3D96" w:rsidR="000542A0" w:rsidRPr="00F93A37" w:rsidRDefault="000542A0" w:rsidP="000542A0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4E8B49FE" w14:textId="22F377DD" w:rsidR="000542A0" w:rsidRPr="00F93A37" w:rsidRDefault="000542A0" w:rsidP="000B2677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 xml:space="preserve"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</w:t>
            </w:r>
            <w:r w:rsidRPr="005315CA">
              <w:lastRenderedPageBreak/>
              <w:t>электронную информационно-образовательную среду организации.</w:t>
            </w:r>
          </w:p>
        </w:tc>
      </w:tr>
      <w:tr w:rsidR="000542A0" w:rsidRPr="0021251B" w14:paraId="11776E73" w14:textId="77777777" w:rsidTr="008B119C">
        <w:tc>
          <w:tcPr>
            <w:tcW w:w="4627" w:type="dxa"/>
          </w:tcPr>
          <w:p w14:paraId="1E17153F" w14:textId="714A20FD" w:rsidR="000542A0" w:rsidRPr="00F93A37" w:rsidRDefault="000542A0" w:rsidP="000542A0">
            <w:pPr>
              <w:rPr>
                <w:bCs/>
              </w:rPr>
            </w:pPr>
            <w:r w:rsidRPr="005315CA">
              <w:lastRenderedPageBreak/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7696C7AF" w14:textId="43E08398" w:rsidR="000542A0" w:rsidRPr="00F93A37" w:rsidRDefault="000542A0" w:rsidP="000B2677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0E3EFA02" w14:textId="77777777" w:rsidTr="008B119C">
        <w:tc>
          <w:tcPr>
            <w:tcW w:w="4627" w:type="dxa"/>
          </w:tcPr>
          <w:p w14:paraId="55A460F4" w14:textId="17253776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1E2861DC" w14:textId="09CD6A29" w:rsidR="000542A0" w:rsidRPr="00F93A37" w:rsidRDefault="000542A0" w:rsidP="000B2677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0B267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B267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proofErr w:type="spellStart"/>
            <w:r w:rsidRPr="006D29B0">
              <w:rPr>
                <w:iCs/>
                <w:lang w:val="en-US"/>
              </w:rPr>
              <w:t>macOS</w:t>
            </w:r>
            <w:proofErr w:type="spellEnd"/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5523B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5523B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055E" w:rsidRPr="000C0393" w14:paraId="72D16B81" w14:textId="77777777" w:rsidTr="00552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4008AAC8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ABB" w14:textId="361C96F4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Андрианова Г.П., Черноусова Н.В., Бокова Е.С.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ED9" w14:textId="501BC997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Современное оборудование для производства полимерно-плёночных материалов и искусственной кожи. Часть 1. Оборудование для подготовительных и начальных технологических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86C" w14:textId="1EC970E6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23CF6">
              <w:rPr>
                <w:color w:val="000000"/>
              </w:rPr>
              <w:t>учеб</w:t>
            </w:r>
            <w:proofErr w:type="gramStart"/>
            <w:r w:rsidRPr="00F23CF6">
              <w:rPr>
                <w:color w:val="000000"/>
              </w:rPr>
              <w:t>.</w:t>
            </w:r>
            <w:proofErr w:type="gramEnd"/>
            <w:r w:rsidRPr="00F23CF6">
              <w:rPr>
                <w:color w:val="000000"/>
              </w:rPr>
              <w:t xml:space="preserve"> </w:t>
            </w:r>
            <w:proofErr w:type="gramStart"/>
            <w:r w:rsidRPr="00F23CF6">
              <w:rPr>
                <w:color w:val="000000"/>
              </w:rPr>
              <w:t>п</w:t>
            </w:r>
            <w:proofErr w:type="gramEnd"/>
            <w:r w:rsidRPr="00F23CF6">
              <w:rPr>
                <w:color w:val="000000"/>
              </w:rPr>
              <w:t>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CE9" w14:textId="6F5A545A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685" w14:textId="2A09E19E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902" w14:textId="0BA053BD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http://znanium.com/catalog/product/459317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2D0" w14:textId="79D4B718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5</w:t>
            </w:r>
          </w:p>
        </w:tc>
      </w:tr>
      <w:tr w:rsidR="0014055E" w:rsidRPr="0014055E" w14:paraId="7CC4A10C" w14:textId="77777777" w:rsidTr="00552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7756684A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AE46" w14:textId="1F4E3FDE" w:rsidR="0014055E" w:rsidRPr="00B80330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</w:rPr>
              <w:t>Самсонов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BD9" w14:textId="2AAC0816" w:rsidR="0014055E" w:rsidRPr="00B80330" w:rsidRDefault="0014055E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CE6E5E">
              <w:rPr>
                <w:color w:val="000000"/>
              </w:rPr>
              <w:t>Оборудование текстильных отделочных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2C433" w14:textId="4FFE3C00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23CF6">
              <w:rPr>
                <w:color w:val="000000"/>
              </w:rPr>
              <w:t>учеб</w:t>
            </w:r>
            <w:proofErr w:type="gramStart"/>
            <w:r w:rsidRPr="00F23CF6">
              <w:rPr>
                <w:color w:val="000000"/>
              </w:rPr>
              <w:t>.</w:t>
            </w:r>
            <w:proofErr w:type="gramEnd"/>
            <w:r w:rsidRPr="00F23CF6">
              <w:rPr>
                <w:color w:val="000000"/>
              </w:rPr>
              <w:t xml:space="preserve"> </w:t>
            </w:r>
            <w:proofErr w:type="gramStart"/>
            <w:r w:rsidRPr="00F23CF6">
              <w:rPr>
                <w:color w:val="000000"/>
              </w:rPr>
              <w:t>п</w:t>
            </w:r>
            <w:proofErr w:type="gramEnd"/>
            <w:r w:rsidRPr="00F23CF6">
              <w:rPr>
                <w:color w:val="000000"/>
              </w:rPr>
              <w:t>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D8D21" w14:textId="1B8F7F70" w:rsidR="0014055E" w:rsidRPr="00B80330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</w:rPr>
              <w:t xml:space="preserve">М.: ГОУВПО "МГТУ им. А. </w:t>
            </w:r>
            <w:proofErr w:type="spellStart"/>
            <w:r w:rsidRPr="00CE6E5E">
              <w:rPr>
                <w:color w:val="000000"/>
              </w:rPr>
              <w:t>Н.Косыгина</w:t>
            </w:r>
            <w:proofErr w:type="spellEnd"/>
            <w:r w:rsidRPr="00CE6E5E">
              <w:rPr>
                <w:color w:val="000000"/>
              </w:rPr>
              <w:t>",. - 154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BF219" w14:textId="29CA2980" w:rsidR="0014055E" w:rsidRPr="00093D7B" w:rsidRDefault="0014055E" w:rsidP="00527672">
            <w:pPr>
              <w:jc w:val="center"/>
              <w:rPr>
                <w:sz w:val="20"/>
                <w:szCs w:val="20"/>
                <w:lang w:val="en-US"/>
              </w:rPr>
            </w:pPr>
            <w:r w:rsidRPr="00CE6E5E">
              <w:rPr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6B05" w14:textId="5D8FF86A" w:rsidR="0014055E" w:rsidRPr="008F6BB0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14055E">
              <w:rPr>
                <w:color w:val="000000"/>
                <w:lang w:val="en-US"/>
              </w:rPr>
              <w:t>http://znanium.com/catalog/product/458540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72A9" w14:textId="7739E4AE" w:rsidR="0014055E" w:rsidRPr="008F6BB0" w:rsidRDefault="0014055E" w:rsidP="0052767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4055E" w:rsidRPr="000C0393" w14:paraId="048E6085" w14:textId="77777777" w:rsidTr="004745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5DC538AE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B846" w14:textId="375F27EB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CE6E5E">
              <w:rPr>
                <w:color w:val="000000"/>
                <w:shd w:val="clear" w:color="auto" w:fill="FFFFFF"/>
              </w:rPr>
              <w:t>Скуланова</w:t>
            </w:r>
            <w:proofErr w:type="spellEnd"/>
            <w:r w:rsidRPr="00CE6E5E">
              <w:rPr>
                <w:color w:val="000000"/>
                <w:shd w:val="clear" w:color="auto" w:fill="FFFFFF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24DB" w14:textId="6F91F7CD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  <w:shd w:val="clear" w:color="auto" w:fill="FFFFFF"/>
              </w:rPr>
              <w:t xml:space="preserve">Технология аппаратной пряжи с использованием </w:t>
            </w:r>
            <w:proofErr w:type="gramStart"/>
            <w:r w:rsidRPr="00CE6E5E">
              <w:rPr>
                <w:color w:val="000000"/>
                <w:shd w:val="clear" w:color="auto" w:fill="FFFFFF"/>
              </w:rPr>
              <w:t>гребенного</w:t>
            </w:r>
            <w:proofErr w:type="gramEnd"/>
            <w:r w:rsidRPr="00CE6E5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6E5E">
              <w:rPr>
                <w:color w:val="000000"/>
                <w:shd w:val="clear" w:color="auto" w:fill="FFFFFF"/>
              </w:rPr>
              <w:t>топса</w:t>
            </w:r>
            <w:proofErr w:type="spellEnd"/>
            <w:r w:rsidRPr="00CE6E5E">
              <w:rPr>
                <w:color w:val="000000"/>
                <w:shd w:val="clear" w:color="auto" w:fill="FFFFFF"/>
              </w:rPr>
              <w:t>: 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ADB7" w14:textId="195AB31F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23CF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1C3F" w14:textId="6EC9C87E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  <w:shd w:val="clear" w:color="auto" w:fill="FFFFFF"/>
              </w:rPr>
              <w:t>М.: ФГБОУ ВПО "МГТУ им. А.Н.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83C3" w14:textId="5E00F077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B8BE" w14:textId="15BF08D2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http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://</w:t>
              </w:r>
              <w:proofErr w:type="spellStart"/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znanium</w:t>
              </w:r>
              <w:proofErr w:type="spellEnd"/>
              <w:r w:rsidRPr="00CE6E5E">
                <w:rPr>
                  <w:rStyle w:val="af3"/>
                  <w:color w:val="000000"/>
                  <w:shd w:val="clear" w:color="auto" w:fill="FFFFFF"/>
                </w:rPr>
                <w:t>.</w:t>
              </w:r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com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/</w:t>
              </w:r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catalog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/</w:t>
              </w:r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product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/466705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0FE3" w14:textId="20C4469B" w:rsidR="0014055E" w:rsidRPr="00093D7B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</w:rPr>
              <w:t>5</w:t>
            </w:r>
          </w:p>
        </w:tc>
      </w:tr>
      <w:tr w:rsidR="00D92187" w:rsidRPr="000C0393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14055E" w:rsidRPr="000C0393" w14:paraId="1C020DBA" w14:textId="77777777" w:rsidTr="00B91C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18CD50CB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EB46075" w14:textId="6356B61D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 xml:space="preserve">Горчакова В.М., Сергеенков А.П.,  </w:t>
            </w:r>
            <w:proofErr w:type="spellStart"/>
            <w:r w:rsidRPr="00CE6E5E">
              <w:rPr>
                <w:color w:val="000000"/>
              </w:rPr>
              <w:t>Волощик</w:t>
            </w:r>
            <w:proofErr w:type="spellEnd"/>
            <w:r w:rsidRPr="00CE6E5E">
              <w:rPr>
                <w:color w:val="000000"/>
              </w:rPr>
              <w:t xml:space="preserve"> Т.Е.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8E56542" w14:textId="4CBD5316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Оборудование для производства нетканых материалов (в 2 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6A7F73" w14:textId="4C4118D9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3CF6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3CE3" w14:textId="0DCB2641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М.</w:t>
            </w:r>
            <w:proofErr w:type="gramStart"/>
            <w:r w:rsidRPr="00CE6E5E">
              <w:rPr>
                <w:color w:val="000000"/>
              </w:rPr>
              <w:t xml:space="preserve"> :</w:t>
            </w:r>
            <w:proofErr w:type="gramEnd"/>
            <w:r w:rsidRPr="00CE6E5E">
              <w:rPr>
                <w:color w:val="000000"/>
              </w:rPr>
              <w:t xml:space="preserve">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34AFB3" w14:textId="6F4475C5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E6E5E">
              <w:rPr>
                <w:color w:val="00000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AB2" w14:textId="3066E966" w:rsidR="0014055E" w:rsidRPr="000C0393" w:rsidRDefault="0014055E" w:rsidP="0052767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40947" w14:textId="77777777" w:rsidR="0014055E" w:rsidRPr="00CE6E5E" w:rsidRDefault="0014055E" w:rsidP="0044004C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CE6E5E">
              <w:rPr>
                <w:color w:val="000000"/>
              </w:rPr>
              <w:t>Ч.1- 348</w:t>
            </w:r>
          </w:p>
          <w:p w14:paraId="16E9A23F" w14:textId="7744E000" w:rsidR="0014055E" w:rsidRPr="000C0393" w:rsidRDefault="0014055E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E6E5E">
              <w:rPr>
                <w:color w:val="000000"/>
              </w:rPr>
              <w:t>Ч.2- 352</w:t>
            </w:r>
          </w:p>
        </w:tc>
      </w:tr>
      <w:tr w:rsidR="0014055E" w:rsidRPr="000C0393" w14:paraId="51E9C39E" w14:textId="77777777" w:rsidTr="00B91C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38A8" w14:textId="6E0C45EE" w:rsidR="0014055E" w:rsidRPr="001E5106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591A" w14:textId="7B35FD27" w:rsidR="0014055E" w:rsidRPr="00BA50F7" w:rsidRDefault="0014055E" w:rsidP="00527672">
            <w:pPr>
              <w:suppressAutoHyphens/>
              <w:spacing w:line="100" w:lineRule="atLeast"/>
              <w:jc w:val="center"/>
            </w:pPr>
            <w:r w:rsidRPr="00CE6E5E">
              <w:rPr>
                <w:color w:val="000000"/>
              </w:rPr>
              <w:t>Николаев С.Д.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0CA4" w14:textId="16E2E5D9" w:rsidR="0014055E" w:rsidRPr="00BA50F7" w:rsidRDefault="0014055E" w:rsidP="00527672">
            <w:pPr>
              <w:suppressAutoHyphens/>
              <w:spacing w:line="100" w:lineRule="atLeast"/>
              <w:jc w:val="center"/>
            </w:pPr>
            <w:r w:rsidRPr="00CE6E5E">
              <w:rPr>
                <w:color w:val="000000"/>
              </w:rPr>
              <w:t>Процессы снования. Технология и оборудование зарубежных фирм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D362" w14:textId="0931D4AC" w:rsidR="0014055E" w:rsidRPr="00A64170" w:rsidRDefault="0014055E" w:rsidP="00527672">
            <w:pPr>
              <w:suppressAutoHyphens/>
              <w:spacing w:line="100" w:lineRule="atLeast"/>
              <w:jc w:val="center"/>
            </w:pPr>
            <w:r w:rsidRPr="00F23CF6">
              <w:rPr>
                <w:color w:val="000000"/>
              </w:rPr>
              <w:t>учеб</w:t>
            </w:r>
            <w:proofErr w:type="gramStart"/>
            <w:r w:rsidRPr="00F23CF6">
              <w:rPr>
                <w:color w:val="000000"/>
              </w:rPr>
              <w:t>.</w:t>
            </w:r>
            <w:proofErr w:type="gramEnd"/>
            <w:r w:rsidRPr="00F23CF6">
              <w:rPr>
                <w:color w:val="000000"/>
              </w:rPr>
              <w:t xml:space="preserve"> </w:t>
            </w:r>
            <w:proofErr w:type="gramStart"/>
            <w:r w:rsidRPr="00F23CF6">
              <w:rPr>
                <w:color w:val="000000"/>
              </w:rPr>
              <w:t>п</w:t>
            </w:r>
            <w:proofErr w:type="gramEnd"/>
            <w:r w:rsidRPr="00F23CF6">
              <w:rPr>
                <w:color w:val="000000"/>
              </w:rPr>
              <w:t>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2E59" w14:textId="5E79D8DF" w:rsidR="0014055E" w:rsidRPr="0005557F" w:rsidRDefault="0014055E" w:rsidP="00527672">
            <w:pPr>
              <w:jc w:val="center"/>
            </w:pPr>
            <w:r w:rsidRPr="00CE6E5E">
              <w:rPr>
                <w:color w:val="000000"/>
              </w:rPr>
              <w:t>М: МГТА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459" w14:textId="23C96246" w:rsidR="0014055E" w:rsidRDefault="0014055E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DA8" w14:textId="7FCBDE75" w:rsidR="0014055E" w:rsidRPr="008F6BB0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B021" w14:textId="7A861A91" w:rsidR="0014055E" w:rsidRPr="008F6BB0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25</w:t>
            </w:r>
          </w:p>
        </w:tc>
      </w:tr>
      <w:tr w:rsidR="0014055E" w:rsidRPr="000C0393" w14:paraId="16EA8CCD" w14:textId="77777777" w:rsidTr="00B91C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4513" w14:textId="4AD394FA" w:rsidR="0014055E" w:rsidRPr="001E5106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AF5D" w14:textId="359A4B74" w:rsidR="0014055E" w:rsidRPr="00BA50F7" w:rsidRDefault="0014055E" w:rsidP="00527672">
            <w:pPr>
              <w:suppressAutoHyphens/>
              <w:spacing w:line="100" w:lineRule="atLeast"/>
              <w:jc w:val="center"/>
            </w:pPr>
            <w:proofErr w:type="spellStart"/>
            <w:r w:rsidRPr="00CE6E5E">
              <w:rPr>
                <w:color w:val="000000"/>
                <w:shd w:val="clear" w:color="auto" w:fill="FFFFFF"/>
              </w:rPr>
              <w:t>Скуланова</w:t>
            </w:r>
            <w:proofErr w:type="spellEnd"/>
            <w:r w:rsidRPr="00CE6E5E">
              <w:rPr>
                <w:color w:val="000000"/>
                <w:shd w:val="clear" w:color="auto" w:fill="FFFFFF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44DF" w14:textId="6573EC5D" w:rsidR="0014055E" w:rsidRPr="00BA50F7" w:rsidRDefault="0014055E" w:rsidP="00527672">
            <w:pPr>
              <w:suppressAutoHyphens/>
              <w:spacing w:line="100" w:lineRule="atLeast"/>
              <w:jc w:val="center"/>
            </w:pPr>
            <w:r w:rsidRPr="00CE6E5E">
              <w:rPr>
                <w:color w:val="000000"/>
                <w:shd w:val="clear" w:color="auto" w:fill="FFFFFF"/>
              </w:rPr>
              <w:t>Технология получения аппаратной пряжи с использованием нетрадиционных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00CB" w14:textId="4220B854" w:rsidR="0014055E" w:rsidRPr="00A64170" w:rsidRDefault="0014055E" w:rsidP="00527672">
            <w:pPr>
              <w:suppressAutoHyphens/>
              <w:spacing w:line="100" w:lineRule="atLeast"/>
              <w:jc w:val="center"/>
            </w:pPr>
            <w:r w:rsidRPr="00F23CF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4728" w14:textId="13C030E9" w:rsidR="0014055E" w:rsidRPr="0005557F" w:rsidRDefault="0014055E" w:rsidP="00527672">
            <w:pPr>
              <w:jc w:val="center"/>
            </w:pPr>
            <w:r w:rsidRPr="00CE6E5E">
              <w:rPr>
                <w:color w:val="000000"/>
                <w:shd w:val="clear" w:color="auto" w:fill="FFFFFF"/>
              </w:rPr>
              <w:t>М.: ГОУВПО "МГТУ им. А.Н.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BA73" w14:textId="40B79D7D" w:rsidR="0014055E" w:rsidRDefault="0014055E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9D6D" w14:textId="263FA041" w:rsidR="0014055E" w:rsidRPr="007F5EDF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8" w:history="1"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http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://</w:t>
              </w:r>
              <w:proofErr w:type="spellStart"/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znanium</w:t>
              </w:r>
              <w:proofErr w:type="spellEnd"/>
              <w:r w:rsidRPr="00CE6E5E">
                <w:rPr>
                  <w:rStyle w:val="af3"/>
                  <w:color w:val="000000"/>
                  <w:shd w:val="clear" w:color="auto" w:fill="FFFFFF"/>
                </w:rPr>
                <w:t>.</w:t>
              </w:r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com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/</w:t>
              </w:r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catalog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/</w:t>
              </w:r>
              <w:r w:rsidRPr="00CE6E5E">
                <w:rPr>
                  <w:rStyle w:val="af3"/>
                  <w:color w:val="000000"/>
                  <w:shd w:val="clear" w:color="auto" w:fill="FFFFFF"/>
                  <w:lang w:val="en-US"/>
                </w:rPr>
                <w:t>product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/466709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3BA9" w14:textId="2A4557AE" w:rsidR="0014055E" w:rsidRPr="007F5EDF" w:rsidRDefault="0014055E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E6E5E">
              <w:rPr>
                <w:color w:val="000000"/>
              </w:rPr>
              <w:t>5</w:t>
            </w:r>
          </w:p>
        </w:tc>
      </w:tr>
      <w:tr w:rsidR="0014055E" w:rsidRPr="000C0393" w14:paraId="44F5088F" w14:textId="77777777" w:rsidTr="00B91C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55DBE" w14:textId="77777777" w:rsidR="0014055E" w:rsidRPr="00FF6AB6" w:rsidRDefault="0014055E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185A7" w14:textId="77777777" w:rsidR="0014055E" w:rsidRPr="00CE6E5E" w:rsidRDefault="0014055E" w:rsidP="0044004C">
            <w:pPr>
              <w:spacing w:line="100" w:lineRule="atLeast"/>
              <w:rPr>
                <w:color w:val="000000"/>
                <w:shd w:val="clear" w:color="auto" w:fill="FFFFFF"/>
              </w:rPr>
            </w:pPr>
            <w:r w:rsidRPr="00CE6E5E">
              <w:rPr>
                <w:color w:val="000000"/>
                <w:shd w:val="clear" w:color="auto" w:fill="FFFFFF"/>
              </w:rPr>
              <w:t>Симонян В.О.,</w:t>
            </w:r>
          </w:p>
          <w:p w14:paraId="09B13089" w14:textId="77777777" w:rsidR="0014055E" w:rsidRPr="00CE6E5E" w:rsidRDefault="0014055E" w:rsidP="0044004C">
            <w:pPr>
              <w:spacing w:line="100" w:lineRule="atLeast"/>
              <w:rPr>
                <w:color w:val="000000"/>
                <w:shd w:val="clear" w:color="auto" w:fill="FFFFFF"/>
              </w:rPr>
            </w:pPr>
            <w:r w:rsidRPr="00CE6E5E">
              <w:rPr>
                <w:color w:val="000000"/>
                <w:shd w:val="clear" w:color="auto" w:fill="FFFFFF"/>
              </w:rPr>
              <w:t>Галкин В.Ф.,</w:t>
            </w:r>
          </w:p>
          <w:p w14:paraId="787A0707" w14:textId="6D9FBB94" w:rsidR="0014055E" w:rsidRPr="004C4F25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  <w:shd w:val="clear" w:color="auto" w:fill="FFFFFF"/>
              </w:rPr>
              <w:t>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A2E8" w14:textId="23EC055E" w:rsidR="0014055E" w:rsidRPr="004C4F25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bCs/>
                <w:color w:val="000000"/>
                <w:shd w:val="clear" w:color="auto" w:fill="FFFFFF"/>
              </w:rPr>
              <w:t>Методические указания к выполнению курсовой работы по разделу "Хлопкопрядильное производство" по дисциплине "Техника и технология отрасли"</w:t>
            </w:r>
            <w:r w:rsidRPr="00CE6E5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98C9" w14:textId="3096B081" w:rsidR="0014055E" w:rsidRPr="00233993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23CF6">
              <w:rPr>
                <w:bCs/>
                <w:color w:val="000000"/>
                <w:shd w:val="clear" w:color="auto" w:fill="FFFFFF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569F" w14:textId="1FFE1809" w:rsidR="0014055E" w:rsidRPr="004C4F25" w:rsidRDefault="0014055E" w:rsidP="00527672">
            <w:pPr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F87E" w14:textId="71ECDC92" w:rsidR="0014055E" w:rsidRPr="004C4F25" w:rsidRDefault="0014055E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E6E5E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AE5F" w14:textId="26D6BBEF" w:rsidR="0014055E" w:rsidRPr="00233993" w:rsidRDefault="0014055E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9" w:history="1">
              <w:r w:rsidRPr="00CE6E5E">
                <w:rPr>
                  <w:color w:val="000000"/>
                </w:rPr>
                <w:t xml:space="preserve"> </w:t>
              </w:r>
              <w:r w:rsidRPr="00CE6E5E">
                <w:rPr>
                  <w:rStyle w:val="af3"/>
                  <w:color w:val="000000"/>
                  <w:shd w:val="clear" w:color="auto" w:fill="FFFFFF"/>
                </w:rPr>
                <w:t>http://znanium.com/catalog/product/467290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5FFC" w14:textId="16F49313" w:rsidR="0014055E" w:rsidRDefault="0014055E" w:rsidP="00527672">
            <w:pPr>
              <w:suppressAutoHyphens/>
              <w:spacing w:line="100" w:lineRule="atLeast"/>
              <w:jc w:val="center"/>
            </w:pPr>
            <w:r w:rsidRPr="00CE6E5E">
              <w:rPr>
                <w:color w:val="000000"/>
              </w:rPr>
              <w:t>5</w:t>
            </w:r>
          </w:p>
        </w:tc>
      </w:tr>
      <w:tr w:rsidR="00D92187" w:rsidRPr="000C0393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0C0393" w:rsidRDefault="00D92187" w:rsidP="00D9218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27672" w:rsidRPr="000C0393" w14:paraId="2A044F90" w14:textId="77777777" w:rsidTr="00552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39DF313B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27AC026" w14:textId="77777777" w:rsidR="00527672" w:rsidRPr="00024DAA" w:rsidRDefault="00527672" w:rsidP="00527672">
            <w:pPr>
              <w:spacing w:line="100" w:lineRule="atLeast"/>
              <w:ind w:firstLine="204"/>
              <w:rPr>
                <w:sz w:val="20"/>
                <w:szCs w:val="20"/>
              </w:rPr>
            </w:pPr>
            <w:proofErr w:type="spellStart"/>
            <w:r w:rsidRPr="00024DAA">
              <w:rPr>
                <w:sz w:val="20"/>
                <w:szCs w:val="20"/>
              </w:rPr>
              <w:t>Скуланова</w:t>
            </w:r>
            <w:proofErr w:type="spellEnd"/>
            <w:r w:rsidRPr="00024DAA">
              <w:rPr>
                <w:sz w:val="20"/>
                <w:szCs w:val="20"/>
              </w:rPr>
              <w:t xml:space="preserve"> Н. С.,</w:t>
            </w:r>
          </w:p>
          <w:p w14:paraId="6A2A621F" w14:textId="77777777" w:rsidR="00527672" w:rsidRPr="00024DAA" w:rsidRDefault="00527672" w:rsidP="00527672">
            <w:pPr>
              <w:spacing w:line="100" w:lineRule="atLeast"/>
              <w:ind w:firstLine="204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Полякова Т. И.,</w:t>
            </w:r>
          </w:p>
          <w:p w14:paraId="770323E3" w14:textId="77777777" w:rsidR="00527672" w:rsidRPr="00024DAA" w:rsidRDefault="00527672" w:rsidP="00527672">
            <w:pPr>
              <w:spacing w:line="100" w:lineRule="atLeast"/>
              <w:ind w:firstLine="204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Голайдо С. А.,</w:t>
            </w:r>
          </w:p>
          <w:p w14:paraId="416E2B0A" w14:textId="4E84B97E" w:rsidR="00527672" w:rsidRPr="000C0393" w:rsidRDefault="00527672" w:rsidP="00527672">
            <w:pPr>
              <w:suppressAutoHyphens/>
              <w:spacing w:line="100" w:lineRule="atLeast"/>
              <w:ind w:firstLine="204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Пивкина С.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A75F64D" w14:textId="5839E60C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  <w:lang w:eastAsia="ar-SA"/>
              </w:rPr>
              <w:t>Теория проектирования пряжи из многокомпонентной камвольной смеси.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A76AF61" w14:textId="3B738D02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632FA0D" w14:textId="128E0D48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AF8815" w14:textId="14E964AE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44BE" w14:textId="58C820FB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795" w14:textId="10A618C0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27672" w:rsidRPr="000C0393" w14:paraId="06B19EE9" w14:textId="77777777" w:rsidTr="00552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882AD" w14:textId="3B099212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DE16" w14:textId="77777777" w:rsidR="00527672" w:rsidRDefault="00527672" w:rsidP="00527672">
            <w:pPr>
              <w:ind w:firstLine="204"/>
            </w:pPr>
            <w:r>
              <w:t>Федорова Н.Е.,</w:t>
            </w:r>
          </w:p>
          <w:p w14:paraId="3629D9A6" w14:textId="6D4BB08E" w:rsidR="00527672" w:rsidRPr="00221D6B" w:rsidRDefault="00527672" w:rsidP="0052767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Голайдо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94FC" w14:textId="0CA04810" w:rsidR="00527672" w:rsidRPr="00485BC6" w:rsidRDefault="00527672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t>Аналитическое исследование технологических процессов.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8606" w14:textId="27330410" w:rsidR="00527672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566F" w14:textId="77777777" w:rsidR="00527672" w:rsidRDefault="00527672" w:rsidP="00527672">
            <w:pPr>
              <w:spacing w:line="100" w:lineRule="atLeast"/>
            </w:pPr>
            <w:r>
              <w:t xml:space="preserve">М.: РГУ им. А.Н. Косыгина </w:t>
            </w:r>
          </w:p>
          <w:p w14:paraId="50498565" w14:textId="6B2F93BB" w:rsidR="00527672" w:rsidRPr="005A5BBA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5F24" w14:textId="1C1DBF7C" w:rsidR="00527672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ADB0" w14:textId="3C47C7D9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08F6" w14:textId="28CA9FF8" w:rsidR="00527672" w:rsidRPr="00485BC6" w:rsidRDefault="00527672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93A37" w:rsidRPr="000C0393" w14:paraId="0013210B" w14:textId="77777777" w:rsidTr="00552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4531F" w14:textId="600B7A29" w:rsidR="00F93A37" w:rsidRDefault="00F93A37" w:rsidP="00F93A3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5A056" w14:textId="335A6A0F" w:rsidR="00F93A37" w:rsidRDefault="00F93A37" w:rsidP="00F93A37">
            <w:pPr>
              <w:ind w:left="63" w:firstLine="141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Королева Н.А., 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 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4AF13" w14:textId="0668E3B7" w:rsidR="00F93A37" w:rsidRDefault="00F93A37" w:rsidP="00F93A37">
            <w:pPr>
              <w:suppressAutoHyphens/>
              <w:spacing w:line="100" w:lineRule="atLeast"/>
              <w:jc w:val="center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D4FB5" w14:textId="00F49A08" w:rsidR="00F93A37" w:rsidRDefault="00F93A37" w:rsidP="00F93A37">
            <w:pPr>
              <w:suppressAutoHyphens/>
              <w:spacing w:line="100" w:lineRule="atLeast"/>
              <w:jc w:val="center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7C17F" w14:textId="42C5E160" w:rsidR="00F93A37" w:rsidRDefault="00F93A37" w:rsidP="00F93A37">
            <w:pPr>
              <w:spacing w:line="100" w:lineRule="atLeast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710F6" w14:textId="3C63E9C2" w:rsidR="00F93A37" w:rsidRPr="00024DAA" w:rsidRDefault="00F93A37" w:rsidP="00F93A37">
            <w:pPr>
              <w:suppressAutoHyphens/>
              <w:spacing w:line="100" w:lineRule="atLeast"/>
              <w:jc w:val="center"/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6F88" w14:textId="77777777" w:rsidR="00F93A37" w:rsidRPr="000C0393" w:rsidRDefault="00F93A37" w:rsidP="00F93A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76CB" w14:textId="77777777" w:rsidR="00F93A37" w:rsidRPr="00485BC6" w:rsidRDefault="00F93A37" w:rsidP="00F93A3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944EF" w:rsidRPr="000C0393" w14:paraId="0D065716" w14:textId="77777777" w:rsidTr="00552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EFB14" w14:textId="2F08BFD5" w:rsidR="009944EF" w:rsidRDefault="009944EF" w:rsidP="009944E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306AE" w14:textId="4EEB85CD" w:rsidR="009944EF" w:rsidRPr="00A94F0D" w:rsidRDefault="009944EF" w:rsidP="009944EF">
            <w:pPr>
              <w:ind w:left="63" w:firstLine="141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427F0" w14:textId="3C78D91F" w:rsidR="009944EF" w:rsidRPr="00A94F0D" w:rsidRDefault="009944EF" w:rsidP="009944EF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CFD27" w14:textId="032E5754" w:rsidR="009944EF" w:rsidRPr="00A94F0D" w:rsidRDefault="009944EF" w:rsidP="009944EF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8846" w14:textId="23D8D58F" w:rsidR="009944EF" w:rsidRPr="00A94F0D" w:rsidRDefault="009944EF" w:rsidP="009944EF">
            <w:pPr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0CDBB" w14:textId="50859097" w:rsidR="009944EF" w:rsidRDefault="009944EF" w:rsidP="009944EF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52C7" w14:textId="77777777" w:rsidR="009944EF" w:rsidRPr="000C0393" w:rsidRDefault="009944EF" w:rsidP="009944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7FF3" w14:textId="77777777" w:rsidR="009944EF" w:rsidRPr="00485BC6" w:rsidRDefault="009944EF" w:rsidP="009944E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bookmarkStart w:id="5" w:name="_GoBack"/>
      <w:bookmarkEnd w:id="5"/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0B2677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5523B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5523BC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0B2677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5523BC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0B2677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5523B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5523BC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0B2677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5523BC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0B2677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5523B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5523BC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0B2677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Web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spellStart"/>
            <w:r w:rsidRPr="006D29B0">
              <w:rPr>
                <w:color w:val="0070C0"/>
              </w:rPr>
              <w:t>of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spellStart"/>
            <w:r w:rsidRPr="006D29B0">
              <w:rPr>
                <w:color w:val="0070C0"/>
              </w:rPr>
              <w:t>Science</w:t>
            </w:r>
            <w:proofErr w:type="spellEnd"/>
            <w:r w:rsidRPr="006D29B0">
              <w:rPr>
                <w:color w:val="0070C0"/>
              </w:rPr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5523BC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0B2677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Scopus</w:t>
            </w:r>
            <w:proofErr w:type="spellEnd"/>
            <w:r w:rsidRPr="006D29B0">
              <w:rPr>
                <w:color w:val="0070C0"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5523BC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0B2677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 xml:space="preserve">Научная электронная библиотека </w:t>
            </w:r>
            <w:proofErr w:type="gramStart"/>
            <w:r w:rsidRPr="006D29B0">
              <w:rPr>
                <w:color w:val="0070C0"/>
              </w:rPr>
              <w:t>е</w:t>
            </w:r>
            <w:proofErr w:type="gramEnd"/>
            <w:r w:rsidRPr="006D29B0">
              <w:rPr>
                <w:color w:val="0070C0"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5523BC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0B2677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5523BC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0B2677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«Н</w:t>
            </w:r>
            <w:r w:rsidR="00D90D9F">
              <w:rPr>
                <w:color w:val="0070C0"/>
              </w:rPr>
              <w:t>ЭИКОН»  http://www.neicon.ru/ (</w:t>
            </w:r>
            <w:r w:rsidRPr="006D29B0">
              <w:rPr>
                <w:color w:val="0070C0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0B2677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0B2677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5523BC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5523BC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0B2677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5523BC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0B2677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5523BC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0B2677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5523BC">
        <w:tc>
          <w:tcPr>
            <w:tcW w:w="817" w:type="dxa"/>
            <w:shd w:val="clear" w:color="auto" w:fill="auto"/>
          </w:tcPr>
          <w:p w14:paraId="5917CE99" w14:textId="77777777" w:rsidR="008B119C" w:rsidRPr="008B119C" w:rsidRDefault="008B119C" w:rsidP="000B2677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5523BC">
        <w:tc>
          <w:tcPr>
            <w:tcW w:w="817" w:type="dxa"/>
            <w:shd w:val="clear" w:color="auto" w:fill="auto"/>
          </w:tcPr>
          <w:p w14:paraId="6923CC21" w14:textId="77777777" w:rsidR="008B119C" w:rsidRPr="008B119C" w:rsidRDefault="008B119C" w:rsidP="000B2677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5523BC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5523BC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5523BC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5523BC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5523BC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5523BC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04E9" w14:textId="77777777" w:rsidR="000B2677" w:rsidRDefault="000B2677" w:rsidP="005E3840">
      <w:r>
        <w:separator/>
      </w:r>
    </w:p>
  </w:endnote>
  <w:endnote w:type="continuationSeparator" w:id="0">
    <w:p w14:paraId="72DEF6A4" w14:textId="77777777" w:rsidR="000B2677" w:rsidRDefault="000B26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523BC" w:rsidRDefault="005523BC">
    <w:pPr>
      <w:pStyle w:val="ae"/>
      <w:jc w:val="right"/>
    </w:pPr>
  </w:p>
  <w:p w14:paraId="3A88830B" w14:textId="77777777" w:rsidR="005523BC" w:rsidRDefault="005523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523BC" w:rsidRDefault="005523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523BC" w:rsidRDefault="005523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523BC" w:rsidRDefault="005523BC">
    <w:pPr>
      <w:pStyle w:val="ae"/>
      <w:jc w:val="right"/>
    </w:pPr>
  </w:p>
  <w:p w14:paraId="6C2BFEFB" w14:textId="77777777" w:rsidR="005523BC" w:rsidRDefault="005523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523BC" w:rsidRDefault="005523BC">
    <w:pPr>
      <w:pStyle w:val="ae"/>
      <w:jc w:val="right"/>
    </w:pPr>
  </w:p>
  <w:p w14:paraId="1B400B45" w14:textId="77777777" w:rsidR="005523BC" w:rsidRDefault="005523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0F655" w14:textId="77777777" w:rsidR="000B2677" w:rsidRDefault="000B2677" w:rsidP="005E3840">
      <w:r>
        <w:separator/>
      </w:r>
    </w:p>
  </w:footnote>
  <w:footnote w:type="continuationSeparator" w:id="0">
    <w:p w14:paraId="66BD7465" w14:textId="77777777" w:rsidR="000B2677" w:rsidRDefault="000B2677" w:rsidP="005E3840">
      <w:r>
        <w:continuationSeparator/>
      </w:r>
    </w:p>
  </w:footnote>
  <w:footnote w:id="1">
    <w:p w14:paraId="195282EB" w14:textId="39CD00A2" w:rsidR="005523BC" w:rsidRPr="003D6F18" w:rsidRDefault="005523BC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5523BC" w:rsidRDefault="005523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5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523BC" w:rsidRDefault="005523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5523BC" w:rsidRDefault="005523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5E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5523BC" w:rsidRDefault="005523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5523BC" w:rsidRDefault="005523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5E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5523BC" w:rsidRDefault="005523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7B8D"/>
    <w:multiLevelType w:val="hybridMultilevel"/>
    <w:tmpl w:val="35626EC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D53ED3"/>
    <w:multiLevelType w:val="hybridMultilevel"/>
    <w:tmpl w:val="D4F087A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135B3"/>
    <w:multiLevelType w:val="hybridMultilevel"/>
    <w:tmpl w:val="D68C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8A519C"/>
    <w:multiLevelType w:val="hybridMultilevel"/>
    <w:tmpl w:val="9B4A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735A1"/>
    <w:multiLevelType w:val="hybridMultilevel"/>
    <w:tmpl w:val="489049A6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B74FCA"/>
    <w:multiLevelType w:val="hybridMultilevel"/>
    <w:tmpl w:val="8D02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11"/>
  </w:num>
  <w:num w:numId="7">
    <w:abstractNumId w:val="4"/>
  </w:num>
  <w:num w:numId="8">
    <w:abstractNumId w:val="19"/>
  </w:num>
  <w:num w:numId="9">
    <w:abstractNumId w:val="25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17"/>
  </w:num>
  <w:num w:numId="16">
    <w:abstractNumId w:val="26"/>
  </w:num>
  <w:num w:numId="17">
    <w:abstractNumId w:val="8"/>
  </w:num>
  <w:num w:numId="18">
    <w:abstractNumId w:val="20"/>
  </w:num>
  <w:num w:numId="19">
    <w:abstractNumId w:val="7"/>
  </w:num>
  <w:num w:numId="20">
    <w:abstractNumId w:val="16"/>
  </w:num>
  <w:num w:numId="21">
    <w:abstractNumId w:val="24"/>
  </w:num>
  <w:num w:numId="22">
    <w:abstractNumId w:val="18"/>
  </w:num>
  <w:num w:numId="23">
    <w:abstractNumId w:val="9"/>
  </w:num>
  <w:num w:numId="24">
    <w:abstractNumId w:val="21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6E4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3724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2A0"/>
    <w:rsid w:val="00054FC3"/>
    <w:rsid w:val="00055695"/>
    <w:rsid w:val="00057DB4"/>
    <w:rsid w:val="00061080"/>
    <w:rsid w:val="0006125F"/>
    <w:rsid w:val="00062012"/>
    <w:rsid w:val="000622D1"/>
    <w:rsid w:val="000629BB"/>
    <w:rsid w:val="00062F10"/>
    <w:rsid w:val="0006316B"/>
    <w:rsid w:val="0006705B"/>
    <w:rsid w:val="000672C2"/>
    <w:rsid w:val="00067410"/>
    <w:rsid w:val="00070E0F"/>
    <w:rsid w:val="00071063"/>
    <w:rsid w:val="00073075"/>
    <w:rsid w:val="0007360D"/>
    <w:rsid w:val="000745DA"/>
    <w:rsid w:val="00074F49"/>
    <w:rsid w:val="00075FC3"/>
    <w:rsid w:val="000761FC"/>
    <w:rsid w:val="00077B24"/>
    <w:rsid w:val="00081DDC"/>
    <w:rsid w:val="00082E77"/>
    <w:rsid w:val="00082FAB"/>
    <w:rsid w:val="00083E3E"/>
    <w:rsid w:val="00083EF6"/>
    <w:rsid w:val="00084C39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677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085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F1F02"/>
    <w:rsid w:val="000F288F"/>
    <w:rsid w:val="000F330B"/>
    <w:rsid w:val="000F35A1"/>
    <w:rsid w:val="000F4B7B"/>
    <w:rsid w:val="000F513B"/>
    <w:rsid w:val="000F51CB"/>
    <w:rsid w:val="000F52C7"/>
    <w:rsid w:val="000F551B"/>
    <w:rsid w:val="000F5AFE"/>
    <w:rsid w:val="000F6B16"/>
    <w:rsid w:val="000F6C90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3AAC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328"/>
    <w:rsid w:val="001338ED"/>
    <w:rsid w:val="00134A2D"/>
    <w:rsid w:val="00134C3D"/>
    <w:rsid w:val="00135C9B"/>
    <w:rsid w:val="0013688A"/>
    <w:rsid w:val="001368C6"/>
    <w:rsid w:val="0014055E"/>
    <w:rsid w:val="00142462"/>
    <w:rsid w:val="001435DD"/>
    <w:rsid w:val="00145166"/>
    <w:rsid w:val="001479F8"/>
    <w:rsid w:val="001520E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13C4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1C64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9F5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26E6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9F6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3C0B"/>
    <w:rsid w:val="003B53D0"/>
    <w:rsid w:val="003B543C"/>
    <w:rsid w:val="003B7241"/>
    <w:rsid w:val="003B76F8"/>
    <w:rsid w:val="003C0A97"/>
    <w:rsid w:val="003C1D7D"/>
    <w:rsid w:val="003C1F06"/>
    <w:rsid w:val="003C2227"/>
    <w:rsid w:val="003C337E"/>
    <w:rsid w:val="003C3571"/>
    <w:rsid w:val="003C502E"/>
    <w:rsid w:val="003C57C1"/>
    <w:rsid w:val="003C6072"/>
    <w:rsid w:val="003C64A3"/>
    <w:rsid w:val="003C6CFC"/>
    <w:rsid w:val="003C79B5"/>
    <w:rsid w:val="003D0C3A"/>
    <w:rsid w:val="003D10C2"/>
    <w:rsid w:val="003D298F"/>
    <w:rsid w:val="003D3EC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36733"/>
    <w:rsid w:val="00440FD6"/>
    <w:rsid w:val="004429B5"/>
    <w:rsid w:val="00442B02"/>
    <w:rsid w:val="00443558"/>
    <w:rsid w:val="00443DE3"/>
    <w:rsid w:val="00444DA0"/>
    <w:rsid w:val="00446766"/>
    <w:rsid w:val="00446BB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1A7B"/>
    <w:rsid w:val="00463519"/>
    <w:rsid w:val="0046779E"/>
    <w:rsid w:val="0047081A"/>
    <w:rsid w:val="00472575"/>
    <w:rsid w:val="00472EF9"/>
    <w:rsid w:val="00474605"/>
    <w:rsid w:val="004760E7"/>
    <w:rsid w:val="004809C3"/>
    <w:rsid w:val="00481023"/>
    <w:rsid w:val="00482000"/>
    <w:rsid w:val="00482483"/>
    <w:rsid w:val="00483338"/>
    <w:rsid w:val="004836A1"/>
    <w:rsid w:val="004856A7"/>
    <w:rsid w:val="00491C7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2956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976"/>
    <w:rsid w:val="00521B01"/>
    <w:rsid w:val="00522B22"/>
    <w:rsid w:val="00523621"/>
    <w:rsid w:val="00523DB8"/>
    <w:rsid w:val="00525607"/>
    <w:rsid w:val="005265DB"/>
    <w:rsid w:val="0052767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3BC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5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4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4DF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FA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14F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CC"/>
    <w:rsid w:val="007F17E2"/>
    <w:rsid w:val="007F1DE0"/>
    <w:rsid w:val="007F1F88"/>
    <w:rsid w:val="007F281B"/>
    <w:rsid w:val="007F3778"/>
    <w:rsid w:val="007F3D0E"/>
    <w:rsid w:val="007F3EF6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2128"/>
    <w:rsid w:val="00803868"/>
    <w:rsid w:val="00803CF1"/>
    <w:rsid w:val="00806BB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40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D3"/>
    <w:rsid w:val="008F0FEB"/>
    <w:rsid w:val="008F20D0"/>
    <w:rsid w:val="008F3EA0"/>
    <w:rsid w:val="008F4FEC"/>
    <w:rsid w:val="008F506D"/>
    <w:rsid w:val="008F58C3"/>
    <w:rsid w:val="008F667D"/>
    <w:rsid w:val="008F6748"/>
    <w:rsid w:val="008F6BB0"/>
    <w:rsid w:val="008F7643"/>
    <w:rsid w:val="00900D1F"/>
    <w:rsid w:val="00900F1C"/>
    <w:rsid w:val="00901646"/>
    <w:rsid w:val="0090205F"/>
    <w:rsid w:val="00902DBC"/>
    <w:rsid w:val="00903668"/>
    <w:rsid w:val="00905BB9"/>
    <w:rsid w:val="00906CA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6C0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B25"/>
    <w:rsid w:val="00974162"/>
    <w:rsid w:val="00974E04"/>
    <w:rsid w:val="00975868"/>
    <w:rsid w:val="00977EA0"/>
    <w:rsid w:val="00977F13"/>
    <w:rsid w:val="009834DC"/>
    <w:rsid w:val="00987351"/>
    <w:rsid w:val="00987F65"/>
    <w:rsid w:val="00990910"/>
    <w:rsid w:val="009917D4"/>
    <w:rsid w:val="00991CD3"/>
    <w:rsid w:val="009924B7"/>
    <w:rsid w:val="00993FE6"/>
    <w:rsid w:val="009944EF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0DA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D02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3771B"/>
    <w:rsid w:val="00A40825"/>
    <w:rsid w:val="00A409C9"/>
    <w:rsid w:val="00A41647"/>
    <w:rsid w:val="00A4412F"/>
    <w:rsid w:val="00A44190"/>
    <w:rsid w:val="00A45918"/>
    <w:rsid w:val="00A4651A"/>
    <w:rsid w:val="00A46D21"/>
    <w:rsid w:val="00A470F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5719"/>
    <w:rsid w:val="00AB5FD8"/>
    <w:rsid w:val="00AB760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F7C"/>
    <w:rsid w:val="00AD3C5E"/>
    <w:rsid w:val="00AD48A8"/>
    <w:rsid w:val="00AD4C1D"/>
    <w:rsid w:val="00AD50CB"/>
    <w:rsid w:val="00AD5B2B"/>
    <w:rsid w:val="00AD61A6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E4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77BCF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420C"/>
    <w:rsid w:val="00BB59E0"/>
    <w:rsid w:val="00BB7C78"/>
    <w:rsid w:val="00BC03E9"/>
    <w:rsid w:val="00BC16DE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57E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5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1D1"/>
    <w:rsid w:val="00D27775"/>
    <w:rsid w:val="00D3011D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0FC6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2D0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684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2AF"/>
    <w:rsid w:val="00DB0942"/>
    <w:rsid w:val="00DB2F5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6E2F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8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30"/>
    <w:rsid w:val="00EC1FE2"/>
    <w:rsid w:val="00EC2082"/>
    <w:rsid w:val="00EC366F"/>
    <w:rsid w:val="00EC3F2D"/>
    <w:rsid w:val="00EC4265"/>
    <w:rsid w:val="00EC5AA5"/>
    <w:rsid w:val="00EC6EFB"/>
    <w:rsid w:val="00EC721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58B"/>
    <w:rsid w:val="00F03EB1"/>
    <w:rsid w:val="00F049E9"/>
    <w:rsid w:val="00F062CE"/>
    <w:rsid w:val="00F062E1"/>
    <w:rsid w:val="00F1088C"/>
    <w:rsid w:val="00F11E99"/>
    <w:rsid w:val="00F12036"/>
    <w:rsid w:val="00F1482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605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68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3A37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F17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F17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66709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670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bookread2.php?book=46729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A638-FE0D-439F-BEB5-680F8AB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М. Бондарчук</cp:lastModifiedBy>
  <cp:revision>15</cp:revision>
  <cp:lastPrinted>2021-06-03T09:32:00Z</cp:lastPrinted>
  <dcterms:created xsi:type="dcterms:W3CDTF">2022-03-24T08:27:00Z</dcterms:created>
  <dcterms:modified xsi:type="dcterms:W3CDTF">2022-03-24T09:15:00Z</dcterms:modified>
</cp:coreProperties>
</file>