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241CAA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241CAA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1CAA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241CAA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241CAA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1CAA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241CAA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241CAA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1CAA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241CAA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241CAA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1CAA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241CAA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241CAA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1CAA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241CAA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241CAA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241CAA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1130E48" w:rsidR="00D406CF" w:rsidRPr="00241CAA" w:rsidRDefault="00D406CF" w:rsidP="008E692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41CAA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319F40A" w:rsidR="00D406CF" w:rsidRPr="00241CAA" w:rsidRDefault="008E692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41CAA">
              <w:rPr>
                <w:rFonts w:eastAsia="Times New Roman"/>
                <w:sz w:val="26"/>
                <w:szCs w:val="26"/>
              </w:rPr>
              <w:t xml:space="preserve">экономики и менеджмента </w:t>
            </w:r>
          </w:p>
        </w:tc>
      </w:tr>
      <w:tr w:rsidR="00D406CF" w:rsidRPr="00241CAA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15B3CCB3" w:rsidR="00D406CF" w:rsidRPr="00241CAA" w:rsidRDefault="00D406CF" w:rsidP="008E692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41CAA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65BD176C" w:rsidR="00D406CF" w:rsidRPr="00241CAA" w:rsidRDefault="008E692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41CAA">
              <w:rPr>
                <w:rFonts w:eastAsia="Times New Roman"/>
                <w:sz w:val="26"/>
                <w:szCs w:val="26"/>
              </w:rPr>
              <w:t>русского языка</w:t>
            </w:r>
          </w:p>
        </w:tc>
      </w:tr>
    </w:tbl>
    <w:p w14:paraId="50DDFB8A" w14:textId="77777777" w:rsidR="00D406CF" w:rsidRPr="00241CAA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241CAA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241CAA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241CAA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241CAA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241CAA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241CAA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241CAA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241CAA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241CAA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241CAA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23865B9" w:rsidR="005558F8" w:rsidRPr="00241CAA" w:rsidRDefault="009B4BCD" w:rsidP="008E6920">
            <w:pPr>
              <w:jc w:val="center"/>
              <w:rPr>
                <w:b/>
                <w:sz w:val="26"/>
                <w:szCs w:val="26"/>
              </w:rPr>
            </w:pPr>
            <w:r w:rsidRPr="00241CAA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241CAA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7ADEC6F" w:rsidR="00E05948" w:rsidRPr="00241CAA" w:rsidRDefault="008E6920" w:rsidP="008E6920">
            <w:pPr>
              <w:jc w:val="center"/>
              <w:rPr>
                <w:b/>
                <w:sz w:val="26"/>
                <w:szCs w:val="26"/>
              </w:rPr>
            </w:pPr>
            <w:r w:rsidRPr="00241CAA">
              <w:rPr>
                <w:b/>
                <w:sz w:val="26"/>
                <w:szCs w:val="26"/>
              </w:rPr>
              <w:t>Русский язык как иностранный</w:t>
            </w:r>
          </w:p>
        </w:tc>
      </w:tr>
      <w:tr w:rsidR="00D1678A" w:rsidRPr="00241CA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241CAA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241CAA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241C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962479A" w:rsidR="00D1678A" w:rsidRPr="00241CAA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241CA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RPr="00241CA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D1678A" w:rsidRPr="00241CAA" w:rsidRDefault="00352FE2" w:rsidP="00A55E81">
            <w:pPr>
              <w:rPr>
                <w:sz w:val="26"/>
                <w:szCs w:val="26"/>
              </w:rPr>
            </w:pPr>
            <w:r w:rsidRPr="00241CAA">
              <w:rPr>
                <w:sz w:val="26"/>
                <w:szCs w:val="26"/>
              </w:rPr>
              <w:t>Направление подготовки/</w:t>
            </w:r>
            <w:r w:rsidR="00D1678A" w:rsidRPr="00241CAA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2D25EFD" w:rsidR="00D1678A" w:rsidRPr="00241CAA" w:rsidRDefault="008E6920" w:rsidP="008E0752">
            <w:pPr>
              <w:rPr>
                <w:sz w:val="26"/>
                <w:szCs w:val="26"/>
              </w:rPr>
            </w:pPr>
            <w:r w:rsidRPr="00241CAA">
              <w:rPr>
                <w:sz w:val="26"/>
                <w:szCs w:val="26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0B8D0B7D" w:rsidR="00D1678A" w:rsidRPr="00241CAA" w:rsidRDefault="008E6920" w:rsidP="00C85D8C">
            <w:pPr>
              <w:rPr>
                <w:sz w:val="26"/>
                <w:szCs w:val="26"/>
              </w:rPr>
            </w:pPr>
            <w:r w:rsidRPr="00241CAA">
              <w:rPr>
                <w:sz w:val="26"/>
                <w:szCs w:val="26"/>
              </w:rPr>
              <w:t>Менеджмент</w:t>
            </w:r>
          </w:p>
        </w:tc>
      </w:tr>
      <w:tr w:rsidR="00D1678A" w:rsidRPr="00241CA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241CAA" w:rsidRDefault="00352FE2" w:rsidP="00A55E81">
            <w:pPr>
              <w:rPr>
                <w:sz w:val="26"/>
                <w:szCs w:val="26"/>
              </w:rPr>
            </w:pPr>
            <w:r w:rsidRPr="00241CAA">
              <w:rPr>
                <w:sz w:val="26"/>
                <w:szCs w:val="26"/>
              </w:rPr>
              <w:t>Направленность (профиль)/</w:t>
            </w:r>
            <w:r w:rsidR="00D1678A" w:rsidRPr="00241CAA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9F527F1" w:rsidR="00D1678A" w:rsidRPr="00241CAA" w:rsidRDefault="006F5E7E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Маркетинг и бренд-менеджмент</w:t>
            </w:r>
            <w:r w:rsidR="00121E30" w:rsidRPr="00241CAA">
              <w:rPr>
                <w:sz w:val="26"/>
                <w:szCs w:val="26"/>
              </w:rPr>
              <w:t xml:space="preserve"> </w:t>
            </w:r>
          </w:p>
        </w:tc>
      </w:tr>
      <w:tr w:rsidR="00D1678A" w:rsidRPr="00241CA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241CAA" w:rsidRDefault="00BC564D" w:rsidP="00A55E81">
            <w:pPr>
              <w:rPr>
                <w:sz w:val="26"/>
                <w:szCs w:val="26"/>
              </w:rPr>
            </w:pPr>
            <w:r w:rsidRPr="00241CAA">
              <w:rPr>
                <w:sz w:val="26"/>
                <w:szCs w:val="26"/>
              </w:rPr>
              <w:t>С</w:t>
            </w:r>
            <w:r w:rsidR="00C34E79" w:rsidRPr="00241CAA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C1219E0" w:rsidR="00D1678A" w:rsidRPr="00241CAA" w:rsidRDefault="008E6920" w:rsidP="006470FB">
            <w:pPr>
              <w:rPr>
                <w:sz w:val="26"/>
                <w:szCs w:val="26"/>
              </w:rPr>
            </w:pPr>
            <w:r w:rsidRPr="00241CAA">
              <w:rPr>
                <w:sz w:val="26"/>
                <w:szCs w:val="26"/>
              </w:rPr>
              <w:t>4 года</w:t>
            </w:r>
          </w:p>
        </w:tc>
      </w:tr>
      <w:tr w:rsidR="00D1678A" w:rsidRPr="00241CA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241CAA" w:rsidRDefault="00D1678A" w:rsidP="008E0752">
            <w:pPr>
              <w:rPr>
                <w:sz w:val="26"/>
                <w:szCs w:val="26"/>
              </w:rPr>
            </w:pPr>
            <w:r w:rsidRPr="00241CAA">
              <w:rPr>
                <w:sz w:val="26"/>
                <w:szCs w:val="26"/>
              </w:rPr>
              <w:t>Форма</w:t>
            </w:r>
            <w:r w:rsidR="00E93C55" w:rsidRPr="00241CAA">
              <w:rPr>
                <w:sz w:val="26"/>
                <w:szCs w:val="26"/>
              </w:rPr>
              <w:t>(-ы)</w:t>
            </w:r>
            <w:r w:rsidRPr="00241CAA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81DEAB0" w:rsidR="00D1678A" w:rsidRPr="00241CAA" w:rsidRDefault="008E6920" w:rsidP="008E0752">
            <w:pPr>
              <w:rPr>
                <w:sz w:val="26"/>
                <w:szCs w:val="26"/>
              </w:rPr>
            </w:pPr>
            <w:r w:rsidRPr="00241CAA">
              <w:rPr>
                <w:sz w:val="26"/>
                <w:szCs w:val="26"/>
              </w:rPr>
              <w:t>очная, очно-заочная</w:t>
            </w:r>
          </w:p>
        </w:tc>
      </w:tr>
    </w:tbl>
    <w:p w14:paraId="73BEBFDF" w14:textId="77777777" w:rsidR="00D1678A" w:rsidRPr="00241CA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241CAA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241CAA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241CAA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241CA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DBE4B1B" w:rsidR="00AA6ADF" w:rsidRPr="00241CAA" w:rsidRDefault="00AA6ADF" w:rsidP="008E6920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241CAA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8E6920" w:rsidRPr="00241CAA">
              <w:rPr>
                <w:rFonts w:eastAsia="Times New Roman"/>
                <w:sz w:val="24"/>
                <w:szCs w:val="24"/>
              </w:rPr>
              <w:t>учебной дисциплины «Русский язык как иностранный»</w:t>
            </w:r>
            <w:r w:rsidRPr="00241CAA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</w:t>
            </w:r>
            <w:r w:rsidR="000227C5" w:rsidRPr="00241CAA">
              <w:rPr>
                <w:rFonts w:eastAsia="Times New Roman"/>
                <w:sz w:val="24"/>
                <w:szCs w:val="24"/>
              </w:rPr>
              <w:t>аседании кафедры, протокол № 11 от 14.06.2021</w:t>
            </w:r>
            <w:r w:rsidRPr="00241CAA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241CAA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AE258DA" w:rsidR="00AA6ADF" w:rsidRPr="00241CAA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241CAA">
              <w:rPr>
                <w:rFonts w:eastAsia="Times New Roman"/>
                <w:sz w:val="24"/>
                <w:szCs w:val="24"/>
              </w:rPr>
              <w:t xml:space="preserve">Разработчик(и) рабочей программы учебной </w:t>
            </w:r>
            <w:r w:rsidR="008E6920" w:rsidRPr="00241CAA">
              <w:rPr>
                <w:rFonts w:eastAsia="Times New Roman"/>
                <w:sz w:val="24"/>
                <w:szCs w:val="24"/>
              </w:rPr>
              <w:t>дисциплины</w:t>
            </w:r>
            <w:r w:rsidRPr="00241CAA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AA6ADF" w:rsidRPr="00241CAA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241CAA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D7D0C0C" w:rsidR="00AA6ADF" w:rsidRPr="00241CAA" w:rsidRDefault="008E6920" w:rsidP="00AA6ADF">
            <w:pPr>
              <w:rPr>
                <w:rFonts w:eastAsia="Times New Roman"/>
                <w:sz w:val="24"/>
                <w:szCs w:val="24"/>
              </w:rPr>
            </w:pPr>
            <w:r w:rsidRPr="00241CAA">
              <w:rPr>
                <w:rFonts w:eastAsia="Times New Roman"/>
                <w:sz w:val="24"/>
                <w:szCs w:val="24"/>
              </w:rPr>
              <w:t>профессор кафедры русского языка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4F474FF" w:rsidR="00AA6ADF" w:rsidRPr="00241CAA" w:rsidRDefault="008E6920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41CAA">
              <w:rPr>
                <w:rFonts w:eastAsia="Times New Roman"/>
                <w:sz w:val="24"/>
                <w:szCs w:val="24"/>
              </w:rPr>
              <w:t>Т.Т. Черкашина</w:t>
            </w:r>
          </w:p>
        </w:tc>
      </w:tr>
      <w:tr w:rsidR="00AA6ADF" w:rsidRPr="00241CAA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241CAA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25F163AD" w:rsidR="00AA6ADF" w:rsidRPr="00241CAA" w:rsidRDefault="008E6920" w:rsidP="00AA6ADF">
            <w:pPr>
              <w:rPr>
                <w:sz w:val="24"/>
                <w:szCs w:val="24"/>
              </w:rPr>
            </w:pPr>
            <w:r w:rsidRPr="00241CAA">
              <w:rPr>
                <w:rFonts w:eastAsia="Times New Roman"/>
                <w:sz w:val="24"/>
                <w:szCs w:val="24"/>
              </w:rPr>
              <w:t>преподаватель кафедры русского языка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044F86AD" w:rsidR="00AA6ADF" w:rsidRPr="00241CAA" w:rsidRDefault="008E6920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41CAA">
              <w:rPr>
                <w:rFonts w:eastAsia="Times New Roman"/>
                <w:sz w:val="24"/>
                <w:szCs w:val="24"/>
              </w:rPr>
              <w:t>К.И. Паньшина</w:t>
            </w:r>
          </w:p>
        </w:tc>
      </w:tr>
      <w:tr w:rsidR="00AA6ADF" w:rsidRPr="00241CAA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55057D1A" w:rsidR="00AA6ADF" w:rsidRPr="00241CAA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241CAA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8E6920" w:rsidRPr="00241CAA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0163C490" w:rsidR="00AA6ADF" w:rsidRPr="00241CAA" w:rsidRDefault="008E6920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41CAA">
              <w:rPr>
                <w:rFonts w:eastAsia="Times New Roman"/>
                <w:sz w:val="24"/>
                <w:szCs w:val="24"/>
              </w:rPr>
              <w:t>Т.Т. Черкашина</w:t>
            </w:r>
          </w:p>
        </w:tc>
      </w:tr>
    </w:tbl>
    <w:p w14:paraId="122E17E9" w14:textId="77777777" w:rsidR="00E804AE" w:rsidRPr="00241CAA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241CAA" w:rsidRDefault="00E804AE" w:rsidP="00E804AE">
      <w:pPr>
        <w:jc w:val="both"/>
        <w:rPr>
          <w:sz w:val="24"/>
          <w:szCs w:val="24"/>
        </w:rPr>
        <w:sectPr w:rsidR="00E804AE" w:rsidRPr="00241CAA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241CAA" w:rsidRDefault="002F226E" w:rsidP="00D801DB">
      <w:pPr>
        <w:pStyle w:val="1"/>
      </w:pPr>
      <w:r w:rsidRPr="00241CAA">
        <w:lastRenderedPageBreak/>
        <w:t xml:space="preserve">ОБЩИЕ </w:t>
      </w:r>
      <w:r w:rsidR="004E4C46" w:rsidRPr="00241CAA">
        <w:t xml:space="preserve">СВЕДЕНИЯ </w:t>
      </w:r>
    </w:p>
    <w:p w14:paraId="0D4E05F5" w14:textId="3D0CCD33" w:rsidR="004E4C46" w:rsidRPr="00241CAA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41CAA">
        <w:rPr>
          <w:sz w:val="24"/>
          <w:szCs w:val="24"/>
        </w:rPr>
        <w:t xml:space="preserve">Учебная дисциплина </w:t>
      </w:r>
      <w:r w:rsidR="005E642D" w:rsidRPr="00241CAA">
        <w:rPr>
          <w:sz w:val="24"/>
          <w:szCs w:val="24"/>
        </w:rPr>
        <w:t>«</w:t>
      </w:r>
      <w:r w:rsidR="008E6920" w:rsidRPr="00241CAA">
        <w:rPr>
          <w:sz w:val="24"/>
          <w:szCs w:val="24"/>
        </w:rPr>
        <w:t>Русский язык как иностранный</w:t>
      </w:r>
      <w:r w:rsidR="005E642D" w:rsidRPr="00241CAA">
        <w:rPr>
          <w:sz w:val="24"/>
          <w:szCs w:val="24"/>
        </w:rPr>
        <w:t>»</w:t>
      </w:r>
      <w:r w:rsidR="008E6920" w:rsidRPr="00241CAA">
        <w:rPr>
          <w:sz w:val="24"/>
          <w:szCs w:val="24"/>
        </w:rPr>
        <w:t xml:space="preserve"> </w:t>
      </w:r>
      <w:r w:rsidR="004E4C46" w:rsidRPr="00241CAA">
        <w:rPr>
          <w:sz w:val="24"/>
          <w:szCs w:val="24"/>
        </w:rPr>
        <w:t xml:space="preserve">изучается в </w:t>
      </w:r>
      <w:r w:rsidR="008E6920" w:rsidRPr="00241CAA">
        <w:rPr>
          <w:sz w:val="24"/>
          <w:szCs w:val="24"/>
        </w:rPr>
        <w:t xml:space="preserve">первом, втором </w:t>
      </w:r>
      <w:r w:rsidR="002B3749" w:rsidRPr="00241CAA">
        <w:rPr>
          <w:sz w:val="24"/>
          <w:szCs w:val="24"/>
        </w:rPr>
        <w:t>семестрах</w:t>
      </w:r>
      <w:r w:rsidR="004E4C46" w:rsidRPr="00241CAA">
        <w:rPr>
          <w:sz w:val="24"/>
          <w:szCs w:val="24"/>
        </w:rPr>
        <w:t>.</w:t>
      </w:r>
    </w:p>
    <w:p w14:paraId="342C4F0E" w14:textId="4FE00553" w:rsidR="00B3255D" w:rsidRPr="00241CAA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41CAA">
        <w:rPr>
          <w:sz w:val="24"/>
          <w:szCs w:val="24"/>
        </w:rPr>
        <w:t>Курсовая работа/Курсовой проект – не предусмотрен(а)</w:t>
      </w:r>
    </w:p>
    <w:p w14:paraId="4E895857" w14:textId="531CC359" w:rsidR="009664F2" w:rsidRPr="00241CAA" w:rsidRDefault="00797466" w:rsidP="00E56660">
      <w:pPr>
        <w:pStyle w:val="2"/>
      </w:pPr>
      <w:r w:rsidRPr="00241CAA">
        <w:t xml:space="preserve">Форма промежуточной аттестации: </w:t>
      </w:r>
      <w:r w:rsidR="002C2B69" w:rsidRPr="00241CAA">
        <w:rPr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241CAA" w14:paraId="314F493D" w14:textId="77777777" w:rsidTr="007B21C3">
        <w:tc>
          <w:tcPr>
            <w:tcW w:w="2306" w:type="dxa"/>
          </w:tcPr>
          <w:p w14:paraId="77C666E8" w14:textId="6354C03B" w:rsidR="009664F2" w:rsidRPr="00241CAA" w:rsidRDefault="007B21C3" w:rsidP="009664F2">
            <w:pPr>
              <w:rPr>
                <w:bCs/>
                <w:iCs/>
                <w:sz w:val="24"/>
                <w:szCs w:val="24"/>
              </w:rPr>
            </w:pPr>
            <w:r w:rsidRPr="00241CAA">
              <w:rPr>
                <w:bCs/>
                <w:iCs/>
                <w:sz w:val="24"/>
                <w:szCs w:val="24"/>
              </w:rPr>
              <w:t xml:space="preserve">второй </w:t>
            </w:r>
            <w:r w:rsidR="009664F2" w:rsidRPr="00241CAA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60ECD2ED" w:rsidR="009664F2" w:rsidRPr="00241CAA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241CAA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9664F2" w:rsidRPr="00241CAA" w14:paraId="6F204D1B" w14:textId="77777777" w:rsidTr="007B21C3">
        <w:tc>
          <w:tcPr>
            <w:tcW w:w="2306" w:type="dxa"/>
          </w:tcPr>
          <w:p w14:paraId="49B98386" w14:textId="455F7AA3" w:rsidR="009664F2" w:rsidRPr="00241CAA" w:rsidRDefault="007B21C3" w:rsidP="009664F2">
            <w:pPr>
              <w:rPr>
                <w:bCs/>
                <w:iCs/>
                <w:sz w:val="24"/>
                <w:szCs w:val="24"/>
              </w:rPr>
            </w:pPr>
            <w:r w:rsidRPr="00241CAA">
              <w:rPr>
                <w:bCs/>
                <w:iCs/>
                <w:sz w:val="24"/>
                <w:szCs w:val="24"/>
              </w:rPr>
              <w:t xml:space="preserve">третий </w:t>
            </w:r>
            <w:r w:rsidR="009664F2" w:rsidRPr="00241CAA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6CF787C4" w14:textId="60392F12" w:rsidR="009664F2" w:rsidRPr="00241CAA" w:rsidRDefault="009664F2" w:rsidP="008E6920">
            <w:pPr>
              <w:rPr>
                <w:bCs/>
                <w:iCs/>
                <w:sz w:val="24"/>
                <w:szCs w:val="24"/>
              </w:rPr>
            </w:pPr>
            <w:r w:rsidRPr="00241CAA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</w:tbl>
    <w:p w14:paraId="2A18166C" w14:textId="6F9F28E6" w:rsidR="00F84DC0" w:rsidRPr="00241CAA" w:rsidRDefault="007E18CB" w:rsidP="00B3400A">
      <w:pPr>
        <w:pStyle w:val="2"/>
      </w:pPr>
      <w:r w:rsidRPr="00241CAA">
        <w:t xml:space="preserve">Место </w:t>
      </w:r>
      <w:r w:rsidR="008E6920" w:rsidRPr="00241CAA">
        <w:t>учебной дисциплины</w:t>
      </w:r>
      <w:r w:rsidRPr="00241CAA">
        <w:t xml:space="preserve"> в структуре ОПОП</w:t>
      </w:r>
    </w:p>
    <w:p w14:paraId="3C9989D8" w14:textId="67326059" w:rsidR="007B449A" w:rsidRPr="00241CAA" w:rsidRDefault="008E6920" w:rsidP="008E692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41CAA">
        <w:rPr>
          <w:sz w:val="24"/>
          <w:szCs w:val="24"/>
        </w:rPr>
        <w:t xml:space="preserve">Учебная дисциплина «Русский язык как иностранный» </w:t>
      </w:r>
      <w:r w:rsidR="00005D74" w:rsidRPr="00241CAA">
        <w:rPr>
          <w:sz w:val="24"/>
          <w:szCs w:val="24"/>
        </w:rPr>
        <w:t xml:space="preserve">является </w:t>
      </w:r>
      <w:r w:rsidR="007E18CB" w:rsidRPr="00241CAA">
        <w:rPr>
          <w:sz w:val="24"/>
          <w:szCs w:val="24"/>
        </w:rPr>
        <w:t>факультативной дисциплиной.</w:t>
      </w:r>
    </w:p>
    <w:p w14:paraId="5E47DDE5" w14:textId="77777777" w:rsidR="008E6920" w:rsidRPr="00241CAA" w:rsidRDefault="008E6920" w:rsidP="008E692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10" w:name="_GoBack"/>
      <w:bookmarkEnd w:id="10"/>
      <w:r w:rsidRPr="00241CAA">
        <w:rPr>
          <w:sz w:val="24"/>
          <w:szCs w:val="24"/>
        </w:rPr>
        <w:t xml:space="preserve">Результаты обучения по учебной дисциплине используются при прохождении всех видов практик, предусмотренных ОПОП и выполнении выпускной квалификационной работы. </w:t>
      </w:r>
    </w:p>
    <w:p w14:paraId="25F3DDAB" w14:textId="06F25535" w:rsidR="00BF7A20" w:rsidRPr="00241CAA" w:rsidRDefault="00B431BF" w:rsidP="00B3400A">
      <w:pPr>
        <w:pStyle w:val="1"/>
      </w:pPr>
      <w:r w:rsidRPr="00241CAA">
        <w:t xml:space="preserve">ЦЕЛИ И </w:t>
      </w:r>
      <w:r w:rsidR="001D126D" w:rsidRPr="00241CAA">
        <w:t>П</w:t>
      </w:r>
      <w:r w:rsidR="00B528A8" w:rsidRPr="00241CAA">
        <w:t>ЛАНИРУЕМЫ</w:t>
      </w:r>
      <w:r w:rsidR="001D126D" w:rsidRPr="00241CAA">
        <w:t>Е</w:t>
      </w:r>
      <w:r w:rsidR="00B528A8" w:rsidRPr="00241CAA">
        <w:t xml:space="preserve"> РЕЗУЛЬТАТ</w:t>
      </w:r>
      <w:r w:rsidR="001D126D" w:rsidRPr="00241CAA">
        <w:t>Ы</w:t>
      </w:r>
      <w:r w:rsidR="008E6920" w:rsidRPr="00241CAA">
        <w:t xml:space="preserve"> ОБУЧЕНИЯ ПО ДИСЦИПЛИНЕ</w:t>
      </w:r>
    </w:p>
    <w:p w14:paraId="178BB4BA" w14:textId="1552D708" w:rsidR="00D5517D" w:rsidRPr="00241CAA" w:rsidRDefault="008E6920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41CAA">
        <w:rPr>
          <w:rFonts w:eastAsia="Times New Roman"/>
          <w:sz w:val="24"/>
          <w:szCs w:val="24"/>
        </w:rPr>
        <w:t>Ц</w:t>
      </w:r>
      <w:r w:rsidR="00D94EF7" w:rsidRPr="00241CAA">
        <w:rPr>
          <w:rFonts w:eastAsia="Times New Roman"/>
          <w:sz w:val="24"/>
          <w:szCs w:val="24"/>
        </w:rPr>
        <w:t>елями</w:t>
      </w:r>
      <w:r w:rsidR="00E55739" w:rsidRPr="00241CAA">
        <w:rPr>
          <w:rFonts w:eastAsia="Times New Roman"/>
          <w:sz w:val="24"/>
          <w:szCs w:val="24"/>
        </w:rPr>
        <w:t xml:space="preserve"> изучения </w:t>
      </w:r>
      <w:r w:rsidRPr="00241CAA">
        <w:rPr>
          <w:rFonts w:eastAsia="Times New Roman"/>
          <w:sz w:val="24"/>
          <w:szCs w:val="24"/>
        </w:rPr>
        <w:t>дисциплины «Русский язык как иностранный» являются:</w:t>
      </w:r>
    </w:p>
    <w:p w14:paraId="1F1E65D2" w14:textId="77777777" w:rsidR="008E6920" w:rsidRPr="00241CAA" w:rsidRDefault="008E6920" w:rsidP="00C431CA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241CAA">
        <w:rPr>
          <w:sz w:val="24"/>
          <w:szCs w:val="24"/>
        </w:rPr>
        <w:t>овладение системой русского языка для коммуникации в условиях русской речевой среды;</w:t>
      </w:r>
    </w:p>
    <w:p w14:paraId="4F2368C0" w14:textId="44480E64" w:rsidR="008E6920" w:rsidRPr="00241CAA" w:rsidRDefault="008E6920" w:rsidP="00C431CA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241CAA">
        <w:rPr>
          <w:sz w:val="24"/>
          <w:szCs w:val="24"/>
        </w:rPr>
        <w:t>овладение языком специальности, необходимом для получения профессионального образования в вузе;</w:t>
      </w:r>
    </w:p>
    <w:p w14:paraId="6CC7A6CB" w14:textId="54272362" w:rsidR="003D5F48" w:rsidRPr="00241CAA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41CAA">
        <w:rPr>
          <w:rFonts w:eastAsia="Times New Roman"/>
          <w:sz w:val="24"/>
          <w:szCs w:val="24"/>
        </w:rPr>
        <w:t>формирование у</w:t>
      </w:r>
      <w:r w:rsidR="008A3FEA" w:rsidRPr="00241CAA">
        <w:rPr>
          <w:rFonts w:eastAsia="Times New Roman"/>
          <w:sz w:val="24"/>
          <w:szCs w:val="24"/>
        </w:rPr>
        <w:t xml:space="preserve"> обучающи</w:t>
      </w:r>
      <w:r w:rsidRPr="00241CAA">
        <w:rPr>
          <w:rFonts w:eastAsia="Times New Roman"/>
          <w:sz w:val="24"/>
          <w:szCs w:val="24"/>
        </w:rPr>
        <w:t>хся</w:t>
      </w:r>
      <w:r w:rsidR="00566BD8" w:rsidRPr="00241CAA">
        <w:rPr>
          <w:rFonts w:eastAsia="Times New Roman"/>
          <w:sz w:val="24"/>
          <w:szCs w:val="24"/>
        </w:rPr>
        <w:t xml:space="preserve"> </w:t>
      </w:r>
      <w:r w:rsidR="00762EAC" w:rsidRPr="00241CAA">
        <w:rPr>
          <w:rFonts w:eastAsia="Times New Roman"/>
          <w:sz w:val="24"/>
          <w:szCs w:val="24"/>
        </w:rPr>
        <w:t>компетенции</w:t>
      </w:r>
      <w:r w:rsidR="00CD18DB" w:rsidRPr="00241CAA">
        <w:rPr>
          <w:rFonts w:eastAsia="Times New Roman"/>
          <w:sz w:val="24"/>
          <w:szCs w:val="24"/>
        </w:rPr>
        <w:t>(-й)</w:t>
      </w:r>
      <w:r w:rsidR="00762EAC" w:rsidRPr="00241CAA">
        <w:rPr>
          <w:rFonts w:eastAsia="Times New Roman"/>
          <w:sz w:val="24"/>
          <w:szCs w:val="24"/>
        </w:rPr>
        <w:t>,</w:t>
      </w:r>
      <w:r w:rsidR="00894420" w:rsidRPr="00241CAA">
        <w:rPr>
          <w:rFonts w:eastAsia="Times New Roman"/>
          <w:sz w:val="24"/>
          <w:szCs w:val="24"/>
        </w:rPr>
        <w:t xml:space="preserve"> </w:t>
      </w:r>
      <w:r w:rsidR="008A3FEA" w:rsidRPr="00241CAA">
        <w:rPr>
          <w:rFonts w:eastAsia="Times New Roman"/>
          <w:sz w:val="24"/>
          <w:szCs w:val="24"/>
        </w:rPr>
        <w:t>установленн</w:t>
      </w:r>
      <w:r w:rsidR="00CD18DB" w:rsidRPr="00241CAA">
        <w:rPr>
          <w:rFonts w:eastAsia="Times New Roman"/>
          <w:sz w:val="24"/>
          <w:szCs w:val="24"/>
        </w:rPr>
        <w:t>ой(-</w:t>
      </w:r>
      <w:r w:rsidR="008A3FEA" w:rsidRPr="00241CAA">
        <w:rPr>
          <w:rFonts w:eastAsia="Times New Roman"/>
          <w:sz w:val="24"/>
          <w:szCs w:val="24"/>
        </w:rPr>
        <w:t>ы</w:t>
      </w:r>
      <w:r w:rsidR="00CD18DB" w:rsidRPr="00241CAA">
        <w:rPr>
          <w:rFonts w:eastAsia="Times New Roman"/>
          <w:sz w:val="24"/>
          <w:szCs w:val="24"/>
        </w:rPr>
        <w:t>х) образовательной программой</w:t>
      </w:r>
      <w:r w:rsidR="00642081" w:rsidRPr="00241CAA">
        <w:rPr>
          <w:rFonts w:eastAsia="Times New Roman"/>
          <w:sz w:val="24"/>
          <w:szCs w:val="24"/>
        </w:rPr>
        <w:t xml:space="preserve"> в соответствии </w:t>
      </w:r>
      <w:r w:rsidR="009105BD" w:rsidRPr="00241CAA">
        <w:rPr>
          <w:rFonts w:eastAsia="Times New Roman"/>
          <w:sz w:val="24"/>
          <w:szCs w:val="24"/>
        </w:rPr>
        <w:t>с ФГО</w:t>
      </w:r>
      <w:r w:rsidR="008E6920" w:rsidRPr="00241CAA">
        <w:rPr>
          <w:rFonts w:eastAsia="Times New Roman"/>
          <w:sz w:val="24"/>
          <w:szCs w:val="24"/>
        </w:rPr>
        <w:t>С ВО по данной дисциплине</w:t>
      </w:r>
      <w:r w:rsidR="00642081" w:rsidRPr="00241CAA">
        <w:rPr>
          <w:rFonts w:eastAsia="Times New Roman"/>
          <w:sz w:val="24"/>
          <w:szCs w:val="24"/>
        </w:rPr>
        <w:t>;</w:t>
      </w:r>
      <w:r w:rsidR="00963DA6" w:rsidRPr="00241CAA">
        <w:rPr>
          <w:rFonts w:eastAsia="Times New Roman"/>
          <w:sz w:val="24"/>
          <w:szCs w:val="24"/>
        </w:rPr>
        <w:t xml:space="preserve"> </w:t>
      </w:r>
    </w:p>
    <w:p w14:paraId="35911DAB" w14:textId="4E99007D" w:rsidR="00655A44" w:rsidRPr="00241CAA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41CAA">
        <w:rPr>
          <w:color w:val="333333"/>
          <w:sz w:val="24"/>
          <w:szCs w:val="24"/>
        </w:rPr>
        <w:t xml:space="preserve">Результатом обучения по </w:t>
      </w:r>
      <w:r w:rsidR="007B21C3" w:rsidRPr="00241CAA">
        <w:rPr>
          <w:color w:val="333333"/>
          <w:sz w:val="24"/>
          <w:szCs w:val="24"/>
        </w:rPr>
        <w:t xml:space="preserve">учебной </w:t>
      </w:r>
      <w:r w:rsidRPr="00241CAA">
        <w:rPr>
          <w:color w:val="333333"/>
          <w:sz w:val="24"/>
          <w:szCs w:val="24"/>
        </w:rPr>
        <w:t xml:space="preserve">дисциплине является </w:t>
      </w:r>
      <w:r w:rsidR="00963DA6" w:rsidRPr="00241CAA">
        <w:rPr>
          <w:color w:val="333333"/>
          <w:sz w:val="24"/>
          <w:szCs w:val="24"/>
        </w:rPr>
        <w:t xml:space="preserve">овладение обучающимися </w:t>
      </w:r>
      <w:r w:rsidR="00963DA6" w:rsidRPr="00241CAA">
        <w:rPr>
          <w:rFonts w:eastAsia="Times New Roman"/>
          <w:sz w:val="24"/>
          <w:szCs w:val="24"/>
        </w:rPr>
        <w:t>знаниями, умения</w:t>
      </w:r>
      <w:r w:rsidR="00F47D5C" w:rsidRPr="00241CAA">
        <w:rPr>
          <w:rFonts w:eastAsia="Times New Roman"/>
          <w:sz w:val="24"/>
          <w:szCs w:val="24"/>
        </w:rPr>
        <w:t>ми</w:t>
      </w:r>
      <w:r w:rsidR="00963DA6" w:rsidRPr="00241CAA">
        <w:rPr>
          <w:rFonts w:eastAsia="Times New Roman"/>
          <w:sz w:val="24"/>
          <w:szCs w:val="24"/>
        </w:rPr>
        <w:t>, навык</w:t>
      </w:r>
      <w:r w:rsidR="00F47D5C" w:rsidRPr="00241CAA">
        <w:rPr>
          <w:rFonts w:eastAsia="Times New Roman"/>
          <w:sz w:val="24"/>
          <w:szCs w:val="24"/>
        </w:rPr>
        <w:t>ами</w:t>
      </w:r>
      <w:r w:rsidR="0034380E" w:rsidRPr="00241CAA">
        <w:rPr>
          <w:rFonts w:eastAsia="Times New Roman"/>
          <w:sz w:val="24"/>
          <w:szCs w:val="24"/>
        </w:rPr>
        <w:t xml:space="preserve"> и </w:t>
      </w:r>
      <w:r w:rsidR="00963DA6" w:rsidRPr="00241CAA">
        <w:rPr>
          <w:rFonts w:eastAsia="Times New Roman"/>
          <w:sz w:val="24"/>
          <w:szCs w:val="24"/>
        </w:rPr>
        <w:t>опыт</w:t>
      </w:r>
      <w:r w:rsidR="00F47D5C" w:rsidRPr="00241CAA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241CAA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241CAA">
        <w:rPr>
          <w:rFonts w:eastAsia="Times New Roman"/>
          <w:sz w:val="24"/>
          <w:szCs w:val="24"/>
        </w:rPr>
        <w:t>и(</w:t>
      </w:r>
      <w:r w:rsidR="00963DA6" w:rsidRPr="00241CAA">
        <w:rPr>
          <w:rFonts w:eastAsia="Times New Roman"/>
          <w:sz w:val="24"/>
          <w:szCs w:val="24"/>
        </w:rPr>
        <w:t>й</w:t>
      </w:r>
      <w:r w:rsidR="00644FBD" w:rsidRPr="00241CAA">
        <w:rPr>
          <w:rFonts w:eastAsia="Times New Roman"/>
          <w:sz w:val="24"/>
          <w:szCs w:val="24"/>
        </w:rPr>
        <w:t>)</w:t>
      </w:r>
      <w:r w:rsidR="00963DA6" w:rsidRPr="00241CAA">
        <w:rPr>
          <w:rFonts w:eastAsia="Times New Roman"/>
          <w:sz w:val="24"/>
          <w:szCs w:val="24"/>
        </w:rPr>
        <w:t xml:space="preserve"> и </w:t>
      </w:r>
      <w:r w:rsidR="005E43BD" w:rsidRPr="00241CAA">
        <w:rPr>
          <w:rFonts w:eastAsia="Times New Roman"/>
          <w:sz w:val="24"/>
          <w:szCs w:val="24"/>
        </w:rPr>
        <w:t>обеспечивающими</w:t>
      </w:r>
      <w:r w:rsidR="00963DA6" w:rsidRPr="00241CAA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241CAA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241CAA">
        <w:rPr>
          <w:rFonts w:eastAsia="Times New Roman"/>
          <w:sz w:val="24"/>
          <w:szCs w:val="24"/>
        </w:rPr>
        <w:t xml:space="preserve">учебной </w:t>
      </w:r>
      <w:r w:rsidR="008E6920" w:rsidRPr="00241CAA">
        <w:rPr>
          <w:rFonts w:eastAsia="Times New Roman"/>
          <w:sz w:val="24"/>
          <w:szCs w:val="24"/>
        </w:rPr>
        <w:t>дисциплины.</w:t>
      </w:r>
    </w:p>
    <w:p w14:paraId="133F9B94" w14:textId="48E99569" w:rsidR="00495850" w:rsidRPr="00241CAA" w:rsidRDefault="009105BD" w:rsidP="00B3400A">
      <w:pPr>
        <w:pStyle w:val="2"/>
      </w:pPr>
      <w:r w:rsidRPr="00241CAA">
        <w:t>Формируемые компетенции,</w:t>
      </w:r>
      <w:r w:rsidR="00E55739" w:rsidRPr="00241CAA">
        <w:t xml:space="preserve"> и</w:t>
      </w:r>
      <w:r w:rsidR="00BB07B6" w:rsidRPr="00241CAA">
        <w:t>ндикаторы достижения</w:t>
      </w:r>
      <w:r w:rsidR="00495850" w:rsidRPr="00241CAA">
        <w:t xml:space="preserve"> компетенци</w:t>
      </w:r>
      <w:r w:rsidR="00E55739" w:rsidRPr="00241CAA">
        <w:t>й</w:t>
      </w:r>
      <w:r w:rsidR="00495850" w:rsidRPr="00241CAA">
        <w:t>, соотнесённые с планируемыми резу</w:t>
      </w:r>
      <w:r w:rsidR="00E55739" w:rsidRPr="00241CAA">
        <w:t xml:space="preserve">льтатами обучения по </w:t>
      </w:r>
      <w:r w:rsidR="008E6920" w:rsidRPr="00241CAA">
        <w:t>дисциплине</w:t>
      </w:r>
      <w:r w:rsidR="00495850" w:rsidRPr="00241CAA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241CAA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0DEEEC2F" w:rsidR="008266E4" w:rsidRPr="00241CAA" w:rsidRDefault="008266E4" w:rsidP="008E692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41CAA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41CAA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1CAA">
              <w:rPr>
                <w:b/>
                <w:color w:val="000000"/>
              </w:rPr>
              <w:t>Код и наименование индикатора</w:t>
            </w:r>
          </w:p>
          <w:p w14:paraId="7BDB5A46" w14:textId="21E76FD6" w:rsidR="008266E4" w:rsidRPr="00241CAA" w:rsidRDefault="008266E4" w:rsidP="008E69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1CAA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241CAA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41CAA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E06FB5C" w:rsidR="008266E4" w:rsidRPr="00241CAA" w:rsidRDefault="008266E4" w:rsidP="008E692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41CAA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6F5E7E" w:rsidRPr="00241CAA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272994" w14:textId="77777777" w:rsidR="006F5E7E" w:rsidRPr="00241CAA" w:rsidRDefault="006F5E7E" w:rsidP="00E5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41CAA">
              <w:t>УК-4</w:t>
            </w:r>
          </w:p>
          <w:p w14:paraId="4C73100C" w14:textId="77777777" w:rsidR="006F5E7E" w:rsidRPr="00241CAA" w:rsidRDefault="006F5E7E" w:rsidP="00E56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0BE11D9" w14:textId="753B6ACE" w:rsidR="006F5E7E" w:rsidRPr="00241CAA" w:rsidRDefault="006F5E7E" w:rsidP="00E5666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41CAA">
              <w:rPr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C111" w14:textId="77777777" w:rsidR="006F5E7E" w:rsidRPr="00241CAA" w:rsidRDefault="006F5E7E" w:rsidP="00E56660">
            <w:r w:rsidRPr="00241CAA">
              <w:t>ИД-УК-4.1</w:t>
            </w:r>
          </w:p>
          <w:p w14:paraId="088DFF5A" w14:textId="77777777" w:rsidR="006F5E7E" w:rsidRPr="00241CAA" w:rsidRDefault="006F5E7E" w:rsidP="00E56660"/>
          <w:p w14:paraId="7C7986AC" w14:textId="34AF89D6" w:rsidR="006F5E7E" w:rsidRPr="00241CAA" w:rsidRDefault="006F5E7E" w:rsidP="00E56660">
            <w:pPr>
              <w:pStyle w:val="af0"/>
              <w:ind w:left="0"/>
            </w:pPr>
            <w:r w:rsidRPr="00241CAA"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191F76" w14:textId="22DB2247" w:rsidR="006F5E7E" w:rsidRPr="00241CAA" w:rsidRDefault="006F5E7E" w:rsidP="00C431CA">
            <w:pPr>
              <w:pStyle w:val="af0"/>
              <w:numPr>
                <w:ilvl w:val="0"/>
                <w:numId w:val="21"/>
              </w:numPr>
              <w:ind w:left="427" w:hanging="284"/>
            </w:pPr>
            <w:r w:rsidRPr="00241CAA">
              <w:t>Грамотно пользуется всеми стилями и регистрами современного русского литературного языка как государственным языком Российской Федерации.</w:t>
            </w:r>
          </w:p>
          <w:p w14:paraId="7C3D3C44" w14:textId="309DB43A" w:rsidR="006F5E7E" w:rsidRPr="00241CAA" w:rsidRDefault="006F5E7E" w:rsidP="00C431CA">
            <w:pPr>
              <w:pStyle w:val="af0"/>
              <w:numPr>
                <w:ilvl w:val="0"/>
                <w:numId w:val="21"/>
              </w:numPr>
              <w:ind w:left="427" w:hanging="284"/>
            </w:pPr>
            <w:r w:rsidRPr="00241CAA">
              <w:t>Выстраивает профессиональное общение, соотнося стиль и жанрово-стилистические характеристики условий партнерства, приспосабливая речь к конкретной ситуации.</w:t>
            </w:r>
          </w:p>
          <w:p w14:paraId="65AF698C" w14:textId="4FBE112E" w:rsidR="006F5E7E" w:rsidRPr="00241CAA" w:rsidRDefault="006F5E7E" w:rsidP="00C431CA">
            <w:pPr>
              <w:pStyle w:val="af0"/>
              <w:numPr>
                <w:ilvl w:val="0"/>
                <w:numId w:val="21"/>
              </w:numPr>
              <w:ind w:left="427" w:hanging="284"/>
            </w:pPr>
            <w:r w:rsidRPr="00241CAA">
              <w:t>Пользуется языком тела с учетом национально-культурных речевых традиций.</w:t>
            </w:r>
          </w:p>
          <w:p w14:paraId="2AD1B212" w14:textId="2FFABCFF" w:rsidR="006F5E7E" w:rsidRPr="00241CAA" w:rsidRDefault="006F5E7E" w:rsidP="00C431CA">
            <w:pPr>
              <w:pStyle w:val="af0"/>
              <w:numPr>
                <w:ilvl w:val="0"/>
                <w:numId w:val="21"/>
              </w:numPr>
              <w:ind w:left="427" w:hanging="284"/>
            </w:pPr>
            <w:r w:rsidRPr="00241CAA">
              <w:lastRenderedPageBreak/>
              <w:t>Использует инструментальные, профессионально значимые для осуществления деловой переписки языковые единицы.</w:t>
            </w:r>
          </w:p>
          <w:p w14:paraId="150DD7C2" w14:textId="77777777" w:rsidR="006F5E7E" w:rsidRPr="006F5E7E" w:rsidRDefault="006F5E7E" w:rsidP="00C431CA">
            <w:pPr>
              <w:pStyle w:val="af0"/>
              <w:numPr>
                <w:ilvl w:val="0"/>
                <w:numId w:val="21"/>
              </w:numPr>
              <w:ind w:left="427" w:hanging="284"/>
              <w:rPr>
                <w:b/>
              </w:rPr>
            </w:pPr>
            <w:r w:rsidRPr="00241CAA">
              <w:t>Пользуется языковыми контактоустанавливающими средствами в устном и письменном дискурсе с учетом национально-культурной специфики партнера по коммуникации</w:t>
            </w:r>
          </w:p>
          <w:p w14:paraId="75CB44F3" w14:textId="5755ED2E" w:rsidR="006F5E7E" w:rsidRPr="00241CAA" w:rsidRDefault="006F5E7E" w:rsidP="00C431CA">
            <w:pPr>
              <w:pStyle w:val="af0"/>
              <w:numPr>
                <w:ilvl w:val="0"/>
                <w:numId w:val="21"/>
              </w:numPr>
              <w:ind w:left="427" w:hanging="284"/>
              <w:rPr>
                <w:b/>
              </w:rPr>
            </w:pPr>
            <w:r>
              <w:t xml:space="preserve">Способен выполнить перевод с иностранного языка на государственный язык РФ текста официально-делового стиля, учитывая </w:t>
            </w:r>
            <w:r w:rsidRPr="00241CAA">
              <w:t>стиль и жанрово-стилистические</w:t>
            </w:r>
            <w:r>
              <w:t xml:space="preserve"> особенности.</w:t>
            </w:r>
          </w:p>
        </w:tc>
      </w:tr>
      <w:tr w:rsidR="006F5E7E" w:rsidRPr="00241CAA" w14:paraId="07DFB295" w14:textId="77777777" w:rsidTr="00C34094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6F5E7E" w:rsidRPr="00241CAA" w:rsidRDefault="006F5E7E" w:rsidP="00E56660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0310" w14:textId="77777777" w:rsidR="006F5E7E" w:rsidRPr="00241CAA" w:rsidRDefault="006F5E7E" w:rsidP="00E56660">
            <w:r w:rsidRPr="00241CAA">
              <w:t>ИД-УК-4.2</w:t>
            </w:r>
          </w:p>
          <w:p w14:paraId="54626D21" w14:textId="77777777" w:rsidR="006F5E7E" w:rsidRPr="00241CAA" w:rsidRDefault="006F5E7E" w:rsidP="00E56660"/>
          <w:p w14:paraId="5F016F8A" w14:textId="77777777" w:rsidR="006F5E7E" w:rsidRPr="00241CAA" w:rsidRDefault="006F5E7E" w:rsidP="00E56660">
            <w:r w:rsidRPr="00241CAA">
              <w:t xml:space="preserve">Ведение деловой переписки на государственном языке Российской Федерации и </w:t>
            </w:r>
            <w:r w:rsidRPr="00241CAA">
              <w:lastRenderedPageBreak/>
              <w:t>иностранном языке с учетом особенностей стилистики официальных и неофициальных писем и социокультурных различий;</w:t>
            </w:r>
          </w:p>
          <w:p w14:paraId="0B4E2B87" w14:textId="4D47965B" w:rsidR="006F5E7E" w:rsidRPr="00241CAA" w:rsidRDefault="006F5E7E" w:rsidP="00E5666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6F5E7E" w:rsidRPr="00241CAA" w:rsidRDefault="006F5E7E" w:rsidP="00E5666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F5E7E" w:rsidRPr="00241CAA" w14:paraId="655F727A" w14:textId="77777777" w:rsidTr="00C34094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37374236" w:rsidR="006F5E7E" w:rsidRPr="00241CAA" w:rsidRDefault="006F5E7E" w:rsidP="00E5666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61B0" w14:textId="77777777" w:rsidR="006F5E7E" w:rsidRPr="00241CAA" w:rsidRDefault="006F5E7E" w:rsidP="00E56660">
            <w:r w:rsidRPr="00241CAA">
              <w:t>ИД-УК-4.3</w:t>
            </w:r>
          </w:p>
          <w:p w14:paraId="4A89E3A8" w14:textId="77777777" w:rsidR="006F5E7E" w:rsidRPr="00241CAA" w:rsidRDefault="006F5E7E" w:rsidP="00E56660"/>
          <w:p w14:paraId="69F0FE67" w14:textId="77777777" w:rsidR="006F5E7E" w:rsidRPr="00241CAA" w:rsidRDefault="006F5E7E" w:rsidP="00E56660">
            <w:pPr>
              <w:autoSpaceDE w:val="0"/>
              <w:autoSpaceDN w:val="0"/>
              <w:adjustRightInd w:val="0"/>
            </w:pPr>
            <w:r w:rsidRPr="00241CAA">
              <w:t>Применение на практике деловой коммуникации в устной и письменной формах, методов и навыков делового общения на русском и иностранном языках;</w:t>
            </w:r>
          </w:p>
          <w:p w14:paraId="009E445A" w14:textId="2A56A0BD" w:rsidR="006F5E7E" w:rsidRPr="00241CAA" w:rsidRDefault="006F5E7E" w:rsidP="00E5666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6F5E7E" w:rsidRPr="00241CAA" w:rsidRDefault="006F5E7E" w:rsidP="00E5666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F5E7E" w:rsidRPr="00241CAA" w14:paraId="2850A81A" w14:textId="77777777" w:rsidTr="00C34094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BCA703" w14:textId="77777777" w:rsidR="006F5E7E" w:rsidRPr="00241CAA" w:rsidRDefault="006F5E7E" w:rsidP="00E5666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EEE6" w14:textId="2173B386" w:rsidR="006F5E7E" w:rsidRDefault="006F5E7E" w:rsidP="006F5E7E">
            <w:r>
              <w:t>ИД-УК-4.4</w:t>
            </w:r>
          </w:p>
          <w:p w14:paraId="6EBADEA7" w14:textId="77777777" w:rsidR="006F5E7E" w:rsidRDefault="006F5E7E" w:rsidP="006F5E7E"/>
          <w:p w14:paraId="06BE6B19" w14:textId="179CA035" w:rsidR="006F5E7E" w:rsidRPr="00241CAA" w:rsidRDefault="006F5E7E" w:rsidP="006F5E7E">
            <w:r w:rsidRPr="00871433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  <w:p w14:paraId="685FF441" w14:textId="77777777" w:rsidR="006F5E7E" w:rsidRPr="00241CAA" w:rsidRDefault="006F5E7E" w:rsidP="00E56660"/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2A5D78" w14:textId="77777777" w:rsidR="006F5E7E" w:rsidRPr="00241CAA" w:rsidRDefault="006F5E7E" w:rsidP="00E5666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5F2F3F68" w:rsidR="007F3D0E" w:rsidRPr="00241CAA" w:rsidRDefault="007F3D0E" w:rsidP="00B3400A">
      <w:pPr>
        <w:pStyle w:val="1"/>
      </w:pPr>
      <w:r w:rsidRPr="00241CAA">
        <w:t xml:space="preserve">СТРУКТУРА </w:t>
      </w:r>
      <w:r w:rsidR="00522B22" w:rsidRPr="00241CAA">
        <w:t xml:space="preserve">И СОДЕРЖАНИЕ </w:t>
      </w:r>
      <w:r w:rsidR="001C2597">
        <w:t>УЧЕБНОЙ ДИСЦИПЛИНЫ</w:t>
      </w:r>
    </w:p>
    <w:p w14:paraId="40BCA74B" w14:textId="23FADCDC" w:rsidR="00342AAE" w:rsidRPr="00241CAA" w:rsidRDefault="00342AAE" w:rsidP="002243A9">
      <w:pPr>
        <w:pStyle w:val="af0"/>
        <w:numPr>
          <w:ilvl w:val="3"/>
          <w:numId w:val="6"/>
        </w:numPr>
        <w:jc w:val="both"/>
      </w:pPr>
      <w:r w:rsidRPr="00241CAA">
        <w:rPr>
          <w:sz w:val="24"/>
          <w:szCs w:val="24"/>
        </w:rPr>
        <w:t xml:space="preserve">Общая трудоёмкость </w:t>
      </w:r>
      <w:r w:rsidR="001C2597">
        <w:rPr>
          <w:sz w:val="24"/>
          <w:szCs w:val="24"/>
        </w:rPr>
        <w:t>учебной дисциплины</w:t>
      </w:r>
      <w:r w:rsidRPr="00241CAA">
        <w:rPr>
          <w:sz w:val="24"/>
          <w:szCs w:val="24"/>
        </w:rPr>
        <w:t xml:space="preserve"> </w:t>
      </w:r>
      <w:r w:rsidR="00BF3112" w:rsidRPr="00241CAA">
        <w:rPr>
          <w:sz w:val="24"/>
          <w:szCs w:val="24"/>
        </w:rPr>
        <w:t xml:space="preserve">по учебному плану </w:t>
      </w:r>
      <w:r w:rsidRPr="00241CAA">
        <w:rPr>
          <w:sz w:val="24"/>
          <w:szCs w:val="24"/>
        </w:rPr>
        <w:t>составляет:</w:t>
      </w:r>
    </w:p>
    <w:p w14:paraId="48EB8058" w14:textId="5C8FFD8E" w:rsidR="00560461" w:rsidRPr="00241CAA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241CAA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241CAA" w:rsidRDefault="00560461" w:rsidP="00B6294E">
            <w:r w:rsidRPr="00241CA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17EFD0F" w:rsidR="00560461" w:rsidRPr="00241CAA" w:rsidRDefault="00E56660" w:rsidP="00B6294E">
            <w:pPr>
              <w:jc w:val="center"/>
            </w:pPr>
            <w:r w:rsidRPr="00241CAA"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241CAA" w:rsidRDefault="00560461" w:rsidP="00B6294E">
            <w:pPr>
              <w:jc w:val="center"/>
            </w:pPr>
            <w:proofErr w:type="spellStart"/>
            <w:r w:rsidRPr="00241CAA">
              <w:rPr>
                <w:b/>
                <w:sz w:val="24"/>
                <w:szCs w:val="24"/>
              </w:rPr>
              <w:t>з.е</w:t>
            </w:r>
            <w:proofErr w:type="spellEnd"/>
            <w:r w:rsidRPr="00241C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98ED32E" w:rsidR="00560461" w:rsidRPr="00241CAA" w:rsidRDefault="00E56660" w:rsidP="00B6294E">
            <w:pPr>
              <w:jc w:val="center"/>
            </w:pPr>
            <w:r w:rsidRPr="00241CAA"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241CAA" w:rsidRDefault="00560461" w:rsidP="00B6294E">
            <w:r w:rsidRPr="00241CAA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241CAA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241CAA" w:rsidRDefault="00560461" w:rsidP="00B6294E">
            <w:r w:rsidRPr="00241CAA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4FBEE61D" w:rsidR="00560461" w:rsidRPr="00241CAA" w:rsidRDefault="00E56660" w:rsidP="00B6294E">
            <w:pPr>
              <w:jc w:val="center"/>
            </w:pPr>
            <w:r w:rsidRPr="00241CAA">
              <w:t>4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241CAA" w:rsidRDefault="00560461" w:rsidP="00B6294E">
            <w:pPr>
              <w:jc w:val="center"/>
            </w:pPr>
            <w:proofErr w:type="spellStart"/>
            <w:r w:rsidRPr="00241CAA">
              <w:rPr>
                <w:b/>
                <w:sz w:val="24"/>
                <w:szCs w:val="24"/>
              </w:rPr>
              <w:t>з.е</w:t>
            </w:r>
            <w:proofErr w:type="spellEnd"/>
            <w:r w:rsidRPr="00241C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27487416" w:rsidR="00560461" w:rsidRPr="00241CAA" w:rsidRDefault="00E56660" w:rsidP="00B6294E">
            <w:pPr>
              <w:jc w:val="center"/>
            </w:pPr>
            <w:r w:rsidRPr="00241CAA">
              <w:t>144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241CAA" w:rsidRDefault="00560461" w:rsidP="00B6294E">
            <w:r w:rsidRPr="00241CAA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F6AB74F" w:rsidR="007F3D0E" w:rsidRPr="00241CAA" w:rsidRDefault="007F3D0E" w:rsidP="00B3400A">
      <w:pPr>
        <w:pStyle w:val="2"/>
      </w:pPr>
      <w:r w:rsidRPr="00241CAA">
        <w:t xml:space="preserve">Структура </w:t>
      </w:r>
      <w:r w:rsidR="00E56660" w:rsidRPr="00241CAA">
        <w:t>учебной дисциплины</w:t>
      </w:r>
      <w:r w:rsidRPr="00241CAA">
        <w:t xml:space="preserve"> для обучающихся </w:t>
      </w:r>
      <w:r w:rsidR="00F968C8" w:rsidRPr="00241CAA">
        <w:t>по видам занятий</w:t>
      </w:r>
      <w:r w:rsidR="003631C8" w:rsidRPr="00241CAA">
        <w:t xml:space="preserve"> (очная форма обучения)</w:t>
      </w:r>
    </w:p>
    <w:p w14:paraId="0812E503" w14:textId="5198DF1B" w:rsidR="006113AA" w:rsidRPr="00241CAA" w:rsidRDefault="006113AA" w:rsidP="00E56660">
      <w:pPr>
        <w:pStyle w:val="af0"/>
        <w:ind w:left="0"/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241CAA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241CAA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241CAA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241CAA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241CAA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241CAA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5CC1A069" w:rsidR="00262427" w:rsidRPr="00241CAA" w:rsidRDefault="00262427" w:rsidP="00E5666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241CA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241CAA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41CAA">
              <w:rPr>
                <w:b/>
                <w:bCs/>
                <w:sz w:val="20"/>
                <w:szCs w:val="20"/>
              </w:rPr>
              <w:t>К</w:t>
            </w:r>
            <w:r w:rsidR="00262427" w:rsidRPr="00241CAA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241CAA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241CAA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241CAA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С</w:t>
            </w:r>
            <w:r w:rsidR="00262427" w:rsidRPr="00241CAA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241CAA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241CAA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241CAA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241CAA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241CA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241CA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241CA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241CA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241CAA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к</w:t>
            </w:r>
            <w:r w:rsidR="00262427" w:rsidRPr="00241CAA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241CAA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241CAA" w:rsidRDefault="00262427" w:rsidP="009B399A">
            <w:pPr>
              <w:rPr>
                <w:b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241CAA" w:rsidRDefault="00262427" w:rsidP="009B399A">
            <w:pPr>
              <w:rPr>
                <w:b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E56660" w:rsidRPr="00241CAA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0E294B8D" w:rsidR="00E56660" w:rsidRPr="00241CAA" w:rsidRDefault="00E56660" w:rsidP="00E56660">
            <w:r w:rsidRPr="00241CAA">
              <w:t>1 семестр</w:t>
            </w:r>
          </w:p>
        </w:tc>
        <w:tc>
          <w:tcPr>
            <w:tcW w:w="1130" w:type="dxa"/>
          </w:tcPr>
          <w:p w14:paraId="2A6AD4FE" w14:textId="0B31C196" w:rsidR="00E56660" w:rsidRPr="00241CAA" w:rsidRDefault="00E56660" w:rsidP="00E56660">
            <w:pPr>
              <w:ind w:left="28"/>
              <w:jc w:val="center"/>
            </w:pPr>
            <w:r w:rsidRPr="00241CAA">
              <w:t>зачет</w:t>
            </w:r>
          </w:p>
        </w:tc>
        <w:tc>
          <w:tcPr>
            <w:tcW w:w="833" w:type="dxa"/>
          </w:tcPr>
          <w:p w14:paraId="5F79EEA3" w14:textId="365FA4CE" w:rsidR="00E56660" w:rsidRPr="00241CAA" w:rsidRDefault="00E56660" w:rsidP="00E56660">
            <w:pPr>
              <w:ind w:left="28"/>
              <w:jc w:val="center"/>
            </w:pPr>
            <w:r w:rsidRPr="00241CAA"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0E42567E" w:rsidR="00E56660" w:rsidRPr="00241CAA" w:rsidRDefault="00E56660" w:rsidP="00E5666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EBCFE2" w14:textId="21FCE994" w:rsidR="00E56660" w:rsidRPr="00241CAA" w:rsidRDefault="00E56660" w:rsidP="00E56660">
            <w:pPr>
              <w:ind w:left="28"/>
              <w:jc w:val="center"/>
            </w:pPr>
            <w:r w:rsidRPr="00241CAA">
              <w:t>17</w:t>
            </w:r>
          </w:p>
        </w:tc>
        <w:tc>
          <w:tcPr>
            <w:tcW w:w="834" w:type="dxa"/>
            <w:shd w:val="clear" w:color="auto" w:fill="auto"/>
          </w:tcPr>
          <w:p w14:paraId="2A92BB96" w14:textId="7E99A961" w:rsidR="00E56660" w:rsidRPr="00241CAA" w:rsidRDefault="00E56660" w:rsidP="00E5666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E56660" w:rsidRPr="00241CAA" w:rsidRDefault="00E56660" w:rsidP="00E56660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E56660" w:rsidRPr="00241CAA" w:rsidRDefault="00E56660" w:rsidP="00E56660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79BCB859" w:rsidR="00E56660" w:rsidRPr="00241CAA" w:rsidRDefault="00E56660" w:rsidP="00E56660">
            <w:pPr>
              <w:ind w:left="28"/>
              <w:jc w:val="center"/>
            </w:pPr>
            <w:r w:rsidRPr="00241CAA">
              <w:t>55</w:t>
            </w:r>
          </w:p>
        </w:tc>
        <w:tc>
          <w:tcPr>
            <w:tcW w:w="837" w:type="dxa"/>
          </w:tcPr>
          <w:p w14:paraId="10596340" w14:textId="77777777" w:rsidR="00E56660" w:rsidRPr="00241CAA" w:rsidRDefault="00E56660" w:rsidP="00E56660">
            <w:pPr>
              <w:ind w:left="28"/>
              <w:jc w:val="center"/>
            </w:pPr>
          </w:p>
        </w:tc>
      </w:tr>
      <w:tr w:rsidR="00E56660" w:rsidRPr="00241CAA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0A5ED36B" w:rsidR="00E56660" w:rsidRPr="00241CAA" w:rsidRDefault="00E56660" w:rsidP="00E56660">
            <w:r w:rsidRPr="00241CAA">
              <w:t>2 семестр</w:t>
            </w:r>
          </w:p>
        </w:tc>
        <w:tc>
          <w:tcPr>
            <w:tcW w:w="1130" w:type="dxa"/>
          </w:tcPr>
          <w:p w14:paraId="714AEAC5" w14:textId="4C4B37E4" w:rsidR="00E56660" w:rsidRPr="00241CAA" w:rsidRDefault="00E56660" w:rsidP="00E56660">
            <w:pPr>
              <w:ind w:left="28"/>
              <w:jc w:val="center"/>
            </w:pPr>
            <w:r w:rsidRPr="00241CAA">
              <w:t>зачет</w:t>
            </w:r>
          </w:p>
        </w:tc>
        <w:tc>
          <w:tcPr>
            <w:tcW w:w="833" w:type="dxa"/>
          </w:tcPr>
          <w:p w14:paraId="621D8DC3" w14:textId="6DF4CF5C" w:rsidR="00E56660" w:rsidRPr="00241CAA" w:rsidRDefault="00E56660" w:rsidP="00E56660">
            <w:pPr>
              <w:ind w:left="28"/>
              <w:jc w:val="center"/>
            </w:pPr>
            <w:r w:rsidRPr="00241CAA">
              <w:t>72</w:t>
            </w:r>
          </w:p>
        </w:tc>
        <w:tc>
          <w:tcPr>
            <w:tcW w:w="834" w:type="dxa"/>
            <w:shd w:val="clear" w:color="auto" w:fill="auto"/>
          </w:tcPr>
          <w:p w14:paraId="22D457F8" w14:textId="63C3E88B" w:rsidR="00E56660" w:rsidRPr="00241CAA" w:rsidRDefault="00E56660" w:rsidP="00E5666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73F8EAC" w14:textId="05E40BAD" w:rsidR="00E56660" w:rsidRPr="00241CAA" w:rsidRDefault="00E56660" w:rsidP="00E56660">
            <w:pPr>
              <w:ind w:left="28"/>
              <w:jc w:val="center"/>
            </w:pPr>
            <w:r w:rsidRPr="00241CAA">
              <w:t>36</w:t>
            </w:r>
          </w:p>
        </w:tc>
        <w:tc>
          <w:tcPr>
            <w:tcW w:w="834" w:type="dxa"/>
            <w:shd w:val="clear" w:color="auto" w:fill="auto"/>
          </w:tcPr>
          <w:p w14:paraId="6C51448F" w14:textId="18A09E6D" w:rsidR="00E56660" w:rsidRPr="00241CAA" w:rsidRDefault="00E56660" w:rsidP="00E5666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64EA8660" w:rsidR="00E56660" w:rsidRPr="00241CAA" w:rsidRDefault="00E56660" w:rsidP="00E56660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1431F55B" w:rsidR="00E56660" w:rsidRPr="00241CAA" w:rsidRDefault="00E56660" w:rsidP="00E56660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67E6AE08" w:rsidR="00E56660" w:rsidRPr="00241CAA" w:rsidRDefault="00E56660" w:rsidP="00E56660">
            <w:pPr>
              <w:ind w:left="28"/>
              <w:jc w:val="center"/>
            </w:pPr>
            <w:r w:rsidRPr="00241CAA">
              <w:t>36</w:t>
            </w:r>
          </w:p>
        </w:tc>
        <w:tc>
          <w:tcPr>
            <w:tcW w:w="837" w:type="dxa"/>
          </w:tcPr>
          <w:p w14:paraId="62BCE591" w14:textId="17AF45F8" w:rsidR="00E56660" w:rsidRPr="00241CAA" w:rsidRDefault="00E56660" w:rsidP="00E56660">
            <w:pPr>
              <w:ind w:left="28"/>
              <w:jc w:val="center"/>
            </w:pPr>
          </w:p>
        </w:tc>
      </w:tr>
      <w:tr w:rsidR="00E56660" w:rsidRPr="00241CAA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600BC123" w:rsidR="00E56660" w:rsidRPr="00241CAA" w:rsidRDefault="00E56660" w:rsidP="00E56660">
            <w:pPr>
              <w:jc w:val="right"/>
            </w:pPr>
            <w:r w:rsidRPr="00241CAA">
              <w:t>Всего:</w:t>
            </w:r>
          </w:p>
        </w:tc>
        <w:tc>
          <w:tcPr>
            <w:tcW w:w="1130" w:type="dxa"/>
          </w:tcPr>
          <w:p w14:paraId="79F20EE6" w14:textId="77777777" w:rsidR="00E56660" w:rsidRPr="00241CAA" w:rsidRDefault="00E56660" w:rsidP="00E56660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3DFD3A0D" w:rsidR="00E56660" w:rsidRPr="00241CAA" w:rsidRDefault="00E56660" w:rsidP="00E56660">
            <w:pPr>
              <w:ind w:left="28"/>
              <w:jc w:val="center"/>
            </w:pPr>
            <w:r w:rsidRPr="00241CAA"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E56660" w:rsidRPr="00241CAA" w:rsidRDefault="00E56660" w:rsidP="00E5666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36A8D280" w:rsidR="00E56660" w:rsidRPr="00241CAA" w:rsidRDefault="00E56660" w:rsidP="00E56660">
            <w:pPr>
              <w:ind w:left="28"/>
              <w:jc w:val="center"/>
            </w:pPr>
            <w:r w:rsidRPr="00241CAA">
              <w:t>53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E56660" w:rsidRPr="00241CAA" w:rsidRDefault="00E56660" w:rsidP="00E5666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E56660" w:rsidRPr="00241CAA" w:rsidRDefault="00E56660" w:rsidP="00E56660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E56660" w:rsidRPr="00241CAA" w:rsidRDefault="00E56660" w:rsidP="00E56660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5A040CF" w:rsidR="00E56660" w:rsidRPr="00241CAA" w:rsidRDefault="00E56660" w:rsidP="00E56660">
            <w:pPr>
              <w:ind w:left="28"/>
              <w:jc w:val="center"/>
            </w:pPr>
            <w:r w:rsidRPr="00241CAA">
              <w:t>91</w:t>
            </w:r>
          </w:p>
        </w:tc>
        <w:tc>
          <w:tcPr>
            <w:tcW w:w="837" w:type="dxa"/>
          </w:tcPr>
          <w:p w14:paraId="728E340E" w14:textId="77777777" w:rsidR="00E56660" w:rsidRPr="00241CAA" w:rsidRDefault="00E56660" w:rsidP="00E56660">
            <w:pPr>
              <w:ind w:left="28"/>
              <w:jc w:val="center"/>
            </w:pPr>
          </w:p>
        </w:tc>
      </w:tr>
    </w:tbl>
    <w:p w14:paraId="1702BFD7" w14:textId="6083D642" w:rsidR="00AE3FB0" w:rsidRPr="00241CAA" w:rsidRDefault="007F3D0E" w:rsidP="00AE3FB0">
      <w:pPr>
        <w:pStyle w:val="2"/>
      </w:pPr>
      <w:r w:rsidRPr="00241CAA">
        <w:lastRenderedPageBreak/>
        <w:t xml:space="preserve">Структура </w:t>
      </w:r>
      <w:r w:rsidR="00E56660" w:rsidRPr="00241CAA">
        <w:t>учебной дисциплины</w:t>
      </w:r>
      <w:r w:rsidRPr="00241CAA">
        <w:t xml:space="preserve"> для обучающихс</w:t>
      </w:r>
      <w:r w:rsidR="002A584B" w:rsidRPr="00241CAA">
        <w:t>я</w:t>
      </w:r>
      <w:r w:rsidR="004927C8" w:rsidRPr="00241CAA">
        <w:t xml:space="preserve"> </w:t>
      </w:r>
      <w:r w:rsidR="00F968C8" w:rsidRPr="00241CAA">
        <w:t>по видам занятий</w:t>
      </w:r>
      <w:r w:rsidR="003631C8" w:rsidRPr="00241CAA">
        <w:t xml:space="preserve"> (очно-заочная форма обучения)</w:t>
      </w:r>
      <w:r w:rsidR="00721AD5" w:rsidRPr="00241CAA">
        <w:t xml:space="preserve"> </w:t>
      </w:r>
    </w:p>
    <w:p w14:paraId="0EECB931" w14:textId="61016FDE" w:rsidR="00721AD5" w:rsidRPr="00241CAA" w:rsidRDefault="00721AD5" w:rsidP="00E56660">
      <w:pPr>
        <w:pStyle w:val="af0"/>
        <w:ind w:left="0"/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241CAA" w14:paraId="43DA959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B48EE3" w14:textId="77777777" w:rsidR="00262427" w:rsidRPr="00241CAA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241CAA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241CAA" w14:paraId="572B0871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A8EC97" w14:textId="77777777" w:rsidR="00262427" w:rsidRPr="00241CAA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241CAA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2891B91" w14:textId="77777777" w:rsidR="00262427" w:rsidRPr="00241CA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0F38B28" w14:textId="77777777" w:rsidR="00262427" w:rsidRPr="00241CA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2E2C36" w14:textId="155F5556" w:rsidR="00262427" w:rsidRPr="00241CAA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41CAA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62F3AE" w14:textId="3C61B9D2" w:rsidR="00262427" w:rsidRPr="00241CAA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С</w:t>
            </w:r>
            <w:r w:rsidR="00262427" w:rsidRPr="00241CAA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241CAA" w14:paraId="59A72194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8EFB3AA" w14:textId="77777777" w:rsidR="00262427" w:rsidRPr="00241CAA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CC47B8" w14:textId="77777777" w:rsidR="00262427" w:rsidRPr="00241CAA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DE811D8" w14:textId="77777777" w:rsidR="00262427" w:rsidRPr="00241CAA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01678E" w14:textId="77777777" w:rsidR="00262427" w:rsidRPr="00241CA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EE957D" w14:textId="77777777" w:rsidR="00262427" w:rsidRPr="00241CA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E9D39F" w14:textId="77777777" w:rsidR="00262427" w:rsidRPr="00241CA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68543A" w14:textId="77777777" w:rsidR="00262427" w:rsidRPr="00241CA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740A43" w14:textId="4AC21551" w:rsidR="00262427" w:rsidRPr="00241CAA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к</w:t>
            </w:r>
            <w:r w:rsidR="00262427" w:rsidRPr="00241CAA">
              <w:rPr>
                <w:b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BA9A57" w14:textId="77777777" w:rsidR="00262427" w:rsidRPr="00241CAA" w:rsidRDefault="00262427" w:rsidP="009B399A">
            <w:pPr>
              <w:rPr>
                <w:b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3BFA198" w14:textId="77777777" w:rsidR="00262427" w:rsidRPr="00241CAA" w:rsidRDefault="00262427" w:rsidP="009B399A">
            <w:pPr>
              <w:rPr>
                <w:b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E56660" w:rsidRPr="00241CAA" w14:paraId="0DC7932D" w14:textId="77777777" w:rsidTr="00917475">
        <w:trPr>
          <w:cantSplit/>
          <w:trHeight w:val="227"/>
        </w:trPr>
        <w:tc>
          <w:tcPr>
            <w:tcW w:w="1943" w:type="dxa"/>
          </w:tcPr>
          <w:p w14:paraId="7BC0110A" w14:textId="0DBD76EF" w:rsidR="00E56660" w:rsidRPr="00241CAA" w:rsidRDefault="00E56660" w:rsidP="00E56660">
            <w:r w:rsidRPr="00241CAA">
              <w:t>1 семестр</w:t>
            </w:r>
          </w:p>
        </w:tc>
        <w:tc>
          <w:tcPr>
            <w:tcW w:w="1130" w:type="dxa"/>
          </w:tcPr>
          <w:p w14:paraId="125AAA84" w14:textId="388866CC" w:rsidR="00E56660" w:rsidRPr="00241CAA" w:rsidRDefault="00E56660" w:rsidP="00E56660">
            <w:pPr>
              <w:ind w:left="28"/>
              <w:jc w:val="center"/>
            </w:pPr>
            <w:r w:rsidRPr="00241CAA">
              <w:t>зачет</w:t>
            </w:r>
          </w:p>
        </w:tc>
        <w:tc>
          <w:tcPr>
            <w:tcW w:w="833" w:type="dxa"/>
          </w:tcPr>
          <w:p w14:paraId="3B4C436C" w14:textId="63DC6DE2" w:rsidR="00E56660" w:rsidRPr="00241CAA" w:rsidRDefault="00E56660" w:rsidP="00E56660">
            <w:pPr>
              <w:ind w:left="28"/>
              <w:jc w:val="center"/>
            </w:pPr>
            <w:r w:rsidRPr="00241CAA">
              <w:t>72</w:t>
            </w:r>
          </w:p>
        </w:tc>
        <w:tc>
          <w:tcPr>
            <w:tcW w:w="834" w:type="dxa"/>
            <w:shd w:val="clear" w:color="auto" w:fill="auto"/>
          </w:tcPr>
          <w:p w14:paraId="77C36C49" w14:textId="77777777" w:rsidR="00E56660" w:rsidRPr="00241CAA" w:rsidRDefault="00E56660" w:rsidP="00E5666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F1E157F" w14:textId="1A7065C6" w:rsidR="00E56660" w:rsidRPr="00241CAA" w:rsidRDefault="00E56660" w:rsidP="00E56660">
            <w:pPr>
              <w:ind w:left="28"/>
              <w:jc w:val="center"/>
            </w:pPr>
            <w:r w:rsidRPr="00241CAA">
              <w:t>17</w:t>
            </w:r>
          </w:p>
        </w:tc>
        <w:tc>
          <w:tcPr>
            <w:tcW w:w="834" w:type="dxa"/>
            <w:shd w:val="clear" w:color="auto" w:fill="auto"/>
          </w:tcPr>
          <w:p w14:paraId="602B6F0B" w14:textId="77777777" w:rsidR="00E56660" w:rsidRPr="00241CAA" w:rsidRDefault="00E56660" w:rsidP="00E5666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D4FE4E4" w14:textId="77777777" w:rsidR="00E56660" w:rsidRPr="00241CAA" w:rsidRDefault="00E56660" w:rsidP="00E56660">
            <w:pPr>
              <w:ind w:left="28"/>
              <w:jc w:val="center"/>
            </w:pPr>
          </w:p>
        </w:tc>
        <w:tc>
          <w:tcPr>
            <w:tcW w:w="834" w:type="dxa"/>
          </w:tcPr>
          <w:p w14:paraId="7D0CEE3E" w14:textId="77777777" w:rsidR="00E56660" w:rsidRPr="00241CAA" w:rsidRDefault="00E56660" w:rsidP="00E56660">
            <w:pPr>
              <w:ind w:left="28"/>
              <w:jc w:val="center"/>
            </w:pPr>
          </w:p>
        </w:tc>
        <w:tc>
          <w:tcPr>
            <w:tcW w:w="834" w:type="dxa"/>
          </w:tcPr>
          <w:p w14:paraId="741CC49F" w14:textId="64FD1B45" w:rsidR="00E56660" w:rsidRPr="00241CAA" w:rsidRDefault="00E56660" w:rsidP="00E56660">
            <w:pPr>
              <w:ind w:left="28"/>
              <w:jc w:val="center"/>
            </w:pPr>
            <w:r w:rsidRPr="00241CAA">
              <w:t>55</w:t>
            </w:r>
          </w:p>
        </w:tc>
        <w:tc>
          <w:tcPr>
            <w:tcW w:w="837" w:type="dxa"/>
          </w:tcPr>
          <w:p w14:paraId="0EAFEA98" w14:textId="77777777" w:rsidR="00E56660" w:rsidRPr="00241CAA" w:rsidRDefault="00E56660" w:rsidP="00E56660">
            <w:pPr>
              <w:ind w:left="28"/>
              <w:jc w:val="center"/>
            </w:pPr>
          </w:p>
        </w:tc>
      </w:tr>
      <w:tr w:rsidR="00E56660" w:rsidRPr="00241CAA" w14:paraId="45914A9D" w14:textId="77777777" w:rsidTr="00917475">
        <w:trPr>
          <w:cantSplit/>
          <w:trHeight w:val="227"/>
        </w:trPr>
        <w:tc>
          <w:tcPr>
            <w:tcW w:w="1943" w:type="dxa"/>
          </w:tcPr>
          <w:p w14:paraId="3C65E38A" w14:textId="311D30AD" w:rsidR="00E56660" w:rsidRPr="00241CAA" w:rsidRDefault="00E56660" w:rsidP="00E56660">
            <w:r w:rsidRPr="00241CAA">
              <w:t>2 семестр</w:t>
            </w:r>
          </w:p>
        </w:tc>
        <w:tc>
          <w:tcPr>
            <w:tcW w:w="1130" w:type="dxa"/>
          </w:tcPr>
          <w:p w14:paraId="2BD6F5D5" w14:textId="26A2881C" w:rsidR="00E56660" w:rsidRPr="00241CAA" w:rsidRDefault="00E56660" w:rsidP="00E56660">
            <w:pPr>
              <w:ind w:left="28"/>
              <w:jc w:val="center"/>
            </w:pPr>
            <w:r w:rsidRPr="00241CAA">
              <w:t>зачет</w:t>
            </w:r>
          </w:p>
        </w:tc>
        <w:tc>
          <w:tcPr>
            <w:tcW w:w="833" w:type="dxa"/>
          </w:tcPr>
          <w:p w14:paraId="70A1B7E7" w14:textId="42A6F8CC" w:rsidR="00E56660" w:rsidRPr="00241CAA" w:rsidRDefault="00E56660" w:rsidP="00E56660">
            <w:pPr>
              <w:ind w:left="28"/>
              <w:jc w:val="center"/>
            </w:pPr>
            <w:r w:rsidRPr="00241CAA">
              <w:t>72</w:t>
            </w:r>
          </w:p>
        </w:tc>
        <w:tc>
          <w:tcPr>
            <w:tcW w:w="834" w:type="dxa"/>
            <w:shd w:val="clear" w:color="auto" w:fill="auto"/>
          </w:tcPr>
          <w:p w14:paraId="07191CB8" w14:textId="1AA38FCA" w:rsidR="00E56660" w:rsidRPr="00241CAA" w:rsidRDefault="00E56660" w:rsidP="00E5666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96F85CC" w14:textId="3963E864" w:rsidR="00E56660" w:rsidRPr="00241CAA" w:rsidRDefault="00E56660" w:rsidP="00E56660">
            <w:pPr>
              <w:ind w:left="28"/>
              <w:jc w:val="center"/>
            </w:pPr>
            <w:r w:rsidRPr="00241CAA">
              <w:t>36</w:t>
            </w:r>
          </w:p>
        </w:tc>
        <w:tc>
          <w:tcPr>
            <w:tcW w:w="834" w:type="dxa"/>
            <w:shd w:val="clear" w:color="auto" w:fill="auto"/>
          </w:tcPr>
          <w:p w14:paraId="766CE3D5" w14:textId="48D72762" w:rsidR="00E56660" w:rsidRPr="00241CAA" w:rsidRDefault="00E56660" w:rsidP="00E5666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A6D64D4" w14:textId="010EB964" w:rsidR="00E56660" w:rsidRPr="00241CAA" w:rsidRDefault="00E56660" w:rsidP="00E56660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 w14:paraId="61C1FBFF" w14:textId="2CEADC30" w:rsidR="00E56660" w:rsidRPr="00241CAA" w:rsidRDefault="00E56660" w:rsidP="00E56660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 w14:paraId="69ED3D73" w14:textId="373EC2B1" w:rsidR="00E56660" w:rsidRPr="00241CAA" w:rsidRDefault="00E56660" w:rsidP="00E56660">
            <w:pPr>
              <w:ind w:left="28"/>
              <w:jc w:val="center"/>
            </w:pPr>
            <w:r w:rsidRPr="00241CAA">
              <w:t>36</w:t>
            </w:r>
          </w:p>
        </w:tc>
        <w:tc>
          <w:tcPr>
            <w:tcW w:w="837" w:type="dxa"/>
          </w:tcPr>
          <w:p w14:paraId="4D5B607C" w14:textId="7DBFD86A" w:rsidR="00E56660" w:rsidRPr="00241CAA" w:rsidRDefault="00E56660" w:rsidP="00E56660">
            <w:pPr>
              <w:ind w:left="28"/>
              <w:jc w:val="center"/>
            </w:pPr>
          </w:p>
        </w:tc>
      </w:tr>
      <w:tr w:rsidR="00E56660" w:rsidRPr="00241CAA" w14:paraId="30A3C51C" w14:textId="77777777" w:rsidTr="00917475">
        <w:trPr>
          <w:cantSplit/>
          <w:trHeight w:val="227"/>
        </w:trPr>
        <w:tc>
          <w:tcPr>
            <w:tcW w:w="1943" w:type="dxa"/>
          </w:tcPr>
          <w:p w14:paraId="71E85381" w14:textId="420BE3BB" w:rsidR="00E56660" w:rsidRPr="00241CAA" w:rsidRDefault="00E56660" w:rsidP="00E56660">
            <w:pPr>
              <w:jc w:val="right"/>
            </w:pPr>
            <w:r w:rsidRPr="00241CAA">
              <w:t>Всего:</w:t>
            </w:r>
          </w:p>
        </w:tc>
        <w:tc>
          <w:tcPr>
            <w:tcW w:w="1130" w:type="dxa"/>
          </w:tcPr>
          <w:p w14:paraId="78D88055" w14:textId="77777777" w:rsidR="00E56660" w:rsidRPr="00241CAA" w:rsidRDefault="00E56660" w:rsidP="00E56660">
            <w:pPr>
              <w:ind w:left="28"/>
              <w:jc w:val="center"/>
            </w:pPr>
          </w:p>
        </w:tc>
        <w:tc>
          <w:tcPr>
            <w:tcW w:w="833" w:type="dxa"/>
          </w:tcPr>
          <w:p w14:paraId="24C0427A" w14:textId="5D2C4982" w:rsidR="00E56660" w:rsidRPr="00241CAA" w:rsidRDefault="00E56660" w:rsidP="00E56660">
            <w:pPr>
              <w:ind w:left="28"/>
              <w:jc w:val="center"/>
            </w:pPr>
            <w:r w:rsidRPr="00241CAA">
              <w:t>144</w:t>
            </w:r>
          </w:p>
        </w:tc>
        <w:tc>
          <w:tcPr>
            <w:tcW w:w="834" w:type="dxa"/>
            <w:shd w:val="clear" w:color="auto" w:fill="auto"/>
          </w:tcPr>
          <w:p w14:paraId="7EC31710" w14:textId="77777777" w:rsidR="00E56660" w:rsidRPr="00241CAA" w:rsidRDefault="00E56660" w:rsidP="00E5666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D58AB5D" w14:textId="070CF27F" w:rsidR="00E56660" w:rsidRPr="00241CAA" w:rsidRDefault="00E56660" w:rsidP="00E56660">
            <w:pPr>
              <w:ind w:left="28"/>
              <w:jc w:val="center"/>
            </w:pPr>
            <w:r w:rsidRPr="00241CAA">
              <w:t>53</w:t>
            </w:r>
          </w:p>
        </w:tc>
        <w:tc>
          <w:tcPr>
            <w:tcW w:w="834" w:type="dxa"/>
            <w:shd w:val="clear" w:color="auto" w:fill="auto"/>
          </w:tcPr>
          <w:p w14:paraId="6DB2CDA6" w14:textId="77777777" w:rsidR="00E56660" w:rsidRPr="00241CAA" w:rsidRDefault="00E56660" w:rsidP="00E5666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F88425A" w14:textId="77777777" w:rsidR="00E56660" w:rsidRPr="00241CAA" w:rsidRDefault="00E56660" w:rsidP="00E56660">
            <w:pPr>
              <w:ind w:left="28"/>
              <w:jc w:val="center"/>
            </w:pPr>
          </w:p>
        </w:tc>
        <w:tc>
          <w:tcPr>
            <w:tcW w:w="834" w:type="dxa"/>
          </w:tcPr>
          <w:p w14:paraId="29666A03" w14:textId="77777777" w:rsidR="00E56660" w:rsidRPr="00241CAA" w:rsidRDefault="00E56660" w:rsidP="00E56660">
            <w:pPr>
              <w:ind w:left="28"/>
              <w:jc w:val="center"/>
            </w:pPr>
          </w:p>
        </w:tc>
        <w:tc>
          <w:tcPr>
            <w:tcW w:w="834" w:type="dxa"/>
          </w:tcPr>
          <w:p w14:paraId="58FDBD8B" w14:textId="16BFA5B1" w:rsidR="00E56660" w:rsidRPr="00241CAA" w:rsidRDefault="00E56660" w:rsidP="00E56660">
            <w:pPr>
              <w:ind w:left="28"/>
              <w:jc w:val="center"/>
            </w:pPr>
            <w:r w:rsidRPr="00241CAA">
              <w:t>91</w:t>
            </w:r>
          </w:p>
        </w:tc>
        <w:tc>
          <w:tcPr>
            <w:tcW w:w="837" w:type="dxa"/>
          </w:tcPr>
          <w:p w14:paraId="195D7024" w14:textId="77777777" w:rsidR="00E56660" w:rsidRPr="00241CAA" w:rsidRDefault="00E56660" w:rsidP="00E56660">
            <w:pPr>
              <w:ind w:left="28"/>
              <w:jc w:val="center"/>
            </w:pPr>
          </w:p>
        </w:tc>
      </w:tr>
    </w:tbl>
    <w:p w14:paraId="03A97BE7" w14:textId="1A53E336" w:rsidR="005776C0" w:rsidRPr="00241CAA" w:rsidRDefault="005776C0" w:rsidP="00C431CA">
      <w:pPr>
        <w:pStyle w:val="af0"/>
        <w:numPr>
          <w:ilvl w:val="3"/>
          <w:numId w:val="8"/>
        </w:numPr>
        <w:jc w:val="both"/>
      </w:pPr>
    </w:p>
    <w:p w14:paraId="5E96A2FB" w14:textId="77777777" w:rsidR="00B00330" w:rsidRPr="00241CAA" w:rsidRDefault="00B00330" w:rsidP="00C431CA">
      <w:pPr>
        <w:pStyle w:val="af0"/>
        <w:numPr>
          <w:ilvl w:val="1"/>
          <w:numId w:val="8"/>
        </w:numPr>
        <w:jc w:val="both"/>
        <w:sectPr w:rsidR="00B00330" w:rsidRPr="00241CAA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694A7F7F" w:rsidR="004D2D12" w:rsidRPr="00241CAA" w:rsidRDefault="004D2D12" w:rsidP="00B3400A">
      <w:pPr>
        <w:pStyle w:val="2"/>
      </w:pPr>
      <w:r w:rsidRPr="00241CAA">
        <w:lastRenderedPageBreak/>
        <w:t xml:space="preserve">Структура </w:t>
      </w:r>
      <w:r w:rsidR="00663E96">
        <w:t>учебной дисциплины</w:t>
      </w:r>
      <w:r w:rsidRPr="00241CAA">
        <w:t xml:space="preserve"> для обучающихся по разделам и темам дисциплины: (очная форма обучения)</w:t>
      </w:r>
    </w:p>
    <w:p w14:paraId="42888B94" w14:textId="006236D1" w:rsidR="00DD6033" w:rsidRPr="00241CAA" w:rsidRDefault="00F15802" w:rsidP="002B20D1">
      <w:pPr>
        <w:rPr>
          <w:bCs/>
        </w:rPr>
      </w:pPr>
      <w:r w:rsidRPr="00241CAA">
        <w:rPr>
          <w:b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241CAA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241CAA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241CAA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241CAA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241CAA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41CAA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241CA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CAA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241CAA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241CA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CAA">
              <w:rPr>
                <w:b/>
                <w:sz w:val="18"/>
                <w:szCs w:val="18"/>
              </w:rPr>
              <w:t>форма</w:t>
            </w:r>
            <w:r w:rsidR="00127577" w:rsidRPr="00241CAA">
              <w:rPr>
                <w:b/>
                <w:sz w:val="18"/>
                <w:szCs w:val="18"/>
              </w:rPr>
              <w:t>(ы)</w:t>
            </w:r>
            <w:r w:rsidRPr="00241CAA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241CA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241CAA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241CA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241CAA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4CC1D92" w:rsidR="00A567FD" w:rsidRPr="00241CAA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241CAA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41CAA">
              <w:rPr>
                <w:b/>
                <w:sz w:val="20"/>
                <w:szCs w:val="20"/>
              </w:rPr>
              <w:t>формы промежуточного</w:t>
            </w:r>
            <w:r w:rsidR="00B73243" w:rsidRPr="00241CAA">
              <w:rPr>
                <w:b/>
                <w:sz w:val="20"/>
                <w:szCs w:val="20"/>
              </w:rPr>
              <w:t xml:space="preserve"> </w:t>
            </w:r>
            <w:r w:rsidRPr="00241CAA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241CAA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241CA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241CA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241CAA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241CAA">
              <w:rPr>
                <w:b/>
                <w:sz w:val="18"/>
                <w:szCs w:val="18"/>
              </w:rPr>
              <w:t>К</w:t>
            </w:r>
            <w:r w:rsidR="00386236" w:rsidRPr="00241CAA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241CA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241CA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241CAA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241CA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241CA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241CA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41CAA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241CA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41CAA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52DD983D" w:rsidR="00A57354" w:rsidRPr="00241CAA" w:rsidRDefault="00A57354" w:rsidP="00E566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41CAA">
              <w:rPr>
                <w:b/>
                <w:sz w:val="18"/>
                <w:szCs w:val="18"/>
              </w:rPr>
              <w:t>Лабораторные работы</w:t>
            </w:r>
            <w:r w:rsidR="006A6AB0" w:rsidRPr="00241CAA">
              <w:rPr>
                <w:b/>
                <w:sz w:val="18"/>
                <w:szCs w:val="18"/>
              </w:rPr>
              <w:t>/ индивидуальные занятия</w:t>
            </w:r>
            <w:r w:rsidRPr="00241CAA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1A262B5D" w:rsidR="00A57354" w:rsidRPr="00241CAA" w:rsidRDefault="00A57354" w:rsidP="00E566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241CAA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241CA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241CA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241CAA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241CA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CCBECCB" w:rsidR="00386236" w:rsidRPr="00241CAA" w:rsidRDefault="00C877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41CAA">
              <w:rPr>
                <w:b/>
              </w:rPr>
              <w:t>Первый</w:t>
            </w:r>
            <w:r w:rsidR="00386236" w:rsidRPr="00241CAA">
              <w:rPr>
                <w:b/>
              </w:rPr>
              <w:t xml:space="preserve"> семестр</w:t>
            </w:r>
          </w:p>
        </w:tc>
      </w:tr>
      <w:tr w:rsidR="008F3609" w:rsidRPr="00241CAA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171BF4BB" w:rsidR="008F3609" w:rsidRPr="00241CAA" w:rsidRDefault="008F36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 xml:space="preserve">УК-4 </w:t>
            </w:r>
          </w:p>
          <w:p w14:paraId="460F7D84" w14:textId="771560E4" w:rsidR="008F3609" w:rsidRPr="00241CAA" w:rsidRDefault="008F36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ИД-УК-4.1</w:t>
            </w:r>
          </w:p>
          <w:p w14:paraId="61CE087A" w14:textId="16CC58A2" w:rsidR="008F3609" w:rsidRPr="00241CAA" w:rsidRDefault="008F3609" w:rsidP="00E566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ИД-УК-4.2</w:t>
            </w:r>
          </w:p>
          <w:p w14:paraId="1E0757CD" w14:textId="77777777" w:rsidR="008F3609" w:rsidRDefault="008F3609" w:rsidP="00E566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ИД-УК-4.3</w:t>
            </w:r>
          </w:p>
          <w:p w14:paraId="5B4EF8F5" w14:textId="78E05D46" w:rsidR="00FC141C" w:rsidRPr="00241CAA" w:rsidRDefault="00FC141C" w:rsidP="00E566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23B96BCF" w:rsidR="008F3609" w:rsidRPr="00241CAA" w:rsidRDefault="008F3609" w:rsidP="00B07EE7">
            <w:r w:rsidRPr="00241CAA">
              <w:rPr>
                <w:b/>
              </w:rPr>
              <w:t xml:space="preserve">Раздел </w:t>
            </w:r>
            <w:r w:rsidRPr="00241CAA">
              <w:rPr>
                <w:b/>
                <w:lang w:val="en-US"/>
              </w:rPr>
              <w:t>I</w:t>
            </w:r>
            <w:r w:rsidRPr="00241CAA">
              <w:t xml:space="preserve">. </w:t>
            </w:r>
            <w:r w:rsidRPr="00241CAA">
              <w:rPr>
                <w:rFonts w:eastAsia="Times New Roman"/>
              </w:rPr>
              <w:t>Русский язык как иностранный для общекультурных целей</w:t>
            </w:r>
            <w:r w:rsidRPr="00241CAA">
              <w:rPr>
                <w:rFonts w:eastAsia="Times New Roman"/>
                <w:color w:val="204462"/>
              </w:rPr>
              <w:t>.</w:t>
            </w:r>
          </w:p>
        </w:tc>
        <w:tc>
          <w:tcPr>
            <w:tcW w:w="815" w:type="dxa"/>
          </w:tcPr>
          <w:p w14:paraId="60DA7348" w14:textId="19C6DB2D" w:rsidR="008F3609" w:rsidRPr="00241CAA" w:rsidRDefault="008F36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6E75017C" w:rsidR="008F3609" w:rsidRPr="00241CAA" w:rsidRDefault="008F36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1233F61A" w:rsidR="008F3609" w:rsidRPr="00241CAA" w:rsidRDefault="008F36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5ECA4E8A" w:rsidR="008F3609" w:rsidRPr="00241CAA" w:rsidRDefault="008F360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2FFED8A7" w:rsidR="008F3609" w:rsidRPr="00241CAA" w:rsidRDefault="008F36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F952DEB" w14:textId="77777777" w:rsidR="008F3609" w:rsidRPr="00241CAA" w:rsidRDefault="008F3609" w:rsidP="008F3609">
            <w:pPr>
              <w:jc w:val="both"/>
            </w:pPr>
            <w:r w:rsidRPr="00241CAA">
              <w:t xml:space="preserve">Формы текущего контроля </w:t>
            </w:r>
          </w:p>
          <w:p w14:paraId="690F572D" w14:textId="16C5BF0C" w:rsidR="008F3609" w:rsidRPr="00241CAA" w:rsidRDefault="008F3609" w:rsidP="008F3609">
            <w:pPr>
              <w:jc w:val="both"/>
            </w:pPr>
            <w:r w:rsidRPr="00241CAA">
              <w:t xml:space="preserve">по разделу </w:t>
            </w:r>
            <w:r w:rsidRPr="00241CAA">
              <w:rPr>
                <w:lang w:val="en-US"/>
              </w:rPr>
              <w:t>I</w:t>
            </w:r>
            <w:r w:rsidRPr="00241CAA">
              <w:t>:</w:t>
            </w:r>
          </w:p>
          <w:p w14:paraId="635FDA78" w14:textId="77777777" w:rsidR="008F3609" w:rsidRPr="00241CAA" w:rsidRDefault="008F36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5BC518A" w14:textId="77777777" w:rsidR="008F3609" w:rsidRPr="00241CAA" w:rsidRDefault="008F3609" w:rsidP="00C431CA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Контрольная работа</w:t>
            </w:r>
          </w:p>
          <w:p w14:paraId="51A20840" w14:textId="77777777" w:rsidR="008F3609" w:rsidRPr="00241CAA" w:rsidRDefault="008F3609" w:rsidP="00C431CA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Тестирование</w:t>
            </w:r>
          </w:p>
          <w:p w14:paraId="0377751F" w14:textId="50236EAB" w:rsidR="008F3609" w:rsidRPr="00241CAA" w:rsidRDefault="008F3609" w:rsidP="00C431CA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Дискуссия</w:t>
            </w:r>
          </w:p>
        </w:tc>
      </w:tr>
      <w:tr w:rsidR="008F3609" w:rsidRPr="00241CAA" w14:paraId="65BC9C4F" w14:textId="77777777" w:rsidTr="00FA2451">
        <w:tc>
          <w:tcPr>
            <w:tcW w:w="1701" w:type="dxa"/>
            <w:vMerge/>
          </w:tcPr>
          <w:p w14:paraId="11487F64" w14:textId="77777777" w:rsidR="008F3609" w:rsidRPr="00241CAA" w:rsidRDefault="008F36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A02BE5" w14:textId="77777777" w:rsidR="008F3609" w:rsidRPr="00241CAA" w:rsidRDefault="008F3609" w:rsidP="002C7AED">
            <w:r w:rsidRPr="00241CAA">
              <w:t xml:space="preserve">Практическое занятие № 1.1 </w:t>
            </w:r>
          </w:p>
          <w:p w14:paraId="5C52C114" w14:textId="77777777" w:rsidR="008F3609" w:rsidRPr="00241CAA" w:rsidRDefault="008F3609" w:rsidP="003803AB">
            <w:r w:rsidRPr="00241CAA">
              <w:t xml:space="preserve">Лексическая тема: Основы этикета. </w:t>
            </w:r>
          </w:p>
          <w:p w14:paraId="254BCE4F" w14:textId="6DC5F86D" w:rsidR="008F3609" w:rsidRPr="00241CAA" w:rsidRDefault="008F3609" w:rsidP="003803AB">
            <w:r w:rsidRPr="00241CAA">
              <w:t>Грамматическая тема: Простое предложение.</w:t>
            </w:r>
          </w:p>
        </w:tc>
        <w:tc>
          <w:tcPr>
            <w:tcW w:w="815" w:type="dxa"/>
          </w:tcPr>
          <w:p w14:paraId="68368244" w14:textId="77777777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445ECF63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3</w:t>
            </w:r>
          </w:p>
        </w:tc>
        <w:tc>
          <w:tcPr>
            <w:tcW w:w="815" w:type="dxa"/>
          </w:tcPr>
          <w:p w14:paraId="6F407D74" w14:textId="77777777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8F3609" w:rsidRPr="00241CAA" w:rsidRDefault="008F36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23687067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6</w:t>
            </w:r>
          </w:p>
        </w:tc>
        <w:tc>
          <w:tcPr>
            <w:tcW w:w="4002" w:type="dxa"/>
            <w:vMerge/>
          </w:tcPr>
          <w:p w14:paraId="0ACFECD0" w14:textId="77777777" w:rsidR="008F3609" w:rsidRPr="00241CAA" w:rsidRDefault="008F3609" w:rsidP="00DA301F">
            <w:pPr>
              <w:jc w:val="both"/>
            </w:pPr>
          </w:p>
        </w:tc>
      </w:tr>
      <w:tr w:rsidR="008F3609" w:rsidRPr="00241CAA" w14:paraId="2080B45A" w14:textId="77777777" w:rsidTr="00FA2451">
        <w:tc>
          <w:tcPr>
            <w:tcW w:w="1701" w:type="dxa"/>
            <w:vMerge/>
          </w:tcPr>
          <w:p w14:paraId="497F481D" w14:textId="77777777" w:rsidR="008F3609" w:rsidRPr="00241CAA" w:rsidRDefault="008F36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FCA7FC" w14:textId="77777777" w:rsidR="008F3609" w:rsidRPr="00241CAA" w:rsidRDefault="008F3609" w:rsidP="00B07EE7">
            <w:r w:rsidRPr="00241CAA">
              <w:t>Практическое занятие № 1.2</w:t>
            </w:r>
          </w:p>
          <w:p w14:paraId="7D77DC58" w14:textId="77777777" w:rsidR="008F3609" w:rsidRPr="00241CAA" w:rsidRDefault="008F3609" w:rsidP="00B07EE7">
            <w:r w:rsidRPr="00241CAA">
              <w:t>Лексическая тема: Официально-деловое общение.</w:t>
            </w:r>
          </w:p>
          <w:p w14:paraId="38BB5D18" w14:textId="79979611" w:rsidR="008F3609" w:rsidRPr="00241CAA" w:rsidRDefault="008F3609" w:rsidP="00B07EE7">
            <w:r w:rsidRPr="00241CAA">
              <w:t>Грамматическая тема: Глагольные формы.</w:t>
            </w:r>
          </w:p>
        </w:tc>
        <w:tc>
          <w:tcPr>
            <w:tcW w:w="815" w:type="dxa"/>
          </w:tcPr>
          <w:p w14:paraId="06EF2ED3" w14:textId="6587E270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E4049C" w14:textId="0446D70B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3</w:t>
            </w:r>
          </w:p>
        </w:tc>
        <w:tc>
          <w:tcPr>
            <w:tcW w:w="815" w:type="dxa"/>
          </w:tcPr>
          <w:p w14:paraId="669191BD" w14:textId="77777777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8F3609" w:rsidRPr="00241CAA" w:rsidRDefault="008F36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634C458F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7</w:t>
            </w:r>
          </w:p>
        </w:tc>
        <w:tc>
          <w:tcPr>
            <w:tcW w:w="4002" w:type="dxa"/>
            <w:vMerge/>
          </w:tcPr>
          <w:p w14:paraId="645B600D" w14:textId="0A051620" w:rsidR="008F3609" w:rsidRPr="00241CAA" w:rsidRDefault="008F36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F3609" w:rsidRPr="00241CAA" w14:paraId="3642938C" w14:textId="77777777" w:rsidTr="00FA2451">
        <w:tc>
          <w:tcPr>
            <w:tcW w:w="1701" w:type="dxa"/>
            <w:vMerge/>
          </w:tcPr>
          <w:p w14:paraId="5FC16A0E" w14:textId="77777777" w:rsidR="008F3609" w:rsidRPr="00241CAA" w:rsidRDefault="008F36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30C8FE9" w14:textId="65A641F0" w:rsidR="008F3609" w:rsidRPr="00241CAA" w:rsidRDefault="008F3609" w:rsidP="008F3609">
            <w:r w:rsidRPr="00241CAA">
              <w:t>Практическое занятие № 1.3</w:t>
            </w:r>
          </w:p>
          <w:p w14:paraId="541F2C11" w14:textId="77777777" w:rsidR="008F3609" w:rsidRPr="00241CAA" w:rsidRDefault="008F3609" w:rsidP="00B07EE7">
            <w:r w:rsidRPr="00241CAA">
              <w:t>Лексическая тема: Рабочий день менеджера.</w:t>
            </w:r>
          </w:p>
          <w:p w14:paraId="1A0E8BA2" w14:textId="6898AE2C" w:rsidR="008F3609" w:rsidRPr="00241CAA" w:rsidRDefault="008F3609" w:rsidP="00B07EE7">
            <w:r w:rsidRPr="00241CAA">
              <w:t>Грамматическая тема: числительные, местоимения.</w:t>
            </w:r>
          </w:p>
        </w:tc>
        <w:tc>
          <w:tcPr>
            <w:tcW w:w="815" w:type="dxa"/>
          </w:tcPr>
          <w:p w14:paraId="3B0F7296" w14:textId="77777777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ABA8D3" w14:textId="2CB47ED0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2</w:t>
            </w:r>
          </w:p>
        </w:tc>
        <w:tc>
          <w:tcPr>
            <w:tcW w:w="815" w:type="dxa"/>
          </w:tcPr>
          <w:p w14:paraId="067899AC" w14:textId="77777777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AC07FE" w14:textId="77777777" w:rsidR="008F3609" w:rsidRPr="00241CAA" w:rsidRDefault="008F36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1BB7110" w14:textId="11405C3E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6</w:t>
            </w:r>
          </w:p>
        </w:tc>
        <w:tc>
          <w:tcPr>
            <w:tcW w:w="4002" w:type="dxa"/>
            <w:vMerge/>
          </w:tcPr>
          <w:p w14:paraId="3EED7231" w14:textId="77777777" w:rsidR="008F3609" w:rsidRPr="00241CAA" w:rsidRDefault="008F36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F3609" w:rsidRPr="00241CAA" w14:paraId="4B9A2963" w14:textId="77777777" w:rsidTr="002C7AED">
        <w:trPr>
          <w:trHeight w:val="780"/>
        </w:trPr>
        <w:tc>
          <w:tcPr>
            <w:tcW w:w="1701" w:type="dxa"/>
            <w:vMerge/>
          </w:tcPr>
          <w:p w14:paraId="4835E6A0" w14:textId="4AEA5F3E" w:rsidR="008F3609" w:rsidRPr="00241CAA" w:rsidRDefault="008F36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E970001" w14:textId="4A441276" w:rsidR="008F3609" w:rsidRPr="00241CAA" w:rsidRDefault="008F3609" w:rsidP="00B07EE7">
            <w:r w:rsidRPr="00241CAA">
              <w:t>Практическое занятие № 1.4</w:t>
            </w:r>
          </w:p>
          <w:p w14:paraId="4DC633E6" w14:textId="77777777" w:rsidR="008F3609" w:rsidRPr="00241CAA" w:rsidRDefault="008F3609" w:rsidP="00B07EE7">
            <w:r w:rsidRPr="00241CAA">
              <w:t>Лексическая тема: Экономика для всех.</w:t>
            </w:r>
          </w:p>
          <w:p w14:paraId="56DD7119" w14:textId="2CA089C3" w:rsidR="008F3609" w:rsidRPr="00241CAA" w:rsidRDefault="008F3609" w:rsidP="00B07EE7">
            <w:r w:rsidRPr="00241CAA">
              <w:t>Грамматическая тема: Сложное предложение.</w:t>
            </w:r>
          </w:p>
        </w:tc>
        <w:tc>
          <w:tcPr>
            <w:tcW w:w="815" w:type="dxa"/>
          </w:tcPr>
          <w:p w14:paraId="0848B848" w14:textId="77777777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2371C5C9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3</w:t>
            </w:r>
          </w:p>
        </w:tc>
        <w:tc>
          <w:tcPr>
            <w:tcW w:w="815" w:type="dxa"/>
          </w:tcPr>
          <w:p w14:paraId="69D56662" w14:textId="77777777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0416663A" w:rsidR="008F3609" w:rsidRPr="00241CAA" w:rsidRDefault="008F360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14F2FCC6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8</w:t>
            </w:r>
          </w:p>
        </w:tc>
        <w:tc>
          <w:tcPr>
            <w:tcW w:w="4002" w:type="dxa"/>
            <w:vMerge/>
          </w:tcPr>
          <w:p w14:paraId="03AE2A51" w14:textId="5042C0EC" w:rsidR="008F3609" w:rsidRPr="00241CAA" w:rsidRDefault="008F36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241CAA" w14:paraId="4066EC27" w14:textId="77777777" w:rsidTr="00FA2451">
        <w:tc>
          <w:tcPr>
            <w:tcW w:w="1701" w:type="dxa"/>
            <w:vMerge w:val="restart"/>
          </w:tcPr>
          <w:p w14:paraId="3311663A" w14:textId="77777777" w:rsidR="00C877A5" w:rsidRPr="00241CAA" w:rsidRDefault="00C877A5" w:rsidP="00C877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 xml:space="preserve">УК-4 </w:t>
            </w:r>
          </w:p>
          <w:p w14:paraId="3D8B8FFE" w14:textId="77777777" w:rsidR="00C877A5" w:rsidRPr="00241CAA" w:rsidRDefault="00C877A5" w:rsidP="00C877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ИД-УК-4.1</w:t>
            </w:r>
          </w:p>
          <w:p w14:paraId="2E1FE3B5" w14:textId="77777777" w:rsidR="00C877A5" w:rsidRPr="00241CAA" w:rsidRDefault="00C877A5" w:rsidP="00C877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ИД-УК-4.2</w:t>
            </w:r>
          </w:p>
          <w:p w14:paraId="6598E2C4" w14:textId="186F67D4" w:rsidR="00A57354" w:rsidRPr="00241CAA" w:rsidRDefault="00C877A5" w:rsidP="00C877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41CAA">
              <w:t>ИД-УК-4.3</w:t>
            </w:r>
          </w:p>
        </w:tc>
        <w:tc>
          <w:tcPr>
            <w:tcW w:w="5953" w:type="dxa"/>
          </w:tcPr>
          <w:p w14:paraId="35406A32" w14:textId="427CE40F" w:rsidR="00A57354" w:rsidRPr="00241CAA" w:rsidRDefault="00A57354" w:rsidP="00B6294E">
            <w:pPr>
              <w:rPr>
                <w:b/>
              </w:rPr>
            </w:pPr>
            <w:r w:rsidRPr="00241CAA">
              <w:rPr>
                <w:b/>
              </w:rPr>
              <w:t xml:space="preserve">Раздел </w:t>
            </w:r>
            <w:r w:rsidRPr="00241CAA">
              <w:rPr>
                <w:b/>
                <w:lang w:val="en-US"/>
              </w:rPr>
              <w:t>II</w:t>
            </w:r>
            <w:r w:rsidRPr="00241CAA">
              <w:rPr>
                <w:b/>
              </w:rPr>
              <w:t xml:space="preserve">. </w:t>
            </w:r>
            <w:r w:rsidR="00C877A5" w:rsidRPr="00241CAA">
              <w:t>Русский язык как иностранный для профессиональных целей.</w:t>
            </w:r>
          </w:p>
        </w:tc>
        <w:tc>
          <w:tcPr>
            <w:tcW w:w="815" w:type="dxa"/>
          </w:tcPr>
          <w:p w14:paraId="0336D6B6" w14:textId="7879B943" w:rsidR="00A57354" w:rsidRPr="00241CA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6D693741" w:rsidR="00A57354" w:rsidRPr="00241CA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26ED01C2" w:rsidR="00A57354" w:rsidRPr="00241CA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04E6D7AF" w:rsidR="00A57354" w:rsidRPr="00241CAA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5532D19A" w:rsidR="00A57354" w:rsidRPr="00241CA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F2B1A5E" w14:textId="77777777" w:rsidR="003A3CAB" w:rsidRPr="00241CAA" w:rsidRDefault="003A3CAB" w:rsidP="003A3CAB">
            <w:pPr>
              <w:jc w:val="both"/>
            </w:pPr>
            <w:r w:rsidRPr="00241CAA">
              <w:t xml:space="preserve">Формы текущего контроля </w:t>
            </w:r>
          </w:p>
          <w:p w14:paraId="739F6714" w14:textId="3B46221F" w:rsidR="003A3CAB" w:rsidRPr="00241CAA" w:rsidRDefault="003A3CAB" w:rsidP="003A3CAB">
            <w:pPr>
              <w:jc w:val="both"/>
            </w:pPr>
            <w:r w:rsidRPr="00241CAA">
              <w:t xml:space="preserve">по разделу </w:t>
            </w:r>
            <w:r w:rsidRPr="00241CAA">
              <w:rPr>
                <w:lang w:val="en-US"/>
              </w:rPr>
              <w:t>II</w:t>
            </w:r>
            <w:r w:rsidRPr="00241CAA">
              <w:t>:</w:t>
            </w:r>
          </w:p>
          <w:p w14:paraId="58255586" w14:textId="77777777" w:rsidR="00A57354" w:rsidRPr="00241CA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B4EDB95" w14:textId="77777777" w:rsidR="008F3609" w:rsidRPr="00241CAA" w:rsidRDefault="008F36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D3D91C6" w14:textId="77777777" w:rsidR="008F3609" w:rsidRPr="00241CAA" w:rsidRDefault="008F3609" w:rsidP="00C431CA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Контрольная работа</w:t>
            </w:r>
          </w:p>
          <w:p w14:paraId="7A5973C7" w14:textId="77777777" w:rsidR="008F3609" w:rsidRPr="00241CAA" w:rsidRDefault="008F3609" w:rsidP="00C431CA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Тестирование</w:t>
            </w:r>
          </w:p>
          <w:p w14:paraId="68C749CB" w14:textId="54BB9B71" w:rsidR="008F3609" w:rsidRPr="00241CAA" w:rsidRDefault="008F3609" w:rsidP="00C431CA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Дискуссия</w:t>
            </w:r>
          </w:p>
        </w:tc>
      </w:tr>
      <w:tr w:rsidR="00A57354" w:rsidRPr="00241CAA" w14:paraId="28F5B9D8" w14:textId="77777777" w:rsidTr="00FA2451">
        <w:tc>
          <w:tcPr>
            <w:tcW w:w="1701" w:type="dxa"/>
            <w:vMerge/>
          </w:tcPr>
          <w:p w14:paraId="477E743A" w14:textId="3E0E61F9" w:rsidR="00A57354" w:rsidRPr="00241CA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182A7D" w14:textId="62673730" w:rsidR="002C7AED" w:rsidRPr="00241CAA" w:rsidRDefault="002C7AED" w:rsidP="00B6294E">
            <w:r w:rsidRPr="00241CAA">
              <w:t xml:space="preserve">Практическое занятие № 2.1 </w:t>
            </w:r>
          </w:p>
          <w:p w14:paraId="47B05501" w14:textId="77777777" w:rsidR="002C7AED" w:rsidRPr="00241CAA" w:rsidRDefault="008F3609" w:rsidP="00B6294E">
            <w:r w:rsidRPr="00241CAA">
              <w:t>Лексическая тема: Экономика как наука</w:t>
            </w:r>
            <w:r w:rsidR="002C7AED" w:rsidRPr="00241CAA">
              <w:t>.</w:t>
            </w:r>
          </w:p>
          <w:p w14:paraId="7434BFF4" w14:textId="109BD6B5" w:rsidR="008F3609" w:rsidRPr="00241CAA" w:rsidRDefault="008F3609" w:rsidP="00B6294E">
            <w:r w:rsidRPr="00241CAA">
              <w:t>Грамматическая тема: Сложное предложение.</w:t>
            </w:r>
          </w:p>
        </w:tc>
        <w:tc>
          <w:tcPr>
            <w:tcW w:w="815" w:type="dxa"/>
          </w:tcPr>
          <w:p w14:paraId="26B4F618" w14:textId="77777777" w:rsidR="00A57354" w:rsidRPr="00241CA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51B357" w14:textId="5EBD69CA" w:rsidR="00A57354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2</w:t>
            </w:r>
          </w:p>
        </w:tc>
        <w:tc>
          <w:tcPr>
            <w:tcW w:w="815" w:type="dxa"/>
          </w:tcPr>
          <w:p w14:paraId="6459C20E" w14:textId="77777777" w:rsidR="00A57354" w:rsidRPr="00241CA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A57354" w:rsidRPr="00241CAA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2248BA19" w:rsidR="00A57354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8</w:t>
            </w:r>
          </w:p>
        </w:tc>
        <w:tc>
          <w:tcPr>
            <w:tcW w:w="4002" w:type="dxa"/>
            <w:vMerge/>
          </w:tcPr>
          <w:p w14:paraId="7DAB1FF3" w14:textId="77777777" w:rsidR="00A57354" w:rsidRPr="00241CA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241CAA" w14:paraId="2815F7E2" w14:textId="77777777" w:rsidTr="00FA2451">
        <w:tc>
          <w:tcPr>
            <w:tcW w:w="1701" w:type="dxa"/>
            <w:vMerge/>
          </w:tcPr>
          <w:p w14:paraId="13BCBF5D" w14:textId="285F62DC" w:rsidR="00A57354" w:rsidRPr="00241CA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DFB7B3" w14:textId="72282A79" w:rsidR="008F3609" w:rsidRPr="00241CAA" w:rsidRDefault="008F3609" w:rsidP="00DD6033">
            <w:r w:rsidRPr="00241CAA">
              <w:t xml:space="preserve">Практическое занятие № 2.2 </w:t>
            </w:r>
          </w:p>
          <w:p w14:paraId="47C6A11A" w14:textId="77777777" w:rsidR="002C7AED" w:rsidRPr="00241CAA" w:rsidRDefault="008F3609" w:rsidP="00DD6033">
            <w:r w:rsidRPr="00241CAA">
              <w:t>Лексическая тема: Управление предприятием.</w:t>
            </w:r>
          </w:p>
          <w:p w14:paraId="4B060211" w14:textId="186D6EC1" w:rsidR="008F3609" w:rsidRPr="00241CAA" w:rsidRDefault="008F3609" w:rsidP="00DD6033">
            <w:pPr>
              <w:rPr>
                <w:b/>
              </w:rPr>
            </w:pPr>
            <w:r w:rsidRPr="00241CAA">
              <w:t>Грамматическая тема: Выражение субъектно-предикатных отношений.</w:t>
            </w:r>
          </w:p>
        </w:tc>
        <w:tc>
          <w:tcPr>
            <w:tcW w:w="815" w:type="dxa"/>
          </w:tcPr>
          <w:p w14:paraId="408A1141" w14:textId="77777777" w:rsidR="00A57354" w:rsidRPr="00241CA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239045F2" w:rsidR="00A57354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2</w:t>
            </w:r>
          </w:p>
        </w:tc>
        <w:tc>
          <w:tcPr>
            <w:tcW w:w="815" w:type="dxa"/>
          </w:tcPr>
          <w:p w14:paraId="16B7278F" w14:textId="77777777" w:rsidR="00A57354" w:rsidRPr="00241CA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A57354" w:rsidRPr="00241CAA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1B4B5409" w:rsidR="00A57354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10</w:t>
            </w:r>
          </w:p>
        </w:tc>
        <w:tc>
          <w:tcPr>
            <w:tcW w:w="4002" w:type="dxa"/>
            <w:vMerge/>
          </w:tcPr>
          <w:p w14:paraId="4E6F8A35" w14:textId="77777777" w:rsidR="00A57354" w:rsidRPr="00241CA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241CAA" w14:paraId="6BEEFC86" w14:textId="77777777" w:rsidTr="00FA2451">
        <w:tc>
          <w:tcPr>
            <w:tcW w:w="1701" w:type="dxa"/>
            <w:vMerge/>
          </w:tcPr>
          <w:p w14:paraId="6F402C40" w14:textId="77777777" w:rsidR="00A57354" w:rsidRPr="00241CA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F718AC" w14:textId="332FE843" w:rsidR="008F3609" w:rsidRPr="00241CAA" w:rsidRDefault="008F3609" w:rsidP="00B6294E">
            <w:r w:rsidRPr="00241CAA">
              <w:t xml:space="preserve">Практическое занятие № 2.3 </w:t>
            </w:r>
          </w:p>
          <w:p w14:paraId="57C2B81D" w14:textId="77777777" w:rsidR="008F3609" w:rsidRPr="00241CAA" w:rsidRDefault="008F3609" w:rsidP="00B6294E">
            <w:r w:rsidRPr="00241CAA">
              <w:t>Лексическая тема: Товарное производство.</w:t>
            </w:r>
          </w:p>
          <w:p w14:paraId="0BEE861E" w14:textId="641E0414" w:rsidR="008F3609" w:rsidRPr="00241CAA" w:rsidRDefault="008F3609" w:rsidP="00B6294E">
            <w:pPr>
              <w:rPr>
                <w:b/>
              </w:rPr>
            </w:pPr>
            <w:r w:rsidRPr="00241CAA">
              <w:lastRenderedPageBreak/>
              <w:t>Грамматическая тема: Выражение характера протекания действий.</w:t>
            </w:r>
          </w:p>
        </w:tc>
        <w:tc>
          <w:tcPr>
            <w:tcW w:w="815" w:type="dxa"/>
          </w:tcPr>
          <w:p w14:paraId="589BF1E8" w14:textId="77777777" w:rsidR="00A57354" w:rsidRPr="00241CA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70D82D67" w:rsidR="00A57354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2</w:t>
            </w:r>
          </w:p>
        </w:tc>
        <w:tc>
          <w:tcPr>
            <w:tcW w:w="815" w:type="dxa"/>
          </w:tcPr>
          <w:p w14:paraId="10DB62AB" w14:textId="77777777" w:rsidR="00A57354" w:rsidRPr="00241CA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A57354" w:rsidRPr="00241CAA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502C2D73" w:rsidR="00A57354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10</w:t>
            </w:r>
          </w:p>
        </w:tc>
        <w:tc>
          <w:tcPr>
            <w:tcW w:w="4002" w:type="dxa"/>
            <w:vMerge/>
          </w:tcPr>
          <w:p w14:paraId="0F7DE60B" w14:textId="77777777" w:rsidR="00A57354" w:rsidRPr="00241CA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241CAA" w14:paraId="16BDB4CF" w14:textId="77777777" w:rsidTr="00FA2451">
        <w:tc>
          <w:tcPr>
            <w:tcW w:w="1701" w:type="dxa"/>
          </w:tcPr>
          <w:p w14:paraId="583AA56A" w14:textId="77777777" w:rsidR="00A57354" w:rsidRPr="00241CA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77777777" w:rsidR="00A57354" w:rsidRPr="00241CAA" w:rsidRDefault="00A57354" w:rsidP="00B6294E">
            <w:r w:rsidRPr="00241CAA">
              <w:t>Зачет</w:t>
            </w:r>
          </w:p>
        </w:tc>
        <w:tc>
          <w:tcPr>
            <w:tcW w:w="815" w:type="dxa"/>
          </w:tcPr>
          <w:p w14:paraId="643B0D6B" w14:textId="16E96AA4" w:rsidR="00A57354" w:rsidRPr="00241CA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7EA740" w14:textId="39EEBD85" w:rsidR="00A57354" w:rsidRPr="00241CA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E312E0" w14:textId="1B44D010" w:rsidR="00A57354" w:rsidRPr="00241CA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6B563" w14:textId="236CAD65" w:rsidR="00A57354" w:rsidRPr="00241CA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290AEE82" w:rsidR="00A57354" w:rsidRPr="00241CA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E240418" w14:textId="759771F4" w:rsidR="00A57354" w:rsidRPr="00241CAA" w:rsidRDefault="008F3609" w:rsidP="00B6294E">
            <w:pPr>
              <w:tabs>
                <w:tab w:val="left" w:pos="708"/>
                <w:tab w:val="right" w:leader="underscore" w:pos="9639"/>
              </w:tabs>
            </w:pPr>
            <w:r w:rsidRPr="00241CAA">
              <w:t>Тестирование</w:t>
            </w:r>
          </w:p>
        </w:tc>
      </w:tr>
      <w:tr w:rsidR="00A57354" w:rsidRPr="00241CAA" w14:paraId="35B0B16D" w14:textId="77777777" w:rsidTr="00FA2451">
        <w:tc>
          <w:tcPr>
            <w:tcW w:w="1701" w:type="dxa"/>
          </w:tcPr>
          <w:p w14:paraId="0C16E56D" w14:textId="77777777" w:rsidR="00A57354" w:rsidRPr="00241CA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4BB886D8" w:rsidR="00A57354" w:rsidRPr="00241CA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241CAA">
              <w:rPr>
                <w:b/>
              </w:rPr>
              <w:t>ИТОГО за</w:t>
            </w:r>
            <w:r w:rsidR="00C877A5" w:rsidRPr="00241CAA">
              <w:rPr>
                <w:b/>
              </w:rPr>
              <w:t xml:space="preserve"> первый</w:t>
            </w:r>
            <w:r w:rsidRPr="00241CAA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77777777" w:rsidR="00A57354" w:rsidRPr="00241CA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5F55FFC" w14:textId="6B48FB9D" w:rsidR="00A57354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1CAA">
              <w:rPr>
                <w:b/>
              </w:rPr>
              <w:t>17</w:t>
            </w:r>
          </w:p>
        </w:tc>
        <w:tc>
          <w:tcPr>
            <w:tcW w:w="815" w:type="dxa"/>
          </w:tcPr>
          <w:p w14:paraId="316FFEE5" w14:textId="77777777" w:rsidR="00A57354" w:rsidRPr="00241CA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A57354" w:rsidRPr="00241CA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6D1F77EF" w:rsidR="00A57354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1CAA">
              <w:rPr>
                <w:b/>
              </w:rPr>
              <w:t>55</w:t>
            </w:r>
          </w:p>
        </w:tc>
        <w:tc>
          <w:tcPr>
            <w:tcW w:w="4002" w:type="dxa"/>
          </w:tcPr>
          <w:p w14:paraId="0CEE86A9" w14:textId="77777777" w:rsidR="00A57354" w:rsidRPr="00241CA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86236" w:rsidRPr="00241CAA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386236" w:rsidRPr="00241CA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79FA8E07" w:rsidR="00386236" w:rsidRPr="00241CAA" w:rsidRDefault="008F3609" w:rsidP="000F51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41CAA">
              <w:rPr>
                <w:b/>
              </w:rPr>
              <w:t>Второй семестр</w:t>
            </w:r>
          </w:p>
        </w:tc>
      </w:tr>
      <w:tr w:rsidR="00A57354" w:rsidRPr="00241CAA" w14:paraId="0AC750CE" w14:textId="77777777" w:rsidTr="00FA2451">
        <w:tc>
          <w:tcPr>
            <w:tcW w:w="1701" w:type="dxa"/>
            <w:vMerge w:val="restart"/>
          </w:tcPr>
          <w:p w14:paraId="7946EAB4" w14:textId="77777777" w:rsidR="008F3609" w:rsidRPr="00241CAA" w:rsidRDefault="008F3609" w:rsidP="008F3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 xml:space="preserve">УК-4 </w:t>
            </w:r>
          </w:p>
          <w:p w14:paraId="30A706AF" w14:textId="77777777" w:rsidR="008F3609" w:rsidRPr="00241CAA" w:rsidRDefault="008F3609" w:rsidP="008F3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ИД-УК-4.1</w:t>
            </w:r>
          </w:p>
          <w:p w14:paraId="12B834D4" w14:textId="77777777" w:rsidR="008F3609" w:rsidRPr="00241CAA" w:rsidRDefault="008F3609" w:rsidP="008F3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ИД-УК-4.2</w:t>
            </w:r>
          </w:p>
          <w:p w14:paraId="67B72EB2" w14:textId="3FCF66E8" w:rsidR="00A57354" w:rsidRPr="00241CAA" w:rsidRDefault="008F3609" w:rsidP="008F3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41CAA">
              <w:t>ИД-УК-4.3</w:t>
            </w:r>
          </w:p>
        </w:tc>
        <w:tc>
          <w:tcPr>
            <w:tcW w:w="5953" w:type="dxa"/>
          </w:tcPr>
          <w:p w14:paraId="798762A3" w14:textId="6C8B648A" w:rsidR="00A57354" w:rsidRPr="00241CAA" w:rsidRDefault="00A57354" w:rsidP="00B6294E">
            <w:pPr>
              <w:rPr>
                <w:b/>
              </w:rPr>
            </w:pPr>
            <w:r w:rsidRPr="00241CAA">
              <w:rPr>
                <w:b/>
              </w:rPr>
              <w:t xml:space="preserve">Раздел </w:t>
            </w:r>
            <w:r w:rsidRPr="00241CAA">
              <w:rPr>
                <w:b/>
                <w:lang w:val="en-US"/>
              </w:rPr>
              <w:t>III</w:t>
            </w:r>
            <w:r w:rsidRPr="00241CAA">
              <w:rPr>
                <w:b/>
              </w:rPr>
              <w:t xml:space="preserve">. </w:t>
            </w:r>
            <w:r w:rsidR="00C877A5" w:rsidRPr="00241CAA">
              <w:rPr>
                <w:bCs/>
              </w:rPr>
              <w:t>Язык специальности для профессиональной устной и письменной коммуникации.</w:t>
            </w:r>
          </w:p>
        </w:tc>
        <w:tc>
          <w:tcPr>
            <w:tcW w:w="815" w:type="dxa"/>
          </w:tcPr>
          <w:p w14:paraId="59E010B5" w14:textId="6A4A47C9" w:rsidR="00A57354" w:rsidRPr="00241CA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EDD596" w14:textId="79025A2C" w:rsidR="00A57354" w:rsidRPr="00241CA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278933" w14:textId="79C79740" w:rsidR="00A57354" w:rsidRPr="00241CA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4B0C04" w14:textId="2E2C6FBE" w:rsidR="00A57354" w:rsidRPr="00241CAA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18A6D4" w14:textId="6692F0CA" w:rsidR="00A57354" w:rsidRPr="00241CA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6FE0E138" w14:textId="77777777" w:rsidR="006216E8" w:rsidRPr="00241CAA" w:rsidRDefault="006216E8" w:rsidP="006216E8">
            <w:pPr>
              <w:jc w:val="both"/>
            </w:pPr>
            <w:r w:rsidRPr="00241CAA">
              <w:t xml:space="preserve">Формы текущего контроля </w:t>
            </w:r>
          </w:p>
          <w:p w14:paraId="212D13C3" w14:textId="7D3EE387" w:rsidR="006216E8" w:rsidRPr="00241CAA" w:rsidRDefault="006216E8" w:rsidP="006216E8">
            <w:pPr>
              <w:jc w:val="both"/>
            </w:pPr>
            <w:r w:rsidRPr="00241CAA">
              <w:t xml:space="preserve">по разделу </w:t>
            </w:r>
            <w:r w:rsidRPr="00241CAA">
              <w:rPr>
                <w:lang w:val="en-US"/>
              </w:rPr>
              <w:t>II</w:t>
            </w:r>
            <w:r w:rsidR="008F3609" w:rsidRPr="00241CAA">
              <w:rPr>
                <w:lang w:val="en-US"/>
              </w:rPr>
              <w:t>I</w:t>
            </w:r>
            <w:r w:rsidRPr="00241CAA">
              <w:t>:</w:t>
            </w:r>
          </w:p>
          <w:p w14:paraId="4E4631B3" w14:textId="77777777" w:rsidR="00A57354" w:rsidRPr="00241CA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5ED7046" w14:textId="77777777" w:rsidR="008F3609" w:rsidRPr="00241CAA" w:rsidRDefault="008F36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0F91BE0" w14:textId="77777777" w:rsidR="008F3609" w:rsidRPr="00241CAA" w:rsidRDefault="008F3609" w:rsidP="00C431CA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Контрольная работа</w:t>
            </w:r>
          </w:p>
          <w:p w14:paraId="3C472B86" w14:textId="77777777" w:rsidR="008F3609" w:rsidRPr="00241CAA" w:rsidRDefault="008F3609" w:rsidP="00C431CA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Тестирование</w:t>
            </w:r>
          </w:p>
          <w:p w14:paraId="7DC507C0" w14:textId="115D759F" w:rsidR="008F3609" w:rsidRPr="00241CAA" w:rsidRDefault="008F3609" w:rsidP="00C431CA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Дискуссия</w:t>
            </w:r>
          </w:p>
        </w:tc>
      </w:tr>
      <w:tr w:rsidR="00A57354" w:rsidRPr="00241CAA" w14:paraId="05512FAB" w14:textId="77777777" w:rsidTr="00FA2451">
        <w:tc>
          <w:tcPr>
            <w:tcW w:w="1701" w:type="dxa"/>
            <w:vMerge/>
          </w:tcPr>
          <w:p w14:paraId="1B73B2A6" w14:textId="77777777" w:rsidR="00A57354" w:rsidRPr="00241CA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4C0BFE" w14:textId="03F806D2" w:rsidR="008F3609" w:rsidRPr="00241CAA" w:rsidRDefault="008F3609" w:rsidP="00B6294E">
            <w:r w:rsidRPr="00241CAA">
              <w:t xml:space="preserve">Практическое занятие № 3.1 </w:t>
            </w:r>
          </w:p>
          <w:p w14:paraId="5D2A623C" w14:textId="77777777" w:rsidR="00A57354" w:rsidRPr="00241CAA" w:rsidRDefault="008F3609" w:rsidP="00B6294E">
            <w:r w:rsidRPr="00241CAA">
              <w:t>Лексическая тема: Капитал.</w:t>
            </w:r>
          </w:p>
          <w:p w14:paraId="27016874" w14:textId="4761D91B" w:rsidR="008F3609" w:rsidRPr="00241CAA" w:rsidRDefault="008F3609" w:rsidP="00B6294E">
            <w:pPr>
              <w:rPr>
                <w:b/>
              </w:rPr>
            </w:pPr>
            <w:r w:rsidRPr="00241CAA">
              <w:t>Грамматическая тема: Выражение объектных отношений.</w:t>
            </w:r>
          </w:p>
        </w:tc>
        <w:tc>
          <w:tcPr>
            <w:tcW w:w="815" w:type="dxa"/>
          </w:tcPr>
          <w:p w14:paraId="7C10F2AB" w14:textId="77777777" w:rsidR="00A57354" w:rsidRPr="00241CA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3A83BB" w14:textId="15186479" w:rsidR="00A57354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4</w:t>
            </w:r>
          </w:p>
        </w:tc>
        <w:tc>
          <w:tcPr>
            <w:tcW w:w="815" w:type="dxa"/>
          </w:tcPr>
          <w:p w14:paraId="2CDC6F48" w14:textId="77777777" w:rsidR="00A57354" w:rsidRPr="00241CA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A57354" w:rsidRPr="00241CAA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4906F5A5" w:rsidR="00A57354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6</w:t>
            </w:r>
          </w:p>
        </w:tc>
        <w:tc>
          <w:tcPr>
            <w:tcW w:w="4002" w:type="dxa"/>
            <w:vMerge/>
          </w:tcPr>
          <w:p w14:paraId="2906CF73" w14:textId="77777777" w:rsidR="00A57354" w:rsidRPr="00241CA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241CAA" w14:paraId="44ED4699" w14:textId="77777777" w:rsidTr="00FA2451">
        <w:tc>
          <w:tcPr>
            <w:tcW w:w="1701" w:type="dxa"/>
            <w:vMerge/>
          </w:tcPr>
          <w:p w14:paraId="169E7223" w14:textId="3E076E41" w:rsidR="00A57354" w:rsidRPr="00241CA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C786881" w14:textId="77777777" w:rsidR="00A57354" w:rsidRPr="00241CAA" w:rsidRDefault="008F3609" w:rsidP="00B6294E">
            <w:r w:rsidRPr="00241CAA">
              <w:t>Практическое занятие № 3.2</w:t>
            </w:r>
          </w:p>
          <w:p w14:paraId="33714F67" w14:textId="77777777" w:rsidR="008F3609" w:rsidRPr="00241CAA" w:rsidRDefault="008F3609" w:rsidP="00B6294E">
            <w:r w:rsidRPr="00241CAA">
              <w:t>Лексическая тема: Маржинализм.</w:t>
            </w:r>
          </w:p>
          <w:p w14:paraId="578D7956" w14:textId="410E6FA0" w:rsidR="008F3609" w:rsidRPr="00241CAA" w:rsidRDefault="008F3609" w:rsidP="00B6294E">
            <w:pPr>
              <w:rPr>
                <w:b/>
              </w:rPr>
            </w:pPr>
            <w:r w:rsidRPr="00241CAA">
              <w:t>Грамматическая тема: Выражение определительных и определительно-обстоятельственных отношений.</w:t>
            </w:r>
          </w:p>
        </w:tc>
        <w:tc>
          <w:tcPr>
            <w:tcW w:w="815" w:type="dxa"/>
          </w:tcPr>
          <w:p w14:paraId="6974C32A" w14:textId="77777777" w:rsidR="00A57354" w:rsidRPr="00241CA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003D1" w14:textId="361A624F" w:rsidR="00A57354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4</w:t>
            </w:r>
          </w:p>
        </w:tc>
        <w:tc>
          <w:tcPr>
            <w:tcW w:w="815" w:type="dxa"/>
          </w:tcPr>
          <w:p w14:paraId="474F2F6F" w14:textId="77777777" w:rsidR="00A57354" w:rsidRPr="00241CA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A57354" w:rsidRPr="00241CAA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2B0A9DEC" w:rsidR="00A57354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6</w:t>
            </w:r>
          </w:p>
        </w:tc>
        <w:tc>
          <w:tcPr>
            <w:tcW w:w="4002" w:type="dxa"/>
            <w:vMerge/>
          </w:tcPr>
          <w:p w14:paraId="284D9F84" w14:textId="77777777" w:rsidR="00A57354" w:rsidRPr="00241CA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241CAA" w14:paraId="72A363B6" w14:textId="77777777" w:rsidTr="00FA2451">
        <w:tc>
          <w:tcPr>
            <w:tcW w:w="1701" w:type="dxa"/>
            <w:vMerge/>
          </w:tcPr>
          <w:p w14:paraId="5DBA2589" w14:textId="1CFFDFA3" w:rsidR="00A57354" w:rsidRPr="00241CA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AA9E15" w14:textId="77777777" w:rsidR="00A57354" w:rsidRPr="00241CAA" w:rsidRDefault="008F3609" w:rsidP="00B6294E">
            <w:r w:rsidRPr="00241CAA">
              <w:t>Практическое занятие № 3.3</w:t>
            </w:r>
          </w:p>
          <w:p w14:paraId="13E24A8A" w14:textId="77777777" w:rsidR="008F3609" w:rsidRPr="00241CAA" w:rsidRDefault="008F3609" w:rsidP="00B6294E">
            <w:r w:rsidRPr="00241CAA">
              <w:t>Лексическая тема: Экономические теории.</w:t>
            </w:r>
          </w:p>
          <w:p w14:paraId="493EDD53" w14:textId="6CDEFAD1" w:rsidR="008F3609" w:rsidRPr="00241CAA" w:rsidRDefault="008F3609" w:rsidP="00B6294E">
            <w:pPr>
              <w:rPr>
                <w:b/>
              </w:rPr>
            </w:pPr>
            <w:r w:rsidRPr="00241CAA">
              <w:t xml:space="preserve">Грамматическая тема: </w:t>
            </w:r>
            <w:r w:rsidRPr="00241CAA">
              <w:rPr>
                <w:rFonts w:eastAsia="Times New Roman"/>
              </w:rPr>
              <w:t>Выражение обстоятельственных отношений.</w:t>
            </w:r>
          </w:p>
        </w:tc>
        <w:tc>
          <w:tcPr>
            <w:tcW w:w="815" w:type="dxa"/>
          </w:tcPr>
          <w:p w14:paraId="0BBD89DB" w14:textId="77777777" w:rsidR="00A57354" w:rsidRPr="00241CA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5E3BBA" w14:textId="5F43D9CA" w:rsidR="00A57354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6</w:t>
            </w:r>
          </w:p>
        </w:tc>
        <w:tc>
          <w:tcPr>
            <w:tcW w:w="815" w:type="dxa"/>
          </w:tcPr>
          <w:p w14:paraId="172605A5" w14:textId="77777777" w:rsidR="00A57354" w:rsidRPr="00241CA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56EA8E" w14:textId="0CA9D68C" w:rsidR="00A57354" w:rsidRPr="00241CAA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EBB7" w14:textId="51593E8D" w:rsidR="00A57354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4</w:t>
            </w:r>
          </w:p>
        </w:tc>
        <w:tc>
          <w:tcPr>
            <w:tcW w:w="4002" w:type="dxa"/>
            <w:vMerge/>
          </w:tcPr>
          <w:p w14:paraId="160FAE6E" w14:textId="77777777" w:rsidR="00A57354" w:rsidRPr="00241CA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241CAA" w14:paraId="62ACB45D" w14:textId="77777777" w:rsidTr="00FA2451">
        <w:tc>
          <w:tcPr>
            <w:tcW w:w="1701" w:type="dxa"/>
            <w:vMerge/>
          </w:tcPr>
          <w:p w14:paraId="01352E57" w14:textId="6B52445B" w:rsidR="00A57354" w:rsidRPr="00241CA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97415C" w14:textId="77777777" w:rsidR="00A57354" w:rsidRPr="00241CAA" w:rsidRDefault="008F3609" w:rsidP="00B6294E">
            <w:r w:rsidRPr="00241CAA">
              <w:t>Практическое занятие № 3.4</w:t>
            </w:r>
          </w:p>
          <w:p w14:paraId="37E0BC9A" w14:textId="77777777" w:rsidR="008F3609" w:rsidRPr="00241CAA" w:rsidRDefault="008F3609" w:rsidP="00B6294E">
            <w:r w:rsidRPr="00241CAA">
              <w:t>Лексическая тема: Экономика биоресурсов.</w:t>
            </w:r>
          </w:p>
          <w:p w14:paraId="703F5E66" w14:textId="455FCA9C" w:rsidR="008F3609" w:rsidRPr="00241CAA" w:rsidRDefault="008F3609" w:rsidP="00B6294E">
            <w:r w:rsidRPr="00241CAA">
              <w:t>Грамматическая тема: Выражение объектных отношений.</w:t>
            </w:r>
          </w:p>
        </w:tc>
        <w:tc>
          <w:tcPr>
            <w:tcW w:w="815" w:type="dxa"/>
          </w:tcPr>
          <w:p w14:paraId="4A1561FF" w14:textId="77777777" w:rsidR="00A57354" w:rsidRPr="00241CA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5D4B14" w14:textId="55F60380" w:rsidR="00A57354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4</w:t>
            </w:r>
          </w:p>
        </w:tc>
        <w:tc>
          <w:tcPr>
            <w:tcW w:w="815" w:type="dxa"/>
          </w:tcPr>
          <w:p w14:paraId="63161721" w14:textId="77777777" w:rsidR="00A57354" w:rsidRPr="00241CA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8B087E" w14:textId="6A987C71" w:rsidR="00A57354" w:rsidRPr="00241CAA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D1B97D" w14:textId="67C17C90" w:rsidR="00A57354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6</w:t>
            </w:r>
          </w:p>
        </w:tc>
        <w:tc>
          <w:tcPr>
            <w:tcW w:w="4002" w:type="dxa"/>
            <w:vMerge/>
          </w:tcPr>
          <w:p w14:paraId="2BC5E9F2" w14:textId="77777777" w:rsidR="00A57354" w:rsidRPr="00241CA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F3609" w:rsidRPr="00241CAA" w14:paraId="46863C12" w14:textId="77777777" w:rsidTr="00FA2451">
        <w:tc>
          <w:tcPr>
            <w:tcW w:w="1701" w:type="dxa"/>
            <w:vMerge w:val="restart"/>
          </w:tcPr>
          <w:p w14:paraId="70BBC9BC" w14:textId="77777777" w:rsidR="008F3609" w:rsidRPr="00241CAA" w:rsidRDefault="008F3609" w:rsidP="008F3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 xml:space="preserve">УК-4 </w:t>
            </w:r>
          </w:p>
          <w:p w14:paraId="6F372150" w14:textId="77777777" w:rsidR="008F3609" w:rsidRPr="00241CAA" w:rsidRDefault="008F3609" w:rsidP="008F3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ИД-УК-4.1</w:t>
            </w:r>
          </w:p>
          <w:p w14:paraId="3105E92F" w14:textId="77777777" w:rsidR="008F3609" w:rsidRPr="00241CAA" w:rsidRDefault="008F3609" w:rsidP="008F3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ИД-УК-4.2</w:t>
            </w:r>
          </w:p>
          <w:p w14:paraId="526746EE" w14:textId="77777777" w:rsidR="008F3609" w:rsidRDefault="008F3609" w:rsidP="008F3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ИД-УК-4.3</w:t>
            </w:r>
          </w:p>
          <w:p w14:paraId="7D0B4A13" w14:textId="5F190614" w:rsidR="00FC141C" w:rsidRPr="00241CAA" w:rsidRDefault="00FC141C" w:rsidP="008F36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ИД-УК-4.4</w:t>
            </w:r>
          </w:p>
        </w:tc>
        <w:tc>
          <w:tcPr>
            <w:tcW w:w="5953" w:type="dxa"/>
          </w:tcPr>
          <w:p w14:paraId="3525BD0E" w14:textId="03C60640" w:rsidR="008F3609" w:rsidRPr="00241CAA" w:rsidRDefault="008F3609" w:rsidP="00B6294E">
            <w:pPr>
              <w:rPr>
                <w:b/>
                <w:bCs/>
                <w:iCs/>
                <w:vertAlign w:val="superscript"/>
              </w:rPr>
            </w:pPr>
            <w:r w:rsidRPr="00241CAA">
              <w:rPr>
                <w:b/>
              </w:rPr>
              <w:t xml:space="preserve">Раздел </w:t>
            </w:r>
            <w:r w:rsidRPr="00241CAA">
              <w:rPr>
                <w:b/>
                <w:lang w:val="en-US"/>
              </w:rPr>
              <w:t>IV</w:t>
            </w:r>
            <w:r w:rsidRPr="00241CAA">
              <w:rPr>
                <w:b/>
              </w:rPr>
              <w:t xml:space="preserve">. </w:t>
            </w:r>
            <w:r w:rsidRPr="00241CAA">
              <w:t>Русский язык для профессиональных и учебно-научных целей.</w:t>
            </w:r>
          </w:p>
        </w:tc>
        <w:tc>
          <w:tcPr>
            <w:tcW w:w="815" w:type="dxa"/>
          </w:tcPr>
          <w:p w14:paraId="03D28932" w14:textId="4F7EE001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E6051A" w14:textId="59F138F7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5E8A4B" w14:textId="1A1984E6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0FA3F0" w14:textId="69165DCE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61104CF" w14:textId="77777777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3DE8EC4" w14:textId="77777777" w:rsidR="008F3609" w:rsidRPr="00241CAA" w:rsidRDefault="008F3609" w:rsidP="008F3609">
            <w:pPr>
              <w:jc w:val="both"/>
            </w:pPr>
            <w:r w:rsidRPr="00241CAA">
              <w:t xml:space="preserve">Формы текущего контроля </w:t>
            </w:r>
          </w:p>
          <w:p w14:paraId="0C17A04A" w14:textId="4C72604A" w:rsidR="008F3609" w:rsidRPr="00241CAA" w:rsidRDefault="008F3609" w:rsidP="008F3609">
            <w:pPr>
              <w:jc w:val="both"/>
            </w:pPr>
            <w:r w:rsidRPr="00241CAA">
              <w:t xml:space="preserve">по разделу </w:t>
            </w:r>
            <w:r w:rsidRPr="00241CAA">
              <w:rPr>
                <w:lang w:val="en-US"/>
              </w:rPr>
              <w:t>IV</w:t>
            </w:r>
            <w:r w:rsidRPr="00241CAA">
              <w:t>:</w:t>
            </w:r>
          </w:p>
          <w:p w14:paraId="3C785D3D" w14:textId="77777777" w:rsidR="008F3609" w:rsidRPr="00241CAA" w:rsidRDefault="008F36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0DD9F2D7" w14:textId="77777777" w:rsidR="008F3609" w:rsidRPr="00241CAA" w:rsidRDefault="008F3609" w:rsidP="00C431CA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Дискуссия</w:t>
            </w:r>
          </w:p>
          <w:p w14:paraId="55F22BC6" w14:textId="7D45DB0C" w:rsidR="008F3609" w:rsidRPr="00241CAA" w:rsidRDefault="008F3609" w:rsidP="00C431CA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Доклад</w:t>
            </w:r>
          </w:p>
        </w:tc>
      </w:tr>
      <w:tr w:rsidR="008F3609" w:rsidRPr="00241CAA" w14:paraId="3FE9F150" w14:textId="77777777" w:rsidTr="00FA2451">
        <w:tc>
          <w:tcPr>
            <w:tcW w:w="1701" w:type="dxa"/>
            <w:vMerge/>
          </w:tcPr>
          <w:p w14:paraId="48F8CC98" w14:textId="77777777" w:rsidR="008F3609" w:rsidRPr="00241CAA" w:rsidRDefault="008F36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64A1C4" w14:textId="7E598FEB" w:rsidR="008F3609" w:rsidRPr="00241CAA" w:rsidRDefault="008F3609" w:rsidP="008F3609">
            <w:pPr>
              <w:rPr>
                <w:lang w:val="en-US"/>
              </w:rPr>
            </w:pPr>
            <w:r w:rsidRPr="00241CAA">
              <w:t xml:space="preserve">Практическое занятие № </w:t>
            </w:r>
            <w:r w:rsidRPr="00241CAA">
              <w:rPr>
                <w:lang w:val="en-US"/>
              </w:rPr>
              <w:t>4.1</w:t>
            </w:r>
          </w:p>
          <w:p w14:paraId="0BCDC3BB" w14:textId="09DC1D7F" w:rsidR="008F3609" w:rsidRPr="00241CAA" w:rsidRDefault="008F3609" w:rsidP="00B6294E">
            <w:pPr>
              <w:rPr>
                <w:b/>
              </w:rPr>
            </w:pPr>
            <w:r w:rsidRPr="00241CAA">
              <w:t>Анализ научного текста по специальности.</w:t>
            </w:r>
          </w:p>
        </w:tc>
        <w:tc>
          <w:tcPr>
            <w:tcW w:w="815" w:type="dxa"/>
          </w:tcPr>
          <w:p w14:paraId="6FDA8E9C" w14:textId="77777777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9DE0EC" w14:textId="5A073F1B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6</w:t>
            </w:r>
          </w:p>
        </w:tc>
        <w:tc>
          <w:tcPr>
            <w:tcW w:w="815" w:type="dxa"/>
          </w:tcPr>
          <w:p w14:paraId="79CA8716" w14:textId="77777777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AD5086" w14:textId="77777777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8F7167F" w14:textId="04D49C3F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4</w:t>
            </w:r>
          </w:p>
        </w:tc>
        <w:tc>
          <w:tcPr>
            <w:tcW w:w="4002" w:type="dxa"/>
            <w:vMerge/>
          </w:tcPr>
          <w:p w14:paraId="7A26DC9A" w14:textId="77777777" w:rsidR="008F3609" w:rsidRPr="00241CAA" w:rsidRDefault="008F36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F3609" w:rsidRPr="00241CAA" w14:paraId="18307028" w14:textId="77777777" w:rsidTr="00FA2451">
        <w:tc>
          <w:tcPr>
            <w:tcW w:w="1701" w:type="dxa"/>
            <w:vMerge/>
          </w:tcPr>
          <w:p w14:paraId="4742071A" w14:textId="77777777" w:rsidR="008F3609" w:rsidRPr="00241CAA" w:rsidRDefault="008F36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39D49D4" w14:textId="77777777" w:rsidR="008F3609" w:rsidRPr="00241CAA" w:rsidRDefault="008F3609" w:rsidP="00B6294E">
            <w:r w:rsidRPr="00241CAA">
              <w:t>Практическое занятие № 4.2</w:t>
            </w:r>
          </w:p>
          <w:p w14:paraId="4B17390D" w14:textId="142600B7" w:rsidR="008F3609" w:rsidRPr="00241CAA" w:rsidRDefault="008F3609" w:rsidP="00B6294E">
            <w:pPr>
              <w:rPr>
                <w:b/>
              </w:rPr>
            </w:pPr>
            <w:r w:rsidRPr="00241CAA">
              <w:lastRenderedPageBreak/>
              <w:t>Создание научного текста по специальности.</w:t>
            </w:r>
          </w:p>
        </w:tc>
        <w:tc>
          <w:tcPr>
            <w:tcW w:w="815" w:type="dxa"/>
          </w:tcPr>
          <w:p w14:paraId="54F481EF" w14:textId="77777777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29A256" w14:textId="5C7A909B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6</w:t>
            </w:r>
          </w:p>
        </w:tc>
        <w:tc>
          <w:tcPr>
            <w:tcW w:w="815" w:type="dxa"/>
          </w:tcPr>
          <w:p w14:paraId="2F45A864" w14:textId="77777777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59D46E" w14:textId="77777777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7373A1A" w14:textId="6B7AE0FF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4</w:t>
            </w:r>
          </w:p>
        </w:tc>
        <w:tc>
          <w:tcPr>
            <w:tcW w:w="4002" w:type="dxa"/>
            <w:vMerge/>
          </w:tcPr>
          <w:p w14:paraId="1CBCF5DA" w14:textId="77777777" w:rsidR="008F3609" w:rsidRPr="00241CAA" w:rsidRDefault="008F36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F3609" w:rsidRPr="00241CAA" w14:paraId="1159AC7A" w14:textId="77777777" w:rsidTr="00FA2451">
        <w:tc>
          <w:tcPr>
            <w:tcW w:w="1701" w:type="dxa"/>
            <w:vMerge/>
          </w:tcPr>
          <w:p w14:paraId="376B84A8" w14:textId="77777777" w:rsidR="008F3609" w:rsidRPr="00241CAA" w:rsidRDefault="008F36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DA117C8" w14:textId="77777777" w:rsidR="008F3609" w:rsidRPr="00241CAA" w:rsidRDefault="008F3609" w:rsidP="00B6294E">
            <w:pPr>
              <w:rPr>
                <w:lang w:val="en-US"/>
              </w:rPr>
            </w:pPr>
            <w:r w:rsidRPr="00241CAA">
              <w:t xml:space="preserve">Практическое занятие № </w:t>
            </w:r>
            <w:r w:rsidRPr="00241CAA">
              <w:rPr>
                <w:lang w:val="en-US"/>
              </w:rPr>
              <w:t>4.3</w:t>
            </w:r>
          </w:p>
          <w:p w14:paraId="32CCF879" w14:textId="5A46D0C7" w:rsidR="008F3609" w:rsidRPr="00241CAA" w:rsidRDefault="008F3609" w:rsidP="00B6294E">
            <w:pPr>
              <w:rPr>
                <w:b/>
                <w:lang w:val="en-US"/>
              </w:rPr>
            </w:pPr>
            <w:r w:rsidRPr="00241CAA">
              <w:t>Терминология</w:t>
            </w:r>
            <w:r w:rsidRPr="00241CAA">
              <w:rPr>
                <w:lang w:val="en-US"/>
              </w:rPr>
              <w:t>.</w:t>
            </w:r>
          </w:p>
        </w:tc>
        <w:tc>
          <w:tcPr>
            <w:tcW w:w="815" w:type="dxa"/>
          </w:tcPr>
          <w:p w14:paraId="7C6512D2" w14:textId="77777777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8FEC76" w14:textId="5C644F40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6</w:t>
            </w:r>
          </w:p>
        </w:tc>
        <w:tc>
          <w:tcPr>
            <w:tcW w:w="815" w:type="dxa"/>
          </w:tcPr>
          <w:p w14:paraId="486F538B" w14:textId="77777777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E4CBD1" w14:textId="77777777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16C0656" w14:textId="5730826E" w:rsidR="008F3609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6</w:t>
            </w:r>
          </w:p>
        </w:tc>
        <w:tc>
          <w:tcPr>
            <w:tcW w:w="4002" w:type="dxa"/>
            <w:vMerge/>
          </w:tcPr>
          <w:p w14:paraId="583C035B" w14:textId="77777777" w:rsidR="008F3609" w:rsidRPr="00241CAA" w:rsidRDefault="008F36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241CAA" w14:paraId="60FD3FB3" w14:textId="77777777" w:rsidTr="00FA2451">
        <w:tc>
          <w:tcPr>
            <w:tcW w:w="1701" w:type="dxa"/>
          </w:tcPr>
          <w:p w14:paraId="26BB6305" w14:textId="77777777" w:rsidR="00FA2451" w:rsidRPr="00241CAA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D2808B" w14:textId="77777777" w:rsidR="00FA2451" w:rsidRPr="00241CAA" w:rsidRDefault="00FA2451" w:rsidP="00B6294E">
            <w:r w:rsidRPr="00241CAA">
              <w:t>Зачет</w:t>
            </w:r>
          </w:p>
        </w:tc>
        <w:tc>
          <w:tcPr>
            <w:tcW w:w="815" w:type="dxa"/>
          </w:tcPr>
          <w:p w14:paraId="0F9A4A83" w14:textId="042E3F4B" w:rsidR="00FA2451" w:rsidRPr="00241CAA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293A5D" w14:textId="590A88C8" w:rsidR="00FA2451" w:rsidRPr="00241CAA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B0D329" w14:textId="7BF74B23" w:rsidR="00FA2451" w:rsidRPr="00241CAA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215FDB" w14:textId="1377F4CE" w:rsidR="00FA2451" w:rsidRPr="00241CAA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A671ED0" w14:textId="516464B2" w:rsidR="00FA2451" w:rsidRPr="00241CAA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115EBA1" w14:textId="4DFB8E42" w:rsidR="00FA2451" w:rsidRPr="00241CAA" w:rsidRDefault="008F36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Тестирование</w:t>
            </w:r>
          </w:p>
        </w:tc>
      </w:tr>
      <w:tr w:rsidR="00FA2451" w:rsidRPr="00241CAA" w14:paraId="3543D321" w14:textId="77777777" w:rsidTr="00FA2451">
        <w:tc>
          <w:tcPr>
            <w:tcW w:w="1701" w:type="dxa"/>
          </w:tcPr>
          <w:p w14:paraId="5EDC5BB4" w14:textId="77777777" w:rsidR="00FA2451" w:rsidRPr="00241CAA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0D73D6A9" w:rsidR="00FA2451" w:rsidRPr="00241CAA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241CAA">
              <w:rPr>
                <w:b/>
              </w:rPr>
              <w:t xml:space="preserve">ИТОГО за </w:t>
            </w:r>
            <w:r w:rsidR="008F3609" w:rsidRPr="00241CAA">
              <w:rPr>
                <w:b/>
              </w:rPr>
              <w:t xml:space="preserve">второй </w:t>
            </w:r>
            <w:r w:rsidRPr="00241CAA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627E885" w14:textId="77777777" w:rsidR="00FA2451" w:rsidRPr="00241CAA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101CAA" w14:textId="7B08998A" w:rsidR="00FA2451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36</w:t>
            </w:r>
          </w:p>
        </w:tc>
        <w:tc>
          <w:tcPr>
            <w:tcW w:w="815" w:type="dxa"/>
          </w:tcPr>
          <w:p w14:paraId="2928AAC2" w14:textId="77777777" w:rsidR="00FA2451" w:rsidRPr="00241CAA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77777777" w:rsidR="00FA2451" w:rsidRPr="00241CAA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13F72C56" w:rsidR="00FA2451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36</w:t>
            </w:r>
          </w:p>
        </w:tc>
        <w:tc>
          <w:tcPr>
            <w:tcW w:w="4002" w:type="dxa"/>
          </w:tcPr>
          <w:p w14:paraId="0A8BEE5B" w14:textId="77777777" w:rsidR="00FA2451" w:rsidRPr="00241CAA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A2451" w:rsidRPr="00241CAA" w14:paraId="32FD157A" w14:textId="77777777" w:rsidTr="00FA2451">
        <w:tc>
          <w:tcPr>
            <w:tcW w:w="1701" w:type="dxa"/>
          </w:tcPr>
          <w:p w14:paraId="06076A11" w14:textId="77777777" w:rsidR="00FA2451" w:rsidRPr="00241CAA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FA2451" w:rsidRPr="00241CAA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41CAA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7777777" w:rsidR="00FA2451" w:rsidRPr="00241CAA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8E37204" w14:textId="3C67ECF7" w:rsidR="00FA2451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1CAA">
              <w:rPr>
                <w:b/>
              </w:rPr>
              <w:t>53</w:t>
            </w:r>
          </w:p>
        </w:tc>
        <w:tc>
          <w:tcPr>
            <w:tcW w:w="815" w:type="dxa"/>
          </w:tcPr>
          <w:p w14:paraId="2899EBAE" w14:textId="77777777" w:rsidR="00FA2451" w:rsidRPr="00241CAA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FA2451" w:rsidRPr="00241CAA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0C6C939F" w:rsidR="00FA2451" w:rsidRPr="00241CAA" w:rsidRDefault="008F36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1CAA">
              <w:rPr>
                <w:b/>
              </w:rPr>
              <w:t>91</w:t>
            </w:r>
          </w:p>
        </w:tc>
        <w:tc>
          <w:tcPr>
            <w:tcW w:w="4002" w:type="dxa"/>
          </w:tcPr>
          <w:p w14:paraId="7D7CACC6" w14:textId="77777777" w:rsidR="00FA2451" w:rsidRPr="00241CAA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3EBD1F3" w14:textId="026FBFDF" w:rsidR="008A0ADE" w:rsidRPr="00241CAA" w:rsidRDefault="008A0ADE" w:rsidP="00B3400A">
      <w:pPr>
        <w:pStyle w:val="2"/>
      </w:pPr>
      <w:r w:rsidRPr="00241CAA">
        <w:t xml:space="preserve">Структура </w:t>
      </w:r>
      <w:r w:rsidR="00C34094" w:rsidRPr="00241CAA">
        <w:t>учебной дисциплины</w:t>
      </w:r>
      <w:r w:rsidRPr="00241CAA">
        <w:t xml:space="preserve"> для обучающихся по разделам и темам дисциплины: (очно-заочная форма обучения)</w:t>
      </w:r>
    </w:p>
    <w:p w14:paraId="047B20A5" w14:textId="77777777" w:rsidR="00C34094" w:rsidRPr="00241CAA" w:rsidRDefault="00C34094" w:rsidP="00C34094">
      <w:pPr>
        <w:rPr>
          <w:bCs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C34094" w:rsidRPr="00241CAA" w14:paraId="289AB344" w14:textId="77777777" w:rsidTr="00C34094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02A00D1F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241CAA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241CAA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5124140F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41CAA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70226D53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CAA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73C8ECE1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CAA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E346AF2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241CAA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3BF7C5D1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241CAA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2B6CBF2A" w14:textId="77777777" w:rsidR="00C34094" w:rsidRPr="00241CAA" w:rsidRDefault="00C34094" w:rsidP="00C34094">
            <w:pPr>
              <w:jc w:val="center"/>
              <w:rPr>
                <w:b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05EE78BE" w14:textId="77777777" w:rsidR="00C34094" w:rsidRPr="00241CAA" w:rsidRDefault="00C34094" w:rsidP="00C3409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41CAA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C34094" w:rsidRPr="00241CAA" w14:paraId="67E5B181" w14:textId="77777777" w:rsidTr="00C34094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1DC11EB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02A83286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9A70378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241CAA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673CBC54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011DA05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34094" w:rsidRPr="00241CAA" w14:paraId="263706B2" w14:textId="77777777" w:rsidTr="00C34094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1D78AD6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4F61FF0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1341F1E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41CAA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79A8F26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41CAA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F72890F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41CAA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5800DFA3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241CAA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4904C3A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EC92902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34094" w:rsidRPr="00241CAA" w14:paraId="146C6041" w14:textId="77777777" w:rsidTr="00C34094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2808B3C1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70E4CBD3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41CAA">
              <w:rPr>
                <w:b/>
              </w:rPr>
              <w:t>Первый семестр</w:t>
            </w:r>
          </w:p>
        </w:tc>
      </w:tr>
      <w:tr w:rsidR="00C34094" w:rsidRPr="00241CAA" w14:paraId="5708E78E" w14:textId="77777777" w:rsidTr="00C34094">
        <w:trPr>
          <w:trHeight w:val="227"/>
        </w:trPr>
        <w:tc>
          <w:tcPr>
            <w:tcW w:w="1701" w:type="dxa"/>
            <w:vMerge w:val="restart"/>
          </w:tcPr>
          <w:p w14:paraId="1CB5682B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 xml:space="preserve">УК-4 </w:t>
            </w:r>
          </w:p>
          <w:p w14:paraId="766A0931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ИД-УК-4.1</w:t>
            </w:r>
          </w:p>
          <w:p w14:paraId="5CEF9941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ИД-УК-4.2</w:t>
            </w:r>
          </w:p>
          <w:p w14:paraId="6ED74793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41CAA">
              <w:t>ИД-УК-4.3</w:t>
            </w:r>
          </w:p>
        </w:tc>
        <w:tc>
          <w:tcPr>
            <w:tcW w:w="5953" w:type="dxa"/>
          </w:tcPr>
          <w:p w14:paraId="53E1C0FF" w14:textId="77777777" w:rsidR="00C34094" w:rsidRPr="00241CAA" w:rsidRDefault="00C34094" w:rsidP="00C34094">
            <w:r w:rsidRPr="00241CAA">
              <w:rPr>
                <w:b/>
              </w:rPr>
              <w:t xml:space="preserve">Раздел </w:t>
            </w:r>
            <w:r w:rsidRPr="00241CAA">
              <w:rPr>
                <w:b/>
                <w:lang w:val="en-US"/>
              </w:rPr>
              <w:t>I</w:t>
            </w:r>
            <w:r w:rsidRPr="00241CAA">
              <w:t xml:space="preserve">. </w:t>
            </w:r>
            <w:r w:rsidRPr="00241CAA">
              <w:rPr>
                <w:rFonts w:eastAsia="Times New Roman"/>
              </w:rPr>
              <w:t>Русский язык как иностранный для общекультурных целей</w:t>
            </w:r>
            <w:r w:rsidRPr="00241CAA">
              <w:rPr>
                <w:rFonts w:eastAsia="Times New Roman"/>
                <w:color w:val="204462"/>
              </w:rPr>
              <w:t>.</w:t>
            </w:r>
          </w:p>
        </w:tc>
        <w:tc>
          <w:tcPr>
            <w:tcW w:w="815" w:type="dxa"/>
          </w:tcPr>
          <w:p w14:paraId="16B5D460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A12344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D2D0FA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A7E888" w14:textId="77777777" w:rsidR="00C34094" w:rsidRPr="00241CAA" w:rsidRDefault="00C34094" w:rsidP="00C3409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90577C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A792516" w14:textId="77777777" w:rsidR="00C34094" w:rsidRPr="00241CAA" w:rsidRDefault="00C34094" w:rsidP="00C34094">
            <w:pPr>
              <w:jc w:val="both"/>
            </w:pPr>
            <w:r w:rsidRPr="00241CAA">
              <w:t xml:space="preserve">Формы текущего контроля </w:t>
            </w:r>
          </w:p>
          <w:p w14:paraId="24908C32" w14:textId="77777777" w:rsidR="00C34094" w:rsidRPr="00241CAA" w:rsidRDefault="00C34094" w:rsidP="00C34094">
            <w:pPr>
              <w:jc w:val="both"/>
            </w:pPr>
            <w:r w:rsidRPr="00241CAA">
              <w:t xml:space="preserve">по разделу </w:t>
            </w:r>
            <w:r w:rsidRPr="00241CAA">
              <w:rPr>
                <w:lang w:val="en-US"/>
              </w:rPr>
              <w:t>I</w:t>
            </w:r>
            <w:r w:rsidRPr="00241CAA">
              <w:t>:</w:t>
            </w:r>
          </w:p>
          <w:p w14:paraId="585F0D6A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F0DD74E" w14:textId="4BB15590" w:rsidR="006D2BB3" w:rsidRPr="00241CAA" w:rsidRDefault="006D2BB3" w:rsidP="006D2BB3">
            <w:pPr>
              <w:jc w:val="both"/>
            </w:pPr>
            <w:r w:rsidRPr="00241CAA">
              <w:t xml:space="preserve">1. </w:t>
            </w:r>
            <w:r w:rsidR="00C34094" w:rsidRPr="00241CAA">
              <w:t>Контрольная работа</w:t>
            </w:r>
          </w:p>
          <w:p w14:paraId="7592EE96" w14:textId="63D3B41B" w:rsidR="006D2BB3" w:rsidRPr="00241CAA" w:rsidRDefault="006D2BB3" w:rsidP="006D2BB3">
            <w:pPr>
              <w:jc w:val="both"/>
            </w:pPr>
            <w:r w:rsidRPr="00241CAA">
              <w:t xml:space="preserve">2. </w:t>
            </w:r>
            <w:r w:rsidR="00C34094" w:rsidRPr="00241CAA">
              <w:t>Тестирование</w:t>
            </w:r>
          </w:p>
          <w:p w14:paraId="36F7AF32" w14:textId="0267D143" w:rsidR="00C34094" w:rsidRPr="00241CAA" w:rsidRDefault="006D2BB3" w:rsidP="006D2BB3">
            <w:pPr>
              <w:jc w:val="both"/>
            </w:pPr>
            <w:r w:rsidRPr="00241CAA">
              <w:t xml:space="preserve">3. </w:t>
            </w:r>
            <w:r w:rsidR="00C34094" w:rsidRPr="00241CAA">
              <w:t>Дискуссия</w:t>
            </w:r>
          </w:p>
        </w:tc>
      </w:tr>
      <w:tr w:rsidR="00C34094" w:rsidRPr="00241CAA" w14:paraId="2E955C0D" w14:textId="77777777" w:rsidTr="00C34094">
        <w:tc>
          <w:tcPr>
            <w:tcW w:w="1701" w:type="dxa"/>
            <w:vMerge/>
          </w:tcPr>
          <w:p w14:paraId="0BA81CFD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6CC6B0" w14:textId="77777777" w:rsidR="00C34094" w:rsidRPr="00241CAA" w:rsidRDefault="00C34094" w:rsidP="00C34094">
            <w:r w:rsidRPr="00241CAA">
              <w:t xml:space="preserve">Практическое занятие № 1.1 </w:t>
            </w:r>
          </w:p>
          <w:p w14:paraId="270F314B" w14:textId="77777777" w:rsidR="00C34094" w:rsidRPr="00241CAA" w:rsidRDefault="00C34094" w:rsidP="00C34094">
            <w:r w:rsidRPr="00241CAA">
              <w:t xml:space="preserve">Лексическая тема: Основы этикета. </w:t>
            </w:r>
          </w:p>
          <w:p w14:paraId="0CE2DE8B" w14:textId="77777777" w:rsidR="00C34094" w:rsidRPr="00241CAA" w:rsidRDefault="00C34094" w:rsidP="00C34094">
            <w:r w:rsidRPr="00241CAA">
              <w:t>Грамматическая тема: Простое предложение.</w:t>
            </w:r>
          </w:p>
        </w:tc>
        <w:tc>
          <w:tcPr>
            <w:tcW w:w="815" w:type="dxa"/>
          </w:tcPr>
          <w:p w14:paraId="76803B3B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6D443D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3</w:t>
            </w:r>
          </w:p>
        </w:tc>
        <w:tc>
          <w:tcPr>
            <w:tcW w:w="815" w:type="dxa"/>
          </w:tcPr>
          <w:p w14:paraId="6ADFB119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99FD3A" w14:textId="77777777" w:rsidR="00C34094" w:rsidRPr="00241CAA" w:rsidRDefault="00C34094" w:rsidP="00C3409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945857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6</w:t>
            </w:r>
          </w:p>
        </w:tc>
        <w:tc>
          <w:tcPr>
            <w:tcW w:w="4002" w:type="dxa"/>
            <w:vMerge/>
          </w:tcPr>
          <w:p w14:paraId="3E0DB2E9" w14:textId="77777777" w:rsidR="00C34094" w:rsidRPr="00241CAA" w:rsidRDefault="00C34094" w:rsidP="00C34094">
            <w:pPr>
              <w:jc w:val="both"/>
            </w:pPr>
          </w:p>
        </w:tc>
      </w:tr>
      <w:tr w:rsidR="00C34094" w:rsidRPr="00241CAA" w14:paraId="78AD9B39" w14:textId="77777777" w:rsidTr="00C34094">
        <w:tc>
          <w:tcPr>
            <w:tcW w:w="1701" w:type="dxa"/>
            <w:vMerge/>
          </w:tcPr>
          <w:p w14:paraId="32F93C89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941722" w14:textId="77777777" w:rsidR="00C34094" w:rsidRPr="00241CAA" w:rsidRDefault="00C34094" w:rsidP="00C34094">
            <w:r w:rsidRPr="00241CAA">
              <w:t>Практическое занятие № 1.2</w:t>
            </w:r>
          </w:p>
          <w:p w14:paraId="32483225" w14:textId="77777777" w:rsidR="00C34094" w:rsidRPr="00241CAA" w:rsidRDefault="00C34094" w:rsidP="00C34094">
            <w:r w:rsidRPr="00241CAA">
              <w:t>Лексическая тема: Официально-деловое общение.</w:t>
            </w:r>
          </w:p>
          <w:p w14:paraId="16B87129" w14:textId="77777777" w:rsidR="00C34094" w:rsidRPr="00241CAA" w:rsidRDefault="00C34094" w:rsidP="00C34094">
            <w:r w:rsidRPr="00241CAA">
              <w:t>Грамматическая тема: Глагольные формы.</w:t>
            </w:r>
          </w:p>
        </w:tc>
        <w:tc>
          <w:tcPr>
            <w:tcW w:w="815" w:type="dxa"/>
          </w:tcPr>
          <w:p w14:paraId="3CDA02D1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AAEC5D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3</w:t>
            </w:r>
          </w:p>
        </w:tc>
        <w:tc>
          <w:tcPr>
            <w:tcW w:w="815" w:type="dxa"/>
          </w:tcPr>
          <w:p w14:paraId="423A567F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3150E24" w14:textId="77777777" w:rsidR="00C34094" w:rsidRPr="00241CAA" w:rsidRDefault="00C34094" w:rsidP="00C3409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CC6A45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7</w:t>
            </w:r>
          </w:p>
        </w:tc>
        <w:tc>
          <w:tcPr>
            <w:tcW w:w="4002" w:type="dxa"/>
            <w:vMerge/>
          </w:tcPr>
          <w:p w14:paraId="6215C82F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34094" w:rsidRPr="00241CAA" w14:paraId="1D16273F" w14:textId="77777777" w:rsidTr="00C34094">
        <w:tc>
          <w:tcPr>
            <w:tcW w:w="1701" w:type="dxa"/>
            <w:vMerge/>
          </w:tcPr>
          <w:p w14:paraId="3728C5FB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3FF3CB" w14:textId="77777777" w:rsidR="00C34094" w:rsidRPr="00241CAA" w:rsidRDefault="00C34094" w:rsidP="00C34094">
            <w:r w:rsidRPr="00241CAA">
              <w:t>Практическое занятие № 1.3</w:t>
            </w:r>
          </w:p>
          <w:p w14:paraId="5A7882C5" w14:textId="77777777" w:rsidR="00C34094" w:rsidRPr="00241CAA" w:rsidRDefault="00C34094" w:rsidP="00C34094">
            <w:r w:rsidRPr="00241CAA">
              <w:t>Лексическая тема: Рабочий день менеджера.</w:t>
            </w:r>
          </w:p>
          <w:p w14:paraId="5C3D991B" w14:textId="77777777" w:rsidR="00C34094" w:rsidRPr="00241CAA" w:rsidRDefault="00C34094" w:rsidP="00C34094">
            <w:r w:rsidRPr="00241CAA">
              <w:t>Грамматическая тема: числительные, местоимения.</w:t>
            </w:r>
          </w:p>
        </w:tc>
        <w:tc>
          <w:tcPr>
            <w:tcW w:w="815" w:type="dxa"/>
          </w:tcPr>
          <w:p w14:paraId="42277CF8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F21FF7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2</w:t>
            </w:r>
          </w:p>
        </w:tc>
        <w:tc>
          <w:tcPr>
            <w:tcW w:w="815" w:type="dxa"/>
          </w:tcPr>
          <w:p w14:paraId="06C139D3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D40721" w14:textId="77777777" w:rsidR="00C34094" w:rsidRPr="00241CAA" w:rsidRDefault="00C34094" w:rsidP="00C3409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224EAA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6</w:t>
            </w:r>
          </w:p>
        </w:tc>
        <w:tc>
          <w:tcPr>
            <w:tcW w:w="4002" w:type="dxa"/>
            <w:vMerge/>
          </w:tcPr>
          <w:p w14:paraId="613082C8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34094" w:rsidRPr="00241CAA" w14:paraId="67FD10E0" w14:textId="77777777" w:rsidTr="00C34094">
        <w:trPr>
          <w:trHeight w:val="780"/>
        </w:trPr>
        <w:tc>
          <w:tcPr>
            <w:tcW w:w="1701" w:type="dxa"/>
            <w:vMerge/>
          </w:tcPr>
          <w:p w14:paraId="75EC67A3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50CA8F" w14:textId="77777777" w:rsidR="00C34094" w:rsidRPr="00241CAA" w:rsidRDefault="00C34094" w:rsidP="00C34094">
            <w:r w:rsidRPr="00241CAA">
              <w:t>Практическое занятие № 1.4</w:t>
            </w:r>
          </w:p>
          <w:p w14:paraId="7B778A9D" w14:textId="77777777" w:rsidR="00C34094" w:rsidRPr="00241CAA" w:rsidRDefault="00C34094" w:rsidP="00C34094">
            <w:r w:rsidRPr="00241CAA">
              <w:t>Лексическая тема: Экономика для всех.</w:t>
            </w:r>
          </w:p>
          <w:p w14:paraId="340DB1DB" w14:textId="77777777" w:rsidR="00C34094" w:rsidRPr="00241CAA" w:rsidRDefault="00C34094" w:rsidP="00C34094">
            <w:r w:rsidRPr="00241CAA">
              <w:t>Грамматическая тема: Сложное предложение.</w:t>
            </w:r>
          </w:p>
        </w:tc>
        <w:tc>
          <w:tcPr>
            <w:tcW w:w="815" w:type="dxa"/>
          </w:tcPr>
          <w:p w14:paraId="0C6CEC1D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AAC7F0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3</w:t>
            </w:r>
          </w:p>
        </w:tc>
        <w:tc>
          <w:tcPr>
            <w:tcW w:w="815" w:type="dxa"/>
          </w:tcPr>
          <w:p w14:paraId="37C50CE4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D8C6457" w14:textId="77777777" w:rsidR="00C34094" w:rsidRPr="00241CAA" w:rsidRDefault="00C34094" w:rsidP="00C3409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F22B75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8</w:t>
            </w:r>
          </w:p>
        </w:tc>
        <w:tc>
          <w:tcPr>
            <w:tcW w:w="4002" w:type="dxa"/>
            <w:vMerge/>
          </w:tcPr>
          <w:p w14:paraId="3E79F6C7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34094" w:rsidRPr="00241CAA" w14:paraId="648C1FC7" w14:textId="77777777" w:rsidTr="00C34094">
        <w:tc>
          <w:tcPr>
            <w:tcW w:w="1701" w:type="dxa"/>
            <w:vMerge w:val="restart"/>
          </w:tcPr>
          <w:p w14:paraId="727D4062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 xml:space="preserve">УК-4 </w:t>
            </w:r>
          </w:p>
          <w:p w14:paraId="4A1BD5BB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ИД-УК-4.1</w:t>
            </w:r>
          </w:p>
          <w:p w14:paraId="28E33097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ИД-УК-4.2</w:t>
            </w:r>
          </w:p>
          <w:p w14:paraId="2ECBD98A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41CAA">
              <w:t>ИД-УК-4.3</w:t>
            </w:r>
          </w:p>
        </w:tc>
        <w:tc>
          <w:tcPr>
            <w:tcW w:w="5953" w:type="dxa"/>
          </w:tcPr>
          <w:p w14:paraId="5D653DF3" w14:textId="77777777" w:rsidR="00C34094" w:rsidRPr="00241CAA" w:rsidRDefault="00C34094" w:rsidP="00C34094">
            <w:pPr>
              <w:rPr>
                <w:b/>
              </w:rPr>
            </w:pPr>
            <w:r w:rsidRPr="00241CAA">
              <w:rPr>
                <w:b/>
              </w:rPr>
              <w:t xml:space="preserve">Раздел </w:t>
            </w:r>
            <w:r w:rsidRPr="00241CAA">
              <w:rPr>
                <w:b/>
                <w:lang w:val="en-US"/>
              </w:rPr>
              <w:t>II</w:t>
            </w:r>
            <w:r w:rsidRPr="00241CAA">
              <w:rPr>
                <w:b/>
              </w:rPr>
              <w:t xml:space="preserve">. </w:t>
            </w:r>
            <w:r w:rsidRPr="00241CAA">
              <w:t>Русский язык как иностранный для профессиональных целей.</w:t>
            </w:r>
          </w:p>
        </w:tc>
        <w:tc>
          <w:tcPr>
            <w:tcW w:w="815" w:type="dxa"/>
          </w:tcPr>
          <w:p w14:paraId="100683AC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F622A4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9BE084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4011A38" w14:textId="77777777" w:rsidR="00C34094" w:rsidRPr="00241CAA" w:rsidRDefault="00C34094" w:rsidP="00C3409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57B043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5411AC9E" w14:textId="77777777" w:rsidR="00C34094" w:rsidRPr="00241CAA" w:rsidRDefault="00C34094" w:rsidP="00C34094">
            <w:pPr>
              <w:jc w:val="both"/>
            </w:pPr>
            <w:r w:rsidRPr="00241CAA">
              <w:t xml:space="preserve">Формы текущего контроля </w:t>
            </w:r>
          </w:p>
          <w:p w14:paraId="4517FEAB" w14:textId="77777777" w:rsidR="00C34094" w:rsidRPr="00241CAA" w:rsidRDefault="00C34094" w:rsidP="00C34094">
            <w:pPr>
              <w:jc w:val="both"/>
            </w:pPr>
            <w:r w:rsidRPr="00241CAA">
              <w:t xml:space="preserve">по разделу </w:t>
            </w:r>
            <w:r w:rsidRPr="00241CAA">
              <w:rPr>
                <w:lang w:val="en-US"/>
              </w:rPr>
              <w:t>II</w:t>
            </w:r>
            <w:r w:rsidRPr="00241CAA">
              <w:t>:</w:t>
            </w:r>
          </w:p>
          <w:p w14:paraId="4491B4B9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4CEE571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044D76D" w14:textId="0FDE49B3" w:rsidR="00C34094" w:rsidRPr="00241CAA" w:rsidRDefault="00C34094" w:rsidP="00C431CA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Контрольная работа</w:t>
            </w:r>
          </w:p>
          <w:p w14:paraId="5C092CFD" w14:textId="28DF162D" w:rsidR="00C34094" w:rsidRPr="00241CAA" w:rsidRDefault="00C34094" w:rsidP="00C431CA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Тестирование</w:t>
            </w:r>
          </w:p>
          <w:p w14:paraId="670FCF2F" w14:textId="0DA44710" w:rsidR="00C34094" w:rsidRPr="00241CAA" w:rsidRDefault="00C34094" w:rsidP="00C431CA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Дискуссия</w:t>
            </w:r>
          </w:p>
        </w:tc>
      </w:tr>
      <w:tr w:rsidR="00C34094" w:rsidRPr="00241CAA" w14:paraId="50506C14" w14:textId="77777777" w:rsidTr="00C34094">
        <w:tc>
          <w:tcPr>
            <w:tcW w:w="1701" w:type="dxa"/>
            <w:vMerge/>
          </w:tcPr>
          <w:p w14:paraId="6EAC1019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F2841E" w14:textId="77777777" w:rsidR="00C34094" w:rsidRPr="00241CAA" w:rsidRDefault="00C34094" w:rsidP="00C34094">
            <w:r w:rsidRPr="00241CAA">
              <w:t xml:space="preserve">Практическое занятие № 2.1 </w:t>
            </w:r>
          </w:p>
          <w:p w14:paraId="47C3689C" w14:textId="77777777" w:rsidR="00C34094" w:rsidRPr="00241CAA" w:rsidRDefault="00C34094" w:rsidP="00C34094">
            <w:r w:rsidRPr="00241CAA">
              <w:t>Лексическая тема: Экономика как наука.</w:t>
            </w:r>
          </w:p>
          <w:p w14:paraId="2E911039" w14:textId="77777777" w:rsidR="00C34094" w:rsidRPr="00241CAA" w:rsidRDefault="00C34094" w:rsidP="00C34094">
            <w:r w:rsidRPr="00241CAA">
              <w:t>Грамматическая тема: Сложное предложение.</w:t>
            </w:r>
          </w:p>
        </w:tc>
        <w:tc>
          <w:tcPr>
            <w:tcW w:w="815" w:type="dxa"/>
          </w:tcPr>
          <w:p w14:paraId="0E283599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9CEEB9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2</w:t>
            </w:r>
          </w:p>
        </w:tc>
        <w:tc>
          <w:tcPr>
            <w:tcW w:w="815" w:type="dxa"/>
          </w:tcPr>
          <w:p w14:paraId="1A7EF545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394052D" w14:textId="77777777" w:rsidR="00C34094" w:rsidRPr="00241CAA" w:rsidRDefault="00C34094" w:rsidP="00C3409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975029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8</w:t>
            </w:r>
          </w:p>
        </w:tc>
        <w:tc>
          <w:tcPr>
            <w:tcW w:w="4002" w:type="dxa"/>
            <w:vMerge/>
          </w:tcPr>
          <w:p w14:paraId="37EB134E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34094" w:rsidRPr="00241CAA" w14:paraId="00DE1C49" w14:textId="77777777" w:rsidTr="00C34094">
        <w:tc>
          <w:tcPr>
            <w:tcW w:w="1701" w:type="dxa"/>
            <w:vMerge/>
          </w:tcPr>
          <w:p w14:paraId="384F25D0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6A81A4" w14:textId="77777777" w:rsidR="00C34094" w:rsidRPr="00241CAA" w:rsidRDefault="00C34094" w:rsidP="00C34094">
            <w:r w:rsidRPr="00241CAA">
              <w:t xml:space="preserve">Практическое занятие № 2.2 </w:t>
            </w:r>
          </w:p>
          <w:p w14:paraId="43FC4BB1" w14:textId="77777777" w:rsidR="00C34094" w:rsidRPr="00241CAA" w:rsidRDefault="00C34094" w:rsidP="00C34094">
            <w:r w:rsidRPr="00241CAA">
              <w:t>Лексическая тема: Управление предприятием.</w:t>
            </w:r>
          </w:p>
          <w:p w14:paraId="40F09A58" w14:textId="77777777" w:rsidR="00C34094" w:rsidRPr="00241CAA" w:rsidRDefault="00C34094" w:rsidP="00C34094">
            <w:pPr>
              <w:rPr>
                <w:b/>
              </w:rPr>
            </w:pPr>
            <w:r w:rsidRPr="00241CAA">
              <w:t>Грамматическая тема: Выражение субъектно-предикатных отношений.</w:t>
            </w:r>
          </w:p>
        </w:tc>
        <w:tc>
          <w:tcPr>
            <w:tcW w:w="815" w:type="dxa"/>
          </w:tcPr>
          <w:p w14:paraId="695E0206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809B23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2</w:t>
            </w:r>
          </w:p>
        </w:tc>
        <w:tc>
          <w:tcPr>
            <w:tcW w:w="815" w:type="dxa"/>
          </w:tcPr>
          <w:p w14:paraId="1ECC6A54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317DF7A" w14:textId="77777777" w:rsidR="00C34094" w:rsidRPr="00241CAA" w:rsidRDefault="00C34094" w:rsidP="00C3409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E4FF52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10</w:t>
            </w:r>
          </w:p>
        </w:tc>
        <w:tc>
          <w:tcPr>
            <w:tcW w:w="4002" w:type="dxa"/>
            <w:vMerge/>
          </w:tcPr>
          <w:p w14:paraId="1D23C8E1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34094" w:rsidRPr="00241CAA" w14:paraId="4C17605F" w14:textId="77777777" w:rsidTr="00C34094">
        <w:tc>
          <w:tcPr>
            <w:tcW w:w="1701" w:type="dxa"/>
            <w:vMerge/>
          </w:tcPr>
          <w:p w14:paraId="63EFC701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B24AD5" w14:textId="77777777" w:rsidR="00C34094" w:rsidRPr="00241CAA" w:rsidRDefault="00C34094" w:rsidP="00C34094">
            <w:r w:rsidRPr="00241CAA">
              <w:t xml:space="preserve">Практическое занятие № 2.3 </w:t>
            </w:r>
          </w:p>
          <w:p w14:paraId="52ED87AC" w14:textId="77777777" w:rsidR="00C34094" w:rsidRPr="00241CAA" w:rsidRDefault="00C34094" w:rsidP="00C34094">
            <w:r w:rsidRPr="00241CAA">
              <w:t>Лексическая тема: Товарное производство.</w:t>
            </w:r>
          </w:p>
          <w:p w14:paraId="7D7AB776" w14:textId="77777777" w:rsidR="00C34094" w:rsidRPr="00241CAA" w:rsidRDefault="00C34094" w:rsidP="00C34094">
            <w:pPr>
              <w:rPr>
                <w:b/>
              </w:rPr>
            </w:pPr>
            <w:r w:rsidRPr="00241CAA">
              <w:t>Грамматическая тема: Выражение характера протекания действий.</w:t>
            </w:r>
          </w:p>
        </w:tc>
        <w:tc>
          <w:tcPr>
            <w:tcW w:w="815" w:type="dxa"/>
          </w:tcPr>
          <w:p w14:paraId="67DD1756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D5269E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2</w:t>
            </w:r>
          </w:p>
        </w:tc>
        <w:tc>
          <w:tcPr>
            <w:tcW w:w="815" w:type="dxa"/>
          </w:tcPr>
          <w:p w14:paraId="37375636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F33526" w14:textId="77777777" w:rsidR="00C34094" w:rsidRPr="00241CAA" w:rsidRDefault="00C34094" w:rsidP="00C3409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4AE358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10</w:t>
            </w:r>
          </w:p>
        </w:tc>
        <w:tc>
          <w:tcPr>
            <w:tcW w:w="4002" w:type="dxa"/>
            <w:vMerge/>
          </w:tcPr>
          <w:p w14:paraId="6D00A06D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34094" w:rsidRPr="00241CAA" w14:paraId="5AE2131B" w14:textId="77777777" w:rsidTr="00C34094">
        <w:tc>
          <w:tcPr>
            <w:tcW w:w="1701" w:type="dxa"/>
          </w:tcPr>
          <w:p w14:paraId="37D8F035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883F6F9" w14:textId="77777777" w:rsidR="00C34094" w:rsidRPr="00241CAA" w:rsidRDefault="00C34094" w:rsidP="00C34094">
            <w:r w:rsidRPr="00241CAA">
              <w:t>Зачет</w:t>
            </w:r>
          </w:p>
        </w:tc>
        <w:tc>
          <w:tcPr>
            <w:tcW w:w="815" w:type="dxa"/>
          </w:tcPr>
          <w:p w14:paraId="19A68082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9CAABC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4EA7EB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8CB000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048AA5F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EBCC518" w14:textId="77777777" w:rsidR="00C34094" w:rsidRPr="00241CAA" w:rsidRDefault="00C34094" w:rsidP="00C34094">
            <w:pPr>
              <w:tabs>
                <w:tab w:val="left" w:pos="708"/>
                <w:tab w:val="right" w:leader="underscore" w:pos="9639"/>
              </w:tabs>
            </w:pPr>
            <w:r w:rsidRPr="00241CAA">
              <w:t>Тестирование</w:t>
            </w:r>
          </w:p>
        </w:tc>
      </w:tr>
      <w:tr w:rsidR="00C34094" w:rsidRPr="00241CAA" w14:paraId="5F2F8ED8" w14:textId="77777777" w:rsidTr="00C34094">
        <w:tc>
          <w:tcPr>
            <w:tcW w:w="1701" w:type="dxa"/>
          </w:tcPr>
          <w:p w14:paraId="2E03CBE6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2B20F45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241CAA">
              <w:rPr>
                <w:b/>
              </w:rPr>
              <w:t>ИТОГО за первый семестр</w:t>
            </w:r>
          </w:p>
        </w:tc>
        <w:tc>
          <w:tcPr>
            <w:tcW w:w="815" w:type="dxa"/>
          </w:tcPr>
          <w:p w14:paraId="6400A64D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7F8C8D2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1CAA">
              <w:rPr>
                <w:b/>
              </w:rPr>
              <w:t>17</w:t>
            </w:r>
          </w:p>
        </w:tc>
        <w:tc>
          <w:tcPr>
            <w:tcW w:w="815" w:type="dxa"/>
          </w:tcPr>
          <w:p w14:paraId="6E3CC287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2BFFB59F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BE762EA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1CAA">
              <w:rPr>
                <w:b/>
              </w:rPr>
              <w:t>55</w:t>
            </w:r>
          </w:p>
        </w:tc>
        <w:tc>
          <w:tcPr>
            <w:tcW w:w="4002" w:type="dxa"/>
          </w:tcPr>
          <w:p w14:paraId="46CA6FCB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34094" w:rsidRPr="00241CAA" w14:paraId="0031AC2D" w14:textId="77777777" w:rsidTr="00C3409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3E87D4FA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7C0252DC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41CAA">
              <w:rPr>
                <w:b/>
              </w:rPr>
              <w:t>Второй семестр</w:t>
            </w:r>
          </w:p>
        </w:tc>
      </w:tr>
      <w:tr w:rsidR="00C34094" w:rsidRPr="00241CAA" w14:paraId="6D6E148A" w14:textId="77777777" w:rsidTr="00C34094">
        <w:tc>
          <w:tcPr>
            <w:tcW w:w="1701" w:type="dxa"/>
            <w:vMerge w:val="restart"/>
          </w:tcPr>
          <w:p w14:paraId="0CA6DD58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 xml:space="preserve">УК-4 </w:t>
            </w:r>
          </w:p>
          <w:p w14:paraId="788625C6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ИД-УК-4.1</w:t>
            </w:r>
          </w:p>
          <w:p w14:paraId="4D641CF9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ИД-УК-4.2</w:t>
            </w:r>
          </w:p>
          <w:p w14:paraId="14B85759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41CAA">
              <w:t>ИД-УК-4.3</w:t>
            </w:r>
          </w:p>
        </w:tc>
        <w:tc>
          <w:tcPr>
            <w:tcW w:w="5953" w:type="dxa"/>
          </w:tcPr>
          <w:p w14:paraId="7EFBB178" w14:textId="77777777" w:rsidR="00C34094" w:rsidRPr="00241CAA" w:rsidRDefault="00C34094" w:rsidP="00C34094">
            <w:pPr>
              <w:rPr>
                <w:b/>
              </w:rPr>
            </w:pPr>
            <w:r w:rsidRPr="00241CAA">
              <w:rPr>
                <w:b/>
              </w:rPr>
              <w:t xml:space="preserve">Раздел </w:t>
            </w:r>
            <w:r w:rsidRPr="00241CAA">
              <w:rPr>
                <w:b/>
                <w:lang w:val="en-US"/>
              </w:rPr>
              <w:t>III</w:t>
            </w:r>
            <w:r w:rsidRPr="00241CAA">
              <w:rPr>
                <w:b/>
              </w:rPr>
              <w:t xml:space="preserve">. </w:t>
            </w:r>
            <w:r w:rsidRPr="00241CAA">
              <w:rPr>
                <w:bCs/>
              </w:rPr>
              <w:t>Язык специальности для профессиональной устной и письменной коммуникации.</w:t>
            </w:r>
          </w:p>
        </w:tc>
        <w:tc>
          <w:tcPr>
            <w:tcW w:w="815" w:type="dxa"/>
          </w:tcPr>
          <w:p w14:paraId="18D43505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02AE00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D9FDC9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E9BBF2" w14:textId="77777777" w:rsidR="00C34094" w:rsidRPr="00241CAA" w:rsidRDefault="00C34094" w:rsidP="00C3409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DC0809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632D01EE" w14:textId="77777777" w:rsidR="00C34094" w:rsidRPr="00241CAA" w:rsidRDefault="00C34094" w:rsidP="00C34094">
            <w:pPr>
              <w:jc w:val="both"/>
            </w:pPr>
            <w:r w:rsidRPr="00241CAA">
              <w:t xml:space="preserve">Формы текущего контроля </w:t>
            </w:r>
          </w:p>
          <w:p w14:paraId="50AFFE4C" w14:textId="77777777" w:rsidR="00C34094" w:rsidRPr="00241CAA" w:rsidRDefault="00C34094" w:rsidP="00C34094">
            <w:pPr>
              <w:jc w:val="both"/>
            </w:pPr>
            <w:r w:rsidRPr="00241CAA">
              <w:t xml:space="preserve">по разделу </w:t>
            </w:r>
            <w:r w:rsidRPr="00241CAA">
              <w:rPr>
                <w:lang w:val="en-US"/>
              </w:rPr>
              <w:t>III</w:t>
            </w:r>
            <w:r w:rsidRPr="00241CAA">
              <w:t>:</w:t>
            </w:r>
          </w:p>
          <w:p w14:paraId="0ABB8699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7275F04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C750894" w14:textId="3F041CA6" w:rsidR="00C34094" w:rsidRPr="00241CAA" w:rsidRDefault="00C34094" w:rsidP="00C431CA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lastRenderedPageBreak/>
              <w:t>Контрольная работа</w:t>
            </w:r>
          </w:p>
          <w:p w14:paraId="50D6CD5D" w14:textId="7470AB1C" w:rsidR="00C34094" w:rsidRPr="00241CAA" w:rsidRDefault="00C34094" w:rsidP="00C431CA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Тестирование</w:t>
            </w:r>
          </w:p>
          <w:p w14:paraId="5B913A15" w14:textId="6A598F52" w:rsidR="00C34094" w:rsidRPr="00241CAA" w:rsidRDefault="00C34094" w:rsidP="00C431CA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Дискуссия</w:t>
            </w:r>
          </w:p>
        </w:tc>
      </w:tr>
      <w:tr w:rsidR="00C34094" w:rsidRPr="00241CAA" w14:paraId="1A00AB8D" w14:textId="77777777" w:rsidTr="00C34094">
        <w:tc>
          <w:tcPr>
            <w:tcW w:w="1701" w:type="dxa"/>
            <w:vMerge/>
          </w:tcPr>
          <w:p w14:paraId="3316D4F7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F4D1B0" w14:textId="77777777" w:rsidR="00C34094" w:rsidRPr="00241CAA" w:rsidRDefault="00C34094" w:rsidP="00C34094">
            <w:r w:rsidRPr="00241CAA">
              <w:t xml:space="preserve">Практическое занятие № 3.1 </w:t>
            </w:r>
          </w:p>
          <w:p w14:paraId="041D0B22" w14:textId="77777777" w:rsidR="00C34094" w:rsidRPr="00241CAA" w:rsidRDefault="00C34094" w:rsidP="00C34094">
            <w:r w:rsidRPr="00241CAA">
              <w:t>Лексическая тема: Капитал.</w:t>
            </w:r>
          </w:p>
          <w:p w14:paraId="6940C1AF" w14:textId="77777777" w:rsidR="00C34094" w:rsidRPr="00241CAA" w:rsidRDefault="00C34094" w:rsidP="00C34094">
            <w:pPr>
              <w:rPr>
                <w:b/>
              </w:rPr>
            </w:pPr>
            <w:r w:rsidRPr="00241CAA">
              <w:lastRenderedPageBreak/>
              <w:t>Грамматическая тема: Выражение объектных отношений.</w:t>
            </w:r>
          </w:p>
        </w:tc>
        <w:tc>
          <w:tcPr>
            <w:tcW w:w="815" w:type="dxa"/>
          </w:tcPr>
          <w:p w14:paraId="74534876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0FDAAB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4</w:t>
            </w:r>
          </w:p>
        </w:tc>
        <w:tc>
          <w:tcPr>
            <w:tcW w:w="815" w:type="dxa"/>
          </w:tcPr>
          <w:p w14:paraId="0D449915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B16EA2" w14:textId="77777777" w:rsidR="00C34094" w:rsidRPr="00241CAA" w:rsidRDefault="00C34094" w:rsidP="00C3409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0EDF294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6</w:t>
            </w:r>
          </w:p>
        </w:tc>
        <w:tc>
          <w:tcPr>
            <w:tcW w:w="4002" w:type="dxa"/>
            <w:vMerge/>
          </w:tcPr>
          <w:p w14:paraId="437FD44F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34094" w:rsidRPr="00241CAA" w14:paraId="66D0B3FA" w14:textId="77777777" w:rsidTr="00C34094">
        <w:tc>
          <w:tcPr>
            <w:tcW w:w="1701" w:type="dxa"/>
            <w:vMerge/>
          </w:tcPr>
          <w:p w14:paraId="26C1FECA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58588E" w14:textId="77777777" w:rsidR="00C34094" w:rsidRPr="00241CAA" w:rsidRDefault="00C34094" w:rsidP="00C34094">
            <w:r w:rsidRPr="00241CAA">
              <w:t>Практическое занятие № 3.2</w:t>
            </w:r>
          </w:p>
          <w:p w14:paraId="074A433D" w14:textId="77777777" w:rsidR="00C34094" w:rsidRPr="00241CAA" w:rsidRDefault="00C34094" w:rsidP="00C34094">
            <w:r w:rsidRPr="00241CAA">
              <w:t>Лексическая тема: Маржинализм.</w:t>
            </w:r>
          </w:p>
          <w:p w14:paraId="4702342E" w14:textId="77777777" w:rsidR="00C34094" w:rsidRPr="00241CAA" w:rsidRDefault="00C34094" w:rsidP="00C34094">
            <w:pPr>
              <w:rPr>
                <w:b/>
              </w:rPr>
            </w:pPr>
            <w:r w:rsidRPr="00241CAA">
              <w:t>Грамматическая тема: Выражение определительных и определительно-обстоятельственных отношений.</w:t>
            </w:r>
          </w:p>
        </w:tc>
        <w:tc>
          <w:tcPr>
            <w:tcW w:w="815" w:type="dxa"/>
          </w:tcPr>
          <w:p w14:paraId="3A98AB51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F11DC4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4</w:t>
            </w:r>
          </w:p>
        </w:tc>
        <w:tc>
          <w:tcPr>
            <w:tcW w:w="815" w:type="dxa"/>
          </w:tcPr>
          <w:p w14:paraId="760FABC9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3E3814" w14:textId="77777777" w:rsidR="00C34094" w:rsidRPr="00241CAA" w:rsidRDefault="00C34094" w:rsidP="00C3409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FA2D0F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6</w:t>
            </w:r>
          </w:p>
        </w:tc>
        <w:tc>
          <w:tcPr>
            <w:tcW w:w="4002" w:type="dxa"/>
            <w:vMerge/>
          </w:tcPr>
          <w:p w14:paraId="139F7178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34094" w:rsidRPr="00241CAA" w14:paraId="66871CB0" w14:textId="77777777" w:rsidTr="00C34094">
        <w:tc>
          <w:tcPr>
            <w:tcW w:w="1701" w:type="dxa"/>
            <w:vMerge/>
          </w:tcPr>
          <w:p w14:paraId="6F955E2D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4AD4D0" w14:textId="77777777" w:rsidR="00C34094" w:rsidRPr="00241CAA" w:rsidRDefault="00C34094" w:rsidP="00C34094">
            <w:r w:rsidRPr="00241CAA">
              <w:t>Практическое занятие № 3.3</w:t>
            </w:r>
          </w:p>
          <w:p w14:paraId="61D32220" w14:textId="77777777" w:rsidR="00C34094" w:rsidRPr="00241CAA" w:rsidRDefault="00C34094" w:rsidP="00C34094">
            <w:r w:rsidRPr="00241CAA">
              <w:t>Лексическая тема: Экономические теории.</w:t>
            </w:r>
          </w:p>
          <w:p w14:paraId="7BD11B69" w14:textId="77777777" w:rsidR="00C34094" w:rsidRPr="00241CAA" w:rsidRDefault="00C34094" w:rsidP="00C34094">
            <w:pPr>
              <w:rPr>
                <w:b/>
              </w:rPr>
            </w:pPr>
            <w:r w:rsidRPr="00241CAA">
              <w:t xml:space="preserve">Грамматическая тема: </w:t>
            </w:r>
            <w:r w:rsidRPr="00241CAA">
              <w:rPr>
                <w:rFonts w:eastAsia="Times New Roman"/>
              </w:rPr>
              <w:t>Выражение обстоятельственных отношений.</w:t>
            </w:r>
          </w:p>
        </w:tc>
        <w:tc>
          <w:tcPr>
            <w:tcW w:w="815" w:type="dxa"/>
          </w:tcPr>
          <w:p w14:paraId="201579AB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E94599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6</w:t>
            </w:r>
          </w:p>
        </w:tc>
        <w:tc>
          <w:tcPr>
            <w:tcW w:w="815" w:type="dxa"/>
          </w:tcPr>
          <w:p w14:paraId="7A1FEC6C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5BDF687" w14:textId="77777777" w:rsidR="00C34094" w:rsidRPr="00241CAA" w:rsidRDefault="00C34094" w:rsidP="00C3409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A7664B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4</w:t>
            </w:r>
          </w:p>
        </w:tc>
        <w:tc>
          <w:tcPr>
            <w:tcW w:w="4002" w:type="dxa"/>
            <w:vMerge/>
          </w:tcPr>
          <w:p w14:paraId="580C2F80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34094" w:rsidRPr="00241CAA" w14:paraId="189AA6C2" w14:textId="77777777" w:rsidTr="00C34094">
        <w:tc>
          <w:tcPr>
            <w:tcW w:w="1701" w:type="dxa"/>
            <w:vMerge/>
          </w:tcPr>
          <w:p w14:paraId="686467F3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F4B136" w14:textId="77777777" w:rsidR="00C34094" w:rsidRPr="00241CAA" w:rsidRDefault="00C34094" w:rsidP="00C34094">
            <w:r w:rsidRPr="00241CAA">
              <w:t>Практическое занятие № 3.4</w:t>
            </w:r>
          </w:p>
          <w:p w14:paraId="3C3F5FF3" w14:textId="77777777" w:rsidR="00C34094" w:rsidRPr="00241CAA" w:rsidRDefault="00C34094" w:rsidP="00C34094">
            <w:r w:rsidRPr="00241CAA">
              <w:t>Лексическая тема: Экономика биоресурсов.</w:t>
            </w:r>
          </w:p>
          <w:p w14:paraId="6650C684" w14:textId="77777777" w:rsidR="00C34094" w:rsidRPr="00241CAA" w:rsidRDefault="00C34094" w:rsidP="00C34094">
            <w:r w:rsidRPr="00241CAA">
              <w:t>Грамматическая тема: Выражение объектных отношений.</w:t>
            </w:r>
          </w:p>
        </w:tc>
        <w:tc>
          <w:tcPr>
            <w:tcW w:w="815" w:type="dxa"/>
          </w:tcPr>
          <w:p w14:paraId="43DC9C9B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70BA4F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4</w:t>
            </w:r>
          </w:p>
        </w:tc>
        <w:tc>
          <w:tcPr>
            <w:tcW w:w="815" w:type="dxa"/>
          </w:tcPr>
          <w:p w14:paraId="5CA80D90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1D353D" w14:textId="77777777" w:rsidR="00C34094" w:rsidRPr="00241CAA" w:rsidRDefault="00C34094" w:rsidP="00C3409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9047FE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6</w:t>
            </w:r>
          </w:p>
        </w:tc>
        <w:tc>
          <w:tcPr>
            <w:tcW w:w="4002" w:type="dxa"/>
            <w:vMerge/>
          </w:tcPr>
          <w:p w14:paraId="4F26A527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34094" w:rsidRPr="00241CAA" w14:paraId="77B42278" w14:textId="77777777" w:rsidTr="00C34094">
        <w:tc>
          <w:tcPr>
            <w:tcW w:w="1701" w:type="dxa"/>
            <w:vMerge w:val="restart"/>
          </w:tcPr>
          <w:p w14:paraId="7FFC0EEE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 xml:space="preserve">УК-4 </w:t>
            </w:r>
          </w:p>
          <w:p w14:paraId="03D5B1FB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ИД-УК-4.1</w:t>
            </w:r>
          </w:p>
          <w:p w14:paraId="3819A4DA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ИД-УК-4.2</w:t>
            </w:r>
          </w:p>
          <w:p w14:paraId="687CA69D" w14:textId="77777777" w:rsidR="00C34094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ИД-УК-4.3</w:t>
            </w:r>
          </w:p>
          <w:p w14:paraId="4AD621A7" w14:textId="7BEBD212" w:rsidR="000526D4" w:rsidRPr="00241CAA" w:rsidRDefault="000526D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241CAA">
              <w:t>ИД-УК-4</w:t>
            </w:r>
            <w:r>
              <w:t>.4</w:t>
            </w:r>
          </w:p>
        </w:tc>
        <w:tc>
          <w:tcPr>
            <w:tcW w:w="5953" w:type="dxa"/>
          </w:tcPr>
          <w:p w14:paraId="13D5D112" w14:textId="77777777" w:rsidR="00C34094" w:rsidRPr="00241CAA" w:rsidRDefault="00C34094" w:rsidP="00C34094">
            <w:pPr>
              <w:rPr>
                <w:b/>
                <w:bCs/>
                <w:iCs/>
                <w:vertAlign w:val="superscript"/>
              </w:rPr>
            </w:pPr>
            <w:r w:rsidRPr="00241CAA">
              <w:rPr>
                <w:b/>
              </w:rPr>
              <w:t xml:space="preserve">Раздел </w:t>
            </w:r>
            <w:r w:rsidRPr="00241CAA">
              <w:rPr>
                <w:b/>
                <w:lang w:val="en-US"/>
              </w:rPr>
              <w:t>IV</w:t>
            </w:r>
            <w:r w:rsidRPr="00241CAA">
              <w:rPr>
                <w:b/>
              </w:rPr>
              <w:t xml:space="preserve">. </w:t>
            </w:r>
            <w:r w:rsidRPr="00241CAA">
              <w:t>Русский язык для профессиональных и учебно-научных целей.</w:t>
            </w:r>
          </w:p>
        </w:tc>
        <w:tc>
          <w:tcPr>
            <w:tcW w:w="815" w:type="dxa"/>
          </w:tcPr>
          <w:p w14:paraId="0CC26B5F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9DC819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121D7B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01CC94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7121BE3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CC4B04D" w14:textId="77777777" w:rsidR="00C34094" w:rsidRPr="00241CAA" w:rsidRDefault="00C34094" w:rsidP="00C34094">
            <w:pPr>
              <w:jc w:val="both"/>
            </w:pPr>
            <w:r w:rsidRPr="00241CAA">
              <w:t xml:space="preserve">Формы текущего контроля </w:t>
            </w:r>
          </w:p>
          <w:p w14:paraId="60AC55D5" w14:textId="77777777" w:rsidR="00C34094" w:rsidRPr="00241CAA" w:rsidRDefault="00C34094" w:rsidP="00C34094">
            <w:pPr>
              <w:jc w:val="both"/>
            </w:pPr>
            <w:r w:rsidRPr="00241CAA">
              <w:t xml:space="preserve">по разделу </w:t>
            </w:r>
            <w:r w:rsidRPr="00241CAA">
              <w:rPr>
                <w:lang w:val="en-US"/>
              </w:rPr>
              <w:t>IV</w:t>
            </w:r>
            <w:r w:rsidRPr="00241CAA">
              <w:t>:</w:t>
            </w:r>
          </w:p>
          <w:p w14:paraId="4E65C0BE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30A0163C" w14:textId="1FC75852" w:rsidR="00C34094" w:rsidRPr="00241CAA" w:rsidRDefault="00C34094" w:rsidP="00C431CA">
            <w:pPr>
              <w:pStyle w:val="af0"/>
              <w:widowControl w:val="0"/>
              <w:numPr>
                <w:ilvl w:val="0"/>
                <w:numId w:val="28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Дискуссия</w:t>
            </w:r>
          </w:p>
          <w:p w14:paraId="0881D424" w14:textId="0D15D188" w:rsidR="00C34094" w:rsidRPr="00241CAA" w:rsidRDefault="00C34094" w:rsidP="00C431CA">
            <w:pPr>
              <w:pStyle w:val="af0"/>
              <w:widowControl w:val="0"/>
              <w:numPr>
                <w:ilvl w:val="0"/>
                <w:numId w:val="28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Доклад</w:t>
            </w:r>
          </w:p>
        </w:tc>
      </w:tr>
      <w:tr w:rsidR="00C34094" w:rsidRPr="00241CAA" w14:paraId="2164D71A" w14:textId="77777777" w:rsidTr="00C34094">
        <w:tc>
          <w:tcPr>
            <w:tcW w:w="1701" w:type="dxa"/>
            <w:vMerge/>
          </w:tcPr>
          <w:p w14:paraId="549B5B0A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7007BCD" w14:textId="77777777" w:rsidR="00C34094" w:rsidRPr="00241CAA" w:rsidRDefault="00C34094" w:rsidP="00C34094">
            <w:pPr>
              <w:rPr>
                <w:lang w:val="en-US"/>
              </w:rPr>
            </w:pPr>
            <w:r w:rsidRPr="00241CAA">
              <w:t xml:space="preserve">Практическое занятие № </w:t>
            </w:r>
            <w:r w:rsidRPr="00241CAA">
              <w:rPr>
                <w:lang w:val="en-US"/>
              </w:rPr>
              <w:t>4.1</w:t>
            </w:r>
          </w:p>
          <w:p w14:paraId="189A5A44" w14:textId="77777777" w:rsidR="00C34094" w:rsidRPr="00241CAA" w:rsidRDefault="00C34094" w:rsidP="00C34094">
            <w:pPr>
              <w:rPr>
                <w:b/>
              </w:rPr>
            </w:pPr>
            <w:r w:rsidRPr="00241CAA">
              <w:t>Анализ научного текста по специальности.</w:t>
            </w:r>
          </w:p>
        </w:tc>
        <w:tc>
          <w:tcPr>
            <w:tcW w:w="815" w:type="dxa"/>
          </w:tcPr>
          <w:p w14:paraId="7485A0AA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71A247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6</w:t>
            </w:r>
          </w:p>
        </w:tc>
        <w:tc>
          <w:tcPr>
            <w:tcW w:w="815" w:type="dxa"/>
          </w:tcPr>
          <w:p w14:paraId="336B55D6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C8B6A1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A1307B2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4</w:t>
            </w:r>
          </w:p>
        </w:tc>
        <w:tc>
          <w:tcPr>
            <w:tcW w:w="4002" w:type="dxa"/>
            <w:vMerge/>
          </w:tcPr>
          <w:p w14:paraId="371AFCE6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34094" w:rsidRPr="00241CAA" w14:paraId="6165D2DD" w14:textId="77777777" w:rsidTr="00C34094">
        <w:tc>
          <w:tcPr>
            <w:tcW w:w="1701" w:type="dxa"/>
            <w:vMerge/>
          </w:tcPr>
          <w:p w14:paraId="349CC83A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BA335B" w14:textId="77777777" w:rsidR="00C34094" w:rsidRPr="00241CAA" w:rsidRDefault="00C34094" w:rsidP="00C34094">
            <w:r w:rsidRPr="00241CAA">
              <w:t>Практическое занятие № 4.2</w:t>
            </w:r>
          </w:p>
          <w:p w14:paraId="6B51258A" w14:textId="77777777" w:rsidR="00C34094" w:rsidRPr="00241CAA" w:rsidRDefault="00C34094" w:rsidP="00C34094">
            <w:pPr>
              <w:rPr>
                <w:b/>
              </w:rPr>
            </w:pPr>
            <w:r w:rsidRPr="00241CAA">
              <w:t>Создание научного текста по специальности.</w:t>
            </w:r>
          </w:p>
        </w:tc>
        <w:tc>
          <w:tcPr>
            <w:tcW w:w="815" w:type="dxa"/>
          </w:tcPr>
          <w:p w14:paraId="231A0629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6B2371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6</w:t>
            </w:r>
          </w:p>
        </w:tc>
        <w:tc>
          <w:tcPr>
            <w:tcW w:w="815" w:type="dxa"/>
          </w:tcPr>
          <w:p w14:paraId="013B8A02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42A2E0A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1352221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4</w:t>
            </w:r>
          </w:p>
        </w:tc>
        <w:tc>
          <w:tcPr>
            <w:tcW w:w="4002" w:type="dxa"/>
            <w:vMerge/>
          </w:tcPr>
          <w:p w14:paraId="2E6B31E4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34094" w:rsidRPr="00241CAA" w14:paraId="23292B13" w14:textId="77777777" w:rsidTr="00C34094">
        <w:tc>
          <w:tcPr>
            <w:tcW w:w="1701" w:type="dxa"/>
            <w:vMerge/>
          </w:tcPr>
          <w:p w14:paraId="1A575CBA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48D0963" w14:textId="77777777" w:rsidR="00C34094" w:rsidRPr="00241CAA" w:rsidRDefault="00C34094" w:rsidP="00C34094">
            <w:pPr>
              <w:rPr>
                <w:lang w:val="en-US"/>
              </w:rPr>
            </w:pPr>
            <w:r w:rsidRPr="00241CAA">
              <w:t xml:space="preserve">Практическое занятие № </w:t>
            </w:r>
            <w:r w:rsidRPr="00241CAA">
              <w:rPr>
                <w:lang w:val="en-US"/>
              </w:rPr>
              <w:t>4.3</w:t>
            </w:r>
          </w:p>
          <w:p w14:paraId="51ADEF2F" w14:textId="77777777" w:rsidR="00C34094" w:rsidRPr="00241CAA" w:rsidRDefault="00C34094" w:rsidP="00C34094">
            <w:pPr>
              <w:rPr>
                <w:b/>
                <w:lang w:val="en-US"/>
              </w:rPr>
            </w:pPr>
            <w:r w:rsidRPr="00241CAA">
              <w:t>Терминология</w:t>
            </w:r>
            <w:r w:rsidRPr="00241CAA">
              <w:rPr>
                <w:lang w:val="en-US"/>
              </w:rPr>
              <w:t>.</w:t>
            </w:r>
          </w:p>
        </w:tc>
        <w:tc>
          <w:tcPr>
            <w:tcW w:w="815" w:type="dxa"/>
          </w:tcPr>
          <w:p w14:paraId="18BDBE36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36D2D1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6</w:t>
            </w:r>
          </w:p>
        </w:tc>
        <w:tc>
          <w:tcPr>
            <w:tcW w:w="815" w:type="dxa"/>
          </w:tcPr>
          <w:p w14:paraId="4C42746A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78F434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73D45BC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6</w:t>
            </w:r>
          </w:p>
        </w:tc>
        <w:tc>
          <w:tcPr>
            <w:tcW w:w="4002" w:type="dxa"/>
            <w:vMerge/>
          </w:tcPr>
          <w:p w14:paraId="44A904C7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34094" w:rsidRPr="00241CAA" w14:paraId="42F8E30B" w14:textId="77777777" w:rsidTr="00C34094">
        <w:tc>
          <w:tcPr>
            <w:tcW w:w="1701" w:type="dxa"/>
          </w:tcPr>
          <w:p w14:paraId="7D663723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55E459B" w14:textId="77777777" w:rsidR="00C34094" w:rsidRPr="00241CAA" w:rsidRDefault="00C34094" w:rsidP="00C34094">
            <w:r w:rsidRPr="00241CAA">
              <w:t>Зачет</w:t>
            </w:r>
          </w:p>
        </w:tc>
        <w:tc>
          <w:tcPr>
            <w:tcW w:w="815" w:type="dxa"/>
          </w:tcPr>
          <w:p w14:paraId="1CA129F2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D2EC32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BC3EB6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BEB266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5CEA435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37E6517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1CAA">
              <w:t>Тестирование</w:t>
            </w:r>
          </w:p>
        </w:tc>
      </w:tr>
      <w:tr w:rsidR="00C34094" w:rsidRPr="00241CAA" w14:paraId="3E07E452" w14:textId="77777777" w:rsidTr="00C34094">
        <w:tc>
          <w:tcPr>
            <w:tcW w:w="1701" w:type="dxa"/>
          </w:tcPr>
          <w:p w14:paraId="612B05F8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A90E74A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241CAA">
              <w:rPr>
                <w:b/>
              </w:rPr>
              <w:t>ИТОГО за второй семестр</w:t>
            </w:r>
          </w:p>
        </w:tc>
        <w:tc>
          <w:tcPr>
            <w:tcW w:w="815" w:type="dxa"/>
          </w:tcPr>
          <w:p w14:paraId="3405E6D0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7486BD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36</w:t>
            </w:r>
          </w:p>
        </w:tc>
        <w:tc>
          <w:tcPr>
            <w:tcW w:w="815" w:type="dxa"/>
          </w:tcPr>
          <w:p w14:paraId="4E61DDF2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8C6C3A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520A257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1CAA">
              <w:t>36</w:t>
            </w:r>
          </w:p>
        </w:tc>
        <w:tc>
          <w:tcPr>
            <w:tcW w:w="4002" w:type="dxa"/>
          </w:tcPr>
          <w:p w14:paraId="0000E96E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34094" w:rsidRPr="00241CAA" w14:paraId="2EC5CE69" w14:textId="77777777" w:rsidTr="00C34094">
        <w:tc>
          <w:tcPr>
            <w:tcW w:w="1701" w:type="dxa"/>
          </w:tcPr>
          <w:p w14:paraId="4FCF02F1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3B0C76B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41CAA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3FDF34FA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100443E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1CAA">
              <w:rPr>
                <w:b/>
              </w:rPr>
              <w:t>53</w:t>
            </w:r>
          </w:p>
        </w:tc>
        <w:tc>
          <w:tcPr>
            <w:tcW w:w="815" w:type="dxa"/>
          </w:tcPr>
          <w:p w14:paraId="3246EE2B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662BB3F9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5A434D2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1CAA">
              <w:rPr>
                <w:b/>
              </w:rPr>
              <w:t>91</w:t>
            </w:r>
          </w:p>
        </w:tc>
        <w:tc>
          <w:tcPr>
            <w:tcW w:w="4002" w:type="dxa"/>
          </w:tcPr>
          <w:p w14:paraId="778B1C33" w14:textId="77777777" w:rsidR="00C34094" w:rsidRPr="00241CAA" w:rsidRDefault="00C34094" w:rsidP="00C340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FBC21E9" w14:textId="77777777" w:rsidR="009A51EF" w:rsidRPr="00241CAA" w:rsidRDefault="009A51EF" w:rsidP="00C34094">
      <w:pPr>
        <w:jc w:val="both"/>
      </w:pPr>
    </w:p>
    <w:p w14:paraId="069901B6" w14:textId="77777777" w:rsidR="00D965B9" w:rsidRPr="00241CAA" w:rsidRDefault="00D965B9" w:rsidP="00C431CA">
      <w:pPr>
        <w:pStyle w:val="af0"/>
        <w:numPr>
          <w:ilvl w:val="3"/>
          <w:numId w:val="8"/>
        </w:numPr>
        <w:jc w:val="both"/>
      </w:pPr>
    </w:p>
    <w:p w14:paraId="251736AB" w14:textId="77777777" w:rsidR="00D965B9" w:rsidRPr="00241CAA" w:rsidRDefault="00D965B9" w:rsidP="00C431CA">
      <w:pPr>
        <w:pStyle w:val="af0"/>
        <w:numPr>
          <w:ilvl w:val="1"/>
          <w:numId w:val="8"/>
        </w:numPr>
        <w:jc w:val="both"/>
        <w:sectPr w:rsidR="00D965B9" w:rsidRPr="00241CAA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8CB2C85" w:rsidR="00F60511" w:rsidRPr="00241CAA" w:rsidRDefault="00F57450" w:rsidP="00F60511">
      <w:pPr>
        <w:pStyle w:val="2"/>
      </w:pPr>
      <w:r w:rsidRPr="00241CAA">
        <w:lastRenderedPageBreak/>
        <w:t>Краткое с</w:t>
      </w:r>
      <w:r w:rsidR="00F60511" w:rsidRPr="00241CAA">
        <w:t xml:space="preserve">одержание </w:t>
      </w:r>
      <w:r w:rsidR="009D5385" w:rsidRPr="00241CAA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241CAA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241CAA" w:rsidRDefault="006E5EA3" w:rsidP="00103EC2">
            <w:pPr>
              <w:jc w:val="center"/>
              <w:rPr>
                <w:sz w:val="20"/>
                <w:szCs w:val="20"/>
              </w:rPr>
            </w:pPr>
            <w:r w:rsidRPr="00241CAA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241CAA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241CAA" w:rsidRDefault="006E5EA3" w:rsidP="00103EC2">
            <w:pPr>
              <w:jc w:val="center"/>
              <w:rPr>
                <w:sz w:val="20"/>
                <w:szCs w:val="20"/>
              </w:rPr>
            </w:pPr>
            <w:r w:rsidRPr="00241CAA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577E5BA" w:rsidR="006E5EA3" w:rsidRPr="00241CAA" w:rsidRDefault="006E5EA3" w:rsidP="009D5385">
            <w:pPr>
              <w:jc w:val="center"/>
              <w:rPr>
                <w:b/>
                <w:bCs/>
                <w:sz w:val="20"/>
                <w:szCs w:val="20"/>
              </w:rPr>
            </w:pPr>
            <w:r w:rsidRPr="00241CAA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241CAA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241CAA" w:rsidRDefault="006E5EA3" w:rsidP="00F60511">
            <w:pPr>
              <w:rPr>
                <w:b/>
                <w:bCs/>
                <w:lang w:val="en-US"/>
              </w:rPr>
            </w:pPr>
            <w:r w:rsidRPr="00241CAA">
              <w:rPr>
                <w:b/>
              </w:rPr>
              <w:t xml:space="preserve">Раздел </w:t>
            </w:r>
            <w:r w:rsidRPr="00241CAA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FCA387B" w:rsidR="006E5EA3" w:rsidRPr="00241CAA" w:rsidRDefault="00F71022" w:rsidP="00F60511">
            <w:pPr>
              <w:rPr>
                <w:b/>
              </w:rPr>
            </w:pPr>
            <w:r w:rsidRPr="00241CAA">
              <w:rPr>
                <w:rFonts w:eastAsia="Times New Roman"/>
              </w:rPr>
              <w:t>Русский язык как иностранный для общекультурных целей</w:t>
            </w:r>
          </w:p>
        </w:tc>
      </w:tr>
      <w:tr w:rsidR="001E0B31" w:rsidRPr="00241CAA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CEB5C" w14:textId="77777777" w:rsidR="001E0B31" w:rsidRPr="00241CAA" w:rsidRDefault="001E0B31" w:rsidP="001E0B31">
            <w:r w:rsidRPr="00241CAA">
              <w:t xml:space="preserve">Практическое занятие № 1.1 </w:t>
            </w:r>
          </w:p>
          <w:p w14:paraId="66E98CFA" w14:textId="0C5BFD31" w:rsidR="001E0B31" w:rsidRPr="00241CAA" w:rsidRDefault="001E0B31" w:rsidP="001E0B3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1AC2BD" w14:textId="77777777" w:rsidR="001E0B31" w:rsidRPr="00241CAA" w:rsidRDefault="001E0B31" w:rsidP="001E0B31">
            <w:r w:rsidRPr="00241CAA">
              <w:t xml:space="preserve">Лексическая тема: Основы этикета. </w:t>
            </w:r>
          </w:p>
          <w:p w14:paraId="28D250C7" w14:textId="0EAD88E8" w:rsidR="001E0B31" w:rsidRPr="00241CAA" w:rsidRDefault="001E0B31" w:rsidP="001E0B31">
            <w:r w:rsidRPr="00241CAA">
              <w:t>Грамматическая тема: Простое предложение.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27B0D12" w:rsidR="001E0B31" w:rsidRPr="00241CAA" w:rsidRDefault="006D2BB3" w:rsidP="001E0B31">
            <w:r w:rsidRPr="00241CAA">
              <w:t>Корректировочный лексико-грамматический тренинг. Лексическая тема: Основы этикета (приветствие, знакомство: формальное и неформальное представление, благодарность, прощание). Грамматическая тема: Простое предложение. Части речи (повторение)</w:t>
            </w:r>
          </w:p>
        </w:tc>
      </w:tr>
      <w:tr w:rsidR="001E0B31" w:rsidRPr="00241CAA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130DB" w14:textId="77777777" w:rsidR="001E0B31" w:rsidRPr="00241CAA" w:rsidRDefault="001E0B31" w:rsidP="001E0B31">
            <w:r w:rsidRPr="00241CAA">
              <w:t>Практическое занятие № 1.2</w:t>
            </w:r>
          </w:p>
          <w:p w14:paraId="761C7857" w14:textId="11968AA2" w:rsidR="001E0B31" w:rsidRPr="00241CAA" w:rsidRDefault="001E0B31" w:rsidP="001E0B3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5BC01" w14:textId="77777777" w:rsidR="001E0B31" w:rsidRPr="00241CAA" w:rsidRDefault="001E0B31" w:rsidP="001E0B31">
            <w:r w:rsidRPr="00241CAA">
              <w:t>Лексическая тема: Официально-деловое общение.</w:t>
            </w:r>
          </w:p>
          <w:p w14:paraId="3D419C1D" w14:textId="4FEA6E72" w:rsidR="001E0B31" w:rsidRPr="00241CAA" w:rsidRDefault="001E0B31" w:rsidP="001E0B31">
            <w:r w:rsidRPr="00241CAA">
              <w:t>Грамматическая тема: Глагольные формы.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195CB98A" w:rsidR="001E0B31" w:rsidRPr="00241CAA" w:rsidRDefault="006D2BB3" w:rsidP="001E0B31">
            <w:pPr>
              <w:rPr>
                <w:bCs/>
              </w:rPr>
            </w:pPr>
            <w:r w:rsidRPr="00241CAA">
              <w:t>Корректировочный лексико-грамматический и орфоэпический тренинг. Лексическая тема: Официально-деловое общение: анкета, резюме, собеседование. Грамматическая тема: глагол, причастие, деепричастие.</w:t>
            </w:r>
          </w:p>
        </w:tc>
      </w:tr>
      <w:tr w:rsidR="006D2BB3" w:rsidRPr="00241CAA" w14:paraId="16C2B1B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724DF" w14:textId="77777777" w:rsidR="006D2BB3" w:rsidRPr="00241CAA" w:rsidRDefault="006D2BB3" w:rsidP="006D2BB3">
            <w:r w:rsidRPr="00241CAA">
              <w:t>Практическое занятие № 1.3</w:t>
            </w:r>
          </w:p>
          <w:p w14:paraId="091FFD63" w14:textId="77777777" w:rsidR="006D2BB3" w:rsidRPr="00241CAA" w:rsidRDefault="006D2BB3" w:rsidP="006D2BB3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BCDBC" w14:textId="77777777" w:rsidR="006D2BB3" w:rsidRPr="00241CAA" w:rsidRDefault="006D2BB3" w:rsidP="006D2BB3">
            <w:r w:rsidRPr="00241CAA">
              <w:t>Лексическая тема: Рабочий день менеджера.</w:t>
            </w:r>
          </w:p>
          <w:p w14:paraId="2B4871B1" w14:textId="1360856F" w:rsidR="006D2BB3" w:rsidRPr="00241CAA" w:rsidRDefault="006D2BB3" w:rsidP="006D2BB3">
            <w:r w:rsidRPr="00241CAA">
              <w:t>Грамматическая тема: числительные, местоимения.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E6C05" w14:textId="1546B362" w:rsidR="006D2BB3" w:rsidRPr="00241CAA" w:rsidRDefault="006D2BB3" w:rsidP="006D2BB3">
            <w:r w:rsidRPr="00241CAA">
              <w:t xml:space="preserve">Корректировочный лексико-грамматический и орфоэпический тренинг. Лексическая тема: Рабочий день менеджера (виды деятельности, график, расписание, тайм менеджмент). Грамматическая тема: числительные, местоимения. </w:t>
            </w:r>
          </w:p>
        </w:tc>
      </w:tr>
      <w:tr w:rsidR="006D2BB3" w:rsidRPr="00241CAA" w14:paraId="567C10D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C7B22" w14:textId="77777777" w:rsidR="006D2BB3" w:rsidRPr="00241CAA" w:rsidRDefault="006D2BB3" w:rsidP="006D2BB3">
            <w:r w:rsidRPr="00241CAA">
              <w:t>Практическое занятие № 1.4</w:t>
            </w:r>
          </w:p>
          <w:p w14:paraId="74C783BC" w14:textId="77777777" w:rsidR="006D2BB3" w:rsidRPr="00241CAA" w:rsidRDefault="006D2BB3" w:rsidP="006D2BB3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CF52D" w14:textId="77777777" w:rsidR="006D2BB3" w:rsidRPr="00241CAA" w:rsidRDefault="006D2BB3" w:rsidP="006D2BB3">
            <w:r w:rsidRPr="00241CAA">
              <w:t>Лексическая тема: Экономика для всех.</w:t>
            </w:r>
          </w:p>
          <w:p w14:paraId="2515AE72" w14:textId="1D466065" w:rsidR="006D2BB3" w:rsidRPr="00241CAA" w:rsidRDefault="006D2BB3" w:rsidP="006D2BB3">
            <w:r w:rsidRPr="00241CAA">
              <w:t>Грамматическая тема: Сложное предложение.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D21BA9" w14:textId="457A6759" w:rsidR="006D2BB3" w:rsidRPr="00241CAA" w:rsidRDefault="006D2BB3" w:rsidP="006D2BB3">
            <w:r w:rsidRPr="00241CAA">
              <w:t>Корректировочный лексико-грамматический и орфоэпический тренинг. Лексическая тема: Экономика для всех. Деньги. Грамматическая тема: числительные, слова категории состояния; сложное предложение.</w:t>
            </w:r>
          </w:p>
        </w:tc>
      </w:tr>
      <w:tr w:rsidR="006D2BB3" w:rsidRPr="00241CAA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D2BB3" w:rsidRPr="00241CAA" w:rsidRDefault="006D2BB3" w:rsidP="006D2BB3">
            <w:pPr>
              <w:rPr>
                <w:b/>
                <w:bCs/>
                <w:lang w:val="en-US"/>
              </w:rPr>
            </w:pPr>
            <w:r w:rsidRPr="00241CAA">
              <w:rPr>
                <w:b/>
                <w:bCs/>
              </w:rPr>
              <w:t xml:space="preserve">Раздел </w:t>
            </w:r>
            <w:r w:rsidRPr="00241CAA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B8C313D" w:rsidR="006D2BB3" w:rsidRPr="00241CAA" w:rsidRDefault="006D2BB3" w:rsidP="006D2BB3">
            <w:pPr>
              <w:rPr>
                <w:b/>
              </w:rPr>
            </w:pPr>
            <w:r w:rsidRPr="00241CAA">
              <w:t>Русский язык как иностранный для профессиональных целей.</w:t>
            </w:r>
          </w:p>
        </w:tc>
      </w:tr>
      <w:tr w:rsidR="006D2BB3" w:rsidRPr="00241CAA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D878D" w14:textId="77777777" w:rsidR="006D2BB3" w:rsidRPr="00241CAA" w:rsidRDefault="006D2BB3" w:rsidP="006D2BB3">
            <w:r w:rsidRPr="00241CAA">
              <w:t xml:space="preserve">Практическое занятие № 2.1 </w:t>
            </w:r>
          </w:p>
          <w:p w14:paraId="364AA3E6" w14:textId="3175E84C" w:rsidR="006D2BB3" w:rsidRPr="00241CAA" w:rsidRDefault="006D2BB3" w:rsidP="006D2BB3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44F6C" w14:textId="77777777" w:rsidR="006D2BB3" w:rsidRPr="00241CAA" w:rsidRDefault="006D2BB3" w:rsidP="006D2BB3">
            <w:r w:rsidRPr="00241CAA">
              <w:t>Лексическая тема: Экономика как наука.</w:t>
            </w:r>
          </w:p>
          <w:p w14:paraId="687E706A" w14:textId="3B57C750" w:rsidR="006D2BB3" w:rsidRPr="00241CAA" w:rsidRDefault="006D2BB3" w:rsidP="006D2BB3">
            <w:pPr>
              <w:rPr>
                <w:bCs/>
              </w:rPr>
            </w:pPr>
            <w:r w:rsidRPr="00241CAA">
              <w:t>Грамматическая тема: Сложное предложение.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06F260BD" w:rsidR="006D2BB3" w:rsidRPr="00241CAA" w:rsidRDefault="006D2BB3" w:rsidP="006D2BB3">
            <w:r w:rsidRPr="00241CAA">
              <w:t>Лексическая тема: Экономика как наука. Микроэкономика. Макроэкономика. Грамматическая тема: сложное предложение, абстрактная лексика. Выражение субъектно-предикатных отношений.</w:t>
            </w:r>
          </w:p>
        </w:tc>
      </w:tr>
      <w:tr w:rsidR="006D2BB3" w:rsidRPr="00241CAA" w14:paraId="4A6E27C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8D01A" w14:textId="77777777" w:rsidR="006D2BB3" w:rsidRPr="00241CAA" w:rsidRDefault="006D2BB3" w:rsidP="006D2BB3">
            <w:r w:rsidRPr="00241CAA">
              <w:t xml:space="preserve">Практическое занятие № 2.2 </w:t>
            </w:r>
          </w:p>
          <w:p w14:paraId="7B0F60F2" w14:textId="77777777" w:rsidR="006D2BB3" w:rsidRPr="00241CAA" w:rsidRDefault="006D2BB3" w:rsidP="006D2BB3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04A65" w14:textId="77777777" w:rsidR="006D2BB3" w:rsidRPr="00241CAA" w:rsidRDefault="006D2BB3" w:rsidP="006D2BB3">
            <w:r w:rsidRPr="00241CAA">
              <w:t>Лексическая тема: Управление предприятием.</w:t>
            </w:r>
          </w:p>
          <w:p w14:paraId="180721A6" w14:textId="6032BE62" w:rsidR="006D2BB3" w:rsidRPr="00241CAA" w:rsidRDefault="006D2BB3" w:rsidP="006D2BB3">
            <w:r w:rsidRPr="00241CAA">
              <w:t>Грамматическая тема: Выражение субъектно-предикатных отношений.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A288FC" w14:textId="666E19B8" w:rsidR="006D2BB3" w:rsidRPr="00241CAA" w:rsidRDefault="006D2BB3" w:rsidP="006D2BB3">
            <w:r w:rsidRPr="00241CAA">
              <w:t xml:space="preserve">Лексическая тема: Управление предприятием. </w:t>
            </w:r>
            <w:proofErr w:type="spellStart"/>
            <w:r w:rsidRPr="00241CAA">
              <w:t>Контроллинг</w:t>
            </w:r>
            <w:proofErr w:type="spellEnd"/>
            <w:r w:rsidRPr="00241CAA">
              <w:t xml:space="preserve"> на предприятии. Грамматическая тема: Выражение субъектно-предикатных отношений. Отглагольные существительные.</w:t>
            </w:r>
          </w:p>
        </w:tc>
      </w:tr>
      <w:tr w:rsidR="006D2BB3" w:rsidRPr="00241CAA" w14:paraId="0A3B373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714EA" w14:textId="77777777" w:rsidR="006D2BB3" w:rsidRPr="00241CAA" w:rsidRDefault="006D2BB3" w:rsidP="006D2BB3">
            <w:r w:rsidRPr="00241CAA">
              <w:t xml:space="preserve">Практическое занятие № 2.3 </w:t>
            </w:r>
          </w:p>
          <w:p w14:paraId="3093AFE4" w14:textId="77777777" w:rsidR="006D2BB3" w:rsidRPr="00241CAA" w:rsidRDefault="006D2BB3" w:rsidP="006D2BB3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85190" w14:textId="77777777" w:rsidR="006D2BB3" w:rsidRPr="00241CAA" w:rsidRDefault="006D2BB3" w:rsidP="006D2BB3">
            <w:r w:rsidRPr="00241CAA">
              <w:t>Лексическая тема: Товарное производство.</w:t>
            </w:r>
          </w:p>
          <w:p w14:paraId="2CCF9BB7" w14:textId="3BADE591" w:rsidR="006D2BB3" w:rsidRPr="00241CAA" w:rsidRDefault="006D2BB3" w:rsidP="006D2BB3">
            <w:r w:rsidRPr="00241CAA">
              <w:t>Грамматическая тема: Выражение характера протекания действий.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9585CF" w14:textId="28DDA606" w:rsidR="006D2BB3" w:rsidRPr="00241CAA" w:rsidRDefault="006D2BB3" w:rsidP="006D2BB3">
            <w:r w:rsidRPr="00241CAA">
              <w:t>Лексическая тема: Товарное производство. Индустриальная и «постиндустриальная» экономика. Грамматическая тема: Выражение характера протекания действий.</w:t>
            </w:r>
          </w:p>
        </w:tc>
      </w:tr>
      <w:tr w:rsidR="006D2BB3" w:rsidRPr="00241CAA" w14:paraId="14A2136D" w14:textId="75118B09" w:rsidTr="00162DB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418E41F3" w:rsidR="006D2BB3" w:rsidRPr="00241CAA" w:rsidRDefault="006D2BB3" w:rsidP="006D2BB3">
            <w:pPr>
              <w:rPr>
                <w:bCs/>
              </w:rPr>
            </w:pPr>
            <w:r w:rsidRPr="00241CAA">
              <w:rPr>
                <w:b/>
              </w:rPr>
              <w:t xml:space="preserve">Раздел </w:t>
            </w:r>
            <w:r w:rsidRPr="00241CAA">
              <w:rPr>
                <w:b/>
                <w:lang w:val="en-US"/>
              </w:rPr>
              <w:t>III</w:t>
            </w:r>
            <w:r w:rsidRPr="00241CAA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07918A6F" w:rsidR="006D2BB3" w:rsidRPr="00241CAA" w:rsidRDefault="006D2BB3" w:rsidP="006D2BB3">
            <w:pPr>
              <w:rPr>
                <w:bCs/>
              </w:rPr>
            </w:pPr>
            <w:r w:rsidRPr="00241CAA">
              <w:rPr>
                <w:bCs/>
              </w:rPr>
              <w:t>Язык специальности для профессиональной устной и письменной коммуникации</w:t>
            </w:r>
          </w:p>
        </w:tc>
      </w:tr>
      <w:tr w:rsidR="006D2BB3" w:rsidRPr="00241CAA" w14:paraId="128D8FD1" w14:textId="23CDED42" w:rsidTr="003C781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09268BA4" w:rsidR="006D2BB3" w:rsidRPr="00241CAA" w:rsidRDefault="006D2BB3" w:rsidP="006D2BB3">
            <w:pPr>
              <w:rPr>
                <w:bCs/>
                <w:lang w:val="en-US"/>
              </w:rPr>
            </w:pPr>
            <w:r w:rsidRPr="00241CAA">
              <w:t>Практическое занятие № 3.</w:t>
            </w:r>
            <w:r w:rsidRPr="00241CAA">
              <w:rPr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02CFC" w14:textId="54EC5285" w:rsidR="006D2BB3" w:rsidRPr="00241CAA" w:rsidRDefault="006D2BB3" w:rsidP="006D2BB3">
            <w:r w:rsidRPr="00241CAA">
              <w:t>Лексическая тема: Капитал.</w:t>
            </w:r>
          </w:p>
          <w:p w14:paraId="4D1467BF" w14:textId="385A9E8F" w:rsidR="006D2BB3" w:rsidRPr="00241CAA" w:rsidRDefault="006D2BB3" w:rsidP="006D2BB3">
            <w:pPr>
              <w:rPr>
                <w:bCs/>
              </w:rPr>
            </w:pPr>
            <w:r w:rsidRPr="00241CAA">
              <w:t>Грамматическая тема: Выражение объектных отношений.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E81C47" w14:textId="77777777" w:rsidR="006D2BB3" w:rsidRPr="00241CAA" w:rsidRDefault="006D2BB3" w:rsidP="006D2BB3">
            <w:r w:rsidRPr="00241CAA">
              <w:t xml:space="preserve">Лексическая тема: Капитал и инвестиции. Обсуждение текста. </w:t>
            </w:r>
          </w:p>
          <w:p w14:paraId="22DCFAC8" w14:textId="1A919E8C" w:rsidR="006D2BB3" w:rsidRPr="00241CAA" w:rsidRDefault="006D2BB3" w:rsidP="006D2BB3">
            <w:pPr>
              <w:rPr>
                <w:bCs/>
              </w:rPr>
            </w:pPr>
            <w:r w:rsidRPr="00241CAA">
              <w:t xml:space="preserve">Грамматическая тема: Выражение объектных отношений в простом предложении. </w:t>
            </w:r>
          </w:p>
        </w:tc>
      </w:tr>
      <w:tr w:rsidR="006D2BB3" w:rsidRPr="00241CAA" w14:paraId="34CEFA65" w14:textId="77777777" w:rsidTr="003C781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C9AB8" w14:textId="77777777" w:rsidR="006D2BB3" w:rsidRPr="00241CAA" w:rsidRDefault="006D2BB3" w:rsidP="006D2BB3">
            <w:r w:rsidRPr="00241CAA">
              <w:t>Практическое занятие № 3.2</w:t>
            </w:r>
          </w:p>
          <w:p w14:paraId="5CCCC0DE" w14:textId="77777777" w:rsidR="006D2BB3" w:rsidRPr="00241CAA" w:rsidRDefault="006D2BB3" w:rsidP="006D2BB3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C9D10" w14:textId="77777777" w:rsidR="006D2BB3" w:rsidRPr="00241CAA" w:rsidRDefault="006D2BB3" w:rsidP="006D2BB3">
            <w:r w:rsidRPr="00241CAA">
              <w:t>Лексическая тема: Маржинализм.</w:t>
            </w:r>
          </w:p>
          <w:p w14:paraId="360FDB7E" w14:textId="2BF23087" w:rsidR="006D2BB3" w:rsidRPr="00241CAA" w:rsidRDefault="006D2BB3" w:rsidP="006D2BB3">
            <w:pPr>
              <w:rPr>
                <w:bCs/>
              </w:rPr>
            </w:pPr>
            <w:r w:rsidRPr="00241CAA">
              <w:t>Грамматическая тема: Выражение определительных и определительно-обстоятельственных отношений.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643842" w14:textId="5F7C10A9" w:rsidR="006D2BB3" w:rsidRPr="00241CAA" w:rsidRDefault="006D2BB3" w:rsidP="006D2BB3">
            <w:pPr>
              <w:rPr>
                <w:bCs/>
              </w:rPr>
            </w:pPr>
            <w:r w:rsidRPr="00241CAA">
              <w:t xml:space="preserve">Лексическая тема: Маржинализм: плюсы и минусы. Обсуждение текста. Грамматическая тема: Выражение определительных и определительно-обстоятельственных отношений в простом и сложном предложении </w:t>
            </w:r>
          </w:p>
        </w:tc>
      </w:tr>
      <w:tr w:rsidR="006D2BB3" w:rsidRPr="00241CAA" w14:paraId="27BF3CB2" w14:textId="77777777" w:rsidTr="003C781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ED9CB" w14:textId="77777777" w:rsidR="006D2BB3" w:rsidRPr="00241CAA" w:rsidRDefault="006D2BB3" w:rsidP="006D2BB3">
            <w:r w:rsidRPr="00241CAA">
              <w:lastRenderedPageBreak/>
              <w:t>Практическое занятие № 3.3</w:t>
            </w:r>
          </w:p>
          <w:p w14:paraId="4FD84C46" w14:textId="77777777" w:rsidR="006D2BB3" w:rsidRPr="00241CAA" w:rsidRDefault="006D2BB3" w:rsidP="006D2BB3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AB233" w14:textId="77777777" w:rsidR="006D2BB3" w:rsidRPr="00241CAA" w:rsidRDefault="006D2BB3" w:rsidP="006D2BB3">
            <w:r w:rsidRPr="00241CAA">
              <w:t>Лексическая тема: Экономические теории.</w:t>
            </w:r>
          </w:p>
          <w:p w14:paraId="37F2FBBD" w14:textId="0A533D93" w:rsidR="006D2BB3" w:rsidRPr="00241CAA" w:rsidRDefault="006D2BB3" w:rsidP="006D2BB3">
            <w:pPr>
              <w:rPr>
                <w:bCs/>
              </w:rPr>
            </w:pPr>
            <w:r w:rsidRPr="00241CAA">
              <w:t xml:space="preserve">Грамматическая тема: </w:t>
            </w:r>
            <w:r w:rsidRPr="00241CAA">
              <w:rPr>
                <w:rFonts w:eastAsia="Times New Roman"/>
              </w:rPr>
              <w:t>Выражение обстоятельственных отношений.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B0411F" w14:textId="35981F41" w:rsidR="006D2BB3" w:rsidRPr="00241CAA" w:rsidRDefault="006D2BB3" w:rsidP="006D2BB3">
            <w:pPr>
              <w:rPr>
                <w:bCs/>
              </w:rPr>
            </w:pPr>
            <w:proofErr w:type="gramStart"/>
            <w:r w:rsidRPr="00241CAA">
              <w:rPr>
                <w:rFonts w:eastAsia="Times New Roman"/>
                <w:color w:val="204462"/>
              </w:rPr>
              <w:t>.</w:t>
            </w:r>
            <w:r w:rsidRPr="00241CAA">
              <w:t>Лексическая</w:t>
            </w:r>
            <w:proofErr w:type="gramEnd"/>
            <w:r w:rsidRPr="00241CAA">
              <w:t xml:space="preserve"> тема: Экономические теории прошлого. Дискуссия на материале текста. Грамматическая тема: </w:t>
            </w:r>
            <w:r w:rsidRPr="00241CAA">
              <w:rPr>
                <w:rFonts w:eastAsia="Times New Roman"/>
              </w:rPr>
              <w:t>Выражение обстоятельственных отношений в простом и сложном предложении</w:t>
            </w:r>
            <w:r w:rsidRPr="00241CAA">
              <w:rPr>
                <w:rFonts w:eastAsia="Times New Roman"/>
                <w:color w:val="204462"/>
              </w:rPr>
              <w:t>.</w:t>
            </w:r>
          </w:p>
        </w:tc>
      </w:tr>
      <w:tr w:rsidR="006D2BB3" w:rsidRPr="00241CAA" w14:paraId="5FA3D656" w14:textId="77777777" w:rsidTr="003C781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AC110" w14:textId="77777777" w:rsidR="006D2BB3" w:rsidRPr="00241CAA" w:rsidRDefault="006D2BB3" w:rsidP="006D2BB3">
            <w:r w:rsidRPr="00241CAA">
              <w:t>Практическое занятие № 3.4</w:t>
            </w:r>
          </w:p>
          <w:p w14:paraId="41D50BA9" w14:textId="77777777" w:rsidR="006D2BB3" w:rsidRPr="00241CAA" w:rsidRDefault="006D2BB3" w:rsidP="006D2BB3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B737B" w14:textId="77777777" w:rsidR="006D2BB3" w:rsidRPr="00241CAA" w:rsidRDefault="006D2BB3" w:rsidP="006D2BB3">
            <w:r w:rsidRPr="00241CAA">
              <w:t>Лексическая тема: Экономика биоресурсов.</w:t>
            </w:r>
          </w:p>
          <w:p w14:paraId="252D23C5" w14:textId="30B9F29A" w:rsidR="006D2BB3" w:rsidRPr="00241CAA" w:rsidRDefault="006D2BB3" w:rsidP="006D2BB3">
            <w:pPr>
              <w:rPr>
                <w:bCs/>
              </w:rPr>
            </w:pPr>
            <w:r w:rsidRPr="00241CAA">
              <w:t>Грамматическая тема: Выражение объектных отношений.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C1FA15" w14:textId="27F3BDC2" w:rsidR="006D2BB3" w:rsidRPr="00241CAA" w:rsidRDefault="006D2BB3" w:rsidP="006D2BB3">
            <w:pPr>
              <w:rPr>
                <w:bCs/>
              </w:rPr>
            </w:pPr>
            <w:r w:rsidRPr="00241CAA">
              <w:t>Лексическая тема: Экономика биоресурсов. Дискуссия на материале текста. Грамматическая тема: Выражение объектных отношений в сложном предложении.</w:t>
            </w:r>
          </w:p>
        </w:tc>
      </w:tr>
      <w:tr w:rsidR="006D2BB3" w:rsidRPr="00241CAA" w14:paraId="4F5B1114" w14:textId="77777777" w:rsidTr="00957E9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528AB" w14:textId="178DDBF0" w:rsidR="006D2BB3" w:rsidRPr="00241CAA" w:rsidRDefault="006D2BB3" w:rsidP="006D2BB3">
            <w:pPr>
              <w:rPr>
                <w:bCs/>
              </w:rPr>
            </w:pPr>
            <w:r w:rsidRPr="00241CAA">
              <w:rPr>
                <w:b/>
              </w:rPr>
              <w:t xml:space="preserve">Раздел </w:t>
            </w:r>
            <w:r w:rsidRPr="00241CAA">
              <w:rPr>
                <w:b/>
                <w:lang w:val="en-US"/>
              </w:rPr>
              <w:t>IV</w:t>
            </w:r>
            <w:r w:rsidRPr="00241CAA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EFB0B6" w14:textId="39BA77A2" w:rsidR="006D2BB3" w:rsidRPr="00241CAA" w:rsidRDefault="006D2BB3" w:rsidP="006D2BB3">
            <w:pPr>
              <w:rPr>
                <w:bCs/>
              </w:rPr>
            </w:pPr>
            <w:r w:rsidRPr="00241CAA">
              <w:t>Русский язык для профессиональных и учебно-научных целей.</w:t>
            </w:r>
          </w:p>
        </w:tc>
      </w:tr>
      <w:tr w:rsidR="006D2BB3" w:rsidRPr="00241CAA" w14:paraId="13C0395A" w14:textId="77777777" w:rsidTr="00F7170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04D36" w14:textId="77777777" w:rsidR="006D2BB3" w:rsidRPr="00241CAA" w:rsidRDefault="006D2BB3" w:rsidP="006D2BB3">
            <w:r w:rsidRPr="00241CAA">
              <w:t>Практическое занятие № 4.1</w:t>
            </w:r>
          </w:p>
          <w:p w14:paraId="61A48740" w14:textId="77777777" w:rsidR="006D2BB3" w:rsidRPr="00241CAA" w:rsidRDefault="006D2BB3" w:rsidP="006D2BB3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5926A" w14:textId="3811A116" w:rsidR="006D2BB3" w:rsidRPr="00241CAA" w:rsidRDefault="006D2BB3" w:rsidP="006D2BB3">
            <w:r w:rsidRPr="00241CAA">
              <w:t>Анализ научного текста по специальности.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2EE97D" w14:textId="010CCD08" w:rsidR="006D2BB3" w:rsidRPr="00241CAA" w:rsidRDefault="006D2BB3" w:rsidP="006D2BB3">
            <w:pPr>
              <w:rPr>
                <w:bCs/>
              </w:rPr>
            </w:pPr>
            <w:r w:rsidRPr="00241CAA">
              <w:t xml:space="preserve">Анализ научного текста по специальности. Реферирование. Грамматическая тема: </w:t>
            </w:r>
            <w:r w:rsidRPr="00241CAA">
              <w:rPr>
                <w:rFonts w:eastAsia="Times New Roman"/>
              </w:rPr>
              <w:t>Выражение временных и причинно-следственных отношений в простом и сложном предложении</w:t>
            </w:r>
            <w:r w:rsidRPr="00241CAA">
              <w:rPr>
                <w:rFonts w:eastAsia="Times New Roman"/>
                <w:color w:val="204462"/>
              </w:rPr>
              <w:t>.</w:t>
            </w:r>
            <w:r w:rsidRPr="00241CAA">
              <w:t xml:space="preserve"> Терминология (специальная и общенаучная). </w:t>
            </w:r>
          </w:p>
        </w:tc>
      </w:tr>
      <w:tr w:rsidR="006D2BB3" w:rsidRPr="00241CAA" w14:paraId="25F29995" w14:textId="77777777" w:rsidTr="00F7170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37B36" w14:textId="77777777" w:rsidR="006D2BB3" w:rsidRPr="00241CAA" w:rsidRDefault="006D2BB3" w:rsidP="006D2BB3">
            <w:r w:rsidRPr="00241CAA">
              <w:t>Практическое занятие № 4.2</w:t>
            </w:r>
          </w:p>
          <w:p w14:paraId="30298485" w14:textId="77777777" w:rsidR="006D2BB3" w:rsidRPr="00241CAA" w:rsidRDefault="006D2BB3" w:rsidP="006D2BB3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DBF61" w14:textId="7C932A30" w:rsidR="006D2BB3" w:rsidRPr="00241CAA" w:rsidRDefault="006D2BB3" w:rsidP="006D2BB3">
            <w:r w:rsidRPr="00241CAA">
              <w:t>Создание научного текста по специальности.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33B6A4" w14:textId="63224F6C" w:rsidR="006D2BB3" w:rsidRPr="00241CAA" w:rsidRDefault="006D2BB3" w:rsidP="006D2BB3">
            <w:pPr>
              <w:rPr>
                <w:bCs/>
              </w:rPr>
            </w:pPr>
            <w:r w:rsidRPr="00241CAA">
              <w:t xml:space="preserve">Создание научного текста по специальности. Аннотация. Грамматическая тема: </w:t>
            </w:r>
            <w:r w:rsidRPr="00241CAA">
              <w:rPr>
                <w:rFonts w:eastAsia="Times New Roman"/>
              </w:rPr>
              <w:t>Выражение сравнительных отношений в простом и сложном предложении</w:t>
            </w:r>
            <w:r w:rsidRPr="00241CAA">
              <w:rPr>
                <w:rFonts w:eastAsia="Times New Roman"/>
                <w:color w:val="204462"/>
              </w:rPr>
              <w:t>.</w:t>
            </w:r>
            <w:r w:rsidRPr="00241CAA">
              <w:t xml:space="preserve"> Терминология (специальная и общенаучная). </w:t>
            </w:r>
          </w:p>
        </w:tc>
      </w:tr>
      <w:tr w:rsidR="006D2BB3" w:rsidRPr="00241CAA" w14:paraId="12EE4CCD" w14:textId="77777777" w:rsidTr="00F7170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CC6F7" w14:textId="77777777" w:rsidR="006D2BB3" w:rsidRPr="00241CAA" w:rsidRDefault="006D2BB3" w:rsidP="006D2BB3">
            <w:pPr>
              <w:rPr>
                <w:lang w:val="en-US"/>
              </w:rPr>
            </w:pPr>
            <w:r w:rsidRPr="00241CAA">
              <w:t xml:space="preserve">Практическое занятие № </w:t>
            </w:r>
            <w:r w:rsidRPr="00241CAA">
              <w:rPr>
                <w:lang w:val="en-US"/>
              </w:rPr>
              <w:t>4.3</w:t>
            </w:r>
          </w:p>
          <w:p w14:paraId="410F2ECB" w14:textId="77777777" w:rsidR="006D2BB3" w:rsidRPr="00241CAA" w:rsidRDefault="006D2BB3" w:rsidP="006D2BB3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66F4C" w14:textId="2D19B697" w:rsidR="006D2BB3" w:rsidRPr="00241CAA" w:rsidRDefault="006D2BB3" w:rsidP="006D2BB3">
            <w:pPr>
              <w:rPr>
                <w:lang w:val="en-US"/>
              </w:rPr>
            </w:pPr>
          </w:p>
          <w:p w14:paraId="7E830061" w14:textId="3BA873D4" w:rsidR="006D2BB3" w:rsidRPr="00241CAA" w:rsidRDefault="006D2BB3" w:rsidP="006D2BB3">
            <w:r w:rsidRPr="00241CAA">
              <w:t>Терминология</w:t>
            </w:r>
            <w:r w:rsidRPr="00241CAA">
              <w:rPr>
                <w:lang w:val="en-US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B272E4" w14:textId="364DBFD2" w:rsidR="006D2BB3" w:rsidRPr="00241CAA" w:rsidRDefault="006D2BB3" w:rsidP="006D2BB3">
            <w:pPr>
              <w:rPr>
                <w:bCs/>
              </w:rPr>
            </w:pPr>
            <w:r w:rsidRPr="00241CAA">
              <w:t xml:space="preserve">Создание научного текста по специальности. Доклад (статья). Грамматическая тема: </w:t>
            </w:r>
            <w:r w:rsidRPr="00241CAA">
              <w:rPr>
                <w:rFonts w:eastAsia="Times New Roman"/>
              </w:rPr>
              <w:t>Выражение сравнительных отношений в простом и сложном предложении</w:t>
            </w:r>
            <w:r w:rsidRPr="00241CAA">
              <w:rPr>
                <w:rFonts w:eastAsia="Times New Roman"/>
                <w:color w:val="204462"/>
              </w:rPr>
              <w:t>.</w:t>
            </w:r>
            <w:r w:rsidRPr="00241CAA">
              <w:t xml:space="preserve"> Терминология (специальная и общенаучная). </w:t>
            </w:r>
          </w:p>
        </w:tc>
      </w:tr>
    </w:tbl>
    <w:p w14:paraId="787E738C" w14:textId="77777777" w:rsidR="00F062CE" w:rsidRPr="00241CAA" w:rsidRDefault="00F062CE" w:rsidP="00F062CE">
      <w:pPr>
        <w:pStyle w:val="2"/>
      </w:pPr>
      <w:r w:rsidRPr="00241CAA">
        <w:t>Организация самостоятельной работы обучающихся</w:t>
      </w:r>
    </w:p>
    <w:p w14:paraId="2623B7E0" w14:textId="4113FF6C" w:rsidR="00F062CE" w:rsidRPr="00241CAA" w:rsidRDefault="00F062CE" w:rsidP="00F062CE">
      <w:pPr>
        <w:ind w:firstLine="709"/>
        <w:jc w:val="both"/>
        <w:rPr>
          <w:sz w:val="24"/>
          <w:szCs w:val="24"/>
        </w:rPr>
      </w:pPr>
      <w:r w:rsidRPr="00241CAA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241CAA">
        <w:rPr>
          <w:sz w:val="24"/>
          <w:szCs w:val="24"/>
        </w:rPr>
        <w:t xml:space="preserve">на </w:t>
      </w:r>
      <w:r w:rsidRPr="00241CAA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241CAA" w:rsidRDefault="00F062CE" w:rsidP="00F062CE">
      <w:pPr>
        <w:ind w:firstLine="709"/>
        <w:jc w:val="both"/>
        <w:rPr>
          <w:sz w:val="24"/>
          <w:szCs w:val="24"/>
        </w:rPr>
      </w:pPr>
      <w:r w:rsidRPr="00241CAA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241CAA" w:rsidRDefault="00F062CE" w:rsidP="00F062CE">
      <w:pPr>
        <w:ind w:firstLine="709"/>
        <w:jc w:val="both"/>
        <w:rPr>
          <w:sz w:val="24"/>
          <w:szCs w:val="24"/>
        </w:rPr>
      </w:pPr>
      <w:r w:rsidRPr="00241CAA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241CAA">
        <w:rPr>
          <w:sz w:val="24"/>
          <w:szCs w:val="24"/>
        </w:rPr>
        <w:t xml:space="preserve"> </w:t>
      </w:r>
      <w:r w:rsidRPr="00241CAA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241CAA">
        <w:rPr>
          <w:sz w:val="24"/>
          <w:szCs w:val="24"/>
        </w:rPr>
        <w:t xml:space="preserve"> </w:t>
      </w:r>
      <w:r w:rsidRPr="00241CAA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241CAA" w:rsidRDefault="00F062CE" w:rsidP="00F062CE">
      <w:pPr>
        <w:ind w:firstLine="709"/>
        <w:jc w:val="both"/>
        <w:rPr>
          <w:sz w:val="24"/>
          <w:szCs w:val="24"/>
        </w:rPr>
      </w:pPr>
      <w:r w:rsidRPr="00241CAA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7A6EEB61" w14:textId="09BFD648" w:rsidR="0021730B" w:rsidRPr="00241CAA" w:rsidRDefault="00F062CE" w:rsidP="006D2BB3">
      <w:pPr>
        <w:ind w:firstLine="709"/>
        <w:jc w:val="both"/>
        <w:rPr>
          <w:sz w:val="24"/>
          <w:szCs w:val="24"/>
        </w:rPr>
      </w:pPr>
      <w:r w:rsidRPr="00241CAA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4B445A82" w:rsidR="00F062CE" w:rsidRPr="00241CAA" w:rsidRDefault="00F062CE" w:rsidP="00C431C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241CAA">
        <w:rPr>
          <w:sz w:val="24"/>
          <w:szCs w:val="24"/>
        </w:rPr>
        <w:t xml:space="preserve">подготовку к лекциям, практическим </w:t>
      </w:r>
      <w:r w:rsidR="006D2BB3" w:rsidRPr="00241CAA">
        <w:rPr>
          <w:sz w:val="24"/>
          <w:szCs w:val="24"/>
        </w:rPr>
        <w:t>занятиям, зачетам</w:t>
      </w:r>
      <w:r w:rsidRPr="00241CAA">
        <w:rPr>
          <w:sz w:val="24"/>
          <w:szCs w:val="24"/>
        </w:rPr>
        <w:t>;</w:t>
      </w:r>
    </w:p>
    <w:p w14:paraId="6AAE29C8" w14:textId="77777777" w:rsidR="00F062CE" w:rsidRPr="00241CAA" w:rsidRDefault="00F062CE" w:rsidP="00C431C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241CAA">
        <w:rPr>
          <w:sz w:val="24"/>
          <w:szCs w:val="24"/>
        </w:rPr>
        <w:t>изучение учебных пособий;</w:t>
      </w:r>
    </w:p>
    <w:p w14:paraId="3685CB47" w14:textId="773BAF3C" w:rsidR="00F062CE" w:rsidRPr="00241CAA" w:rsidRDefault="00F062CE" w:rsidP="00C431C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241CAA">
        <w:rPr>
          <w:sz w:val="24"/>
          <w:szCs w:val="24"/>
        </w:rPr>
        <w:t>изучение</w:t>
      </w:r>
      <w:r w:rsidR="009B399A" w:rsidRPr="00241CAA">
        <w:rPr>
          <w:sz w:val="24"/>
          <w:szCs w:val="24"/>
        </w:rPr>
        <w:t xml:space="preserve"> разделов/тем</w:t>
      </w:r>
      <w:r w:rsidRPr="00241CAA">
        <w:rPr>
          <w:sz w:val="24"/>
          <w:szCs w:val="24"/>
        </w:rPr>
        <w:t>, не выносимых на лекции и практические занятия</w:t>
      </w:r>
      <w:r w:rsidR="009B399A" w:rsidRPr="00241CAA">
        <w:rPr>
          <w:sz w:val="24"/>
          <w:szCs w:val="24"/>
        </w:rPr>
        <w:t xml:space="preserve"> самостоятельно</w:t>
      </w:r>
      <w:r w:rsidRPr="00241CAA">
        <w:rPr>
          <w:sz w:val="24"/>
          <w:szCs w:val="24"/>
        </w:rPr>
        <w:t>;</w:t>
      </w:r>
    </w:p>
    <w:p w14:paraId="0379296B" w14:textId="5422CBED" w:rsidR="00F062CE" w:rsidRPr="00241CAA" w:rsidRDefault="00F062CE" w:rsidP="00C431C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241CAA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241CAA" w:rsidRDefault="00F062CE" w:rsidP="00C431C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241CAA">
        <w:rPr>
          <w:sz w:val="24"/>
          <w:szCs w:val="24"/>
        </w:rPr>
        <w:t>выполнение домашних заданий;</w:t>
      </w:r>
    </w:p>
    <w:p w14:paraId="7C5D0A90" w14:textId="5CF4DE0A" w:rsidR="00F062CE" w:rsidRPr="00241CAA" w:rsidRDefault="00F062CE" w:rsidP="00C431C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241CAA">
        <w:rPr>
          <w:sz w:val="24"/>
          <w:szCs w:val="24"/>
        </w:rPr>
        <w:t>подго</w:t>
      </w:r>
      <w:r w:rsidR="006D2BB3" w:rsidRPr="00241CAA">
        <w:rPr>
          <w:sz w:val="24"/>
          <w:szCs w:val="24"/>
        </w:rPr>
        <w:t>товка рефератов и докладов</w:t>
      </w:r>
      <w:r w:rsidRPr="00241CAA">
        <w:rPr>
          <w:sz w:val="24"/>
          <w:szCs w:val="24"/>
        </w:rPr>
        <w:t>;</w:t>
      </w:r>
    </w:p>
    <w:p w14:paraId="186B2775" w14:textId="2E4D90B8" w:rsidR="00F062CE" w:rsidRPr="00241CAA" w:rsidRDefault="006D2BB3" w:rsidP="00C431C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241CAA">
        <w:rPr>
          <w:sz w:val="24"/>
          <w:szCs w:val="24"/>
        </w:rPr>
        <w:lastRenderedPageBreak/>
        <w:t>подготовка к самостоятельной</w:t>
      </w:r>
      <w:r w:rsidR="00F062CE" w:rsidRPr="00241CAA">
        <w:rPr>
          <w:sz w:val="24"/>
          <w:szCs w:val="24"/>
        </w:rPr>
        <w:t>, контрольной работе и т.п.;</w:t>
      </w:r>
    </w:p>
    <w:p w14:paraId="402A6760" w14:textId="4A5A6D0A" w:rsidR="00F062CE" w:rsidRPr="00241CAA" w:rsidRDefault="00BD2F50" w:rsidP="00C431C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241CAA">
        <w:rPr>
          <w:sz w:val="24"/>
          <w:szCs w:val="24"/>
        </w:rPr>
        <w:t>подготовка к промежуточно</w:t>
      </w:r>
      <w:r w:rsidR="006D2BB3" w:rsidRPr="00241CAA">
        <w:rPr>
          <w:sz w:val="24"/>
          <w:szCs w:val="24"/>
        </w:rPr>
        <w:t>й аттестации в течение семестра.</w:t>
      </w:r>
    </w:p>
    <w:p w14:paraId="35CCAD69" w14:textId="5F8F4BEC" w:rsidR="00F062CE" w:rsidRPr="00241CAA" w:rsidRDefault="00F062CE" w:rsidP="00F062CE">
      <w:pPr>
        <w:ind w:firstLine="709"/>
        <w:jc w:val="both"/>
        <w:rPr>
          <w:sz w:val="24"/>
          <w:szCs w:val="24"/>
        </w:rPr>
      </w:pPr>
      <w:r w:rsidRPr="00241CAA">
        <w:rPr>
          <w:sz w:val="24"/>
          <w:szCs w:val="24"/>
        </w:rPr>
        <w:t xml:space="preserve">Перечень </w:t>
      </w:r>
      <w:r w:rsidR="006E5EA3" w:rsidRPr="00241CAA">
        <w:rPr>
          <w:sz w:val="24"/>
          <w:szCs w:val="24"/>
        </w:rPr>
        <w:t>разделов/</w:t>
      </w:r>
      <w:r w:rsidRPr="00241CAA">
        <w:rPr>
          <w:sz w:val="24"/>
          <w:szCs w:val="24"/>
        </w:rPr>
        <w:t>тем</w:t>
      </w:r>
      <w:r w:rsidR="006E5EA3" w:rsidRPr="00241CAA">
        <w:rPr>
          <w:sz w:val="24"/>
          <w:szCs w:val="24"/>
        </w:rPr>
        <w:t>/</w:t>
      </w:r>
      <w:r w:rsidRPr="00241CAA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241CAA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241CAA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241CAA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241CAA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241CAA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17784A4C" w:rsidR="00BD2F50" w:rsidRPr="00241CAA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241CAA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6D2BB3" w:rsidRPr="00241CAA">
              <w:rPr>
                <w:b/>
                <w:bCs/>
                <w:sz w:val="20"/>
                <w:szCs w:val="20"/>
              </w:rPr>
              <w:t>дисциплины</w:t>
            </w:r>
            <w:r w:rsidRPr="00241CAA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241CAA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241CAA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241CAA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241CAA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241CAA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241CAA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241CAA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241CAA" w:rsidRDefault="00F062CE" w:rsidP="009B399A">
            <w:pPr>
              <w:rPr>
                <w:b/>
                <w:bCs/>
                <w:lang w:val="en-US"/>
              </w:rPr>
            </w:pPr>
            <w:r w:rsidRPr="00241CAA">
              <w:rPr>
                <w:b/>
              </w:rPr>
              <w:t xml:space="preserve">Раздел </w:t>
            </w:r>
            <w:r w:rsidRPr="00241CAA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5D7017C6" w:rsidR="00F062CE" w:rsidRPr="00241CAA" w:rsidRDefault="006D2BB3" w:rsidP="009B399A">
            <w:pPr>
              <w:rPr>
                <w:b/>
              </w:rPr>
            </w:pPr>
            <w:r w:rsidRPr="00241CAA">
              <w:rPr>
                <w:rFonts w:eastAsia="Times New Roman"/>
              </w:rPr>
              <w:t>Русский язык как иностранный для общекультурных целей</w:t>
            </w:r>
            <w:r w:rsidRPr="00241CAA">
              <w:rPr>
                <w:rFonts w:eastAsia="Times New Roman"/>
                <w:color w:val="204462"/>
              </w:rPr>
              <w:t>.</w:t>
            </w:r>
          </w:p>
        </w:tc>
      </w:tr>
      <w:tr w:rsidR="002B2FC0" w:rsidRPr="00241CAA" w14:paraId="76AA903F" w14:textId="77777777" w:rsidTr="006D2BB3">
        <w:trPr>
          <w:trHeight w:val="22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508F8E81" w:rsidR="002B2FC0" w:rsidRPr="00241CAA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782AF560" w:rsidR="002B2FC0" w:rsidRPr="00241CAA" w:rsidRDefault="006D2BB3" w:rsidP="009B399A">
            <w:pPr>
              <w:rPr>
                <w:bCs/>
              </w:rPr>
            </w:pPr>
            <w:r w:rsidRPr="00241CAA">
              <w:rPr>
                <w:rFonts w:eastAsia="Times New Roman"/>
              </w:rPr>
              <w:t>Русский язык как иностранный для общекультурных целей</w:t>
            </w:r>
            <w:r w:rsidRPr="00241CAA">
              <w:rPr>
                <w:rFonts w:ascii="latoregular" w:eastAsia="Times New Roman" w:hAnsi="latoregular"/>
                <w:color w:val="204462"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7FDA09FD" w:rsidR="002B2FC0" w:rsidRPr="00241CAA" w:rsidRDefault="006D2BB3" w:rsidP="00865FCB">
            <w:pPr>
              <w:rPr>
                <w:bCs/>
              </w:rPr>
            </w:pPr>
            <w:r w:rsidRPr="00241CAA">
              <w:t>Подготовка к практическим занятиям, чтение текстов, выполнение упражнений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2CBF5C8" w14:textId="77777777" w:rsidR="006D2BB3" w:rsidRPr="00241CAA" w:rsidRDefault="006D2BB3" w:rsidP="009B399A">
            <w:r w:rsidRPr="00241CAA">
              <w:t>Самостоятельная работа,</w:t>
            </w:r>
          </w:p>
          <w:p w14:paraId="03EBDB34" w14:textId="320D6045" w:rsidR="006D2BB3" w:rsidRPr="00241CAA" w:rsidRDefault="006D2BB3" w:rsidP="009B399A">
            <w:r w:rsidRPr="00241CAA">
              <w:t>Дискуссия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33ED98D3" w:rsidR="002B2FC0" w:rsidRPr="00241CAA" w:rsidRDefault="005C5CC2" w:rsidP="005C5CC2">
            <w:r w:rsidRPr="00241CAA">
              <w:t>27</w:t>
            </w:r>
          </w:p>
        </w:tc>
      </w:tr>
      <w:tr w:rsidR="00F062CE" w:rsidRPr="00241CAA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5A0D6DD" w:rsidR="00F062CE" w:rsidRPr="00241CAA" w:rsidRDefault="00F062CE" w:rsidP="009B399A">
            <w:pPr>
              <w:rPr>
                <w:bCs/>
              </w:rPr>
            </w:pPr>
            <w:r w:rsidRPr="00241CAA">
              <w:rPr>
                <w:b/>
              </w:rPr>
              <w:t xml:space="preserve">Раздел </w:t>
            </w:r>
            <w:r w:rsidRPr="00241CAA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2C7BE3E0" w:rsidR="00F062CE" w:rsidRPr="00241CAA" w:rsidRDefault="006D2BB3" w:rsidP="009B399A">
            <w:r w:rsidRPr="00241CAA">
              <w:t>Русский язык как иностранный для профессиональных целей</w:t>
            </w:r>
          </w:p>
        </w:tc>
      </w:tr>
      <w:tr w:rsidR="002B2FC0" w:rsidRPr="00241CAA" w14:paraId="36569CE4" w14:textId="77777777" w:rsidTr="006D2BB3">
        <w:trPr>
          <w:trHeight w:val="29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7FC4FF0F" w:rsidR="002B2FC0" w:rsidRPr="00241CAA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4434FA" w14:textId="77777777" w:rsidR="006D2BB3" w:rsidRPr="00241CAA" w:rsidRDefault="006D2BB3" w:rsidP="006D2BB3">
            <w:pPr>
              <w:pStyle w:val="afc"/>
              <w:spacing w:after="0"/>
              <w:rPr>
                <w:rFonts w:ascii="Times New Roman" w:hAnsi="Times New Roman" w:cs="Times New Roman"/>
              </w:rPr>
            </w:pPr>
            <w:r w:rsidRPr="00241CAA">
              <w:rPr>
                <w:rFonts w:ascii="Times New Roman" w:hAnsi="Times New Roman" w:cs="Times New Roman"/>
              </w:rPr>
              <w:t>Русский язык как иностранный для профессиональных целей. Язык специальности для понимания и анализа текстов по специальности.</w:t>
            </w:r>
          </w:p>
          <w:p w14:paraId="1F417390" w14:textId="4AAA3BCD" w:rsidR="002B2FC0" w:rsidRPr="00241CAA" w:rsidRDefault="002B2FC0" w:rsidP="009B399A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3054E1C9" w:rsidR="002B2FC0" w:rsidRPr="00241CAA" w:rsidRDefault="006D2BB3" w:rsidP="009B399A">
            <w:pPr>
              <w:rPr>
                <w:bCs/>
              </w:rPr>
            </w:pPr>
            <w:r w:rsidRPr="00241CAA">
              <w:t>Подготовка к практическим занятиям, контрольной работе, выполнение тренировочных упражнений, чтение текстов, выполнение заданий для самостоятельной работы.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1A68E14" w14:textId="77777777" w:rsidR="002B2FC0" w:rsidRPr="00241CAA" w:rsidRDefault="006D2BB3" w:rsidP="009B399A">
            <w:r w:rsidRPr="00241CAA">
              <w:t>Самостоятельная работа,</w:t>
            </w:r>
          </w:p>
          <w:p w14:paraId="4283FF8E" w14:textId="1B291893" w:rsidR="006D2BB3" w:rsidRPr="00241CAA" w:rsidRDefault="006D2BB3" w:rsidP="009B399A">
            <w:r w:rsidRPr="00241CAA">
              <w:t xml:space="preserve">Тестирование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3D0CB3CA" w:rsidR="002B2FC0" w:rsidRPr="00241CAA" w:rsidRDefault="005C5CC2" w:rsidP="009B399A">
            <w:r w:rsidRPr="00241CAA">
              <w:t>28</w:t>
            </w:r>
          </w:p>
        </w:tc>
      </w:tr>
      <w:tr w:rsidR="006D2BB3" w:rsidRPr="00241CAA" w14:paraId="671F74E3" w14:textId="77777777" w:rsidTr="006D583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0DA557E1" w:rsidR="006D2BB3" w:rsidRPr="00241CAA" w:rsidRDefault="006D2BB3" w:rsidP="009B399A">
            <w:pPr>
              <w:rPr>
                <w:b/>
                <w:bCs/>
                <w:lang w:val="en-US"/>
              </w:rPr>
            </w:pPr>
            <w:r w:rsidRPr="00241CAA">
              <w:rPr>
                <w:b/>
                <w:bCs/>
              </w:rPr>
              <w:t xml:space="preserve">Раздел </w:t>
            </w:r>
            <w:r w:rsidRPr="00241CAA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628D1B69" w:rsidR="006D2BB3" w:rsidRPr="00241CAA" w:rsidRDefault="006D2BB3" w:rsidP="009B399A">
            <w:pPr>
              <w:rPr>
                <w:b/>
              </w:rPr>
            </w:pPr>
            <w:r w:rsidRPr="00241CAA">
              <w:rPr>
                <w:bCs/>
              </w:rPr>
              <w:t>Язык специальности для профессиональной устной и письменной коммуникации</w:t>
            </w:r>
          </w:p>
        </w:tc>
      </w:tr>
      <w:tr w:rsidR="002B2FC0" w:rsidRPr="00241CAA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7750FF5C" w:rsidR="002B2FC0" w:rsidRPr="00241CAA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78409210" w:rsidR="002B2FC0" w:rsidRPr="00241CAA" w:rsidRDefault="006D2BB3" w:rsidP="009B399A">
            <w:pPr>
              <w:rPr>
                <w:bCs/>
              </w:rPr>
            </w:pPr>
            <w:r w:rsidRPr="00241CAA">
              <w:rPr>
                <w:bCs/>
              </w:rPr>
              <w:t>Русский язык как иностранный для профессиональных целей. Язык специальности для профессиональной устной и письменной коммуникации.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2D608A1D" w:rsidR="002B2FC0" w:rsidRPr="00241CAA" w:rsidRDefault="006D2BB3" w:rsidP="009B399A">
            <w:pPr>
              <w:rPr>
                <w:bCs/>
              </w:rPr>
            </w:pPr>
            <w:r w:rsidRPr="00241CAA">
              <w:t>Изучение учебной литературы, выполнение тренировочных упражнений, чтение текстов, выполнение индивидуальных домашних заданий.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B117D2" w14:textId="77777777" w:rsidR="005C5CC2" w:rsidRPr="00241CAA" w:rsidRDefault="005C5CC2" w:rsidP="005C5CC2">
            <w:r w:rsidRPr="00241CAA">
              <w:t>Самостоятельная работа,</w:t>
            </w:r>
          </w:p>
          <w:p w14:paraId="07F219EE" w14:textId="21EBA0C4" w:rsidR="002B2FC0" w:rsidRPr="00241CAA" w:rsidRDefault="005C5CC2" w:rsidP="009B399A">
            <w:r w:rsidRPr="00241CAA">
              <w:t>Дискуссия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2B5A1DC2" w:rsidR="002B2FC0" w:rsidRPr="00241CAA" w:rsidRDefault="005C5CC2" w:rsidP="009B399A">
            <w:r w:rsidRPr="00241CAA">
              <w:t>22</w:t>
            </w:r>
          </w:p>
        </w:tc>
      </w:tr>
      <w:tr w:rsidR="00F062CE" w:rsidRPr="00241CAA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1E84458C" w:rsidR="00F062CE" w:rsidRPr="00241CAA" w:rsidRDefault="006D2BB3" w:rsidP="009B399A">
            <w:pPr>
              <w:rPr>
                <w:bCs/>
                <w:lang w:val="en-US"/>
              </w:rPr>
            </w:pPr>
            <w:r w:rsidRPr="00241CAA">
              <w:rPr>
                <w:b/>
                <w:bCs/>
              </w:rPr>
              <w:t xml:space="preserve">Раздел </w:t>
            </w:r>
            <w:r w:rsidRPr="00241CAA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515321DD" w:rsidR="00F062CE" w:rsidRPr="00241CAA" w:rsidRDefault="006D2BB3" w:rsidP="009B399A">
            <w:pPr>
              <w:rPr>
                <w:bCs/>
              </w:rPr>
            </w:pPr>
            <w:r w:rsidRPr="00241CAA">
              <w:t>Русский язык для профессиональных и учебно-научных целей.</w:t>
            </w:r>
          </w:p>
        </w:tc>
      </w:tr>
      <w:tr w:rsidR="002B2FC0" w:rsidRPr="00241CAA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7EDCADB9" w:rsidR="002B2FC0" w:rsidRPr="00241CAA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68E542DE" w:rsidR="002B2FC0" w:rsidRPr="00241CAA" w:rsidRDefault="006D2BB3" w:rsidP="009B399A">
            <w:pPr>
              <w:rPr>
                <w:bCs/>
              </w:rPr>
            </w:pPr>
            <w:r w:rsidRPr="00241CAA">
              <w:t>Русский язык для профессиональных и учебно-научных целей. Язык специальности для учебно-научной коммуникации.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62660BA8" w:rsidR="002B2FC0" w:rsidRPr="00241CAA" w:rsidRDefault="006D2BB3" w:rsidP="009B399A">
            <w:pPr>
              <w:rPr>
                <w:bCs/>
              </w:rPr>
            </w:pPr>
            <w:r w:rsidRPr="00241CAA">
              <w:rPr>
                <w:bCs/>
              </w:rPr>
              <w:t>Подготовка к контрольной работе, выполнение индивидуальных домашних заданий, выполнение упражнений, работа с учебной литературой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60978B" w14:textId="77777777" w:rsidR="002B2FC0" w:rsidRPr="00241CAA" w:rsidRDefault="005C5CC2" w:rsidP="009B399A">
            <w:pPr>
              <w:rPr>
                <w:bCs/>
              </w:rPr>
            </w:pPr>
            <w:r w:rsidRPr="00241CAA">
              <w:rPr>
                <w:bCs/>
              </w:rPr>
              <w:t>Дискуссия,</w:t>
            </w:r>
          </w:p>
          <w:p w14:paraId="528B13BD" w14:textId="47CF2D2F" w:rsidR="005C5CC2" w:rsidRPr="00241CAA" w:rsidRDefault="005C5CC2" w:rsidP="009B399A">
            <w:pPr>
              <w:rPr>
                <w:bCs/>
              </w:rPr>
            </w:pPr>
            <w:r w:rsidRPr="00241CAA">
              <w:rPr>
                <w:bCs/>
              </w:rPr>
              <w:t>Доклад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3B3458FE" w:rsidR="002B2FC0" w:rsidRPr="00241CAA" w:rsidRDefault="005C5CC2" w:rsidP="009B399A">
            <w:pPr>
              <w:rPr>
                <w:bCs/>
              </w:rPr>
            </w:pPr>
            <w:r w:rsidRPr="00241CAA">
              <w:rPr>
                <w:bCs/>
              </w:rPr>
              <w:t>14</w:t>
            </w:r>
          </w:p>
        </w:tc>
      </w:tr>
    </w:tbl>
    <w:p w14:paraId="565E5BB7" w14:textId="1E89BC20" w:rsidR="00167CC8" w:rsidRPr="00241CAA" w:rsidRDefault="00783DFD" w:rsidP="00F60511">
      <w:pPr>
        <w:pStyle w:val="2"/>
      </w:pPr>
      <w:r w:rsidRPr="00241CAA">
        <w:t>Применение</w:t>
      </w:r>
      <w:r w:rsidR="00004E6F" w:rsidRPr="00241CAA">
        <w:t xml:space="preserve"> электронного обучения, дистанционных образовательных технологий</w:t>
      </w:r>
    </w:p>
    <w:p w14:paraId="1BEAD6A0" w14:textId="44D8AF0B" w:rsidR="00A96462" w:rsidRPr="00241CAA" w:rsidRDefault="00A96462" w:rsidP="005C5CC2">
      <w:pPr>
        <w:ind w:firstLine="709"/>
        <w:jc w:val="both"/>
        <w:rPr>
          <w:sz w:val="24"/>
          <w:szCs w:val="24"/>
        </w:rPr>
      </w:pPr>
      <w:r w:rsidRPr="00241CAA">
        <w:rPr>
          <w:sz w:val="24"/>
          <w:szCs w:val="24"/>
        </w:rPr>
        <w:t>Реализация программы учебной дисциплин</w:t>
      </w:r>
      <w:r w:rsidR="005C5CC2" w:rsidRPr="00241CAA">
        <w:rPr>
          <w:sz w:val="24"/>
          <w:szCs w:val="24"/>
        </w:rPr>
        <w:t>ы</w:t>
      </w:r>
      <w:r w:rsidRPr="00241CAA">
        <w:rPr>
          <w:sz w:val="24"/>
          <w:szCs w:val="24"/>
        </w:rPr>
        <w:t xml:space="preserve"> </w:t>
      </w:r>
      <w:r w:rsidR="00DE1A9D" w:rsidRPr="00241CAA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41CAA">
        <w:rPr>
          <w:sz w:val="24"/>
          <w:szCs w:val="24"/>
        </w:rPr>
        <w:t xml:space="preserve">регламентируется </w:t>
      </w:r>
      <w:r w:rsidR="000410E4" w:rsidRPr="00241CAA">
        <w:rPr>
          <w:sz w:val="24"/>
          <w:szCs w:val="24"/>
        </w:rPr>
        <w:t>действующими локальными актами университета.</w:t>
      </w:r>
    </w:p>
    <w:p w14:paraId="589EE797" w14:textId="24C3B2EE" w:rsidR="0068633D" w:rsidRPr="00241CAA" w:rsidRDefault="0068633D" w:rsidP="00FE0A68">
      <w:pPr>
        <w:ind w:firstLine="709"/>
        <w:jc w:val="both"/>
        <w:rPr>
          <w:sz w:val="24"/>
          <w:szCs w:val="24"/>
        </w:rPr>
      </w:pPr>
      <w:r w:rsidRPr="00241CAA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241CAA" w:rsidRDefault="000A3B38" w:rsidP="00FE0A68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:rsidRPr="00241CAA" w14:paraId="70F619F9" w14:textId="3837D7AB" w:rsidTr="005C5CC2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18E9CD78" w14:textId="30D37FA3" w:rsidR="00A23AF1" w:rsidRPr="00241CAA" w:rsidRDefault="00A23AF1" w:rsidP="00844D5A">
            <w:pPr>
              <w:jc w:val="center"/>
              <w:rPr>
                <w:b/>
              </w:rPr>
            </w:pPr>
            <w:r w:rsidRPr="00241CAA">
              <w:rPr>
                <w:b/>
              </w:rPr>
              <w:lastRenderedPageBreak/>
              <w:t>использование</w:t>
            </w:r>
          </w:p>
          <w:p w14:paraId="40D3E6DA" w14:textId="5C7C31A9" w:rsidR="00A23AF1" w:rsidRPr="00241CAA" w:rsidRDefault="00A23AF1" w:rsidP="00844D5A">
            <w:pPr>
              <w:jc w:val="center"/>
              <w:rPr>
                <w:b/>
              </w:rPr>
            </w:pPr>
            <w:r w:rsidRPr="00241CAA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1C4BFEA9" w14:textId="7757D0CC" w:rsidR="00A23AF1" w:rsidRPr="00241CAA" w:rsidRDefault="00E17BF8" w:rsidP="00844D5A">
            <w:pPr>
              <w:jc w:val="center"/>
              <w:rPr>
                <w:b/>
              </w:rPr>
            </w:pPr>
            <w:r w:rsidRPr="00241CAA"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2A754C1F" w14:textId="456F14B8" w:rsidR="00A23AF1" w:rsidRPr="00241CAA" w:rsidRDefault="00A23AF1" w:rsidP="00844D5A">
            <w:pPr>
              <w:jc w:val="center"/>
              <w:rPr>
                <w:b/>
              </w:rPr>
            </w:pPr>
            <w:r w:rsidRPr="00241CAA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51599184" w14:textId="49328CC8" w:rsidR="00A23AF1" w:rsidRPr="00241CAA" w:rsidRDefault="00DD6698" w:rsidP="00A23AF1">
            <w:pPr>
              <w:jc w:val="center"/>
              <w:rPr>
                <w:b/>
              </w:rPr>
            </w:pPr>
            <w:r w:rsidRPr="00241CAA">
              <w:rPr>
                <w:b/>
              </w:rPr>
              <w:t>включение в учебный процесс</w:t>
            </w:r>
          </w:p>
        </w:tc>
      </w:tr>
      <w:tr w:rsidR="007E3823" w:rsidRPr="00241CAA" w14:paraId="30AEDAF5" w14:textId="78F578FB" w:rsidTr="005C5CC2">
        <w:trPr>
          <w:trHeight w:val="283"/>
        </w:trPr>
        <w:tc>
          <w:tcPr>
            <w:tcW w:w="2019" w:type="dxa"/>
          </w:tcPr>
          <w:p w14:paraId="56261F83" w14:textId="7E65DC5C" w:rsidR="00A23AF1" w:rsidRPr="00241CAA" w:rsidRDefault="005C5CC2" w:rsidP="000A3B38">
            <w:r w:rsidRPr="00241CAA">
              <w:t>смешанное обучение</w:t>
            </w:r>
          </w:p>
        </w:tc>
        <w:tc>
          <w:tcPr>
            <w:tcW w:w="4032" w:type="dxa"/>
          </w:tcPr>
          <w:p w14:paraId="0F93D330" w14:textId="45A13E57" w:rsidR="00A23AF1" w:rsidRPr="00241CAA" w:rsidRDefault="00A23AF1" w:rsidP="000A3B38">
            <w:r w:rsidRPr="00241CAA">
              <w:t>практические занятия</w:t>
            </w:r>
          </w:p>
        </w:tc>
        <w:tc>
          <w:tcPr>
            <w:tcW w:w="962" w:type="dxa"/>
          </w:tcPr>
          <w:p w14:paraId="35198FCF" w14:textId="30D0A980" w:rsidR="00A23AF1" w:rsidRPr="00241CAA" w:rsidRDefault="002316C8" w:rsidP="007E3823">
            <w:pPr>
              <w:jc w:val="center"/>
            </w:pPr>
            <w:r>
              <w:t>144</w:t>
            </w:r>
          </w:p>
        </w:tc>
        <w:tc>
          <w:tcPr>
            <w:tcW w:w="2615" w:type="dxa"/>
          </w:tcPr>
          <w:p w14:paraId="7C2F33BD" w14:textId="1AF824B9" w:rsidR="00A23AF1" w:rsidRPr="00241CAA" w:rsidRDefault="002316C8" w:rsidP="002316C8">
            <w:r w:rsidRPr="00871433">
              <w:t>в соответствии с расписанием учебных занятий</w:t>
            </w:r>
          </w:p>
        </w:tc>
      </w:tr>
    </w:tbl>
    <w:p w14:paraId="38FF6FA5" w14:textId="77777777" w:rsidR="009B0261" w:rsidRPr="00241CAA" w:rsidRDefault="009B0261" w:rsidP="005C5CC2">
      <w:pPr>
        <w:jc w:val="both"/>
      </w:pPr>
    </w:p>
    <w:p w14:paraId="14192EB7" w14:textId="509075C1" w:rsidR="00FE0A68" w:rsidRPr="00241CAA" w:rsidRDefault="00500CE5" w:rsidP="00C41A57">
      <w:pPr>
        <w:ind w:firstLine="709"/>
        <w:jc w:val="both"/>
        <w:rPr>
          <w:sz w:val="24"/>
          <w:szCs w:val="24"/>
        </w:rPr>
      </w:pPr>
      <w:r w:rsidRPr="00241CAA">
        <w:rPr>
          <w:sz w:val="24"/>
          <w:szCs w:val="24"/>
        </w:rPr>
        <w:t xml:space="preserve">ЭОР </w:t>
      </w:r>
      <w:r w:rsidR="00FE0A68" w:rsidRPr="00241CAA">
        <w:rPr>
          <w:sz w:val="24"/>
          <w:szCs w:val="24"/>
        </w:rPr>
        <w:t>обеспечива</w:t>
      </w:r>
      <w:r w:rsidRPr="00241CAA">
        <w:rPr>
          <w:sz w:val="24"/>
          <w:szCs w:val="24"/>
        </w:rPr>
        <w:t>ют</w:t>
      </w:r>
      <w:r w:rsidR="00FE0A68" w:rsidRPr="00241CAA">
        <w:rPr>
          <w:sz w:val="24"/>
          <w:szCs w:val="24"/>
        </w:rPr>
        <w:t xml:space="preserve"> в соответствии </w:t>
      </w:r>
      <w:r w:rsidR="001C2597">
        <w:rPr>
          <w:sz w:val="24"/>
          <w:szCs w:val="24"/>
        </w:rPr>
        <w:t>с программой дисциплины</w:t>
      </w:r>
      <w:r w:rsidR="00FE0A68" w:rsidRPr="00241CAA">
        <w:rPr>
          <w:sz w:val="24"/>
          <w:szCs w:val="24"/>
        </w:rPr>
        <w:t xml:space="preserve">: </w:t>
      </w:r>
    </w:p>
    <w:p w14:paraId="3451D9DF" w14:textId="2B9B5663" w:rsidR="00500CE5" w:rsidRPr="00241CAA" w:rsidRDefault="00FE0A68" w:rsidP="00C431CA">
      <w:pPr>
        <w:pStyle w:val="af0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241CAA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241CAA" w:rsidRDefault="00FE0A68" w:rsidP="00C431CA">
      <w:pPr>
        <w:pStyle w:val="af0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241CAA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241CAA" w:rsidRDefault="00AA01DF" w:rsidP="00C41A57">
      <w:pPr>
        <w:ind w:firstLine="709"/>
        <w:jc w:val="both"/>
        <w:rPr>
          <w:sz w:val="24"/>
          <w:szCs w:val="24"/>
        </w:rPr>
      </w:pPr>
      <w:r w:rsidRPr="00241CAA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1C09A6D7" w14:textId="77777777" w:rsidR="002451C0" w:rsidRPr="00241CAA" w:rsidRDefault="002451C0" w:rsidP="00F60511"/>
    <w:p w14:paraId="39FC29CA" w14:textId="77777777" w:rsidR="00E36EF2" w:rsidRPr="00241CAA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241CAA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03A66C9B" w:rsidR="00E36EF2" w:rsidRPr="00241CAA" w:rsidRDefault="00E36EF2" w:rsidP="00E36EF2">
      <w:pPr>
        <w:pStyle w:val="1"/>
        <w:ind w:left="709"/>
        <w:rPr>
          <w:rFonts w:eastAsiaTheme="minorEastAsia"/>
          <w:szCs w:val="24"/>
        </w:rPr>
      </w:pPr>
      <w:r w:rsidRPr="00241CAA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241CAA">
        <w:rPr>
          <w:rFonts w:eastAsiaTheme="minorHAnsi"/>
          <w:noProof/>
          <w:szCs w:val="24"/>
          <w:lang w:eastAsia="en-US"/>
        </w:rPr>
        <w:t>ПО</w:t>
      </w:r>
      <w:r w:rsidRPr="00241CAA">
        <w:rPr>
          <w:rFonts w:eastAsiaTheme="minorHAnsi"/>
          <w:noProof/>
          <w:szCs w:val="24"/>
          <w:lang w:eastAsia="en-US"/>
        </w:rPr>
        <w:t xml:space="preserve"> ДИСЦИПЛИН</w:t>
      </w:r>
      <w:r w:rsidR="005C5CC2" w:rsidRPr="00241CAA">
        <w:rPr>
          <w:rFonts w:eastAsiaTheme="minorHAnsi"/>
          <w:noProof/>
          <w:szCs w:val="24"/>
          <w:lang w:eastAsia="en-US"/>
        </w:rPr>
        <w:t>Е</w:t>
      </w:r>
      <w:r w:rsidRPr="00241CAA">
        <w:rPr>
          <w:rFonts w:eastAsiaTheme="minorHAnsi"/>
          <w:noProof/>
          <w:szCs w:val="24"/>
          <w:lang w:eastAsia="en-US"/>
        </w:rPr>
        <w:t xml:space="preserve">, </w:t>
      </w:r>
      <w:r w:rsidRPr="00241CAA">
        <w:rPr>
          <w:color w:val="000000"/>
          <w:szCs w:val="24"/>
        </w:rPr>
        <w:t xml:space="preserve">КРИТЕРИИ </w:t>
      </w:r>
      <w:r w:rsidR="00DC09A5" w:rsidRPr="00241CAA">
        <w:rPr>
          <w:szCs w:val="24"/>
        </w:rPr>
        <w:t xml:space="preserve">ОЦЕНКИ УРОВНЯ </w:t>
      </w:r>
      <w:r w:rsidRPr="00241CAA">
        <w:rPr>
          <w:szCs w:val="24"/>
        </w:rPr>
        <w:t xml:space="preserve">СФОРМИРОВАННОСТИ КОМПЕТЕНЦИЙ, </w:t>
      </w:r>
      <w:r w:rsidRPr="00241CAA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2A11A6D" w:rsidR="00590FE2" w:rsidRPr="00241CAA" w:rsidRDefault="00E36EF2" w:rsidP="00E36EF2">
      <w:pPr>
        <w:pStyle w:val="2"/>
      </w:pPr>
      <w:r w:rsidRPr="00241CAA">
        <w:t xml:space="preserve">Соотнесение планируемых результатов обучения с уровнями </w:t>
      </w:r>
      <w:proofErr w:type="spellStart"/>
      <w:r w:rsidRPr="00241CAA">
        <w:rPr>
          <w:color w:val="000000"/>
        </w:rPr>
        <w:t>сформированности</w:t>
      </w:r>
      <w:proofErr w:type="spellEnd"/>
      <w:r w:rsidRPr="00241CAA">
        <w:rPr>
          <w:color w:val="000000"/>
        </w:rPr>
        <w:t xml:space="preserve">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241CAA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241CAA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241CAA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241CAA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241CAA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241CAA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41CAA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241CAA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241CAA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241CAA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241CAA" w:rsidRDefault="009C78FC" w:rsidP="00B36FDD">
            <w:pPr>
              <w:jc w:val="center"/>
              <w:rPr>
                <w:sz w:val="21"/>
                <w:szCs w:val="21"/>
              </w:rPr>
            </w:pPr>
            <w:r w:rsidRPr="00241CAA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241CAA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41CAA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241CAA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41CAA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241CAA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241CAA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241CAA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241CA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241CAA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241CAA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241CAA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241CAA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241CAA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C5AC066" w:rsidR="00590FE2" w:rsidRPr="00241CAA" w:rsidRDefault="00590FE2" w:rsidP="006A2A07">
            <w:pPr>
              <w:jc w:val="center"/>
              <w:rPr>
                <w:b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241CAA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241CAA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241CAA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241CAA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241CAA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241CAA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241CAA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B1E84A3" w14:textId="77777777" w:rsidR="00590FE2" w:rsidRPr="00241CAA" w:rsidRDefault="00203E78" w:rsidP="00B36FDD">
            <w:pPr>
              <w:rPr>
                <w:sz w:val="20"/>
                <w:szCs w:val="20"/>
              </w:rPr>
            </w:pPr>
            <w:r w:rsidRPr="00241CAA">
              <w:rPr>
                <w:sz w:val="20"/>
                <w:szCs w:val="20"/>
              </w:rPr>
              <w:t>УК-4</w:t>
            </w:r>
          </w:p>
          <w:p w14:paraId="1A3A92C9" w14:textId="264495FB" w:rsidR="00203E78" w:rsidRPr="002316C8" w:rsidRDefault="002316C8" w:rsidP="0020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</w:t>
            </w:r>
            <w:r w:rsidR="00203E78" w:rsidRPr="00241CAA">
              <w:rPr>
                <w:sz w:val="20"/>
                <w:szCs w:val="20"/>
              </w:rPr>
              <w:t>УК-4</w:t>
            </w:r>
            <w:r w:rsidR="00203E78" w:rsidRPr="002316C8">
              <w:rPr>
                <w:sz w:val="20"/>
                <w:szCs w:val="20"/>
              </w:rPr>
              <w:t>.1</w:t>
            </w:r>
          </w:p>
          <w:p w14:paraId="541DD860" w14:textId="5441B24B" w:rsidR="00203E78" w:rsidRPr="002316C8" w:rsidRDefault="002316C8" w:rsidP="0020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</w:t>
            </w:r>
            <w:r w:rsidR="00203E78" w:rsidRPr="00241CAA">
              <w:rPr>
                <w:sz w:val="20"/>
                <w:szCs w:val="20"/>
              </w:rPr>
              <w:t>УК-4</w:t>
            </w:r>
            <w:r w:rsidR="00203E78" w:rsidRPr="002316C8">
              <w:rPr>
                <w:sz w:val="20"/>
                <w:szCs w:val="20"/>
              </w:rPr>
              <w:t>.2</w:t>
            </w:r>
          </w:p>
          <w:p w14:paraId="1802ACED" w14:textId="73B5044F" w:rsidR="00203E78" w:rsidRPr="002316C8" w:rsidRDefault="002316C8" w:rsidP="0020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</w:t>
            </w:r>
            <w:r w:rsidR="00203E78" w:rsidRPr="00241CAA">
              <w:rPr>
                <w:sz w:val="20"/>
                <w:szCs w:val="20"/>
              </w:rPr>
              <w:t>УК-4</w:t>
            </w:r>
            <w:r w:rsidR="00203E78" w:rsidRPr="002316C8">
              <w:rPr>
                <w:sz w:val="20"/>
                <w:szCs w:val="20"/>
              </w:rPr>
              <w:t>.3</w:t>
            </w:r>
          </w:p>
          <w:p w14:paraId="3CA59E5B" w14:textId="3CC95703" w:rsidR="002316C8" w:rsidRPr="002316C8" w:rsidRDefault="002316C8" w:rsidP="0020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ИД-УК-4</w:t>
            </w:r>
            <w:r w:rsidR="00402FCB">
              <w:rPr>
                <w:sz w:val="20"/>
                <w:szCs w:val="20"/>
              </w:rPr>
              <w:t>.4</w:t>
            </w:r>
          </w:p>
          <w:p w14:paraId="57E58008" w14:textId="19CB6641" w:rsidR="00203E78" w:rsidRPr="00241CAA" w:rsidRDefault="00203E78" w:rsidP="00B36FDD">
            <w:pPr>
              <w:rPr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A47FABA" w:rsidR="00590FE2" w:rsidRPr="00241CAA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766A7826" w:rsidR="00590FE2" w:rsidRPr="00241CAA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241CAA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4CD31D75" w:rsidR="00590FE2" w:rsidRPr="00241CAA" w:rsidRDefault="00590FE2" w:rsidP="00B36FDD">
            <w:r w:rsidRPr="00241CAA">
              <w:t>высокий</w:t>
            </w:r>
          </w:p>
        </w:tc>
        <w:tc>
          <w:tcPr>
            <w:tcW w:w="1726" w:type="dxa"/>
          </w:tcPr>
          <w:p w14:paraId="5E592D0B" w14:textId="43D71232" w:rsidR="00590FE2" w:rsidRPr="00241CAA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241CAA" w:rsidRDefault="00590FE2" w:rsidP="00B36FDD">
            <w:pPr>
              <w:rPr>
                <w:iCs/>
              </w:rPr>
            </w:pPr>
            <w:r w:rsidRPr="00241CAA">
              <w:rPr>
                <w:iCs/>
              </w:rPr>
              <w:t>отлично/</w:t>
            </w:r>
          </w:p>
          <w:p w14:paraId="13ECF6E4" w14:textId="77777777" w:rsidR="00590FE2" w:rsidRPr="00241CAA" w:rsidRDefault="00590FE2" w:rsidP="00B36FDD">
            <w:pPr>
              <w:rPr>
                <w:iCs/>
              </w:rPr>
            </w:pPr>
            <w:r w:rsidRPr="00241CAA">
              <w:rPr>
                <w:iCs/>
              </w:rPr>
              <w:t>зачтено (отлично)/</w:t>
            </w:r>
          </w:p>
          <w:p w14:paraId="04C84513" w14:textId="77777777" w:rsidR="00590FE2" w:rsidRPr="00241CAA" w:rsidRDefault="00590FE2" w:rsidP="00B36FDD">
            <w:pPr>
              <w:rPr>
                <w:iCs/>
              </w:rPr>
            </w:pPr>
            <w:r w:rsidRPr="00241CAA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20E9EE1" w14:textId="77777777" w:rsidR="00590FE2" w:rsidRPr="00241CAA" w:rsidRDefault="00590FE2" w:rsidP="00B36FDD">
            <w:pPr>
              <w:tabs>
                <w:tab w:val="left" w:pos="176"/>
              </w:tabs>
              <w:contextualSpacing/>
              <w:rPr>
                <w:iCs/>
              </w:rPr>
            </w:pPr>
            <w:r w:rsidRPr="00241CAA">
              <w:rPr>
                <w:iCs/>
              </w:rPr>
              <w:t>Обучающийся:</w:t>
            </w:r>
          </w:p>
          <w:p w14:paraId="25CBFCC0" w14:textId="3B1BC10C" w:rsidR="00203E78" w:rsidRPr="00241CAA" w:rsidRDefault="00203E78" w:rsidP="00C431CA">
            <w:pPr>
              <w:pStyle w:val="af0"/>
              <w:numPr>
                <w:ilvl w:val="0"/>
                <w:numId w:val="26"/>
              </w:numPr>
              <w:tabs>
                <w:tab w:val="left" w:pos="176"/>
              </w:tabs>
              <w:ind w:left="81" w:firstLine="70"/>
              <w:rPr>
                <w:iCs/>
              </w:rPr>
            </w:pPr>
            <w:r w:rsidRPr="00241CAA">
              <w:rPr>
                <w:iCs/>
              </w:rPr>
              <w:t xml:space="preserve">Знает грамматические структуры, необходимые для выражения коммуникативных функций и понятий в соответствии с речевой ситуацией и для порождения разнообразных текстов на русском языке в учебной и профессиональной сферах; правила синтаксиса для того, чтобы понимать и создавать тексты в учебной и профессиональной сферах; языковые формы, характерные для официального и разговорного стилей лексику (включая терминологическую) достаточную для общения как в рамках широкого спектра общих тем, так и тем, </w:t>
            </w:r>
            <w:r w:rsidRPr="00241CAA">
              <w:rPr>
                <w:iCs/>
              </w:rPr>
              <w:lastRenderedPageBreak/>
              <w:t>относящихся к сфере учебных и профессиональных интересов; нормы русского национального и делового речевого этикета.</w:t>
            </w:r>
          </w:p>
          <w:p w14:paraId="1DAC0DEB" w14:textId="6E7515CC" w:rsidR="00203E78" w:rsidRPr="00241CAA" w:rsidRDefault="00203E78" w:rsidP="00C431CA">
            <w:pPr>
              <w:pStyle w:val="af0"/>
              <w:numPr>
                <w:ilvl w:val="0"/>
                <w:numId w:val="26"/>
              </w:numPr>
              <w:tabs>
                <w:tab w:val="left" w:pos="176"/>
              </w:tabs>
              <w:ind w:left="81" w:firstLine="70"/>
              <w:rPr>
                <w:iCs/>
              </w:rPr>
            </w:pPr>
            <w:r w:rsidRPr="00241CAA">
              <w:rPr>
                <w:iCs/>
              </w:rPr>
              <w:t xml:space="preserve">Умеет создавать устные и письменные тексты  на русском языке в соответствии с языковыми и стилистическими нормами, сообразно целям коммуникации; искать новую текстовую, графическую, аудио- и видеоинформацию в русскоязычных источниках, используя соответствующие методы поиска и терминологию, для выполнения учебных и учебно-профессиональных задач; ориентироваться в семантической, структурной и коммуникативной организации текста; воспринимать на слух тексты разных типов; полностью понимать специализированные тексты в рамках профессиональной компетенции, уметь критически оценить прочитанное;  понимать специализированные тексты в своей профессиональной компетенции, эффективно </w:t>
            </w:r>
            <w:r w:rsidRPr="00241CAA">
              <w:rPr>
                <w:iCs/>
              </w:rPr>
              <w:lastRenderedPageBreak/>
              <w:t>пользоваться словарем для уточнения значения незнакомых терминов.</w:t>
            </w:r>
          </w:p>
          <w:p w14:paraId="55F1E153" w14:textId="09E290B6" w:rsidR="00203E78" w:rsidRPr="00241CAA" w:rsidRDefault="00203E78" w:rsidP="00C431CA">
            <w:pPr>
              <w:pStyle w:val="af0"/>
              <w:numPr>
                <w:ilvl w:val="0"/>
                <w:numId w:val="26"/>
              </w:numPr>
              <w:tabs>
                <w:tab w:val="left" w:pos="176"/>
              </w:tabs>
              <w:ind w:left="81" w:firstLine="70"/>
              <w:rPr>
                <w:iCs/>
              </w:rPr>
            </w:pPr>
            <w:r w:rsidRPr="00241CAA">
              <w:rPr>
                <w:iCs/>
              </w:rPr>
              <w:t>Владеет навыками чтения, оценки и анализа текстов на русском языке; навыками создания деловых и учебно-научных текстов; информационной обработки текста, навыками компрессии и создания текстов различной жанровой принадлежности; навыком участия в дискуссии, устного выступления по материалам прочитанного на русском языке; навыками коммуникации в русскоязычной среде;  навыками ориентации в профессиональных источниках информации на русском языке; навыками восприятия и понимания звучащей речи;  навыками орфографически и пунктуационно правильной письменной речи; навыками свободного говорения в рамках тематики, связанной с общекультурными и учебно-научными проблемами.</w:t>
            </w:r>
          </w:p>
          <w:p w14:paraId="7C2339CE" w14:textId="671D587C" w:rsidR="00590FE2" w:rsidRPr="00241CAA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540F397D" w:rsidR="00590FE2" w:rsidRPr="00241CAA" w:rsidRDefault="00590FE2" w:rsidP="00203E78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77777777" w:rsidR="00590FE2" w:rsidRPr="00241CAA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241CAA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241CAA" w:rsidRDefault="00590FE2" w:rsidP="00B36FDD">
            <w:r w:rsidRPr="00241CAA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25A0F305" w:rsidR="00590FE2" w:rsidRPr="00241CAA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241CAA" w:rsidRDefault="00590FE2" w:rsidP="00B36FDD">
            <w:pPr>
              <w:rPr>
                <w:iCs/>
              </w:rPr>
            </w:pPr>
            <w:r w:rsidRPr="00241CAA">
              <w:rPr>
                <w:iCs/>
              </w:rPr>
              <w:t>хорошо/</w:t>
            </w:r>
          </w:p>
          <w:p w14:paraId="2A830714" w14:textId="77777777" w:rsidR="00590FE2" w:rsidRPr="00241CAA" w:rsidRDefault="00590FE2" w:rsidP="00B36FDD">
            <w:pPr>
              <w:rPr>
                <w:iCs/>
              </w:rPr>
            </w:pPr>
            <w:r w:rsidRPr="00241CAA">
              <w:rPr>
                <w:iCs/>
              </w:rPr>
              <w:t>зачтено (хорошо)/</w:t>
            </w:r>
          </w:p>
          <w:p w14:paraId="7FB36380" w14:textId="77777777" w:rsidR="00590FE2" w:rsidRPr="00241CAA" w:rsidRDefault="00590FE2" w:rsidP="00B36FDD">
            <w:pPr>
              <w:rPr>
                <w:iCs/>
              </w:rPr>
            </w:pPr>
            <w:r w:rsidRPr="00241CAA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90F4D9E" w14:textId="77777777" w:rsidR="00F23923" w:rsidRPr="00241CAA" w:rsidRDefault="00F23923" w:rsidP="00F23923">
            <w:pPr>
              <w:tabs>
                <w:tab w:val="left" w:pos="293"/>
              </w:tabs>
              <w:contextualSpacing/>
              <w:rPr>
                <w:iCs/>
              </w:rPr>
            </w:pPr>
            <w:r w:rsidRPr="00241CAA">
              <w:rPr>
                <w:iCs/>
              </w:rPr>
              <w:t>Обучающийся:</w:t>
            </w:r>
          </w:p>
          <w:p w14:paraId="5B21B18A" w14:textId="3E9F303A" w:rsidR="00F23923" w:rsidRPr="00241CAA" w:rsidRDefault="00F23923" w:rsidP="00C431CA">
            <w:pPr>
              <w:numPr>
                <w:ilvl w:val="0"/>
                <w:numId w:val="12"/>
              </w:numPr>
              <w:tabs>
                <w:tab w:val="left" w:pos="293"/>
              </w:tabs>
              <w:ind w:left="223"/>
              <w:contextualSpacing/>
              <w:rPr>
                <w:iCs/>
              </w:rPr>
            </w:pPr>
            <w:r w:rsidRPr="00241CAA">
              <w:rPr>
                <w:iCs/>
              </w:rPr>
              <w:t xml:space="preserve">Знает базовые грамматические структуры, </w:t>
            </w:r>
            <w:r w:rsidRPr="00241CAA">
              <w:rPr>
                <w:iCs/>
              </w:rPr>
              <w:lastRenderedPageBreak/>
              <w:t>необходимые для выражения коммуникативных функций и понятий в соответствии с речевой ситуацией и для порождения разнообразных текстов в учебной и профессиональной сферах; основные правила синтаксиса; языковые формы, характерные для официального и разговорного стилей; лексику достаточную для общения в рамках широкого спектра тем, основные нормы делового речевого этикета.</w:t>
            </w:r>
          </w:p>
          <w:p w14:paraId="36A4E0D0" w14:textId="75DC30E5" w:rsidR="00F23923" w:rsidRPr="00241CAA" w:rsidRDefault="00F23923" w:rsidP="00C431CA">
            <w:pPr>
              <w:numPr>
                <w:ilvl w:val="0"/>
                <w:numId w:val="12"/>
              </w:numPr>
              <w:tabs>
                <w:tab w:val="left" w:pos="293"/>
              </w:tabs>
              <w:ind w:left="223"/>
              <w:contextualSpacing/>
              <w:rPr>
                <w:iCs/>
              </w:rPr>
            </w:pPr>
            <w:r w:rsidRPr="00241CAA">
              <w:rPr>
                <w:iCs/>
              </w:rPr>
              <w:t xml:space="preserve">Умеет создавать устные и письменные тексты в соответствии с языковыми нормами русского языка, искать </w:t>
            </w:r>
            <w:proofErr w:type="gramStart"/>
            <w:r w:rsidRPr="00241CAA">
              <w:rPr>
                <w:iCs/>
              </w:rPr>
              <w:t>но-</w:t>
            </w:r>
            <w:proofErr w:type="spellStart"/>
            <w:r w:rsidRPr="00241CAA">
              <w:rPr>
                <w:iCs/>
              </w:rPr>
              <w:t>вую</w:t>
            </w:r>
            <w:proofErr w:type="spellEnd"/>
            <w:proofErr w:type="gramEnd"/>
            <w:r w:rsidRPr="00241CAA">
              <w:rPr>
                <w:iCs/>
              </w:rPr>
              <w:t xml:space="preserve"> текстовую, графическую, аудио- и видеоинформацию в русскоязычных источниках, используя соответствующие методы поиска и терминологию, для выполнения учебных и учебно-</w:t>
            </w:r>
          </w:p>
          <w:p w14:paraId="6E5151B1" w14:textId="2B128B90" w:rsidR="00F23923" w:rsidRPr="00241CAA" w:rsidRDefault="00F23923" w:rsidP="00F23923">
            <w:pPr>
              <w:tabs>
                <w:tab w:val="left" w:pos="293"/>
              </w:tabs>
              <w:ind w:left="223"/>
              <w:contextualSpacing/>
              <w:rPr>
                <w:iCs/>
              </w:rPr>
            </w:pPr>
            <w:r w:rsidRPr="00241CAA">
              <w:rPr>
                <w:iCs/>
              </w:rPr>
              <w:t xml:space="preserve">профессиональных задач; ориентироваться в семантической, структурной и коммуникативной организации текста; </w:t>
            </w:r>
            <w:r w:rsidRPr="00241CAA">
              <w:rPr>
                <w:iCs/>
              </w:rPr>
              <w:lastRenderedPageBreak/>
              <w:t xml:space="preserve">воспринимать на слух учебные тексты; понимать специализированные тексты в рамках профессиональной компетенции, пользоваться словарем для уточнения значения незнакомых терминов; </w:t>
            </w:r>
          </w:p>
          <w:p w14:paraId="20506C63" w14:textId="6A2876EC" w:rsidR="00590FE2" w:rsidRPr="00241CAA" w:rsidRDefault="00F23923" w:rsidP="00C431CA">
            <w:pPr>
              <w:numPr>
                <w:ilvl w:val="0"/>
                <w:numId w:val="12"/>
              </w:numPr>
              <w:tabs>
                <w:tab w:val="left" w:pos="293"/>
              </w:tabs>
              <w:ind w:left="223"/>
              <w:contextualSpacing/>
              <w:rPr>
                <w:iCs/>
                <w:sz w:val="21"/>
                <w:szCs w:val="21"/>
              </w:rPr>
            </w:pPr>
            <w:r w:rsidRPr="00241CAA">
              <w:rPr>
                <w:iCs/>
              </w:rPr>
              <w:t>Владеет навыками чтения, оценки и анализа текста по специальности; навыками создания учебно-научных текстов; информационной обработки текста, навыками компрессии; устного выступления по материалам прочитанного или услышанного; навыками коммуникации в русскоязычной среде; навыками ориентации в профессиональных источниках информации на русском языке; навыками восприятия и понимания звучащей речи; навыками орфографически и пунктуационно правильной письменной речи.</w:t>
            </w:r>
          </w:p>
        </w:tc>
        <w:tc>
          <w:tcPr>
            <w:tcW w:w="3219" w:type="dxa"/>
          </w:tcPr>
          <w:p w14:paraId="13F244BC" w14:textId="2CFBF291" w:rsidR="00590FE2" w:rsidRPr="00241CAA" w:rsidRDefault="00590FE2" w:rsidP="00F23923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241CAA">
              <w:rPr>
                <w:iCs/>
                <w:sz w:val="21"/>
                <w:szCs w:val="21"/>
              </w:rPr>
              <w:lastRenderedPageBreak/>
              <w:t>.</w:t>
            </w:r>
          </w:p>
        </w:tc>
        <w:tc>
          <w:tcPr>
            <w:tcW w:w="3220" w:type="dxa"/>
          </w:tcPr>
          <w:p w14:paraId="5043A887" w14:textId="77777777" w:rsidR="00590FE2" w:rsidRPr="00241CAA" w:rsidRDefault="00590FE2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241CAA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241CAA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241CAA" w:rsidRDefault="00590FE2" w:rsidP="00B36FDD">
            <w:r w:rsidRPr="00241CAA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3FF565C" w:rsidR="00590FE2" w:rsidRPr="00241CAA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241CAA" w:rsidRDefault="00590FE2" w:rsidP="00B36FDD">
            <w:pPr>
              <w:rPr>
                <w:iCs/>
              </w:rPr>
            </w:pPr>
            <w:r w:rsidRPr="00241CAA">
              <w:rPr>
                <w:iCs/>
              </w:rPr>
              <w:t>удовлетворительно/</w:t>
            </w:r>
          </w:p>
          <w:p w14:paraId="59AB9064" w14:textId="77777777" w:rsidR="00590FE2" w:rsidRPr="00241CAA" w:rsidRDefault="00590FE2" w:rsidP="00B36FDD">
            <w:pPr>
              <w:rPr>
                <w:iCs/>
              </w:rPr>
            </w:pPr>
            <w:r w:rsidRPr="00241CAA">
              <w:rPr>
                <w:iCs/>
              </w:rPr>
              <w:t>зачтено (удовлетворительно)/</w:t>
            </w:r>
          </w:p>
          <w:p w14:paraId="25CF4171" w14:textId="77777777" w:rsidR="00590FE2" w:rsidRPr="00241CAA" w:rsidRDefault="00590FE2" w:rsidP="00B36FDD">
            <w:pPr>
              <w:rPr>
                <w:iCs/>
              </w:rPr>
            </w:pPr>
            <w:r w:rsidRPr="00241CAA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7C41078" w14:textId="35E0C1F8" w:rsidR="00F23923" w:rsidRPr="00241CAA" w:rsidRDefault="00F23923" w:rsidP="00F23923">
            <w:pPr>
              <w:tabs>
                <w:tab w:val="left" w:pos="317"/>
              </w:tabs>
              <w:contextualSpacing/>
              <w:rPr>
                <w:iCs/>
              </w:rPr>
            </w:pPr>
            <w:r w:rsidRPr="00241CAA">
              <w:rPr>
                <w:iCs/>
              </w:rPr>
              <w:t>Обучающийся:</w:t>
            </w:r>
          </w:p>
          <w:p w14:paraId="37B8B611" w14:textId="7DCECA3D" w:rsidR="00F23923" w:rsidRPr="00241CAA" w:rsidRDefault="00F23923" w:rsidP="00C431CA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ind w:left="365"/>
              <w:rPr>
                <w:iCs/>
              </w:rPr>
            </w:pPr>
            <w:r w:rsidRPr="00241CAA">
              <w:rPr>
                <w:iCs/>
              </w:rPr>
              <w:t xml:space="preserve">Знает основные грамматические структуры, синтаксические нормы, лексику, необходимые для чтения, понимания и </w:t>
            </w:r>
            <w:r w:rsidRPr="00241CAA">
              <w:rPr>
                <w:iCs/>
              </w:rPr>
              <w:lastRenderedPageBreak/>
              <w:t xml:space="preserve">воспроизведения в различных формах текстов профессиональной тематики на русском языке; основные нормы речевого этикета. </w:t>
            </w:r>
          </w:p>
          <w:p w14:paraId="442D885C" w14:textId="5A61EE5D" w:rsidR="00F23923" w:rsidRPr="00241CAA" w:rsidRDefault="00F23923" w:rsidP="00C431CA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ind w:left="365"/>
              <w:rPr>
                <w:iCs/>
              </w:rPr>
            </w:pPr>
            <w:r w:rsidRPr="00241CAA">
              <w:rPr>
                <w:iCs/>
              </w:rPr>
              <w:t>Умеет применять нормы русского литературного языка в своей речи; искать новую текстовую, графическую, аудио- и видеоинформацию в русскоязычных источниках, используя соответствующие методы поиска и терминологию, для выполнения учебных и учебно-профессиональных задач; воспринимать тексты на слух, понимая их основное содержание; понимать специализированные тексты в рамках профессиональной компетенции, пользоваться словарем для уточнения значения терминов.</w:t>
            </w:r>
          </w:p>
          <w:p w14:paraId="45E8EAAB" w14:textId="451E79FA" w:rsidR="00F23923" w:rsidRPr="00241CAA" w:rsidRDefault="00F23923" w:rsidP="00C431CA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ind w:left="365"/>
              <w:rPr>
                <w:sz w:val="21"/>
                <w:szCs w:val="21"/>
              </w:rPr>
            </w:pPr>
            <w:r w:rsidRPr="00241CAA">
              <w:rPr>
                <w:iCs/>
              </w:rPr>
              <w:t xml:space="preserve">Владеет навыками чтения, оценки и анализа текстов на русском языке; навыками создания устных и письменных текстов; навыками компрессии текстов; устного </w:t>
            </w:r>
            <w:r w:rsidRPr="00241CAA">
              <w:rPr>
                <w:iCs/>
              </w:rPr>
              <w:lastRenderedPageBreak/>
              <w:t>выступления по материалам прочитанного.</w:t>
            </w:r>
          </w:p>
        </w:tc>
        <w:tc>
          <w:tcPr>
            <w:tcW w:w="3219" w:type="dxa"/>
          </w:tcPr>
          <w:p w14:paraId="7DE348A0" w14:textId="49271296" w:rsidR="00590FE2" w:rsidRPr="00241CAA" w:rsidRDefault="00590FE2" w:rsidP="004E5F39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77777777" w:rsidR="00590FE2" w:rsidRPr="00241CAA" w:rsidRDefault="00590FE2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542E5" w:rsidRPr="00241CAA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44281634" w:rsidR="00590FE2" w:rsidRPr="00241CAA" w:rsidRDefault="00590FE2" w:rsidP="00B36FDD">
            <w:r w:rsidRPr="00241CAA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1CDB155A" w:rsidR="00590FE2" w:rsidRPr="00241CAA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241CAA" w:rsidRDefault="00590FE2" w:rsidP="00B36FDD">
            <w:pPr>
              <w:rPr>
                <w:iCs/>
              </w:rPr>
            </w:pPr>
            <w:r w:rsidRPr="00241CAA">
              <w:rPr>
                <w:iCs/>
              </w:rPr>
              <w:t>неудовлетворительно/</w:t>
            </w:r>
          </w:p>
          <w:p w14:paraId="057F4720" w14:textId="77777777" w:rsidR="00590FE2" w:rsidRPr="00241CAA" w:rsidRDefault="00590FE2" w:rsidP="00B36FDD">
            <w:pPr>
              <w:rPr>
                <w:iCs/>
              </w:rPr>
            </w:pPr>
            <w:r w:rsidRPr="00241CAA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412371CE" w14:textId="77777777" w:rsidR="004E5F39" w:rsidRPr="00241CAA" w:rsidRDefault="004E5F39" w:rsidP="004E5F39">
            <w:pPr>
              <w:tabs>
                <w:tab w:val="left" w:pos="176"/>
              </w:tabs>
              <w:jc w:val="both"/>
              <w:rPr>
                <w:iCs/>
              </w:rPr>
            </w:pPr>
            <w:r w:rsidRPr="00241CAA">
              <w:rPr>
                <w:iCs/>
              </w:rPr>
              <w:t>Обучающийся:</w:t>
            </w:r>
          </w:p>
          <w:p w14:paraId="07D1CA19" w14:textId="518FCF0D" w:rsidR="004E5F39" w:rsidRPr="00241CAA" w:rsidRDefault="004E5F39" w:rsidP="00C431CA">
            <w:pPr>
              <w:pStyle w:val="af0"/>
              <w:numPr>
                <w:ilvl w:val="0"/>
                <w:numId w:val="33"/>
              </w:numPr>
              <w:tabs>
                <w:tab w:val="left" w:pos="176"/>
              </w:tabs>
              <w:jc w:val="both"/>
              <w:rPr>
                <w:iCs/>
              </w:rPr>
            </w:pPr>
            <w:r w:rsidRPr="00241CAA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1642E7E4" w14:textId="150718F7" w:rsidR="004E5F39" w:rsidRPr="00241CAA" w:rsidRDefault="004E5F39" w:rsidP="00C431CA">
            <w:pPr>
              <w:pStyle w:val="af0"/>
              <w:numPr>
                <w:ilvl w:val="0"/>
                <w:numId w:val="32"/>
              </w:numPr>
              <w:tabs>
                <w:tab w:val="left" w:pos="176"/>
              </w:tabs>
              <w:jc w:val="both"/>
              <w:rPr>
                <w:iCs/>
              </w:rPr>
            </w:pPr>
            <w:r w:rsidRPr="00241CAA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FC6E242" w14:textId="4C557D24" w:rsidR="004E5F39" w:rsidRPr="00241CAA" w:rsidRDefault="004E5F39" w:rsidP="00C431CA">
            <w:pPr>
              <w:pStyle w:val="af0"/>
              <w:numPr>
                <w:ilvl w:val="0"/>
                <w:numId w:val="31"/>
              </w:numPr>
              <w:tabs>
                <w:tab w:val="left" w:pos="176"/>
              </w:tabs>
              <w:jc w:val="both"/>
              <w:rPr>
                <w:iCs/>
              </w:rPr>
            </w:pPr>
            <w:r w:rsidRPr="00241CAA">
              <w:rPr>
                <w:iCs/>
              </w:rPr>
              <w:t xml:space="preserve">не способен проанализировать причинно- следственные связи и закономерности </w:t>
            </w:r>
          </w:p>
          <w:p w14:paraId="2BE2BBF2" w14:textId="06AEBDE0" w:rsidR="004E5F39" w:rsidRPr="00241CAA" w:rsidRDefault="004E5F39" w:rsidP="00C431CA">
            <w:pPr>
              <w:pStyle w:val="af0"/>
              <w:numPr>
                <w:ilvl w:val="0"/>
                <w:numId w:val="30"/>
              </w:numPr>
              <w:tabs>
                <w:tab w:val="left" w:pos="176"/>
              </w:tabs>
              <w:jc w:val="both"/>
              <w:rPr>
                <w:iCs/>
              </w:rPr>
            </w:pPr>
            <w:r w:rsidRPr="00241CAA">
              <w:rPr>
                <w:iCs/>
              </w:rPr>
              <w:t>выполняет задания шаблона, без проявления творческой инициативы</w:t>
            </w:r>
          </w:p>
          <w:p w14:paraId="6FD46669" w14:textId="78B6EE26" w:rsidR="00590FE2" w:rsidRPr="00241CAA" w:rsidRDefault="004E5F39" w:rsidP="00C431CA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241CAA">
              <w:rPr>
                <w:iCs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241CAA" w:rsidRDefault="006F1ABB" w:rsidP="0067655E">
      <w:pPr>
        <w:pStyle w:val="1"/>
      </w:pPr>
      <w:r w:rsidRPr="00241CAA">
        <w:t xml:space="preserve">ОЦЕНОЧНЫЕ </w:t>
      </w:r>
      <w:r w:rsidR="00004F92" w:rsidRPr="00241CAA">
        <w:t>СРЕДСТВА</w:t>
      </w:r>
      <w:r w:rsidRPr="00241CAA">
        <w:t xml:space="preserve"> ДЛЯ ТЕКУЩЕГО КОНТРОЛЯ УСПЕВАЕМОСТИ И ПРОМЕЖУТОЧНОЙ АТТЕСТАЦИИ</w:t>
      </w:r>
      <w:r w:rsidR="0067655E" w:rsidRPr="00241CAA">
        <w:t>,</w:t>
      </w:r>
      <w:r w:rsidRPr="00241CAA">
        <w:t xml:space="preserve"> </w:t>
      </w:r>
      <w:r w:rsidR="0067655E" w:rsidRPr="00241CAA">
        <w:t>ВКЛЮЧАЯ САМОСТОЯТЕЛЬНУЮ РАБОТУ ОБУЧАЮЩИХСЯ</w:t>
      </w:r>
    </w:p>
    <w:p w14:paraId="4AA76932" w14:textId="5BEBB8A1" w:rsidR="001F5596" w:rsidRPr="00241CAA" w:rsidRDefault="001F5596" w:rsidP="00C431CA">
      <w:pPr>
        <w:pStyle w:val="af0"/>
        <w:numPr>
          <w:ilvl w:val="3"/>
          <w:numId w:val="8"/>
        </w:numPr>
        <w:jc w:val="both"/>
      </w:pPr>
      <w:r w:rsidRPr="00241CAA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241CAA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241CAA">
        <w:rPr>
          <w:rFonts w:eastAsia="Times New Roman"/>
          <w:bCs/>
          <w:sz w:val="24"/>
          <w:szCs w:val="24"/>
        </w:rPr>
        <w:t xml:space="preserve">учающихся, </w:t>
      </w:r>
      <w:r w:rsidRPr="00241CAA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241CAA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241CAA">
        <w:rPr>
          <w:rFonts w:eastAsia="Times New Roman"/>
          <w:bCs/>
          <w:sz w:val="24"/>
          <w:szCs w:val="24"/>
        </w:rPr>
        <w:t>учебной дисциплине</w:t>
      </w:r>
      <w:r w:rsidR="004E5F39" w:rsidRPr="00241CAA">
        <w:rPr>
          <w:rFonts w:eastAsia="Times New Roman"/>
          <w:bCs/>
          <w:sz w:val="24"/>
          <w:szCs w:val="24"/>
        </w:rPr>
        <w:t xml:space="preserve"> «Русский язык как иностранный</w:t>
      </w:r>
      <w:r w:rsidR="004E5F39" w:rsidRPr="00241CAA">
        <w:t>»</w:t>
      </w:r>
      <w:r w:rsidRPr="00241CAA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241CAA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241CAA">
        <w:rPr>
          <w:rFonts w:eastAsia="Times New Roman"/>
          <w:bCs/>
          <w:sz w:val="24"/>
          <w:szCs w:val="24"/>
        </w:rPr>
        <w:t>сформированност</w:t>
      </w:r>
      <w:r w:rsidR="00382A5D" w:rsidRPr="00241CAA">
        <w:rPr>
          <w:rFonts w:eastAsia="Times New Roman"/>
          <w:bCs/>
          <w:sz w:val="24"/>
          <w:szCs w:val="24"/>
        </w:rPr>
        <w:t>и</w:t>
      </w:r>
      <w:proofErr w:type="spellEnd"/>
      <w:r w:rsidRPr="00241CAA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241CAA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15310F" w:rsidRPr="00241CAA">
        <w:rPr>
          <w:rFonts w:eastAsia="Times New Roman"/>
          <w:bCs/>
          <w:sz w:val="24"/>
          <w:szCs w:val="24"/>
        </w:rPr>
        <w:t>по дисциплине</w:t>
      </w:r>
      <w:r w:rsidRPr="00241CAA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241CAA">
        <w:rPr>
          <w:rFonts w:eastAsia="Times New Roman"/>
          <w:bCs/>
          <w:sz w:val="24"/>
          <w:szCs w:val="24"/>
        </w:rPr>
        <w:t>2</w:t>
      </w:r>
      <w:r w:rsidRPr="00241CAA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241CAA">
        <w:rPr>
          <w:rFonts w:eastAsia="Times New Roman"/>
          <w:bCs/>
          <w:sz w:val="24"/>
          <w:szCs w:val="24"/>
        </w:rPr>
        <w:t>.</w:t>
      </w:r>
    </w:p>
    <w:p w14:paraId="1FA39CC9" w14:textId="7F71AF72" w:rsidR="00881120" w:rsidRPr="00241CAA" w:rsidRDefault="00A51375" w:rsidP="00B3400A">
      <w:pPr>
        <w:pStyle w:val="2"/>
      </w:pPr>
      <w:r w:rsidRPr="00241CAA">
        <w:t>Формы текущего</w:t>
      </w:r>
      <w:r w:rsidR="006A2EAF" w:rsidRPr="00241CAA">
        <w:t xml:space="preserve"> контрол</w:t>
      </w:r>
      <w:r w:rsidRPr="00241CAA">
        <w:t>я</w:t>
      </w:r>
      <w:r w:rsidR="006A2EAF" w:rsidRPr="00241CAA">
        <w:t xml:space="preserve"> успеваемости</w:t>
      </w:r>
      <w:r w:rsidRPr="00241CAA">
        <w:t>, примеры типовых заданий</w:t>
      </w:r>
      <w:r w:rsidR="006A2EAF" w:rsidRPr="00241CAA">
        <w:t>:</w:t>
      </w:r>
      <w:r w:rsidR="0021441B" w:rsidRPr="00241CAA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241CAA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241CAA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241CAA">
              <w:rPr>
                <w:b/>
              </w:rPr>
              <w:t xml:space="preserve">№ </w:t>
            </w:r>
            <w:proofErr w:type="spellStart"/>
            <w:r w:rsidRPr="00241CAA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1DAF338D" w:rsidR="003F468B" w:rsidRPr="00241CAA" w:rsidRDefault="003F468B" w:rsidP="00FE1204">
            <w:pPr>
              <w:pStyle w:val="af0"/>
              <w:ind w:left="0"/>
              <w:jc w:val="center"/>
              <w:rPr>
                <w:b/>
              </w:rPr>
            </w:pPr>
            <w:r w:rsidRPr="00241CAA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241CAA" w:rsidRDefault="003F468B" w:rsidP="00C431CA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241CAA">
              <w:rPr>
                <w:b/>
              </w:rPr>
              <w:t>Примеры типовых заданий</w:t>
            </w:r>
          </w:p>
        </w:tc>
      </w:tr>
      <w:tr w:rsidR="00A55483" w:rsidRPr="00241CAA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F75D1E" w:rsidRPr="00241CAA" w:rsidRDefault="00F75D1E" w:rsidP="00DC1095"/>
        </w:tc>
        <w:tc>
          <w:tcPr>
            <w:tcW w:w="3827" w:type="dxa"/>
          </w:tcPr>
          <w:p w14:paraId="67521B90" w14:textId="4884C9E5" w:rsidR="00F75D1E" w:rsidRPr="00241CAA" w:rsidRDefault="00FE1204" w:rsidP="00DC1095">
            <w:pPr>
              <w:ind w:left="42"/>
            </w:pPr>
            <w:r w:rsidRPr="00241CAA">
              <w:t>Дискуссия</w:t>
            </w:r>
          </w:p>
        </w:tc>
        <w:tc>
          <w:tcPr>
            <w:tcW w:w="9723" w:type="dxa"/>
          </w:tcPr>
          <w:p w14:paraId="2C108ACB" w14:textId="77777777" w:rsidR="00F75D1E" w:rsidRPr="00241CAA" w:rsidRDefault="00FE1204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241CAA">
              <w:t xml:space="preserve">Примите участие в дискуссии. Используйте выражения, которые при обсуждении вопросов помогают высказать сомнение в правильности точки зрения другого участника дискуссии. </w:t>
            </w:r>
          </w:p>
          <w:p w14:paraId="7D09B211" w14:textId="77777777" w:rsidR="00FE1204" w:rsidRPr="00241CAA" w:rsidRDefault="00FE1204" w:rsidP="00C431CA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ind w:firstLine="62"/>
              <w:jc w:val="both"/>
            </w:pPr>
            <w:r w:rsidRPr="00241CAA">
              <w:t>Есть ли в вашей стране миллиардеры, имена которых названы в списке журнала «</w:t>
            </w:r>
            <w:r w:rsidRPr="00241CAA">
              <w:rPr>
                <w:lang w:val="en-US"/>
              </w:rPr>
              <w:t>Forbes</w:t>
            </w:r>
            <w:r w:rsidRPr="00241CAA">
              <w:t xml:space="preserve">»? В какой сфере бизнеса преуспели эти люди? В какой исторический период они получили свое богатство? </w:t>
            </w:r>
          </w:p>
          <w:p w14:paraId="365E53FF" w14:textId="77777777" w:rsidR="00FE1204" w:rsidRPr="00241CAA" w:rsidRDefault="00FE1204" w:rsidP="00C431CA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ind w:firstLine="62"/>
              <w:jc w:val="both"/>
            </w:pPr>
            <w:r w:rsidRPr="00241CAA">
              <w:t xml:space="preserve">Существует ли в вашей стране социальное неравенство? Насколько остро стоит в вашем обществе эта проблема? </w:t>
            </w:r>
          </w:p>
          <w:p w14:paraId="09E9A7E5" w14:textId="77777777" w:rsidR="00FE1204" w:rsidRPr="00241CAA" w:rsidRDefault="00FE1204" w:rsidP="00C431CA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ind w:firstLine="62"/>
              <w:jc w:val="both"/>
            </w:pPr>
            <w:r w:rsidRPr="00241CAA">
              <w:t xml:space="preserve">Какие социальные группы населения вашей страны являются самыми бедными и почему именно эти группы? Объясните свою точку зрения на то, как эти люди стали бедными. </w:t>
            </w:r>
          </w:p>
          <w:p w14:paraId="53F863D0" w14:textId="78678F41" w:rsidR="00FE1204" w:rsidRPr="00241CAA" w:rsidRDefault="00FE1204" w:rsidP="00C431CA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ind w:firstLine="62"/>
              <w:jc w:val="both"/>
            </w:pPr>
            <w:r w:rsidRPr="00241CAA">
              <w:t>Расскажите о социальной политике правительства вашей страны, направленной на устранение большой разницы в доходах богатых и бедных, и о мерах помощи социально незащищенным группам населения. Какая шкала подоходного налогообложения действует в вашей стране? Как вы оцениваете ее эффективность? Приведите аргументы в пользу своей точки зрения.</w:t>
            </w:r>
          </w:p>
        </w:tc>
      </w:tr>
      <w:tr w:rsidR="00A55483" w:rsidRPr="00241CAA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75054" w:rsidR="00D64E13" w:rsidRPr="00241CAA" w:rsidRDefault="00D64E13" w:rsidP="00DC1095"/>
        </w:tc>
        <w:tc>
          <w:tcPr>
            <w:tcW w:w="3827" w:type="dxa"/>
          </w:tcPr>
          <w:p w14:paraId="0C354CF1" w14:textId="407827D7" w:rsidR="00DC1095" w:rsidRPr="00241CAA" w:rsidRDefault="00FE1204" w:rsidP="00DC1095">
            <w:pPr>
              <w:ind w:left="42"/>
            </w:pPr>
            <w:r w:rsidRPr="00241CAA">
              <w:rPr>
                <w:iCs/>
              </w:rPr>
              <w:t>Доклад/Презентация</w:t>
            </w:r>
          </w:p>
        </w:tc>
        <w:tc>
          <w:tcPr>
            <w:tcW w:w="9723" w:type="dxa"/>
          </w:tcPr>
          <w:p w14:paraId="4D4F5104" w14:textId="77777777" w:rsidR="00DC1095" w:rsidRPr="00241CAA" w:rsidRDefault="002A5F82" w:rsidP="00DF1426">
            <w:pPr>
              <w:tabs>
                <w:tab w:val="left" w:pos="346"/>
              </w:tabs>
              <w:jc w:val="both"/>
            </w:pPr>
            <w:r w:rsidRPr="00241CAA">
              <w:t xml:space="preserve">Темы для докладов: </w:t>
            </w:r>
          </w:p>
          <w:p w14:paraId="22146CE8" w14:textId="77777777" w:rsidR="002A5F82" w:rsidRPr="00241CAA" w:rsidRDefault="002A5F82" w:rsidP="002A5F82">
            <w:pPr>
              <w:tabs>
                <w:tab w:val="left" w:pos="346"/>
              </w:tabs>
              <w:ind w:left="204"/>
              <w:jc w:val="both"/>
            </w:pPr>
          </w:p>
          <w:p w14:paraId="3F87F69F" w14:textId="0B12F59F" w:rsidR="002A5F82" w:rsidRPr="00241CAA" w:rsidRDefault="002A5F82" w:rsidP="00C431CA">
            <w:pPr>
              <w:pStyle w:val="af0"/>
              <w:numPr>
                <w:ilvl w:val="0"/>
                <w:numId w:val="34"/>
              </w:numPr>
              <w:tabs>
                <w:tab w:val="left" w:pos="346"/>
              </w:tabs>
              <w:ind w:hanging="364"/>
              <w:jc w:val="both"/>
            </w:pPr>
            <w:r w:rsidRPr="00241CAA">
              <w:t xml:space="preserve">Экономика как наука </w:t>
            </w:r>
          </w:p>
          <w:p w14:paraId="36C1F643" w14:textId="77777777" w:rsidR="002A5F82" w:rsidRPr="00241CAA" w:rsidRDefault="002A5F82" w:rsidP="00C431CA">
            <w:pPr>
              <w:pStyle w:val="af0"/>
              <w:numPr>
                <w:ilvl w:val="0"/>
                <w:numId w:val="34"/>
              </w:numPr>
              <w:tabs>
                <w:tab w:val="left" w:pos="346"/>
              </w:tabs>
              <w:ind w:hanging="364"/>
              <w:jc w:val="both"/>
            </w:pPr>
            <w:r w:rsidRPr="00241CAA">
              <w:t>Микроэкономика</w:t>
            </w:r>
          </w:p>
          <w:p w14:paraId="13838C1E" w14:textId="77777777" w:rsidR="002A5F82" w:rsidRPr="00241CAA" w:rsidRDefault="002A5F82" w:rsidP="00C431CA">
            <w:pPr>
              <w:pStyle w:val="af0"/>
              <w:numPr>
                <w:ilvl w:val="0"/>
                <w:numId w:val="34"/>
              </w:numPr>
              <w:tabs>
                <w:tab w:val="left" w:pos="346"/>
              </w:tabs>
              <w:ind w:hanging="364"/>
              <w:jc w:val="both"/>
            </w:pPr>
            <w:r w:rsidRPr="00241CAA">
              <w:t>Макроэкономика как раздел экономической теории</w:t>
            </w:r>
          </w:p>
          <w:p w14:paraId="64F7CD30" w14:textId="77777777" w:rsidR="002A5F82" w:rsidRPr="00241CAA" w:rsidRDefault="002A5F82" w:rsidP="00C431CA">
            <w:pPr>
              <w:pStyle w:val="af0"/>
              <w:numPr>
                <w:ilvl w:val="0"/>
                <w:numId w:val="34"/>
              </w:numPr>
              <w:tabs>
                <w:tab w:val="left" w:pos="346"/>
              </w:tabs>
              <w:ind w:hanging="364"/>
              <w:jc w:val="both"/>
            </w:pPr>
            <w:r w:rsidRPr="00241CAA">
              <w:t>Макроэкономика и товарное производство</w:t>
            </w:r>
          </w:p>
          <w:p w14:paraId="1A62A181" w14:textId="77777777" w:rsidR="002A5F82" w:rsidRPr="00241CAA" w:rsidRDefault="002A5F82" w:rsidP="00C431CA">
            <w:pPr>
              <w:pStyle w:val="af0"/>
              <w:numPr>
                <w:ilvl w:val="0"/>
                <w:numId w:val="34"/>
              </w:numPr>
              <w:tabs>
                <w:tab w:val="left" w:pos="346"/>
              </w:tabs>
              <w:ind w:hanging="364"/>
              <w:jc w:val="both"/>
            </w:pPr>
            <w:r w:rsidRPr="00241CAA">
              <w:t>Понятие и структура рынка</w:t>
            </w:r>
          </w:p>
          <w:p w14:paraId="62CC17A4" w14:textId="77777777" w:rsidR="002A5F82" w:rsidRPr="00241CAA" w:rsidRDefault="002A5F82" w:rsidP="00C431CA">
            <w:pPr>
              <w:pStyle w:val="af0"/>
              <w:numPr>
                <w:ilvl w:val="0"/>
                <w:numId w:val="34"/>
              </w:numPr>
              <w:tabs>
                <w:tab w:val="left" w:pos="346"/>
              </w:tabs>
              <w:ind w:hanging="364"/>
              <w:jc w:val="both"/>
            </w:pPr>
            <w:r w:rsidRPr="00241CAA">
              <w:t>Менеджмент, его цели, задачи и функции</w:t>
            </w:r>
          </w:p>
          <w:p w14:paraId="384BA99F" w14:textId="77777777" w:rsidR="002A5F82" w:rsidRPr="00241CAA" w:rsidRDefault="002A5F82" w:rsidP="00C431CA">
            <w:pPr>
              <w:pStyle w:val="af0"/>
              <w:numPr>
                <w:ilvl w:val="0"/>
                <w:numId w:val="34"/>
              </w:numPr>
              <w:tabs>
                <w:tab w:val="left" w:pos="346"/>
              </w:tabs>
              <w:ind w:hanging="364"/>
              <w:jc w:val="both"/>
            </w:pPr>
            <w:r w:rsidRPr="00241CAA">
              <w:t xml:space="preserve">Закон спроса и предложения </w:t>
            </w:r>
          </w:p>
          <w:p w14:paraId="77904740" w14:textId="77777777" w:rsidR="002A5F82" w:rsidRPr="00241CAA" w:rsidRDefault="002A5F82" w:rsidP="00C431CA">
            <w:pPr>
              <w:pStyle w:val="af0"/>
              <w:numPr>
                <w:ilvl w:val="0"/>
                <w:numId w:val="34"/>
              </w:numPr>
              <w:tabs>
                <w:tab w:val="left" w:pos="346"/>
              </w:tabs>
              <w:ind w:hanging="364"/>
              <w:jc w:val="both"/>
            </w:pPr>
            <w:r w:rsidRPr="00241CAA">
              <w:t>Банки и их роль в экономике</w:t>
            </w:r>
          </w:p>
          <w:p w14:paraId="73D57EA2" w14:textId="49B6FC59" w:rsidR="002A5F82" w:rsidRPr="00241CAA" w:rsidRDefault="002A5F82" w:rsidP="002A5F82">
            <w:pPr>
              <w:pStyle w:val="af0"/>
              <w:tabs>
                <w:tab w:val="left" w:pos="346"/>
              </w:tabs>
              <w:ind w:left="488" w:firstLine="141"/>
              <w:jc w:val="both"/>
            </w:pPr>
          </w:p>
        </w:tc>
      </w:tr>
      <w:tr w:rsidR="00A55483" w:rsidRPr="00241CAA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AB3D2AF" w:rsidR="00D64E13" w:rsidRPr="00241CAA" w:rsidRDefault="00D64E13" w:rsidP="00DC1095"/>
        </w:tc>
        <w:tc>
          <w:tcPr>
            <w:tcW w:w="3827" w:type="dxa"/>
          </w:tcPr>
          <w:p w14:paraId="035D182D" w14:textId="4F941836" w:rsidR="00F75D1E" w:rsidRPr="00241CAA" w:rsidRDefault="003F0EFB" w:rsidP="00DC1095">
            <w:r w:rsidRPr="00241CAA">
              <w:t>Контрольная работа</w:t>
            </w:r>
            <w:r w:rsidR="00DC1095" w:rsidRPr="00241CAA">
              <w:t xml:space="preserve"> </w:t>
            </w:r>
          </w:p>
        </w:tc>
        <w:tc>
          <w:tcPr>
            <w:tcW w:w="9723" w:type="dxa"/>
          </w:tcPr>
          <w:p w14:paraId="6F1C94AB" w14:textId="77777777" w:rsidR="00FE1204" w:rsidRPr="00241CAA" w:rsidRDefault="00FE1204" w:rsidP="00FE1204">
            <w:pPr>
              <w:rPr>
                <w:iCs/>
              </w:rPr>
            </w:pPr>
            <w:r w:rsidRPr="00241CAA">
              <w:rPr>
                <w:iCs/>
              </w:rPr>
              <w:t xml:space="preserve">1. Поставьте слова в скобках в нужном падеже, используйте предлоги (из, </w:t>
            </w:r>
            <w:proofErr w:type="gramStart"/>
            <w:r w:rsidRPr="00241CAA">
              <w:rPr>
                <w:iCs/>
              </w:rPr>
              <w:t>в )</w:t>
            </w:r>
            <w:proofErr w:type="gramEnd"/>
            <w:r w:rsidRPr="00241CAA">
              <w:rPr>
                <w:iCs/>
              </w:rPr>
              <w:t xml:space="preserve">.  </w:t>
            </w:r>
          </w:p>
          <w:p w14:paraId="0012D507" w14:textId="36805D6E" w:rsidR="00FE1204" w:rsidRPr="00241CAA" w:rsidRDefault="00FE1204" w:rsidP="00FE1204">
            <w:pPr>
              <w:rPr>
                <w:iCs/>
              </w:rPr>
            </w:pPr>
            <w:r w:rsidRPr="00241CAA">
              <w:rPr>
                <w:iCs/>
              </w:rPr>
              <w:t>1. Законы существуют (каждая страна). 2. Финансовый год состоит (четыре квартала). 3. Агрохолдинги удовлетворяют потребности населения (продукты). 4. Маркетинг играет важную роль (деятельность) предприятия.</w:t>
            </w:r>
          </w:p>
          <w:p w14:paraId="675E7058" w14:textId="77777777" w:rsidR="00FE1204" w:rsidRPr="00241CAA" w:rsidRDefault="00FE1204" w:rsidP="00FE1204">
            <w:pPr>
              <w:rPr>
                <w:iCs/>
              </w:rPr>
            </w:pPr>
          </w:p>
          <w:p w14:paraId="758D21CB" w14:textId="77777777" w:rsidR="00FE1204" w:rsidRPr="00241CAA" w:rsidRDefault="00FE1204" w:rsidP="00FE1204">
            <w:pPr>
              <w:rPr>
                <w:iCs/>
              </w:rPr>
            </w:pPr>
            <w:r w:rsidRPr="00241CAA">
              <w:rPr>
                <w:iCs/>
              </w:rPr>
              <w:t xml:space="preserve">2. Замените предложения с причастием предложениями со словом «который». </w:t>
            </w:r>
          </w:p>
          <w:p w14:paraId="6D832ECE" w14:textId="42566AF9" w:rsidR="00FE1204" w:rsidRPr="00241CAA" w:rsidRDefault="00FE1204" w:rsidP="00FE1204">
            <w:pPr>
              <w:rPr>
                <w:iCs/>
              </w:rPr>
            </w:pPr>
            <w:r w:rsidRPr="00241CAA">
              <w:rPr>
                <w:iCs/>
              </w:rPr>
              <w:t xml:space="preserve">Инвестиционная деятельность – это процесс вложения инвестиций, охватывающий все действия </w:t>
            </w:r>
            <w:proofErr w:type="gramStart"/>
            <w:r w:rsidRPr="00241CAA">
              <w:rPr>
                <w:iCs/>
              </w:rPr>
              <w:t>для  использования</w:t>
            </w:r>
            <w:proofErr w:type="gramEnd"/>
            <w:r w:rsidRPr="00241CAA">
              <w:rPr>
                <w:iCs/>
              </w:rPr>
              <w:t xml:space="preserve"> этих вложений с целью получения прибыли. В этой деятельности принимают участие различные организационные структуры, называемые субъектами инвестиционной деятельности. </w:t>
            </w:r>
            <w:r w:rsidRPr="00241CAA">
              <w:rPr>
                <w:iCs/>
              </w:rPr>
              <w:br/>
              <w:t>Центральное место в инвестиционном процессе занимает инвестор. Инвестор — это физическое или юридическое лицо, принимающее решение о вложении собственных средств. </w:t>
            </w:r>
          </w:p>
          <w:p w14:paraId="5CA776B1" w14:textId="77777777" w:rsidR="00FE1204" w:rsidRPr="00241CAA" w:rsidRDefault="00FE1204" w:rsidP="00FE1204">
            <w:pPr>
              <w:rPr>
                <w:iCs/>
              </w:rPr>
            </w:pPr>
          </w:p>
          <w:p w14:paraId="1F815479" w14:textId="77777777" w:rsidR="00FE1204" w:rsidRPr="00241CAA" w:rsidRDefault="00FE1204" w:rsidP="00FE1204">
            <w:pPr>
              <w:rPr>
                <w:iCs/>
              </w:rPr>
            </w:pPr>
            <w:r w:rsidRPr="00241CAA">
              <w:rPr>
                <w:iCs/>
              </w:rPr>
              <w:t>3. Заполните пропуски:</w:t>
            </w:r>
          </w:p>
          <w:p w14:paraId="3F925636" w14:textId="77777777" w:rsidR="00FE1204" w:rsidRPr="00241CAA" w:rsidRDefault="00FE1204" w:rsidP="00FE1204">
            <w:pPr>
              <w:rPr>
                <w:iCs/>
              </w:rPr>
            </w:pPr>
          </w:p>
          <w:p w14:paraId="6C022E8E" w14:textId="77777777" w:rsidR="00FE1204" w:rsidRPr="00241CAA" w:rsidRDefault="00FE1204" w:rsidP="00FE1204">
            <w:pPr>
              <w:rPr>
                <w:iCs/>
              </w:rPr>
            </w:pPr>
            <w:r w:rsidRPr="00241CAA">
              <w:rPr>
                <w:iCs/>
              </w:rPr>
              <w:t>1. Производить - ……………………</w:t>
            </w:r>
            <w:proofErr w:type="gramStart"/>
            <w:r w:rsidRPr="00241CAA">
              <w:rPr>
                <w:iCs/>
              </w:rPr>
              <w:t>…….</w:t>
            </w:r>
            <w:proofErr w:type="gramEnd"/>
            <w:r w:rsidRPr="00241CAA">
              <w:rPr>
                <w:iCs/>
              </w:rPr>
              <w:t>.;</w:t>
            </w:r>
          </w:p>
          <w:p w14:paraId="2AC0EEBB" w14:textId="77777777" w:rsidR="00FE1204" w:rsidRPr="00241CAA" w:rsidRDefault="00FE1204" w:rsidP="00FE1204">
            <w:pPr>
              <w:rPr>
                <w:iCs/>
              </w:rPr>
            </w:pPr>
            <w:r w:rsidRPr="00241CAA">
              <w:rPr>
                <w:iCs/>
              </w:rPr>
              <w:t>2. ……………… - удовлетворение;</w:t>
            </w:r>
          </w:p>
          <w:p w14:paraId="46933A33" w14:textId="77777777" w:rsidR="00FE1204" w:rsidRPr="00241CAA" w:rsidRDefault="00FE1204" w:rsidP="00FE1204">
            <w:pPr>
              <w:rPr>
                <w:iCs/>
              </w:rPr>
            </w:pPr>
            <w:r w:rsidRPr="00241CAA">
              <w:rPr>
                <w:iCs/>
              </w:rPr>
              <w:t>3. Управлять - ……………………</w:t>
            </w:r>
            <w:proofErr w:type="gramStart"/>
            <w:r w:rsidRPr="00241CAA">
              <w:rPr>
                <w:iCs/>
              </w:rPr>
              <w:t>…….</w:t>
            </w:r>
            <w:proofErr w:type="gramEnd"/>
            <w:r w:rsidRPr="00241CAA">
              <w:rPr>
                <w:iCs/>
              </w:rPr>
              <w:t>.;</w:t>
            </w:r>
          </w:p>
          <w:p w14:paraId="192C8E32" w14:textId="77777777" w:rsidR="00FE1204" w:rsidRPr="00241CAA" w:rsidRDefault="00FE1204" w:rsidP="00FE1204">
            <w:pPr>
              <w:rPr>
                <w:iCs/>
              </w:rPr>
            </w:pPr>
            <w:r w:rsidRPr="00241CAA">
              <w:rPr>
                <w:iCs/>
              </w:rPr>
              <w:t>4. ………………… - использование;</w:t>
            </w:r>
          </w:p>
          <w:p w14:paraId="5D57DB92" w14:textId="77777777" w:rsidR="00FE1204" w:rsidRPr="00241CAA" w:rsidRDefault="00FE1204" w:rsidP="00FE1204">
            <w:pPr>
              <w:rPr>
                <w:iCs/>
              </w:rPr>
            </w:pPr>
            <w:r w:rsidRPr="00241CAA">
              <w:rPr>
                <w:iCs/>
              </w:rPr>
              <w:t xml:space="preserve">5. Существовать - ………………………; </w:t>
            </w:r>
          </w:p>
          <w:p w14:paraId="0E8F4DDA" w14:textId="77777777" w:rsidR="00FE1204" w:rsidRPr="00241CAA" w:rsidRDefault="00FE1204" w:rsidP="00FE1204">
            <w:pPr>
              <w:rPr>
                <w:iCs/>
              </w:rPr>
            </w:pPr>
            <w:r w:rsidRPr="00241CAA">
              <w:rPr>
                <w:iCs/>
              </w:rPr>
              <w:t>6. ………………… - создание.</w:t>
            </w:r>
          </w:p>
          <w:p w14:paraId="1411ED6A" w14:textId="77777777" w:rsidR="00FE1204" w:rsidRPr="00241CAA" w:rsidRDefault="00FE1204" w:rsidP="00FE1204">
            <w:pPr>
              <w:rPr>
                <w:iCs/>
              </w:rPr>
            </w:pPr>
          </w:p>
          <w:p w14:paraId="0ECDBB33" w14:textId="77777777" w:rsidR="00FE1204" w:rsidRPr="00241CAA" w:rsidRDefault="00FE1204" w:rsidP="00FE1204">
            <w:pPr>
              <w:rPr>
                <w:iCs/>
              </w:rPr>
            </w:pPr>
          </w:p>
          <w:p w14:paraId="005C68EA" w14:textId="6F5E1C7D" w:rsidR="00FE1204" w:rsidRPr="00241CAA" w:rsidRDefault="00FE1204" w:rsidP="00FE120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41CAA">
              <w:rPr>
                <w:bCs/>
              </w:rPr>
              <w:t xml:space="preserve">4. Прочитайте текст. Озаглавьте </w:t>
            </w:r>
            <w:proofErr w:type="gramStart"/>
            <w:r w:rsidRPr="00241CAA">
              <w:rPr>
                <w:bCs/>
              </w:rPr>
              <w:t>его</w:t>
            </w:r>
            <w:r w:rsidRPr="00241CAA">
              <w:rPr>
                <w:b/>
                <w:bCs/>
              </w:rPr>
              <w:t>..</w:t>
            </w:r>
            <w:proofErr w:type="gramEnd"/>
          </w:p>
          <w:p w14:paraId="74319792" w14:textId="77777777" w:rsidR="00FE1204" w:rsidRPr="00241CAA" w:rsidRDefault="00FE1204" w:rsidP="00FE1204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241CAA">
              <w:rPr>
                <w:rFonts w:eastAsia="TimesNewRoman"/>
              </w:rPr>
              <w:t xml:space="preserve">Основой существования человека, двигателем истории является производство материальных благ. Блага – это всё, что ценится людьми как средство удовлетворения своих нужд. Поэтому экономика является фундаментом всякого общества и оказывает большое влияние на жизнь людей. Термин «экономика», введённый в обращение Аристотелем, происходит от греческих слов: </w:t>
            </w:r>
            <w:proofErr w:type="spellStart"/>
            <w:r w:rsidRPr="00241CAA">
              <w:rPr>
                <w:rFonts w:eastAsia="TimesNewRoman"/>
              </w:rPr>
              <w:t>oikos</w:t>
            </w:r>
            <w:proofErr w:type="spellEnd"/>
            <w:r w:rsidRPr="00241CAA">
              <w:rPr>
                <w:rFonts w:eastAsia="TimesNewRoman"/>
              </w:rPr>
              <w:t xml:space="preserve"> – «дом», «хозяйство» и </w:t>
            </w:r>
            <w:proofErr w:type="spellStart"/>
            <w:r w:rsidRPr="00241CAA">
              <w:rPr>
                <w:rFonts w:eastAsia="TimesNewRoman"/>
              </w:rPr>
              <w:t>nomos</w:t>
            </w:r>
            <w:proofErr w:type="spellEnd"/>
            <w:r w:rsidRPr="00241CAA">
              <w:rPr>
                <w:rFonts w:eastAsia="TimesNewRoman"/>
              </w:rPr>
              <w:t xml:space="preserve"> – «закон». В буквальном переводе «экономика» означает «законы хозяйства». Следовательно, экономика – это управление хозяйством, способ организации деятельности людей, направленной на создание материальных благ. А экономическая наука – это наука, изучающая поведение участников процесса хозяйственной деятельности. Основными участниками хозяйственной деятельности являются люди, компании (предприятия) и государство. Они взаимодействуют, координируя свою деятельность непосредственно или через рынки факторов производства и потребительских товаров. Таким образом, экономика как наука исследует поведение людей в разных хозяйственных ситуациях. Это поведение определяется субъективными желаниями и интересами людей. Проблемы организации деятельности рынков, предприятий, государственных организаций, а также проблемы, связанные с семейной экономикой, относятся к разделу, называемому микроэкономикой. Проблемы, которые затрагивают всю экономическую жизнь страны (денежная система, экономический рост, внешняя торговля, мировая экономика), изучаются макроэкономикой. В процессе организации хозяйственной деятельности человечество постоянно ищет ответы на главные экономические вопросы: что и в каком количестве производить? как производить? как распределять товары и услуги?</w:t>
            </w:r>
          </w:p>
          <w:p w14:paraId="2D90AF95" w14:textId="77777777" w:rsidR="00FE1204" w:rsidRPr="00241CAA" w:rsidRDefault="00FE1204" w:rsidP="00FE1204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  <w:p w14:paraId="0A4E4BAA" w14:textId="06C930B4" w:rsidR="00FE1204" w:rsidRPr="00241CAA" w:rsidRDefault="00FE1204" w:rsidP="00FE1204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241CAA">
              <w:rPr>
                <w:rFonts w:eastAsia="TimesNewRoman"/>
              </w:rPr>
              <w:t xml:space="preserve">5. </w:t>
            </w:r>
            <w:r w:rsidRPr="00241CAA">
              <w:rPr>
                <w:bCs/>
              </w:rPr>
              <w:t>Напишите ответы на вопросы по тексту</w:t>
            </w:r>
          </w:p>
          <w:p w14:paraId="22ACAC71" w14:textId="77777777" w:rsidR="00FE1204" w:rsidRPr="00241CAA" w:rsidRDefault="00FE1204" w:rsidP="00FE1204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241CAA">
              <w:rPr>
                <w:rFonts w:eastAsia="TimesNewRoman"/>
              </w:rPr>
              <w:t>1. Кто является основными участниками хозяйственной деятельности?</w:t>
            </w:r>
          </w:p>
          <w:p w14:paraId="55601F33" w14:textId="77777777" w:rsidR="00FE1204" w:rsidRPr="00241CAA" w:rsidRDefault="00FE1204" w:rsidP="00FE1204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241CAA">
              <w:rPr>
                <w:rFonts w:eastAsia="TimesNewRoman"/>
              </w:rPr>
              <w:t>3. Что исследует экономика как наука?</w:t>
            </w:r>
          </w:p>
          <w:p w14:paraId="6399D18D" w14:textId="77777777" w:rsidR="00FE1204" w:rsidRPr="00241CAA" w:rsidRDefault="00FE1204" w:rsidP="00FE1204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241CAA">
              <w:rPr>
                <w:rFonts w:eastAsia="TimesNewRoman"/>
              </w:rPr>
              <w:t>4. Что называется микроэкономикой?</w:t>
            </w:r>
          </w:p>
          <w:p w14:paraId="1F08E8E3" w14:textId="77777777" w:rsidR="00FE1204" w:rsidRPr="00241CAA" w:rsidRDefault="00FE1204" w:rsidP="00FE1204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241CAA">
              <w:rPr>
                <w:rFonts w:eastAsia="TimesNewRoman"/>
              </w:rPr>
              <w:t>5. Что изучает макроэкономика?</w:t>
            </w:r>
          </w:p>
          <w:p w14:paraId="33DB1E10" w14:textId="77777777" w:rsidR="00FE1204" w:rsidRPr="00241CAA" w:rsidRDefault="00FE1204" w:rsidP="00FE1204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241CAA">
              <w:rPr>
                <w:rFonts w:eastAsia="TimesNewRoman"/>
              </w:rPr>
              <w:t>6. Какие вопросы возникают в процессе организации хозяйственной деятельности?</w:t>
            </w:r>
          </w:p>
          <w:p w14:paraId="05935624" w14:textId="77777777" w:rsidR="00FE1204" w:rsidRPr="00241CAA" w:rsidRDefault="00FE1204" w:rsidP="00FE1204">
            <w:pPr>
              <w:rPr>
                <w:iCs/>
              </w:rPr>
            </w:pPr>
          </w:p>
          <w:p w14:paraId="25753357" w14:textId="29422B63" w:rsidR="003F0EFB" w:rsidRPr="00241CAA" w:rsidRDefault="003F0EFB" w:rsidP="00FE1204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  <w:tr w:rsidR="00A55483" w:rsidRPr="00241CAA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076B5934" w:rsidR="00D64E13" w:rsidRPr="00241CAA" w:rsidRDefault="00D64E13" w:rsidP="00D64E13"/>
        </w:tc>
        <w:tc>
          <w:tcPr>
            <w:tcW w:w="3827" w:type="dxa"/>
          </w:tcPr>
          <w:p w14:paraId="19E8AE7A" w14:textId="46DBD55C" w:rsidR="003F468B" w:rsidRPr="00241CAA" w:rsidRDefault="00DF1426" w:rsidP="00DC1095">
            <w:r w:rsidRPr="00241CAA">
              <w:t>Тест</w:t>
            </w:r>
            <w:r w:rsidR="00B73243" w:rsidRPr="00241CAA">
              <w:t xml:space="preserve"> </w:t>
            </w:r>
          </w:p>
        </w:tc>
        <w:tc>
          <w:tcPr>
            <w:tcW w:w="9723" w:type="dxa"/>
          </w:tcPr>
          <w:p w14:paraId="76C44C91" w14:textId="190C2BE3" w:rsidR="002A5F82" w:rsidRPr="00241CAA" w:rsidRDefault="002A5F82" w:rsidP="002A5F82">
            <w:pPr>
              <w:pStyle w:val="af0"/>
              <w:tabs>
                <w:tab w:val="left" w:pos="301"/>
              </w:tabs>
              <w:ind w:left="62"/>
              <w:jc w:val="both"/>
            </w:pPr>
            <w:r w:rsidRPr="00241CAA">
              <w:t>1. Профессор Петрова 1 с докладом в актовом зале университета.</w:t>
            </w:r>
          </w:p>
          <w:p w14:paraId="63BA5E12" w14:textId="3C796B0A" w:rsidR="002A5F82" w:rsidRPr="00241CAA" w:rsidRDefault="002A5F82" w:rsidP="002A5F82">
            <w:pPr>
              <w:pStyle w:val="af0"/>
              <w:tabs>
                <w:tab w:val="left" w:pos="301"/>
              </w:tabs>
              <w:ind w:left="62"/>
              <w:jc w:val="both"/>
            </w:pPr>
            <w:r w:rsidRPr="00241CAA">
              <w:t>А. выступали</w:t>
            </w:r>
          </w:p>
          <w:p w14:paraId="7FB7BB11" w14:textId="77777777" w:rsidR="002A5F82" w:rsidRPr="00241CAA" w:rsidRDefault="002A5F82" w:rsidP="002A5F82">
            <w:pPr>
              <w:pStyle w:val="af0"/>
              <w:tabs>
                <w:tab w:val="left" w:pos="301"/>
              </w:tabs>
              <w:ind w:left="62"/>
              <w:jc w:val="both"/>
            </w:pPr>
            <w:r w:rsidRPr="00241CAA">
              <w:t xml:space="preserve"> Б. выступила</w:t>
            </w:r>
          </w:p>
          <w:p w14:paraId="469075E9" w14:textId="77777777" w:rsidR="002A5F82" w:rsidRPr="00241CAA" w:rsidRDefault="002A5F82" w:rsidP="002A5F82">
            <w:pPr>
              <w:pStyle w:val="af0"/>
              <w:tabs>
                <w:tab w:val="left" w:pos="301"/>
              </w:tabs>
              <w:ind w:left="62"/>
              <w:jc w:val="both"/>
            </w:pPr>
            <w:r w:rsidRPr="00241CAA">
              <w:t xml:space="preserve"> В. выступал</w:t>
            </w:r>
          </w:p>
          <w:p w14:paraId="02FC615C" w14:textId="77777777" w:rsidR="003F468B" w:rsidRPr="00241CAA" w:rsidRDefault="002A5F82" w:rsidP="002A5F82">
            <w:pPr>
              <w:pStyle w:val="af0"/>
              <w:tabs>
                <w:tab w:val="left" w:pos="301"/>
              </w:tabs>
              <w:ind w:left="62"/>
              <w:jc w:val="both"/>
            </w:pPr>
            <w:r w:rsidRPr="00241CAA">
              <w:lastRenderedPageBreak/>
              <w:t xml:space="preserve"> Г. выступил</w:t>
            </w:r>
          </w:p>
          <w:p w14:paraId="272FBB40" w14:textId="77777777" w:rsidR="002A5F82" w:rsidRPr="00241CAA" w:rsidRDefault="002A5F82" w:rsidP="002A5F82">
            <w:pPr>
              <w:pStyle w:val="af0"/>
              <w:tabs>
                <w:tab w:val="left" w:pos="301"/>
              </w:tabs>
              <w:ind w:left="62"/>
              <w:jc w:val="both"/>
            </w:pPr>
          </w:p>
          <w:p w14:paraId="42DA87A2" w14:textId="05FBB4ED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>2.В картотеке, собранной студентом для дипломного сочинения, 5 около 1000 примеров.</w:t>
            </w:r>
          </w:p>
          <w:p w14:paraId="549233EF" w14:textId="3AFABBCB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 А. насчитывались</w:t>
            </w:r>
          </w:p>
          <w:p w14:paraId="07DF28C0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 Б. насчитается</w:t>
            </w:r>
          </w:p>
          <w:p w14:paraId="172B07D2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 В. насчитываются</w:t>
            </w:r>
          </w:p>
          <w:p w14:paraId="40032394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 Г. насчитывается</w:t>
            </w:r>
          </w:p>
          <w:p w14:paraId="5378AD85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</w:p>
          <w:p w14:paraId="47CEEE63" w14:textId="24588C3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3.Я не могу найти нужные книги. </w:t>
            </w:r>
            <w:proofErr w:type="gramStart"/>
            <w:r w:rsidRPr="00241CAA">
              <w:t>….</w:t>
            </w:r>
            <w:proofErr w:type="gramEnd"/>
            <w:r w:rsidRPr="00241CAA">
              <w:t xml:space="preserve"> мне, пожалуйста. </w:t>
            </w:r>
          </w:p>
          <w:p w14:paraId="4BCF75B1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А. Помогайте </w:t>
            </w:r>
          </w:p>
          <w:p w14:paraId="4DD511DE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Б. Помогите </w:t>
            </w:r>
          </w:p>
          <w:p w14:paraId="6B45D66D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В. Поможете </w:t>
            </w:r>
          </w:p>
          <w:p w14:paraId="3FDD63D3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>Г. Поможешь</w:t>
            </w:r>
          </w:p>
          <w:p w14:paraId="2B4B659A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</w:p>
          <w:p w14:paraId="70783D16" w14:textId="7407E295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4.Вам не стоит … эксперимент, результаты незначительны. </w:t>
            </w:r>
          </w:p>
          <w:p w14:paraId="3D5A3D9C" w14:textId="670C83E8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А. продолжать </w:t>
            </w:r>
          </w:p>
          <w:p w14:paraId="22CBCCAA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Б. продолжать </w:t>
            </w:r>
          </w:p>
          <w:p w14:paraId="217D2F3A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В. продолжаете </w:t>
            </w:r>
          </w:p>
          <w:p w14:paraId="662D5ABB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>Г. продолжите</w:t>
            </w:r>
          </w:p>
          <w:p w14:paraId="74FEB702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</w:p>
          <w:p w14:paraId="3C6863C6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>В следующих двух заданиях найдите соответствие активной и пассивной конструкции.</w:t>
            </w:r>
          </w:p>
          <w:p w14:paraId="0BC8774D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</w:p>
          <w:p w14:paraId="37AD56F8" w14:textId="6D8C6EB4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5.Издательство «Русский язык» выпускает учебную литературу для иностранцев. </w:t>
            </w:r>
          </w:p>
          <w:p w14:paraId="04741DB8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A. Учебная литература для иностранцев выпускается издательством «Русский язык». </w:t>
            </w:r>
          </w:p>
          <w:p w14:paraId="5027FDA6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Б. Учебную литературу для иностранцев выпускают в издательстве «Русский язык». </w:t>
            </w:r>
          </w:p>
          <w:p w14:paraId="49B41290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В. Учебная литература для иностранцев выпускалась издательством «Русский язык». </w:t>
            </w:r>
          </w:p>
          <w:p w14:paraId="4EDA15C1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Г. Учебную литературу для иностранцев выпускали в издательстве «Русский язык» </w:t>
            </w:r>
          </w:p>
          <w:p w14:paraId="45654D23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</w:p>
          <w:p w14:paraId="58541584" w14:textId="3F7FE3E8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6.В начале XVIII века </w:t>
            </w:r>
            <w:proofErr w:type="spellStart"/>
            <w:r w:rsidRPr="00241CAA">
              <w:t>ПетрI</w:t>
            </w:r>
            <w:proofErr w:type="spellEnd"/>
            <w:r w:rsidRPr="00241CAA">
              <w:t xml:space="preserve"> разработал план новой столицы России. </w:t>
            </w:r>
          </w:p>
          <w:p w14:paraId="6A428B72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А. План новой столицы России разрабатывался Петром I в начале XVIII века. </w:t>
            </w:r>
          </w:p>
          <w:p w14:paraId="2CFAA682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Б. План новой столицы России был разработан Петром I в начале XVIII века. </w:t>
            </w:r>
          </w:p>
          <w:p w14:paraId="7673BB20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В. План новой столицы России разработался Петром I в начале XVIII века. </w:t>
            </w:r>
          </w:p>
          <w:p w14:paraId="0A75F6FE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>Г. План новой столицы России разработали в начале XVIII века.</w:t>
            </w:r>
          </w:p>
          <w:p w14:paraId="6A912139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</w:p>
          <w:p w14:paraId="27471F7B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lastRenderedPageBreak/>
              <w:t>В следующих заданиях установите синонимические соответствия между выделенными конструкциями и вариантами ответов.</w:t>
            </w:r>
          </w:p>
          <w:p w14:paraId="6E8F8860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</w:p>
          <w:p w14:paraId="7C3F7923" w14:textId="28570024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7.Золотая медаль имени Ломоносова – это высшая награда Академии наук, присуждаемая за выдающиеся достижения. </w:t>
            </w:r>
          </w:p>
          <w:p w14:paraId="53AEB877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А. которую присуждают за выдающиеся достижения </w:t>
            </w:r>
          </w:p>
          <w:p w14:paraId="012681D2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Б. которую присуждали за выдающиеся достижения которую присудили за </w:t>
            </w:r>
          </w:p>
          <w:p w14:paraId="1DB3C5FF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В. выдающиеся достижения </w:t>
            </w:r>
          </w:p>
          <w:p w14:paraId="145B1140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Г. которую будут присуждать за выдающиеся достижения </w:t>
            </w:r>
          </w:p>
          <w:p w14:paraId="261D19D3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</w:p>
          <w:p w14:paraId="1F2EFCF2" w14:textId="2CAD3C25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8.В монографии использованы афоризмы, принадлежащие известным писателям. </w:t>
            </w:r>
          </w:p>
          <w:p w14:paraId="7D335C93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А. которые принадлежали известным писателям </w:t>
            </w:r>
          </w:p>
          <w:p w14:paraId="720EF305" w14:textId="3673727B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Б. которые принадлежат известным политикам </w:t>
            </w:r>
          </w:p>
          <w:p w14:paraId="5E0378BC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В. которые будут принадлежать известным писателям </w:t>
            </w:r>
          </w:p>
          <w:p w14:paraId="0CE933D5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>Г. которые должны принадлежать известным писателям</w:t>
            </w:r>
          </w:p>
          <w:p w14:paraId="6976246E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</w:p>
          <w:p w14:paraId="7EE0BAFE" w14:textId="600CE012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9.Известный … принял участие в конференции по вопросам разоружения. </w:t>
            </w:r>
          </w:p>
          <w:p w14:paraId="60C3C18D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А. дипломант </w:t>
            </w:r>
          </w:p>
          <w:p w14:paraId="0248B36D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Б. дипломат </w:t>
            </w:r>
          </w:p>
          <w:p w14:paraId="46532FEA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В. дипломник </w:t>
            </w:r>
          </w:p>
          <w:p w14:paraId="5632DD1B" w14:textId="006209D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>Г. диплом</w:t>
            </w:r>
          </w:p>
          <w:p w14:paraId="78592AD3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</w:p>
          <w:p w14:paraId="07966216" w14:textId="68FD0254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10.В … моей будущей специальности мне помогли родители. </w:t>
            </w:r>
          </w:p>
          <w:p w14:paraId="7C823DBB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А. выборе </w:t>
            </w:r>
          </w:p>
          <w:p w14:paraId="7D0E191D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Б. выборах </w:t>
            </w:r>
          </w:p>
          <w:p w14:paraId="409CF98C" w14:textId="77777777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 xml:space="preserve">В. выборке </w:t>
            </w:r>
          </w:p>
          <w:p w14:paraId="0E7A30D3" w14:textId="611E3CBC" w:rsidR="002A5F82" w:rsidRPr="00241CAA" w:rsidRDefault="002A5F82" w:rsidP="002A5F82">
            <w:pPr>
              <w:tabs>
                <w:tab w:val="left" w:pos="301"/>
              </w:tabs>
              <w:jc w:val="both"/>
            </w:pPr>
            <w:r w:rsidRPr="00241CAA">
              <w:t>Г. выбор</w:t>
            </w:r>
          </w:p>
        </w:tc>
      </w:tr>
    </w:tbl>
    <w:p w14:paraId="2F0902CD" w14:textId="0E72AF82" w:rsidR="0036408D" w:rsidRPr="00241CAA" w:rsidRDefault="0036408D" w:rsidP="00FE1204">
      <w:pPr>
        <w:ind w:left="709"/>
        <w:jc w:val="both"/>
        <w:rPr>
          <w:vanish/>
        </w:rPr>
      </w:pPr>
    </w:p>
    <w:p w14:paraId="74F7F2DC" w14:textId="49819FDB" w:rsidR="009D5862" w:rsidRPr="00241CAA" w:rsidRDefault="009D5862" w:rsidP="009D5862">
      <w:pPr>
        <w:pStyle w:val="2"/>
      </w:pPr>
      <w:r w:rsidRPr="00241CAA">
        <w:lastRenderedPageBreak/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BC4E5C" w:rsidRPr="00241CAA" w14:paraId="6E683449" w14:textId="77777777" w:rsidTr="000A52F7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386F034" w14:textId="77777777" w:rsidR="00BC4E5C" w:rsidRPr="00241CAA" w:rsidRDefault="00BC4E5C" w:rsidP="000A52F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41CAA">
              <w:rPr>
                <w:b/>
                <w:lang w:val="ru-RU"/>
              </w:rPr>
              <w:t xml:space="preserve">Наименование оценочного средства </w:t>
            </w:r>
            <w:r w:rsidRPr="00241CAA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241CAA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6AB9ABE4" w14:textId="77777777" w:rsidR="00BC4E5C" w:rsidRPr="00241CAA" w:rsidRDefault="00BC4E5C" w:rsidP="000A52F7">
            <w:pPr>
              <w:pStyle w:val="TableParagraph"/>
              <w:ind w:left="872"/>
              <w:rPr>
                <w:b/>
              </w:rPr>
            </w:pPr>
            <w:proofErr w:type="spellStart"/>
            <w:r w:rsidRPr="00241CAA">
              <w:rPr>
                <w:b/>
              </w:rPr>
              <w:t>Критерии</w:t>
            </w:r>
            <w:proofErr w:type="spellEnd"/>
            <w:r w:rsidRPr="00241CAA">
              <w:rPr>
                <w:b/>
              </w:rPr>
              <w:t xml:space="preserve"> </w:t>
            </w:r>
            <w:proofErr w:type="spellStart"/>
            <w:r w:rsidRPr="00241CA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70044216" w14:textId="77777777" w:rsidR="00BC4E5C" w:rsidRPr="00241CAA" w:rsidRDefault="00BC4E5C" w:rsidP="000A52F7">
            <w:pPr>
              <w:jc w:val="center"/>
              <w:rPr>
                <w:b/>
              </w:rPr>
            </w:pPr>
            <w:r w:rsidRPr="00241CAA">
              <w:rPr>
                <w:b/>
              </w:rPr>
              <w:t>Шкалы оценивания</w:t>
            </w:r>
          </w:p>
        </w:tc>
      </w:tr>
      <w:tr w:rsidR="00BC4E5C" w:rsidRPr="00241CAA" w14:paraId="7B4182DB" w14:textId="77777777" w:rsidTr="000A52F7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2EAABCBF" w14:textId="77777777" w:rsidR="00BC4E5C" w:rsidRPr="00241CAA" w:rsidRDefault="00BC4E5C" w:rsidP="000A52F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6717B856" w14:textId="77777777" w:rsidR="00BC4E5C" w:rsidRPr="00241CAA" w:rsidRDefault="00BC4E5C" w:rsidP="000A52F7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1407A9FD" w14:textId="77777777" w:rsidR="00BC4E5C" w:rsidRPr="00241CAA" w:rsidRDefault="00BC4E5C" w:rsidP="000A52F7">
            <w:pPr>
              <w:jc w:val="center"/>
              <w:rPr>
                <w:b/>
              </w:rPr>
            </w:pPr>
            <w:r w:rsidRPr="00241CAA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05111439" w14:textId="77777777" w:rsidR="00BC4E5C" w:rsidRPr="00241CAA" w:rsidRDefault="00BC4E5C" w:rsidP="000A52F7">
            <w:pPr>
              <w:jc w:val="center"/>
              <w:rPr>
                <w:b/>
              </w:rPr>
            </w:pPr>
            <w:r w:rsidRPr="00241CA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C4E5C" w:rsidRPr="00241CAA" w14:paraId="1B2A7B47" w14:textId="77777777" w:rsidTr="000A52F7">
        <w:trPr>
          <w:trHeight w:val="283"/>
        </w:trPr>
        <w:tc>
          <w:tcPr>
            <w:tcW w:w="2410" w:type="dxa"/>
            <w:vMerge w:val="restart"/>
          </w:tcPr>
          <w:p w14:paraId="615B19E3" w14:textId="77777777" w:rsidR="00BC4E5C" w:rsidRPr="00241CAA" w:rsidRDefault="00BC4E5C" w:rsidP="000A52F7">
            <w:pPr>
              <w:pStyle w:val="TableParagraph"/>
              <w:spacing w:before="56"/>
              <w:rPr>
                <w:rFonts w:eastAsiaTheme="minorEastAsia"/>
                <w:iCs/>
                <w:lang w:val="ru-RU" w:eastAsia="ru-RU"/>
              </w:rPr>
            </w:pPr>
            <w:r w:rsidRPr="00241CAA">
              <w:rPr>
                <w:rFonts w:eastAsiaTheme="minorEastAsia"/>
                <w:iCs/>
                <w:lang w:val="ru-RU" w:eastAsia="ru-RU"/>
              </w:rPr>
              <w:t xml:space="preserve">Контрольная работа  </w:t>
            </w:r>
          </w:p>
        </w:tc>
        <w:tc>
          <w:tcPr>
            <w:tcW w:w="8080" w:type="dxa"/>
          </w:tcPr>
          <w:p w14:paraId="7EFCF8FF" w14:textId="77777777" w:rsidR="00BC4E5C" w:rsidRPr="00241CAA" w:rsidRDefault="00BC4E5C" w:rsidP="000A52F7">
            <w:pPr>
              <w:pStyle w:val="TableParagraph"/>
              <w:tabs>
                <w:tab w:val="left" w:pos="34"/>
                <w:tab w:val="left" w:pos="366"/>
              </w:tabs>
              <w:rPr>
                <w:rFonts w:eastAsiaTheme="minorEastAsia"/>
                <w:iCs/>
                <w:lang w:val="ru-RU" w:eastAsia="ru-RU"/>
              </w:rPr>
            </w:pPr>
            <w:r w:rsidRPr="00241CAA">
              <w:rPr>
                <w:rFonts w:eastAsiaTheme="minorEastAsia"/>
                <w:iCs/>
                <w:lang w:val="ru-RU" w:eastAsia="ru-RU"/>
              </w:rPr>
              <w:t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Обучающийся показал полный объем знаний, умений в освоении пройденных тем и применение их на практике.</w:t>
            </w:r>
          </w:p>
        </w:tc>
        <w:tc>
          <w:tcPr>
            <w:tcW w:w="2055" w:type="dxa"/>
          </w:tcPr>
          <w:p w14:paraId="49E93F2E" w14:textId="77777777" w:rsidR="00BC4E5C" w:rsidRPr="00241CAA" w:rsidRDefault="00BC4E5C" w:rsidP="000A52F7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14299AF6" w14:textId="77777777" w:rsidR="00BC4E5C" w:rsidRPr="00241CAA" w:rsidRDefault="00BC4E5C" w:rsidP="000A52F7">
            <w:pPr>
              <w:jc w:val="center"/>
              <w:rPr>
                <w:iCs/>
              </w:rPr>
            </w:pPr>
            <w:r w:rsidRPr="00241CAA">
              <w:rPr>
                <w:iCs/>
              </w:rPr>
              <w:t>5</w:t>
            </w:r>
          </w:p>
        </w:tc>
      </w:tr>
      <w:tr w:rsidR="00BC4E5C" w:rsidRPr="00241CAA" w14:paraId="7245516C" w14:textId="77777777" w:rsidTr="000A52F7">
        <w:trPr>
          <w:trHeight w:val="283"/>
        </w:trPr>
        <w:tc>
          <w:tcPr>
            <w:tcW w:w="2410" w:type="dxa"/>
            <w:vMerge/>
          </w:tcPr>
          <w:p w14:paraId="47C81734" w14:textId="77777777" w:rsidR="00BC4E5C" w:rsidRPr="00241CAA" w:rsidRDefault="00BC4E5C" w:rsidP="000A52F7">
            <w:pPr>
              <w:pStyle w:val="TableParagraph"/>
              <w:spacing w:before="56"/>
              <w:ind w:left="109"/>
              <w:rPr>
                <w:rFonts w:eastAsiaTheme="minorEastAsia"/>
                <w:iCs/>
                <w:lang w:val="ru-RU" w:eastAsia="ru-RU"/>
              </w:rPr>
            </w:pPr>
          </w:p>
        </w:tc>
        <w:tc>
          <w:tcPr>
            <w:tcW w:w="8080" w:type="dxa"/>
          </w:tcPr>
          <w:p w14:paraId="622EF982" w14:textId="77777777" w:rsidR="00BC4E5C" w:rsidRPr="00241CAA" w:rsidRDefault="00BC4E5C" w:rsidP="000A52F7">
            <w:pPr>
              <w:pStyle w:val="TableParagraph"/>
              <w:tabs>
                <w:tab w:val="left" w:pos="34"/>
                <w:tab w:val="left" w:pos="366"/>
              </w:tabs>
              <w:rPr>
                <w:rFonts w:eastAsiaTheme="minorEastAsia"/>
                <w:iCs/>
                <w:lang w:val="ru-RU" w:eastAsia="ru-RU"/>
              </w:rPr>
            </w:pPr>
            <w:r w:rsidRPr="00241CAA">
              <w:rPr>
                <w:rFonts w:eastAsiaTheme="minorEastAsia"/>
                <w:iCs/>
                <w:lang w:val="ru-RU" w:eastAsia="ru-RU"/>
              </w:rPr>
              <w:t>Работа выполнена полностью, но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3F26E557" w14:textId="77777777" w:rsidR="00BC4E5C" w:rsidRPr="00241CAA" w:rsidRDefault="00BC4E5C" w:rsidP="000A52F7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523910C6" w14:textId="77777777" w:rsidR="00BC4E5C" w:rsidRPr="00241CAA" w:rsidRDefault="00BC4E5C" w:rsidP="000A52F7">
            <w:pPr>
              <w:jc w:val="center"/>
              <w:rPr>
                <w:iCs/>
              </w:rPr>
            </w:pPr>
            <w:r w:rsidRPr="00241CAA">
              <w:rPr>
                <w:iCs/>
              </w:rPr>
              <w:t>4</w:t>
            </w:r>
          </w:p>
        </w:tc>
      </w:tr>
      <w:tr w:rsidR="00BC4E5C" w:rsidRPr="00241CAA" w14:paraId="7C43DFCE" w14:textId="77777777" w:rsidTr="000A52F7">
        <w:trPr>
          <w:trHeight w:val="283"/>
        </w:trPr>
        <w:tc>
          <w:tcPr>
            <w:tcW w:w="2410" w:type="dxa"/>
            <w:vMerge/>
          </w:tcPr>
          <w:p w14:paraId="68517FBD" w14:textId="77777777" w:rsidR="00BC4E5C" w:rsidRPr="00241CAA" w:rsidRDefault="00BC4E5C" w:rsidP="000A52F7">
            <w:pPr>
              <w:pStyle w:val="TableParagraph"/>
              <w:spacing w:before="56"/>
              <w:ind w:left="109"/>
              <w:rPr>
                <w:rFonts w:eastAsiaTheme="minorEastAsia"/>
                <w:iCs/>
                <w:lang w:val="ru-RU" w:eastAsia="ru-RU"/>
              </w:rPr>
            </w:pPr>
          </w:p>
        </w:tc>
        <w:tc>
          <w:tcPr>
            <w:tcW w:w="8080" w:type="dxa"/>
          </w:tcPr>
          <w:p w14:paraId="199E57E5" w14:textId="77777777" w:rsidR="00BC4E5C" w:rsidRPr="00241CAA" w:rsidRDefault="00BC4E5C" w:rsidP="000A52F7">
            <w:pPr>
              <w:pStyle w:val="TableParagraph"/>
              <w:tabs>
                <w:tab w:val="left" w:pos="34"/>
                <w:tab w:val="left" w:pos="366"/>
              </w:tabs>
              <w:rPr>
                <w:rFonts w:eastAsiaTheme="minorEastAsia"/>
                <w:iCs/>
                <w:lang w:val="ru-RU" w:eastAsia="ru-RU"/>
              </w:rPr>
            </w:pPr>
            <w:r w:rsidRPr="00241CAA">
              <w:rPr>
                <w:rFonts w:eastAsiaTheme="minorEastAsia"/>
                <w:iCs/>
                <w:lang w:val="ru-RU" w:eastAsia="ru-RU"/>
              </w:rPr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6A9EA4AF" w14:textId="77777777" w:rsidR="00BC4E5C" w:rsidRPr="00241CAA" w:rsidRDefault="00BC4E5C" w:rsidP="000A52F7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6320CC20" w14:textId="77777777" w:rsidR="00BC4E5C" w:rsidRPr="00241CAA" w:rsidRDefault="00BC4E5C" w:rsidP="000A52F7">
            <w:pPr>
              <w:jc w:val="center"/>
              <w:rPr>
                <w:iCs/>
              </w:rPr>
            </w:pPr>
            <w:r w:rsidRPr="00241CAA">
              <w:rPr>
                <w:iCs/>
              </w:rPr>
              <w:t>3</w:t>
            </w:r>
          </w:p>
        </w:tc>
      </w:tr>
      <w:tr w:rsidR="00BC4E5C" w:rsidRPr="00241CAA" w14:paraId="6D1F9D8E" w14:textId="77777777" w:rsidTr="000A52F7">
        <w:trPr>
          <w:trHeight w:val="283"/>
        </w:trPr>
        <w:tc>
          <w:tcPr>
            <w:tcW w:w="2410" w:type="dxa"/>
            <w:vMerge/>
          </w:tcPr>
          <w:p w14:paraId="52EDEF86" w14:textId="77777777" w:rsidR="00BC4E5C" w:rsidRPr="00241CAA" w:rsidRDefault="00BC4E5C" w:rsidP="000A52F7">
            <w:pPr>
              <w:pStyle w:val="TableParagraph"/>
              <w:spacing w:before="56"/>
              <w:ind w:left="109"/>
              <w:rPr>
                <w:rFonts w:eastAsiaTheme="minorEastAsia"/>
                <w:iCs/>
                <w:lang w:val="ru-RU" w:eastAsia="ru-RU"/>
              </w:rPr>
            </w:pPr>
          </w:p>
        </w:tc>
        <w:tc>
          <w:tcPr>
            <w:tcW w:w="8080" w:type="dxa"/>
          </w:tcPr>
          <w:p w14:paraId="0D0AD41B" w14:textId="77777777" w:rsidR="00BC4E5C" w:rsidRPr="00241CAA" w:rsidRDefault="00BC4E5C" w:rsidP="000A52F7">
            <w:pPr>
              <w:pStyle w:val="TableParagraph"/>
              <w:tabs>
                <w:tab w:val="left" w:pos="34"/>
                <w:tab w:val="left" w:pos="366"/>
              </w:tabs>
              <w:rPr>
                <w:rFonts w:eastAsiaTheme="minorEastAsia"/>
                <w:iCs/>
                <w:lang w:val="ru-RU" w:eastAsia="ru-RU"/>
              </w:rPr>
            </w:pPr>
            <w:r w:rsidRPr="00241CAA">
              <w:rPr>
                <w:rFonts w:eastAsiaTheme="minorEastAsia"/>
                <w:iCs/>
                <w:lang w:val="ru-RU" w:eastAsia="ru-RU"/>
              </w:rPr>
              <w:t xml:space="preserve">Работа выполнена не полностью. Допущены грубые ошибки. </w:t>
            </w:r>
          </w:p>
        </w:tc>
        <w:tc>
          <w:tcPr>
            <w:tcW w:w="2055" w:type="dxa"/>
          </w:tcPr>
          <w:p w14:paraId="7377BCEA" w14:textId="77777777" w:rsidR="00BC4E5C" w:rsidRPr="00241CAA" w:rsidRDefault="00BC4E5C" w:rsidP="000A52F7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  <w:vMerge w:val="restart"/>
          </w:tcPr>
          <w:p w14:paraId="5397442F" w14:textId="77777777" w:rsidR="00BC4E5C" w:rsidRPr="00241CAA" w:rsidRDefault="00BC4E5C" w:rsidP="000A52F7">
            <w:pPr>
              <w:jc w:val="center"/>
              <w:rPr>
                <w:iCs/>
              </w:rPr>
            </w:pPr>
            <w:r w:rsidRPr="00241CAA">
              <w:rPr>
                <w:iCs/>
              </w:rPr>
              <w:t>2</w:t>
            </w:r>
          </w:p>
        </w:tc>
      </w:tr>
      <w:tr w:rsidR="00BC4E5C" w:rsidRPr="00241CAA" w14:paraId="67FEFBE0" w14:textId="77777777" w:rsidTr="000A52F7">
        <w:trPr>
          <w:trHeight w:val="283"/>
        </w:trPr>
        <w:tc>
          <w:tcPr>
            <w:tcW w:w="2410" w:type="dxa"/>
            <w:vMerge/>
          </w:tcPr>
          <w:p w14:paraId="70EC52A9" w14:textId="77777777" w:rsidR="00BC4E5C" w:rsidRPr="00241CAA" w:rsidRDefault="00BC4E5C" w:rsidP="000A52F7">
            <w:pPr>
              <w:pStyle w:val="TableParagraph"/>
              <w:spacing w:before="56"/>
              <w:ind w:left="109"/>
              <w:rPr>
                <w:rFonts w:eastAsiaTheme="minorEastAsia"/>
                <w:iCs/>
                <w:lang w:val="ru-RU" w:eastAsia="ru-RU"/>
              </w:rPr>
            </w:pPr>
          </w:p>
        </w:tc>
        <w:tc>
          <w:tcPr>
            <w:tcW w:w="8080" w:type="dxa"/>
          </w:tcPr>
          <w:p w14:paraId="352C03D3" w14:textId="77777777" w:rsidR="00BC4E5C" w:rsidRPr="00241CAA" w:rsidRDefault="00BC4E5C" w:rsidP="000A52F7">
            <w:pPr>
              <w:pStyle w:val="TableParagraph"/>
              <w:tabs>
                <w:tab w:val="left" w:pos="34"/>
                <w:tab w:val="left" w:pos="366"/>
              </w:tabs>
              <w:rPr>
                <w:rFonts w:eastAsiaTheme="minorEastAsia"/>
                <w:iCs/>
                <w:lang w:val="ru-RU" w:eastAsia="ru-RU"/>
              </w:rPr>
            </w:pPr>
            <w:r w:rsidRPr="00241CAA">
              <w:rPr>
                <w:rFonts w:eastAsiaTheme="minorEastAsia"/>
                <w:iCs/>
                <w:lang w:val="ru-RU" w:eastAsia="ru-RU"/>
              </w:rPr>
              <w:t>Работа не выполнена.</w:t>
            </w:r>
          </w:p>
        </w:tc>
        <w:tc>
          <w:tcPr>
            <w:tcW w:w="2055" w:type="dxa"/>
          </w:tcPr>
          <w:p w14:paraId="749B74D0" w14:textId="77777777" w:rsidR="00BC4E5C" w:rsidRPr="00241CAA" w:rsidRDefault="00BC4E5C" w:rsidP="000A52F7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  <w:vMerge/>
          </w:tcPr>
          <w:p w14:paraId="0ADD547D" w14:textId="77777777" w:rsidR="00BC4E5C" w:rsidRPr="00241CAA" w:rsidRDefault="00BC4E5C" w:rsidP="000A52F7">
            <w:pPr>
              <w:rPr>
                <w:iCs/>
              </w:rPr>
            </w:pPr>
          </w:p>
        </w:tc>
      </w:tr>
      <w:tr w:rsidR="00BC4E5C" w:rsidRPr="00241CAA" w14:paraId="4F7958F1" w14:textId="77777777" w:rsidTr="000A52F7">
        <w:trPr>
          <w:trHeight w:val="283"/>
        </w:trPr>
        <w:tc>
          <w:tcPr>
            <w:tcW w:w="2410" w:type="dxa"/>
            <w:vMerge w:val="restart"/>
          </w:tcPr>
          <w:p w14:paraId="45723891" w14:textId="77777777" w:rsidR="00BC4E5C" w:rsidRPr="00241CAA" w:rsidRDefault="00BC4E5C" w:rsidP="000A52F7">
            <w:pPr>
              <w:rPr>
                <w:iCs/>
              </w:rPr>
            </w:pPr>
            <w:r w:rsidRPr="00241CAA">
              <w:rPr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 w14:paraId="49F0FDBF" w14:textId="77777777" w:rsidR="00BC4E5C" w:rsidRPr="00241CAA" w:rsidRDefault="00BC4E5C" w:rsidP="000A52F7">
            <w:pPr>
              <w:jc w:val="both"/>
              <w:rPr>
                <w:iCs/>
              </w:rPr>
            </w:pPr>
            <w:r w:rsidRPr="00241CAA">
              <w:rPr>
                <w:iCs/>
              </w:rPr>
              <w:t>За выполнение каждого тестового задания испытуемому выставляются оценки в зависимости от процента правильных ответов:</w:t>
            </w:r>
          </w:p>
          <w:p w14:paraId="3D4377E1" w14:textId="77777777" w:rsidR="00BC4E5C" w:rsidRPr="00241CAA" w:rsidRDefault="00BC4E5C" w:rsidP="000A52F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241CAA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 xml:space="preserve"> «2» - равно или менее 50%</w:t>
            </w:r>
          </w:p>
          <w:p w14:paraId="605AD75E" w14:textId="77777777" w:rsidR="00BC4E5C" w:rsidRPr="00241CAA" w:rsidRDefault="00BC4E5C" w:rsidP="000A52F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241CAA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«3» - 51% - 64%</w:t>
            </w:r>
          </w:p>
          <w:p w14:paraId="180508D1" w14:textId="77777777" w:rsidR="00BC4E5C" w:rsidRPr="00241CAA" w:rsidRDefault="00BC4E5C" w:rsidP="000A52F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241CAA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«4» - 65% - 84%</w:t>
            </w:r>
          </w:p>
          <w:p w14:paraId="14300156" w14:textId="77777777" w:rsidR="00BC4E5C" w:rsidRPr="00241CAA" w:rsidRDefault="00BC4E5C" w:rsidP="000A52F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241CAA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10AFF7B1" w14:textId="77777777" w:rsidR="00BC4E5C" w:rsidRPr="00241CAA" w:rsidRDefault="00BC4E5C" w:rsidP="000A52F7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49BE04A9" w14:textId="77777777" w:rsidR="00BC4E5C" w:rsidRPr="00241CAA" w:rsidRDefault="00BC4E5C" w:rsidP="000A52F7">
            <w:pPr>
              <w:jc w:val="center"/>
              <w:rPr>
                <w:iCs/>
              </w:rPr>
            </w:pPr>
            <w:r w:rsidRPr="00241CAA">
              <w:rPr>
                <w:iCs/>
              </w:rPr>
              <w:t>5</w:t>
            </w:r>
          </w:p>
        </w:tc>
        <w:tc>
          <w:tcPr>
            <w:tcW w:w="1028" w:type="dxa"/>
          </w:tcPr>
          <w:p w14:paraId="19C5AC8D" w14:textId="77777777" w:rsidR="00BC4E5C" w:rsidRPr="00241CAA" w:rsidRDefault="00BC4E5C" w:rsidP="000A52F7">
            <w:pPr>
              <w:jc w:val="center"/>
              <w:rPr>
                <w:iCs/>
              </w:rPr>
            </w:pPr>
            <w:r w:rsidRPr="00241CAA">
              <w:rPr>
                <w:iCs/>
              </w:rPr>
              <w:t>85% - 100%</w:t>
            </w:r>
          </w:p>
        </w:tc>
      </w:tr>
      <w:tr w:rsidR="00BC4E5C" w:rsidRPr="00241CAA" w14:paraId="7778FAA8" w14:textId="77777777" w:rsidTr="000A52F7">
        <w:trPr>
          <w:trHeight w:val="283"/>
        </w:trPr>
        <w:tc>
          <w:tcPr>
            <w:tcW w:w="2410" w:type="dxa"/>
            <w:vMerge/>
          </w:tcPr>
          <w:p w14:paraId="7D55E678" w14:textId="77777777" w:rsidR="00BC4E5C" w:rsidRPr="00241CAA" w:rsidRDefault="00BC4E5C" w:rsidP="000A52F7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63779063" w14:textId="77777777" w:rsidR="00BC4E5C" w:rsidRPr="00241CAA" w:rsidRDefault="00BC4E5C" w:rsidP="000A52F7">
            <w:pPr>
              <w:rPr>
                <w:iCs/>
              </w:rPr>
            </w:pPr>
          </w:p>
        </w:tc>
        <w:tc>
          <w:tcPr>
            <w:tcW w:w="2055" w:type="dxa"/>
          </w:tcPr>
          <w:p w14:paraId="7CEB1D79" w14:textId="77777777" w:rsidR="00BC4E5C" w:rsidRPr="00241CAA" w:rsidRDefault="00BC4E5C" w:rsidP="000A52F7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62D6A04B" w14:textId="77777777" w:rsidR="00BC4E5C" w:rsidRPr="00241CAA" w:rsidRDefault="00BC4E5C" w:rsidP="000A52F7">
            <w:pPr>
              <w:jc w:val="center"/>
              <w:rPr>
                <w:iCs/>
              </w:rPr>
            </w:pPr>
            <w:r w:rsidRPr="00241CAA">
              <w:rPr>
                <w:iCs/>
              </w:rPr>
              <w:t>4</w:t>
            </w:r>
          </w:p>
        </w:tc>
        <w:tc>
          <w:tcPr>
            <w:tcW w:w="1028" w:type="dxa"/>
          </w:tcPr>
          <w:p w14:paraId="5ED04878" w14:textId="77777777" w:rsidR="00BC4E5C" w:rsidRPr="00241CAA" w:rsidRDefault="00BC4E5C" w:rsidP="000A52F7">
            <w:pPr>
              <w:jc w:val="center"/>
              <w:rPr>
                <w:iCs/>
              </w:rPr>
            </w:pPr>
            <w:r w:rsidRPr="00241CAA">
              <w:rPr>
                <w:iCs/>
              </w:rPr>
              <w:t>65% - 84%</w:t>
            </w:r>
          </w:p>
        </w:tc>
      </w:tr>
      <w:tr w:rsidR="00BC4E5C" w:rsidRPr="00241CAA" w14:paraId="032659F2" w14:textId="77777777" w:rsidTr="000A52F7">
        <w:trPr>
          <w:trHeight w:val="283"/>
        </w:trPr>
        <w:tc>
          <w:tcPr>
            <w:tcW w:w="2410" w:type="dxa"/>
            <w:vMerge/>
          </w:tcPr>
          <w:p w14:paraId="773501C7" w14:textId="77777777" w:rsidR="00BC4E5C" w:rsidRPr="00241CAA" w:rsidRDefault="00BC4E5C" w:rsidP="000A52F7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47922E25" w14:textId="77777777" w:rsidR="00BC4E5C" w:rsidRPr="00241CAA" w:rsidRDefault="00BC4E5C" w:rsidP="000A52F7">
            <w:pPr>
              <w:rPr>
                <w:iCs/>
              </w:rPr>
            </w:pPr>
          </w:p>
        </w:tc>
        <w:tc>
          <w:tcPr>
            <w:tcW w:w="2055" w:type="dxa"/>
          </w:tcPr>
          <w:p w14:paraId="4E012F36" w14:textId="77777777" w:rsidR="00BC4E5C" w:rsidRPr="00241CAA" w:rsidRDefault="00BC4E5C" w:rsidP="000A52F7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1E7D086E" w14:textId="77777777" w:rsidR="00BC4E5C" w:rsidRPr="00241CAA" w:rsidRDefault="00BC4E5C" w:rsidP="000A52F7">
            <w:pPr>
              <w:jc w:val="center"/>
              <w:rPr>
                <w:iCs/>
              </w:rPr>
            </w:pPr>
            <w:r w:rsidRPr="00241CAA">
              <w:rPr>
                <w:iCs/>
              </w:rPr>
              <w:t>3</w:t>
            </w:r>
          </w:p>
        </w:tc>
        <w:tc>
          <w:tcPr>
            <w:tcW w:w="1028" w:type="dxa"/>
          </w:tcPr>
          <w:p w14:paraId="3DB92752" w14:textId="77777777" w:rsidR="00BC4E5C" w:rsidRPr="00241CAA" w:rsidRDefault="00BC4E5C" w:rsidP="000A52F7">
            <w:pPr>
              <w:jc w:val="center"/>
              <w:rPr>
                <w:iCs/>
              </w:rPr>
            </w:pPr>
            <w:r w:rsidRPr="00241CAA">
              <w:rPr>
                <w:iCs/>
              </w:rPr>
              <w:t>51% - 64%</w:t>
            </w:r>
          </w:p>
        </w:tc>
      </w:tr>
      <w:tr w:rsidR="00BC4E5C" w:rsidRPr="00241CAA" w14:paraId="3F6CC5A2" w14:textId="77777777" w:rsidTr="000A52F7">
        <w:trPr>
          <w:trHeight w:val="1052"/>
        </w:trPr>
        <w:tc>
          <w:tcPr>
            <w:tcW w:w="2410" w:type="dxa"/>
            <w:vMerge/>
          </w:tcPr>
          <w:p w14:paraId="715554A1" w14:textId="77777777" w:rsidR="00BC4E5C" w:rsidRPr="00241CAA" w:rsidRDefault="00BC4E5C" w:rsidP="000A52F7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719C9BC6" w14:textId="77777777" w:rsidR="00BC4E5C" w:rsidRPr="00241CAA" w:rsidRDefault="00BC4E5C" w:rsidP="000A52F7">
            <w:pPr>
              <w:rPr>
                <w:iCs/>
              </w:rPr>
            </w:pPr>
          </w:p>
        </w:tc>
        <w:tc>
          <w:tcPr>
            <w:tcW w:w="2055" w:type="dxa"/>
          </w:tcPr>
          <w:p w14:paraId="2010F271" w14:textId="77777777" w:rsidR="00BC4E5C" w:rsidRPr="00241CAA" w:rsidRDefault="00BC4E5C" w:rsidP="000A52F7">
            <w:pPr>
              <w:jc w:val="center"/>
              <w:rPr>
                <w:iCs/>
              </w:rPr>
            </w:pPr>
          </w:p>
        </w:tc>
        <w:tc>
          <w:tcPr>
            <w:tcW w:w="1028" w:type="dxa"/>
          </w:tcPr>
          <w:p w14:paraId="4531A81A" w14:textId="77777777" w:rsidR="00BC4E5C" w:rsidRPr="00241CAA" w:rsidRDefault="00BC4E5C" w:rsidP="000A52F7">
            <w:pPr>
              <w:jc w:val="center"/>
              <w:rPr>
                <w:iCs/>
              </w:rPr>
            </w:pPr>
            <w:r w:rsidRPr="00241CAA">
              <w:rPr>
                <w:iCs/>
              </w:rPr>
              <w:t>2</w:t>
            </w:r>
          </w:p>
        </w:tc>
        <w:tc>
          <w:tcPr>
            <w:tcW w:w="1028" w:type="dxa"/>
          </w:tcPr>
          <w:p w14:paraId="1D0AB920" w14:textId="77777777" w:rsidR="00BC4E5C" w:rsidRPr="00241CAA" w:rsidRDefault="00BC4E5C" w:rsidP="000A52F7">
            <w:pPr>
              <w:jc w:val="center"/>
              <w:rPr>
                <w:iCs/>
              </w:rPr>
            </w:pPr>
            <w:r w:rsidRPr="00241CAA">
              <w:rPr>
                <w:iCs/>
              </w:rPr>
              <w:t>50% и менее 40%</w:t>
            </w:r>
          </w:p>
        </w:tc>
      </w:tr>
      <w:tr w:rsidR="00BC4E5C" w:rsidRPr="00241CAA" w14:paraId="1BC1DF09" w14:textId="77777777" w:rsidTr="000A52F7">
        <w:trPr>
          <w:trHeight w:val="283"/>
        </w:trPr>
        <w:tc>
          <w:tcPr>
            <w:tcW w:w="2410" w:type="dxa"/>
            <w:vMerge w:val="restart"/>
          </w:tcPr>
          <w:p w14:paraId="4113F8CA" w14:textId="154D66B8" w:rsidR="00BC4E5C" w:rsidRPr="00241CAA" w:rsidRDefault="00BC4E5C" w:rsidP="00BC4E5C">
            <w:pPr>
              <w:rPr>
                <w:iCs/>
              </w:rPr>
            </w:pPr>
            <w:r w:rsidRPr="00241CAA">
              <w:rPr>
                <w:iCs/>
              </w:rPr>
              <w:t xml:space="preserve">Дискуссия </w:t>
            </w:r>
          </w:p>
        </w:tc>
        <w:tc>
          <w:tcPr>
            <w:tcW w:w="8080" w:type="dxa"/>
          </w:tcPr>
          <w:p w14:paraId="363C3FD7" w14:textId="539C41DB" w:rsidR="00BC4E5C" w:rsidRPr="00241CAA" w:rsidRDefault="00BC4E5C" w:rsidP="00BC4E5C">
            <w:pPr>
              <w:rPr>
                <w:iCs/>
              </w:rPr>
            </w:pPr>
            <w:r w:rsidRPr="00241CAA">
              <w:rPr>
                <w:iCs/>
              </w:rPr>
              <w:t>Дан полный, развернутый ответ на поставленный вопрос (вопросы), показана совокупность осознанных</w:t>
            </w:r>
            <w:r w:rsidRPr="00241CAA">
              <w:rPr>
                <w:iCs/>
              </w:rPr>
              <w:tab/>
              <w:t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Обучающийся 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4069E882" w14:textId="77777777" w:rsidR="00BC4E5C" w:rsidRPr="00241CAA" w:rsidRDefault="00BC4E5C" w:rsidP="00BC4E5C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3A098F0E" w14:textId="467E77A9" w:rsidR="00BC4E5C" w:rsidRPr="00241CAA" w:rsidRDefault="00BC4E5C" w:rsidP="00BC4E5C">
            <w:pPr>
              <w:jc w:val="center"/>
              <w:rPr>
                <w:iCs/>
              </w:rPr>
            </w:pPr>
            <w:r w:rsidRPr="00241CAA">
              <w:rPr>
                <w:iCs/>
              </w:rPr>
              <w:t>5</w:t>
            </w:r>
          </w:p>
        </w:tc>
      </w:tr>
      <w:tr w:rsidR="00BC4E5C" w:rsidRPr="00241CAA" w14:paraId="52543BEA" w14:textId="77777777" w:rsidTr="000A52F7">
        <w:trPr>
          <w:trHeight w:val="283"/>
        </w:trPr>
        <w:tc>
          <w:tcPr>
            <w:tcW w:w="2410" w:type="dxa"/>
            <w:vMerge/>
          </w:tcPr>
          <w:p w14:paraId="779612AA" w14:textId="77777777" w:rsidR="00BC4E5C" w:rsidRPr="00241CAA" w:rsidRDefault="00BC4E5C" w:rsidP="00BC4E5C">
            <w:pPr>
              <w:rPr>
                <w:iCs/>
              </w:rPr>
            </w:pPr>
          </w:p>
        </w:tc>
        <w:tc>
          <w:tcPr>
            <w:tcW w:w="8080" w:type="dxa"/>
          </w:tcPr>
          <w:p w14:paraId="5356FF04" w14:textId="2407A91E" w:rsidR="00BC4E5C" w:rsidRPr="00241CAA" w:rsidRDefault="00BC4E5C" w:rsidP="00BC4E5C">
            <w:pPr>
              <w:rPr>
                <w:iCs/>
              </w:rPr>
            </w:pPr>
            <w:r w:rsidRPr="00241CAA">
              <w:rPr>
                <w:iCs/>
              </w:rPr>
              <w:t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Обучающийся 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4B820EA6" w14:textId="77777777" w:rsidR="00BC4E5C" w:rsidRPr="00241CAA" w:rsidRDefault="00BC4E5C" w:rsidP="00BC4E5C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5778DA1C" w14:textId="06F0CB27" w:rsidR="00BC4E5C" w:rsidRPr="00241CAA" w:rsidRDefault="00BC4E5C" w:rsidP="00BC4E5C">
            <w:pPr>
              <w:jc w:val="center"/>
              <w:rPr>
                <w:iCs/>
              </w:rPr>
            </w:pPr>
            <w:r w:rsidRPr="00241CAA">
              <w:rPr>
                <w:iCs/>
              </w:rPr>
              <w:t>4</w:t>
            </w:r>
          </w:p>
        </w:tc>
      </w:tr>
      <w:tr w:rsidR="00BC4E5C" w:rsidRPr="00241CAA" w14:paraId="70BE4066" w14:textId="77777777" w:rsidTr="000A52F7">
        <w:trPr>
          <w:trHeight w:val="283"/>
        </w:trPr>
        <w:tc>
          <w:tcPr>
            <w:tcW w:w="2410" w:type="dxa"/>
            <w:vMerge/>
          </w:tcPr>
          <w:p w14:paraId="048B4E63" w14:textId="77777777" w:rsidR="00BC4E5C" w:rsidRPr="00241CAA" w:rsidRDefault="00BC4E5C" w:rsidP="00BC4E5C">
            <w:pPr>
              <w:rPr>
                <w:iCs/>
              </w:rPr>
            </w:pPr>
          </w:p>
        </w:tc>
        <w:tc>
          <w:tcPr>
            <w:tcW w:w="8080" w:type="dxa"/>
          </w:tcPr>
          <w:p w14:paraId="6F4ADF4A" w14:textId="6160D75E" w:rsidR="00BC4E5C" w:rsidRPr="00241CAA" w:rsidRDefault="00BC4E5C" w:rsidP="00BC4E5C">
            <w:pPr>
              <w:rPr>
                <w:iCs/>
              </w:rPr>
            </w:pPr>
            <w:r w:rsidRPr="00241CAA">
              <w:rPr>
                <w:iCs/>
              </w:rPr>
              <w:t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Обучающийся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266503FC" w14:textId="77777777" w:rsidR="00BC4E5C" w:rsidRPr="00241CAA" w:rsidRDefault="00BC4E5C" w:rsidP="00BC4E5C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0C5695D2" w14:textId="532A7BB3" w:rsidR="00BC4E5C" w:rsidRPr="00241CAA" w:rsidRDefault="00BC4E5C" w:rsidP="00BC4E5C">
            <w:pPr>
              <w:jc w:val="center"/>
              <w:rPr>
                <w:iCs/>
              </w:rPr>
            </w:pPr>
            <w:r w:rsidRPr="00241CAA">
              <w:rPr>
                <w:iCs/>
              </w:rPr>
              <w:t>3</w:t>
            </w:r>
          </w:p>
        </w:tc>
      </w:tr>
      <w:tr w:rsidR="00BC4E5C" w:rsidRPr="00241CAA" w14:paraId="48842719" w14:textId="77777777" w:rsidTr="000A52F7">
        <w:trPr>
          <w:trHeight w:val="283"/>
        </w:trPr>
        <w:tc>
          <w:tcPr>
            <w:tcW w:w="2410" w:type="dxa"/>
            <w:vMerge/>
          </w:tcPr>
          <w:p w14:paraId="4DB98237" w14:textId="77777777" w:rsidR="00BC4E5C" w:rsidRPr="00241CAA" w:rsidRDefault="00BC4E5C" w:rsidP="00BC4E5C">
            <w:pPr>
              <w:rPr>
                <w:iCs/>
              </w:rPr>
            </w:pPr>
          </w:p>
        </w:tc>
        <w:tc>
          <w:tcPr>
            <w:tcW w:w="8080" w:type="dxa"/>
          </w:tcPr>
          <w:p w14:paraId="60C546E1" w14:textId="49632FAB" w:rsidR="00BC4E5C" w:rsidRPr="00241CAA" w:rsidRDefault="00BC4E5C" w:rsidP="00BC4E5C">
            <w:pPr>
              <w:rPr>
                <w:iCs/>
              </w:rPr>
            </w:pPr>
            <w:r w:rsidRPr="00241CAA">
              <w:rPr>
                <w:iCs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B3D09D9" w14:textId="77777777" w:rsidR="00BC4E5C" w:rsidRPr="00241CAA" w:rsidRDefault="00BC4E5C" w:rsidP="00BC4E5C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3FAF70B8" w14:textId="77777777" w:rsidR="00BC4E5C" w:rsidRPr="00241CAA" w:rsidRDefault="00BC4E5C" w:rsidP="00BC4E5C">
            <w:pPr>
              <w:jc w:val="center"/>
              <w:rPr>
                <w:iCs/>
              </w:rPr>
            </w:pPr>
            <w:r w:rsidRPr="00241CAA">
              <w:rPr>
                <w:iCs/>
              </w:rPr>
              <w:t>2</w:t>
            </w:r>
          </w:p>
        </w:tc>
      </w:tr>
      <w:tr w:rsidR="00BC4E5C" w:rsidRPr="00241CAA" w14:paraId="42336683" w14:textId="77777777" w:rsidTr="000A52F7">
        <w:trPr>
          <w:trHeight w:val="283"/>
        </w:trPr>
        <w:tc>
          <w:tcPr>
            <w:tcW w:w="2410" w:type="dxa"/>
            <w:vMerge w:val="restart"/>
          </w:tcPr>
          <w:p w14:paraId="10DCC546" w14:textId="77777777" w:rsidR="00BC4E5C" w:rsidRPr="00241CAA" w:rsidRDefault="00BC4E5C" w:rsidP="000A52F7">
            <w:pPr>
              <w:rPr>
                <w:iCs/>
              </w:rPr>
            </w:pPr>
            <w:r w:rsidRPr="00241CAA">
              <w:rPr>
                <w:iCs/>
              </w:rPr>
              <w:t>Доклад и презентация</w:t>
            </w:r>
          </w:p>
        </w:tc>
        <w:tc>
          <w:tcPr>
            <w:tcW w:w="8080" w:type="dxa"/>
          </w:tcPr>
          <w:p w14:paraId="0088C415" w14:textId="77777777" w:rsidR="00BC4E5C" w:rsidRPr="00241CAA" w:rsidRDefault="00BC4E5C" w:rsidP="000A52F7">
            <w:pPr>
              <w:rPr>
                <w:iCs/>
              </w:rPr>
            </w:pPr>
            <w:r w:rsidRPr="00241CAA">
              <w:rPr>
                <w:iCs/>
              </w:rPr>
              <w:t>Обучающийся продемонстрировал глубокие знания поставленной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контент, презентация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2055" w:type="dxa"/>
          </w:tcPr>
          <w:p w14:paraId="19D70F35" w14:textId="77777777" w:rsidR="00BC4E5C" w:rsidRPr="00241CAA" w:rsidRDefault="00BC4E5C" w:rsidP="000A52F7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6A6F12DC" w14:textId="77777777" w:rsidR="00BC4E5C" w:rsidRPr="00241CAA" w:rsidRDefault="00BC4E5C" w:rsidP="000A52F7">
            <w:pPr>
              <w:jc w:val="center"/>
              <w:rPr>
                <w:iCs/>
              </w:rPr>
            </w:pPr>
            <w:r w:rsidRPr="00241CAA">
              <w:rPr>
                <w:iCs/>
              </w:rPr>
              <w:t>5</w:t>
            </w:r>
          </w:p>
        </w:tc>
      </w:tr>
      <w:tr w:rsidR="00BC4E5C" w:rsidRPr="00241CAA" w14:paraId="5878094A" w14:textId="77777777" w:rsidTr="000A52F7">
        <w:trPr>
          <w:trHeight w:val="283"/>
        </w:trPr>
        <w:tc>
          <w:tcPr>
            <w:tcW w:w="2410" w:type="dxa"/>
            <w:vMerge/>
          </w:tcPr>
          <w:p w14:paraId="48F096FE" w14:textId="77777777" w:rsidR="00BC4E5C" w:rsidRPr="00241CAA" w:rsidRDefault="00BC4E5C" w:rsidP="000A52F7">
            <w:pPr>
              <w:rPr>
                <w:iCs/>
              </w:rPr>
            </w:pPr>
          </w:p>
        </w:tc>
        <w:tc>
          <w:tcPr>
            <w:tcW w:w="8080" w:type="dxa"/>
          </w:tcPr>
          <w:p w14:paraId="50DD5B39" w14:textId="77777777" w:rsidR="00BC4E5C" w:rsidRPr="00241CAA" w:rsidRDefault="00BC4E5C" w:rsidP="000A52F7">
            <w:pPr>
              <w:rPr>
                <w:iCs/>
              </w:rPr>
            </w:pPr>
            <w:r w:rsidRPr="00241CAA">
              <w:rPr>
                <w:iCs/>
              </w:rPr>
              <w:t>Обучающийся продемонстрировал знания поставленной проблемы, слайды были выстроены логически последовательно, но не в полной мере отражали содержание заголовков, приведенные иллюстрационные материалы не во всех случаях поддерживали текстовый контент, презентация не имела ярко выраженной идентификации с точки зрения единства оформления. При изложении материала студент не всегда корректно употреблял терминологию, отвечая на все вопросы, студент не всегда четко формулировал свою мысль.</w:t>
            </w:r>
          </w:p>
        </w:tc>
        <w:tc>
          <w:tcPr>
            <w:tcW w:w="2055" w:type="dxa"/>
          </w:tcPr>
          <w:p w14:paraId="57018873" w14:textId="77777777" w:rsidR="00BC4E5C" w:rsidRPr="00241CAA" w:rsidRDefault="00BC4E5C" w:rsidP="000A52F7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70DC8F72" w14:textId="77777777" w:rsidR="00BC4E5C" w:rsidRPr="00241CAA" w:rsidRDefault="00BC4E5C" w:rsidP="000A52F7">
            <w:pPr>
              <w:jc w:val="center"/>
              <w:rPr>
                <w:iCs/>
              </w:rPr>
            </w:pPr>
            <w:r w:rsidRPr="00241CAA">
              <w:rPr>
                <w:iCs/>
              </w:rPr>
              <w:t>4</w:t>
            </w:r>
          </w:p>
        </w:tc>
      </w:tr>
      <w:tr w:rsidR="00BC4E5C" w:rsidRPr="00241CAA" w14:paraId="6FCC516F" w14:textId="77777777" w:rsidTr="000A52F7">
        <w:trPr>
          <w:trHeight w:val="283"/>
        </w:trPr>
        <w:tc>
          <w:tcPr>
            <w:tcW w:w="2410" w:type="dxa"/>
            <w:vMerge/>
          </w:tcPr>
          <w:p w14:paraId="100945E9" w14:textId="77777777" w:rsidR="00BC4E5C" w:rsidRPr="00241CAA" w:rsidRDefault="00BC4E5C" w:rsidP="000A52F7">
            <w:pPr>
              <w:rPr>
                <w:iCs/>
              </w:rPr>
            </w:pPr>
          </w:p>
        </w:tc>
        <w:tc>
          <w:tcPr>
            <w:tcW w:w="8080" w:type="dxa"/>
          </w:tcPr>
          <w:p w14:paraId="4ECBAFF2" w14:textId="77777777" w:rsidR="00BC4E5C" w:rsidRPr="00241CAA" w:rsidRDefault="00BC4E5C" w:rsidP="000A52F7">
            <w:pPr>
              <w:rPr>
                <w:iCs/>
              </w:rPr>
            </w:pPr>
            <w:r w:rsidRPr="00241CAA">
              <w:rPr>
                <w:iCs/>
              </w:rPr>
              <w:t>Обучающийся слабо ориентировался в материале, в рассуждениях не демонстрировал логику ответа, плохо владел профессиональной терминологией, не раскрывал суть проблем. Презентация была оформлена небрежно, иллюстрации не отражали текстовый контент слайдов.</w:t>
            </w:r>
          </w:p>
        </w:tc>
        <w:tc>
          <w:tcPr>
            <w:tcW w:w="2055" w:type="dxa"/>
          </w:tcPr>
          <w:p w14:paraId="7729A882" w14:textId="77777777" w:rsidR="00BC4E5C" w:rsidRPr="00241CAA" w:rsidRDefault="00BC4E5C" w:rsidP="000A52F7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14327C04" w14:textId="77777777" w:rsidR="00BC4E5C" w:rsidRPr="00241CAA" w:rsidRDefault="00BC4E5C" w:rsidP="000A52F7">
            <w:pPr>
              <w:jc w:val="center"/>
              <w:rPr>
                <w:iCs/>
              </w:rPr>
            </w:pPr>
            <w:r w:rsidRPr="00241CAA">
              <w:rPr>
                <w:iCs/>
              </w:rPr>
              <w:t>3</w:t>
            </w:r>
          </w:p>
        </w:tc>
      </w:tr>
      <w:tr w:rsidR="00BC4E5C" w:rsidRPr="00241CAA" w14:paraId="0D438F1B" w14:textId="77777777" w:rsidTr="000A52F7">
        <w:trPr>
          <w:trHeight w:val="283"/>
        </w:trPr>
        <w:tc>
          <w:tcPr>
            <w:tcW w:w="2410" w:type="dxa"/>
            <w:vMerge/>
          </w:tcPr>
          <w:p w14:paraId="0C5D0112" w14:textId="77777777" w:rsidR="00BC4E5C" w:rsidRPr="00241CAA" w:rsidRDefault="00BC4E5C" w:rsidP="000A52F7">
            <w:pPr>
              <w:rPr>
                <w:iCs/>
              </w:rPr>
            </w:pPr>
          </w:p>
        </w:tc>
        <w:tc>
          <w:tcPr>
            <w:tcW w:w="8080" w:type="dxa"/>
          </w:tcPr>
          <w:p w14:paraId="66FEB8D3" w14:textId="77777777" w:rsidR="00BC4E5C" w:rsidRPr="00241CAA" w:rsidRDefault="00BC4E5C" w:rsidP="000A52F7">
            <w:pPr>
              <w:rPr>
                <w:iCs/>
              </w:rPr>
            </w:pPr>
            <w:r w:rsidRPr="00241CAA">
              <w:rPr>
                <w:iCs/>
              </w:rPr>
              <w:t>Обучающийся не выполнил задания</w:t>
            </w:r>
          </w:p>
        </w:tc>
        <w:tc>
          <w:tcPr>
            <w:tcW w:w="2055" w:type="dxa"/>
          </w:tcPr>
          <w:p w14:paraId="550553B6" w14:textId="77777777" w:rsidR="00BC4E5C" w:rsidRPr="00241CAA" w:rsidRDefault="00BC4E5C" w:rsidP="000A52F7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14:paraId="48695DE2" w14:textId="77777777" w:rsidR="00BC4E5C" w:rsidRPr="00241CAA" w:rsidRDefault="00BC4E5C" w:rsidP="000A52F7">
            <w:pPr>
              <w:jc w:val="center"/>
              <w:rPr>
                <w:iCs/>
              </w:rPr>
            </w:pPr>
            <w:r w:rsidRPr="00241CAA">
              <w:rPr>
                <w:iCs/>
              </w:rPr>
              <w:t>2</w:t>
            </w:r>
          </w:p>
        </w:tc>
      </w:tr>
    </w:tbl>
    <w:p w14:paraId="4D7458FE" w14:textId="77777777" w:rsidR="00BC4E5C" w:rsidRPr="00241CAA" w:rsidRDefault="00BC4E5C" w:rsidP="00BC4E5C"/>
    <w:p w14:paraId="76901B2A" w14:textId="751E56BA" w:rsidR="00E705FF" w:rsidRPr="00241CAA" w:rsidRDefault="00E705FF" w:rsidP="00E705FF">
      <w:pPr>
        <w:pStyle w:val="2"/>
      </w:pPr>
      <w:r w:rsidRPr="00241CAA">
        <w:t>Промежуточная аттестация</w:t>
      </w:r>
      <w:r w:rsidR="00D033FF" w:rsidRPr="00241CAA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241CAA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241CAA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1CAA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241CAA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1CAA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41CAA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1CAA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241CAA" w14:paraId="04DDBCC1" w14:textId="77777777" w:rsidTr="002C4687">
        <w:tc>
          <w:tcPr>
            <w:tcW w:w="3261" w:type="dxa"/>
          </w:tcPr>
          <w:p w14:paraId="4E8D0F88" w14:textId="2664CA50" w:rsidR="002C4687" w:rsidRPr="00241CAA" w:rsidRDefault="00BC4E5C" w:rsidP="0009260A">
            <w:pPr>
              <w:jc w:val="both"/>
            </w:pPr>
            <w:r w:rsidRPr="00241CAA">
              <w:t>Зачет</w:t>
            </w:r>
            <w:r w:rsidR="002C4687" w:rsidRPr="00241CAA">
              <w:t xml:space="preserve">: </w:t>
            </w:r>
          </w:p>
          <w:p w14:paraId="1499A734" w14:textId="65945ABA" w:rsidR="002C4687" w:rsidRPr="00241CAA" w:rsidRDefault="00BC4E5C" w:rsidP="0009260A">
            <w:pPr>
              <w:jc w:val="both"/>
            </w:pPr>
            <w:r w:rsidRPr="00241CAA">
              <w:t>тестирование</w:t>
            </w:r>
          </w:p>
        </w:tc>
        <w:tc>
          <w:tcPr>
            <w:tcW w:w="11340" w:type="dxa"/>
          </w:tcPr>
          <w:p w14:paraId="2C0B0CFA" w14:textId="77777777" w:rsidR="00BC4E5C" w:rsidRPr="00241CAA" w:rsidRDefault="00BC4E5C" w:rsidP="00BC4E5C">
            <w:pPr>
              <w:jc w:val="both"/>
            </w:pPr>
            <w:r w:rsidRPr="00241CAA">
              <w:t>1. – Лучше __________ картину обратно: она очень ценная!</w:t>
            </w:r>
          </w:p>
          <w:p w14:paraId="3EFD95CE" w14:textId="77777777" w:rsidR="00BC4E5C" w:rsidRPr="00241CAA" w:rsidRDefault="00BC4E5C" w:rsidP="00BC4E5C">
            <w:pPr>
              <w:jc w:val="both"/>
            </w:pPr>
            <w:r w:rsidRPr="00241CAA">
              <w:t>а) повесь</w:t>
            </w:r>
          </w:p>
          <w:p w14:paraId="2168E883" w14:textId="77777777" w:rsidR="00BC4E5C" w:rsidRPr="00241CAA" w:rsidRDefault="00BC4E5C" w:rsidP="00BC4E5C">
            <w:pPr>
              <w:jc w:val="both"/>
            </w:pPr>
            <w:r w:rsidRPr="00241CAA">
              <w:t>б) вешай</w:t>
            </w:r>
          </w:p>
          <w:p w14:paraId="50ACB9EA" w14:textId="77777777" w:rsidR="00BC4E5C" w:rsidRPr="00241CAA" w:rsidRDefault="00BC4E5C" w:rsidP="00BC4E5C">
            <w:pPr>
              <w:jc w:val="both"/>
            </w:pPr>
            <w:r w:rsidRPr="00241CAA">
              <w:t>в) вешать</w:t>
            </w:r>
          </w:p>
          <w:p w14:paraId="0D651510" w14:textId="77777777" w:rsidR="00BC4E5C" w:rsidRPr="00241CAA" w:rsidRDefault="00BC4E5C" w:rsidP="00BC4E5C">
            <w:pPr>
              <w:jc w:val="both"/>
            </w:pPr>
          </w:p>
          <w:p w14:paraId="79E5AC20" w14:textId="77777777" w:rsidR="00BC4E5C" w:rsidRPr="00241CAA" w:rsidRDefault="00BC4E5C" w:rsidP="00BC4E5C">
            <w:pPr>
              <w:jc w:val="both"/>
            </w:pPr>
            <w:r w:rsidRPr="00241CAA">
              <w:t>2. – Осторожно, не __________ чай, я случайно налила тебе полную кружку.</w:t>
            </w:r>
          </w:p>
          <w:p w14:paraId="7B0932FE" w14:textId="77777777" w:rsidR="00BC4E5C" w:rsidRPr="00241CAA" w:rsidRDefault="00BC4E5C" w:rsidP="00BC4E5C">
            <w:pPr>
              <w:jc w:val="both"/>
            </w:pPr>
            <w:r w:rsidRPr="00241CAA">
              <w:t>а) разливай</w:t>
            </w:r>
          </w:p>
          <w:p w14:paraId="2AF645B7" w14:textId="77777777" w:rsidR="00BC4E5C" w:rsidRPr="00241CAA" w:rsidRDefault="00BC4E5C" w:rsidP="00BC4E5C">
            <w:pPr>
              <w:jc w:val="both"/>
            </w:pPr>
            <w:r w:rsidRPr="00241CAA">
              <w:t>б) разливать</w:t>
            </w:r>
          </w:p>
          <w:p w14:paraId="44DD58AB" w14:textId="77777777" w:rsidR="00BC4E5C" w:rsidRPr="00241CAA" w:rsidRDefault="00BC4E5C" w:rsidP="00BC4E5C">
            <w:pPr>
              <w:jc w:val="both"/>
            </w:pPr>
            <w:r w:rsidRPr="00241CAA">
              <w:t xml:space="preserve">в) разлей </w:t>
            </w:r>
          </w:p>
          <w:p w14:paraId="7A9F7421" w14:textId="77777777" w:rsidR="00BC4E5C" w:rsidRPr="00241CAA" w:rsidRDefault="00BC4E5C" w:rsidP="00BC4E5C">
            <w:pPr>
              <w:jc w:val="both"/>
            </w:pPr>
          </w:p>
          <w:p w14:paraId="5237184A" w14:textId="77777777" w:rsidR="00BC4E5C" w:rsidRPr="00241CAA" w:rsidRDefault="00BC4E5C" w:rsidP="00BC4E5C">
            <w:pPr>
              <w:jc w:val="both"/>
            </w:pPr>
            <w:r w:rsidRPr="00241CAA">
              <w:t>3. – Пожалуйста, __________. Будьте как дома. Надеюсь, вам у нас понравится.</w:t>
            </w:r>
          </w:p>
          <w:p w14:paraId="26ABA3EE" w14:textId="77777777" w:rsidR="00BC4E5C" w:rsidRPr="00241CAA" w:rsidRDefault="00BC4E5C" w:rsidP="00BC4E5C">
            <w:pPr>
              <w:jc w:val="both"/>
            </w:pPr>
            <w:r w:rsidRPr="00241CAA">
              <w:lastRenderedPageBreak/>
              <w:t>а) расположитесь</w:t>
            </w:r>
          </w:p>
          <w:p w14:paraId="21BC9B28" w14:textId="77777777" w:rsidR="00BC4E5C" w:rsidRPr="00241CAA" w:rsidRDefault="00BC4E5C" w:rsidP="00BC4E5C">
            <w:pPr>
              <w:jc w:val="both"/>
            </w:pPr>
            <w:r w:rsidRPr="00241CAA">
              <w:t>б) располагайтесь</w:t>
            </w:r>
          </w:p>
          <w:p w14:paraId="5B992220" w14:textId="77777777" w:rsidR="00BC4E5C" w:rsidRPr="00241CAA" w:rsidRDefault="00BC4E5C" w:rsidP="00BC4E5C">
            <w:pPr>
              <w:jc w:val="both"/>
            </w:pPr>
            <w:r w:rsidRPr="00241CAA">
              <w:t>в) располагаться</w:t>
            </w:r>
          </w:p>
          <w:p w14:paraId="1CBF023D" w14:textId="77777777" w:rsidR="00BC4E5C" w:rsidRPr="00241CAA" w:rsidRDefault="00BC4E5C" w:rsidP="00BC4E5C">
            <w:pPr>
              <w:jc w:val="both"/>
            </w:pPr>
          </w:p>
          <w:p w14:paraId="66C5A51D" w14:textId="77777777" w:rsidR="00BC4E5C" w:rsidRPr="00241CAA" w:rsidRDefault="00BC4E5C" w:rsidP="00BC4E5C">
            <w:pPr>
              <w:jc w:val="both"/>
            </w:pPr>
            <w:r w:rsidRPr="00241CAA">
              <w:t>4. – Будь осторожен! У нас в таких случаях говорят: «Не __________ яму другому, сам в нее попадешь»!</w:t>
            </w:r>
          </w:p>
          <w:p w14:paraId="475C4A43" w14:textId="77777777" w:rsidR="00BC4E5C" w:rsidRPr="00241CAA" w:rsidRDefault="00BC4E5C" w:rsidP="00BC4E5C">
            <w:pPr>
              <w:jc w:val="both"/>
            </w:pPr>
            <w:r w:rsidRPr="00241CAA">
              <w:t>а) роешь</w:t>
            </w:r>
          </w:p>
          <w:p w14:paraId="3A99C86D" w14:textId="77777777" w:rsidR="00BC4E5C" w:rsidRPr="00241CAA" w:rsidRDefault="00BC4E5C" w:rsidP="00BC4E5C">
            <w:pPr>
              <w:jc w:val="both"/>
            </w:pPr>
            <w:r w:rsidRPr="00241CAA">
              <w:t>б) рой</w:t>
            </w:r>
          </w:p>
          <w:p w14:paraId="38AAE081" w14:textId="77777777" w:rsidR="00BC4E5C" w:rsidRPr="00241CAA" w:rsidRDefault="00BC4E5C" w:rsidP="00BC4E5C">
            <w:pPr>
              <w:jc w:val="both"/>
            </w:pPr>
            <w:r w:rsidRPr="00241CAA">
              <w:t>в) рыть</w:t>
            </w:r>
          </w:p>
          <w:p w14:paraId="0E7385B7" w14:textId="77777777" w:rsidR="00BC4E5C" w:rsidRPr="00241CAA" w:rsidRDefault="00BC4E5C" w:rsidP="00BC4E5C">
            <w:pPr>
              <w:jc w:val="both"/>
            </w:pPr>
          </w:p>
          <w:p w14:paraId="00DD7096" w14:textId="77777777" w:rsidR="00BC4E5C" w:rsidRPr="00241CAA" w:rsidRDefault="00BC4E5C" w:rsidP="00BC4E5C">
            <w:pPr>
              <w:jc w:val="both"/>
            </w:pPr>
            <w:r w:rsidRPr="00241CAA">
              <w:t>5. – Не __________ эти папки в большой шкаф, начальница это не любит.</w:t>
            </w:r>
          </w:p>
          <w:p w14:paraId="4A34D952" w14:textId="77777777" w:rsidR="00BC4E5C" w:rsidRPr="00241CAA" w:rsidRDefault="00BC4E5C" w:rsidP="00BC4E5C">
            <w:pPr>
              <w:jc w:val="both"/>
            </w:pPr>
            <w:r w:rsidRPr="00241CAA">
              <w:t>а) ставь</w:t>
            </w:r>
          </w:p>
          <w:p w14:paraId="68820CC8" w14:textId="77777777" w:rsidR="00BC4E5C" w:rsidRPr="00241CAA" w:rsidRDefault="00BC4E5C" w:rsidP="00BC4E5C">
            <w:pPr>
              <w:jc w:val="both"/>
            </w:pPr>
            <w:r w:rsidRPr="00241CAA">
              <w:t>б) поставь</w:t>
            </w:r>
          </w:p>
          <w:p w14:paraId="603152D5" w14:textId="77777777" w:rsidR="00BC4E5C" w:rsidRPr="00241CAA" w:rsidRDefault="00BC4E5C" w:rsidP="00BC4E5C">
            <w:pPr>
              <w:jc w:val="both"/>
            </w:pPr>
            <w:r w:rsidRPr="00241CAA">
              <w:t>в) ставить</w:t>
            </w:r>
          </w:p>
          <w:p w14:paraId="5F43B115" w14:textId="77777777" w:rsidR="00BC4E5C" w:rsidRPr="00241CAA" w:rsidRDefault="00BC4E5C" w:rsidP="00BC4E5C">
            <w:pPr>
              <w:jc w:val="both"/>
            </w:pPr>
          </w:p>
          <w:p w14:paraId="42ED6E8F" w14:textId="77777777" w:rsidR="00BC4E5C" w:rsidRPr="00241CAA" w:rsidRDefault="00BC4E5C" w:rsidP="00BC4E5C">
            <w:pPr>
              <w:jc w:val="both"/>
            </w:pPr>
            <w:r w:rsidRPr="00241CAA">
              <w:t>6. – Как хочешь, но потом не __________, что тебя не звали.</w:t>
            </w:r>
          </w:p>
          <w:p w14:paraId="29B74E6D" w14:textId="77777777" w:rsidR="00BC4E5C" w:rsidRPr="00241CAA" w:rsidRDefault="00BC4E5C" w:rsidP="00BC4E5C">
            <w:pPr>
              <w:jc w:val="both"/>
            </w:pPr>
            <w:r w:rsidRPr="00241CAA">
              <w:t>а) говори</w:t>
            </w:r>
          </w:p>
          <w:p w14:paraId="78486357" w14:textId="77777777" w:rsidR="00BC4E5C" w:rsidRPr="00241CAA" w:rsidRDefault="00BC4E5C" w:rsidP="00BC4E5C">
            <w:pPr>
              <w:jc w:val="both"/>
            </w:pPr>
            <w:r w:rsidRPr="00241CAA">
              <w:t>б) поговори</w:t>
            </w:r>
          </w:p>
          <w:p w14:paraId="0C180635" w14:textId="77777777" w:rsidR="00BC4E5C" w:rsidRPr="00241CAA" w:rsidRDefault="00BC4E5C" w:rsidP="00BC4E5C">
            <w:pPr>
              <w:jc w:val="both"/>
            </w:pPr>
            <w:r w:rsidRPr="00241CAA">
              <w:t>в) поговорить</w:t>
            </w:r>
          </w:p>
          <w:p w14:paraId="10B2CDA3" w14:textId="77777777" w:rsidR="00BC4E5C" w:rsidRPr="00241CAA" w:rsidRDefault="00BC4E5C" w:rsidP="00BC4E5C">
            <w:pPr>
              <w:jc w:val="both"/>
            </w:pPr>
          </w:p>
          <w:p w14:paraId="3687AA67" w14:textId="77777777" w:rsidR="00BC4E5C" w:rsidRPr="00241CAA" w:rsidRDefault="00BC4E5C" w:rsidP="00BC4E5C">
            <w:pPr>
              <w:jc w:val="both"/>
            </w:pPr>
            <w:r w:rsidRPr="00241CAA">
              <w:t>7. – Первоначальный план не сработал. Придется быстро __________ другие варианты.</w:t>
            </w:r>
          </w:p>
          <w:p w14:paraId="0DA0F023" w14:textId="77777777" w:rsidR="00BC4E5C" w:rsidRPr="00241CAA" w:rsidRDefault="00BC4E5C" w:rsidP="00BC4E5C">
            <w:pPr>
              <w:jc w:val="both"/>
            </w:pPr>
            <w:r w:rsidRPr="00241CAA">
              <w:t>а) рассматривать</w:t>
            </w:r>
          </w:p>
          <w:p w14:paraId="72292376" w14:textId="77777777" w:rsidR="00BC4E5C" w:rsidRPr="00241CAA" w:rsidRDefault="00BC4E5C" w:rsidP="00BC4E5C">
            <w:pPr>
              <w:jc w:val="both"/>
            </w:pPr>
            <w:r w:rsidRPr="00241CAA">
              <w:t>б) рассмотреть</w:t>
            </w:r>
          </w:p>
          <w:p w14:paraId="2F426147" w14:textId="77777777" w:rsidR="00BC4E5C" w:rsidRPr="00241CAA" w:rsidRDefault="00BC4E5C" w:rsidP="00BC4E5C">
            <w:pPr>
              <w:jc w:val="both"/>
            </w:pPr>
            <w:r w:rsidRPr="00241CAA">
              <w:t>в) рассмотрите</w:t>
            </w:r>
          </w:p>
          <w:p w14:paraId="209A9A91" w14:textId="77777777" w:rsidR="00BC4E5C" w:rsidRPr="00241CAA" w:rsidRDefault="00BC4E5C" w:rsidP="00BC4E5C">
            <w:pPr>
              <w:jc w:val="both"/>
            </w:pPr>
          </w:p>
          <w:p w14:paraId="662861DF" w14:textId="77777777" w:rsidR="00BC4E5C" w:rsidRPr="00241CAA" w:rsidRDefault="00BC4E5C" w:rsidP="00BC4E5C">
            <w:pPr>
              <w:jc w:val="both"/>
            </w:pPr>
            <w:r w:rsidRPr="00241CAA">
              <w:t>8. – В те годы я активно писал. На одном дыхании __________ 150 страниц текста в день.</w:t>
            </w:r>
          </w:p>
          <w:p w14:paraId="363FA6DE" w14:textId="77777777" w:rsidR="00BC4E5C" w:rsidRPr="00241CAA" w:rsidRDefault="00BC4E5C" w:rsidP="00BC4E5C">
            <w:pPr>
              <w:jc w:val="both"/>
            </w:pPr>
            <w:r w:rsidRPr="00241CAA">
              <w:t>а) проработал</w:t>
            </w:r>
          </w:p>
          <w:p w14:paraId="42F159FB" w14:textId="77777777" w:rsidR="00BC4E5C" w:rsidRPr="00241CAA" w:rsidRDefault="00BC4E5C" w:rsidP="00BC4E5C">
            <w:pPr>
              <w:jc w:val="both"/>
            </w:pPr>
            <w:r w:rsidRPr="00241CAA">
              <w:t>б) прорабатывал бы</w:t>
            </w:r>
          </w:p>
          <w:p w14:paraId="4015C907" w14:textId="77777777" w:rsidR="00BC4E5C" w:rsidRPr="00241CAA" w:rsidRDefault="00BC4E5C" w:rsidP="00BC4E5C">
            <w:pPr>
              <w:jc w:val="both"/>
            </w:pPr>
            <w:r w:rsidRPr="00241CAA">
              <w:t>в) прорабатывал</w:t>
            </w:r>
          </w:p>
          <w:p w14:paraId="1ECDD907" w14:textId="77777777" w:rsidR="00BC4E5C" w:rsidRPr="00241CAA" w:rsidRDefault="00BC4E5C" w:rsidP="00BC4E5C">
            <w:pPr>
              <w:jc w:val="both"/>
            </w:pPr>
          </w:p>
          <w:p w14:paraId="5A0B9FF5" w14:textId="77777777" w:rsidR="00BC4E5C" w:rsidRPr="00241CAA" w:rsidRDefault="00BC4E5C" w:rsidP="00BC4E5C">
            <w:pPr>
              <w:jc w:val="both"/>
            </w:pPr>
            <w:r w:rsidRPr="00241CAA">
              <w:t>9. – Почему вы до сих пор __________ презентацию партнерам? Мы доделали ее неделю назад!</w:t>
            </w:r>
          </w:p>
          <w:p w14:paraId="0B045F9C" w14:textId="77777777" w:rsidR="00BC4E5C" w:rsidRPr="00241CAA" w:rsidRDefault="00BC4E5C" w:rsidP="00BC4E5C">
            <w:pPr>
              <w:jc w:val="both"/>
            </w:pPr>
            <w:r w:rsidRPr="00241CAA">
              <w:t>а) не отправили</w:t>
            </w:r>
          </w:p>
          <w:p w14:paraId="41D4A2D6" w14:textId="77777777" w:rsidR="00BC4E5C" w:rsidRPr="00241CAA" w:rsidRDefault="00BC4E5C" w:rsidP="00BC4E5C">
            <w:pPr>
              <w:jc w:val="both"/>
            </w:pPr>
            <w:r w:rsidRPr="00241CAA">
              <w:t>б) не отправляли</w:t>
            </w:r>
          </w:p>
          <w:p w14:paraId="1577CA4E" w14:textId="77777777" w:rsidR="00BC4E5C" w:rsidRPr="00241CAA" w:rsidRDefault="00BC4E5C" w:rsidP="00BC4E5C">
            <w:pPr>
              <w:jc w:val="both"/>
            </w:pPr>
            <w:r w:rsidRPr="00241CAA">
              <w:t>в) не отправить</w:t>
            </w:r>
          </w:p>
          <w:p w14:paraId="2F98CEA8" w14:textId="77777777" w:rsidR="00BC4E5C" w:rsidRPr="00241CAA" w:rsidRDefault="00BC4E5C" w:rsidP="00BC4E5C">
            <w:pPr>
              <w:jc w:val="both"/>
            </w:pPr>
          </w:p>
          <w:p w14:paraId="143CBEFA" w14:textId="77777777" w:rsidR="00BC4E5C" w:rsidRPr="00241CAA" w:rsidRDefault="00BC4E5C" w:rsidP="00BC4E5C">
            <w:pPr>
              <w:jc w:val="both"/>
            </w:pPr>
            <w:r w:rsidRPr="00241CAA">
              <w:t>10. – Сейчас не время _________, кто прав, а кто виноват. Давайте лучше решим проблему.</w:t>
            </w:r>
          </w:p>
          <w:p w14:paraId="79773C48" w14:textId="77777777" w:rsidR="00BC4E5C" w:rsidRPr="00241CAA" w:rsidRDefault="00BC4E5C" w:rsidP="00BC4E5C">
            <w:pPr>
              <w:jc w:val="both"/>
            </w:pPr>
            <w:r w:rsidRPr="00241CAA">
              <w:lastRenderedPageBreak/>
              <w:t>а) выяснить</w:t>
            </w:r>
          </w:p>
          <w:p w14:paraId="6E509096" w14:textId="77777777" w:rsidR="00BC4E5C" w:rsidRPr="00241CAA" w:rsidRDefault="00BC4E5C" w:rsidP="00BC4E5C">
            <w:pPr>
              <w:jc w:val="both"/>
            </w:pPr>
            <w:r w:rsidRPr="00241CAA">
              <w:t>б) выяснять</w:t>
            </w:r>
          </w:p>
          <w:p w14:paraId="5081210C" w14:textId="23C7C334" w:rsidR="002C4687" w:rsidRPr="00241CAA" w:rsidRDefault="00BC4E5C" w:rsidP="00BC4E5C">
            <w:pPr>
              <w:jc w:val="both"/>
            </w:pPr>
            <w:r w:rsidRPr="00241CAA">
              <w:t>в) выясни</w:t>
            </w:r>
          </w:p>
        </w:tc>
      </w:tr>
    </w:tbl>
    <w:p w14:paraId="09E359C2" w14:textId="0FA79F70" w:rsidR="009D5862" w:rsidRPr="00241CAA" w:rsidRDefault="009D5862" w:rsidP="009D5862">
      <w:pPr>
        <w:pStyle w:val="2"/>
      </w:pPr>
      <w:r w:rsidRPr="00241CAA">
        <w:lastRenderedPageBreak/>
        <w:t xml:space="preserve">Критерии, шкалы оценивания промежуточной аттестации </w:t>
      </w:r>
      <w:r w:rsidR="00BC4E5C" w:rsidRPr="00241CAA">
        <w:t>учебной дисциплины</w:t>
      </w:r>
      <w:r w:rsidRPr="00241CAA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241CA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241CAA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41CAA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241CA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241CAA">
              <w:rPr>
                <w:b/>
              </w:rPr>
              <w:t>Критерии</w:t>
            </w:r>
            <w:proofErr w:type="spellEnd"/>
            <w:r w:rsidRPr="00241CAA">
              <w:rPr>
                <w:b/>
              </w:rPr>
              <w:t xml:space="preserve"> </w:t>
            </w:r>
            <w:proofErr w:type="spellStart"/>
            <w:r w:rsidRPr="00241CA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6E83A17D" w:rsidR="009D5862" w:rsidRPr="00241CAA" w:rsidRDefault="009D5862" w:rsidP="00B15E6B">
            <w:pPr>
              <w:jc w:val="center"/>
              <w:rPr>
                <w:b/>
              </w:rPr>
            </w:pPr>
            <w:r w:rsidRPr="00241CAA">
              <w:rPr>
                <w:b/>
              </w:rPr>
              <w:t>Шкалы оценивания</w:t>
            </w:r>
          </w:p>
        </w:tc>
      </w:tr>
      <w:tr w:rsidR="009D5862" w:rsidRPr="00241CA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241CAA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41CAA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241CA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AD72043" w:rsidR="009D5862" w:rsidRPr="00241CAA" w:rsidRDefault="009D5862" w:rsidP="00B15E6B">
            <w:pPr>
              <w:jc w:val="center"/>
              <w:rPr>
                <w:b/>
              </w:rPr>
            </w:pPr>
            <w:r w:rsidRPr="00241CAA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Pr="00241CAA" w:rsidRDefault="009D5862" w:rsidP="0018060A">
            <w:pPr>
              <w:jc w:val="center"/>
              <w:rPr>
                <w:b/>
              </w:rPr>
            </w:pPr>
            <w:r w:rsidRPr="00241CA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C4E5C" w:rsidRPr="00241CAA" w14:paraId="35851E2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47C83B9" w14:textId="77777777" w:rsidR="00BC4E5C" w:rsidRPr="00241CAA" w:rsidRDefault="00BC4E5C" w:rsidP="00BC4E5C">
            <w:r w:rsidRPr="00241CAA">
              <w:t>Зачет:</w:t>
            </w:r>
          </w:p>
          <w:p w14:paraId="46F9D8F5" w14:textId="4AC22671" w:rsidR="00BC4E5C" w:rsidRPr="00241CAA" w:rsidRDefault="00BC4E5C" w:rsidP="00BC4E5C">
            <w:r w:rsidRPr="00241CAA">
              <w:t xml:space="preserve">тестирование </w:t>
            </w:r>
          </w:p>
          <w:p w14:paraId="7A051700" w14:textId="77777777" w:rsidR="00BC4E5C" w:rsidRPr="00241CAA" w:rsidRDefault="00BC4E5C" w:rsidP="00BC4E5C"/>
        </w:tc>
        <w:tc>
          <w:tcPr>
            <w:tcW w:w="6945" w:type="dxa"/>
            <w:vMerge w:val="restart"/>
          </w:tcPr>
          <w:p w14:paraId="7978C47D" w14:textId="77777777" w:rsidR="00BC4E5C" w:rsidRPr="00241CAA" w:rsidRDefault="00BC4E5C" w:rsidP="00BC4E5C">
            <w:pPr>
              <w:jc w:val="both"/>
              <w:rPr>
                <w:iCs/>
              </w:rPr>
            </w:pPr>
            <w:r w:rsidRPr="00241CAA">
              <w:rPr>
                <w:iCs/>
              </w:rPr>
              <w:t>За выполнение каждого тестового задания испытуемому выставляются оценки в зависимости от процента правильных ответов:</w:t>
            </w:r>
          </w:p>
          <w:p w14:paraId="2916EBB8" w14:textId="77777777" w:rsidR="00BC4E5C" w:rsidRPr="00241CAA" w:rsidRDefault="00BC4E5C" w:rsidP="00BC4E5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241CAA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 xml:space="preserve"> «2» - равно или менее 50%</w:t>
            </w:r>
          </w:p>
          <w:p w14:paraId="6F5DB281" w14:textId="77777777" w:rsidR="00BC4E5C" w:rsidRPr="00241CAA" w:rsidRDefault="00BC4E5C" w:rsidP="00BC4E5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241CAA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«3» - 51% - 64%</w:t>
            </w:r>
          </w:p>
          <w:p w14:paraId="7895F5B2" w14:textId="77777777" w:rsidR="00BC4E5C" w:rsidRPr="00241CAA" w:rsidRDefault="00BC4E5C" w:rsidP="00BC4E5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</w:pPr>
            <w:r w:rsidRPr="00241CAA">
              <w:rPr>
                <w:rFonts w:ascii="Times New Roman" w:eastAsiaTheme="minorEastAsia" w:hAnsi="Times New Roman" w:cs="Times New Roman"/>
                <w:iCs/>
                <w:sz w:val="22"/>
                <w:szCs w:val="22"/>
              </w:rPr>
              <w:t>«4» - 65% - 84%</w:t>
            </w:r>
          </w:p>
          <w:p w14:paraId="08D9DD8B" w14:textId="2BFFB12A" w:rsidR="00BC4E5C" w:rsidRPr="00241CAA" w:rsidRDefault="00BC4E5C" w:rsidP="00BC4E5C">
            <w:r w:rsidRPr="00241CAA">
              <w:rPr>
                <w:iCs/>
              </w:rPr>
              <w:t>«5» - 85% - 100%</w:t>
            </w:r>
          </w:p>
        </w:tc>
        <w:tc>
          <w:tcPr>
            <w:tcW w:w="1772" w:type="dxa"/>
          </w:tcPr>
          <w:p w14:paraId="2914DEE9" w14:textId="0B3C69B5" w:rsidR="00BC4E5C" w:rsidRPr="00241CAA" w:rsidRDefault="00BC4E5C" w:rsidP="00BC4E5C">
            <w:pPr>
              <w:jc w:val="center"/>
            </w:pPr>
          </w:p>
        </w:tc>
        <w:tc>
          <w:tcPr>
            <w:tcW w:w="638" w:type="dxa"/>
          </w:tcPr>
          <w:p w14:paraId="20B85A14" w14:textId="275F43C0" w:rsidR="00BC4E5C" w:rsidRPr="00241CAA" w:rsidRDefault="00BC4E5C" w:rsidP="00BC4E5C">
            <w:pPr>
              <w:jc w:val="center"/>
            </w:pPr>
            <w:r w:rsidRPr="00241CAA">
              <w:rPr>
                <w:iCs/>
              </w:rPr>
              <w:t>5</w:t>
            </w:r>
          </w:p>
        </w:tc>
        <w:tc>
          <w:tcPr>
            <w:tcW w:w="1418" w:type="dxa"/>
          </w:tcPr>
          <w:p w14:paraId="5B64650A" w14:textId="5FD74AC7" w:rsidR="00BC4E5C" w:rsidRPr="00241CAA" w:rsidRDefault="00BC4E5C" w:rsidP="00BC4E5C">
            <w:pPr>
              <w:jc w:val="center"/>
              <w:rPr>
                <w:color w:val="000000"/>
              </w:rPr>
            </w:pPr>
            <w:r w:rsidRPr="00241CAA">
              <w:rPr>
                <w:iCs/>
              </w:rPr>
              <w:t>85% - 100%</w:t>
            </w:r>
          </w:p>
        </w:tc>
      </w:tr>
      <w:tr w:rsidR="00BC4E5C" w:rsidRPr="00241CAA" w14:paraId="4D81DDAD" w14:textId="77777777" w:rsidTr="00073075">
        <w:trPr>
          <w:trHeight w:val="283"/>
        </w:trPr>
        <w:tc>
          <w:tcPr>
            <w:tcW w:w="3828" w:type="dxa"/>
            <w:vMerge/>
          </w:tcPr>
          <w:p w14:paraId="4EE3939E" w14:textId="77777777" w:rsidR="00BC4E5C" w:rsidRPr="00241CAA" w:rsidRDefault="00BC4E5C" w:rsidP="00BC4E5C"/>
        </w:tc>
        <w:tc>
          <w:tcPr>
            <w:tcW w:w="6945" w:type="dxa"/>
            <w:vMerge/>
          </w:tcPr>
          <w:p w14:paraId="0BA2E420" w14:textId="77777777" w:rsidR="00BC4E5C" w:rsidRPr="00241CAA" w:rsidRDefault="00BC4E5C" w:rsidP="00BC4E5C"/>
        </w:tc>
        <w:tc>
          <w:tcPr>
            <w:tcW w:w="1772" w:type="dxa"/>
          </w:tcPr>
          <w:p w14:paraId="03165D4C" w14:textId="615CACA0" w:rsidR="00BC4E5C" w:rsidRPr="00241CAA" w:rsidRDefault="00BC4E5C" w:rsidP="00BC4E5C">
            <w:pPr>
              <w:jc w:val="center"/>
            </w:pPr>
          </w:p>
        </w:tc>
        <w:tc>
          <w:tcPr>
            <w:tcW w:w="638" w:type="dxa"/>
          </w:tcPr>
          <w:p w14:paraId="0C05CC88" w14:textId="23BF9912" w:rsidR="00BC4E5C" w:rsidRPr="00241CAA" w:rsidRDefault="00BC4E5C" w:rsidP="00BC4E5C">
            <w:pPr>
              <w:jc w:val="center"/>
            </w:pPr>
            <w:r w:rsidRPr="00241CAA">
              <w:rPr>
                <w:iCs/>
              </w:rPr>
              <w:t>4</w:t>
            </w:r>
          </w:p>
        </w:tc>
        <w:tc>
          <w:tcPr>
            <w:tcW w:w="1418" w:type="dxa"/>
          </w:tcPr>
          <w:p w14:paraId="55843F6B" w14:textId="690A6DA2" w:rsidR="00BC4E5C" w:rsidRPr="00241CAA" w:rsidRDefault="00BC4E5C" w:rsidP="00BC4E5C">
            <w:pPr>
              <w:jc w:val="center"/>
            </w:pPr>
            <w:r w:rsidRPr="00241CAA">
              <w:rPr>
                <w:iCs/>
              </w:rPr>
              <w:t>65% - 84%</w:t>
            </w:r>
          </w:p>
        </w:tc>
      </w:tr>
      <w:tr w:rsidR="00BC4E5C" w:rsidRPr="00241CAA" w14:paraId="7D187755" w14:textId="77777777" w:rsidTr="00073075">
        <w:trPr>
          <w:trHeight w:val="283"/>
        </w:trPr>
        <w:tc>
          <w:tcPr>
            <w:tcW w:w="3828" w:type="dxa"/>
            <w:vMerge/>
          </w:tcPr>
          <w:p w14:paraId="0A222365" w14:textId="77777777" w:rsidR="00BC4E5C" w:rsidRPr="00241CAA" w:rsidRDefault="00BC4E5C" w:rsidP="00BC4E5C"/>
        </w:tc>
        <w:tc>
          <w:tcPr>
            <w:tcW w:w="6945" w:type="dxa"/>
            <w:vMerge/>
          </w:tcPr>
          <w:p w14:paraId="5AB4A298" w14:textId="77777777" w:rsidR="00BC4E5C" w:rsidRPr="00241CAA" w:rsidRDefault="00BC4E5C" w:rsidP="00BC4E5C"/>
        </w:tc>
        <w:tc>
          <w:tcPr>
            <w:tcW w:w="1772" w:type="dxa"/>
          </w:tcPr>
          <w:p w14:paraId="5ECE974E" w14:textId="501CE167" w:rsidR="00BC4E5C" w:rsidRPr="00241CAA" w:rsidRDefault="00BC4E5C" w:rsidP="00BC4E5C">
            <w:pPr>
              <w:jc w:val="center"/>
            </w:pPr>
          </w:p>
        </w:tc>
        <w:tc>
          <w:tcPr>
            <w:tcW w:w="638" w:type="dxa"/>
          </w:tcPr>
          <w:p w14:paraId="368F6F5E" w14:textId="3F503FE6" w:rsidR="00BC4E5C" w:rsidRPr="00241CAA" w:rsidRDefault="00BC4E5C" w:rsidP="00BC4E5C">
            <w:pPr>
              <w:jc w:val="center"/>
            </w:pPr>
            <w:r w:rsidRPr="00241CAA">
              <w:rPr>
                <w:iCs/>
              </w:rPr>
              <w:t>3</w:t>
            </w:r>
          </w:p>
        </w:tc>
        <w:tc>
          <w:tcPr>
            <w:tcW w:w="1418" w:type="dxa"/>
          </w:tcPr>
          <w:p w14:paraId="37B02F6F" w14:textId="761EE0A3" w:rsidR="00BC4E5C" w:rsidRPr="00241CAA" w:rsidRDefault="00BC4E5C" w:rsidP="00BC4E5C">
            <w:pPr>
              <w:jc w:val="center"/>
            </w:pPr>
            <w:r w:rsidRPr="00241CAA">
              <w:rPr>
                <w:iCs/>
              </w:rPr>
              <w:t>51% - 64%</w:t>
            </w:r>
          </w:p>
        </w:tc>
      </w:tr>
      <w:tr w:rsidR="00BC4E5C" w:rsidRPr="00241CAA" w14:paraId="4C96723B" w14:textId="77777777" w:rsidTr="00073075">
        <w:trPr>
          <w:trHeight w:val="283"/>
        </w:trPr>
        <w:tc>
          <w:tcPr>
            <w:tcW w:w="3828" w:type="dxa"/>
            <w:vMerge/>
          </w:tcPr>
          <w:p w14:paraId="2EA6F90F" w14:textId="77777777" w:rsidR="00BC4E5C" w:rsidRPr="00241CAA" w:rsidRDefault="00BC4E5C" w:rsidP="00BC4E5C"/>
        </w:tc>
        <w:tc>
          <w:tcPr>
            <w:tcW w:w="6945" w:type="dxa"/>
            <w:vMerge/>
          </w:tcPr>
          <w:p w14:paraId="56AD6D9E" w14:textId="77777777" w:rsidR="00BC4E5C" w:rsidRPr="00241CAA" w:rsidRDefault="00BC4E5C" w:rsidP="00BC4E5C"/>
        </w:tc>
        <w:tc>
          <w:tcPr>
            <w:tcW w:w="1772" w:type="dxa"/>
          </w:tcPr>
          <w:p w14:paraId="565336F1" w14:textId="199CC82D" w:rsidR="00BC4E5C" w:rsidRPr="00241CAA" w:rsidRDefault="00BC4E5C" w:rsidP="00BC4E5C">
            <w:pPr>
              <w:jc w:val="center"/>
            </w:pPr>
          </w:p>
        </w:tc>
        <w:tc>
          <w:tcPr>
            <w:tcW w:w="638" w:type="dxa"/>
          </w:tcPr>
          <w:p w14:paraId="516F8EA5" w14:textId="6830C068" w:rsidR="00BC4E5C" w:rsidRPr="00241CAA" w:rsidRDefault="00BC4E5C" w:rsidP="00BC4E5C">
            <w:pPr>
              <w:jc w:val="center"/>
            </w:pPr>
            <w:r w:rsidRPr="00241CAA">
              <w:rPr>
                <w:iCs/>
              </w:rPr>
              <w:t>2</w:t>
            </w:r>
          </w:p>
        </w:tc>
        <w:tc>
          <w:tcPr>
            <w:tcW w:w="1418" w:type="dxa"/>
          </w:tcPr>
          <w:p w14:paraId="3FC03AA4" w14:textId="3E2F7C6D" w:rsidR="00BC4E5C" w:rsidRPr="00241CAA" w:rsidRDefault="00BC4E5C" w:rsidP="00BC4E5C">
            <w:pPr>
              <w:jc w:val="center"/>
            </w:pPr>
            <w:r w:rsidRPr="00241CAA">
              <w:rPr>
                <w:iCs/>
              </w:rPr>
              <w:t>50% и менее 40%</w:t>
            </w:r>
          </w:p>
        </w:tc>
      </w:tr>
    </w:tbl>
    <w:p w14:paraId="5488E4B3" w14:textId="77777777" w:rsidR="0074391A" w:rsidRPr="00241CAA" w:rsidRDefault="0074391A" w:rsidP="0074391A"/>
    <w:p w14:paraId="127C694F" w14:textId="77777777" w:rsidR="0074391A" w:rsidRPr="00241CAA" w:rsidRDefault="0074391A" w:rsidP="0074391A"/>
    <w:p w14:paraId="259B0817" w14:textId="77777777" w:rsidR="003C57C1" w:rsidRPr="00241CAA" w:rsidRDefault="003C57C1" w:rsidP="00936AAE">
      <w:pPr>
        <w:pStyle w:val="1"/>
        <w:rPr>
          <w:rFonts w:eastAsiaTheme="minorEastAsia"/>
          <w:szCs w:val="24"/>
        </w:rPr>
        <w:sectPr w:rsidR="003C57C1" w:rsidRPr="00241CAA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5C620DA" w:rsidR="00936AAE" w:rsidRPr="00241CAA" w:rsidRDefault="00721E06" w:rsidP="00721E06">
      <w:pPr>
        <w:pStyle w:val="2"/>
      </w:pPr>
      <w:r w:rsidRPr="00241CAA">
        <w:lastRenderedPageBreak/>
        <w:t>Систем</w:t>
      </w:r>
      <w:r w:rsidR="00763B96" w:rsidRPr="00241CAA">
        <w:t>а</w:t>
      </w:r>
      <w:r w:rsidRPr="00241CAA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241CAA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241CAA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241CAA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241CAA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241CAA" w:rsidRDefault="00154655" w:rsidP="005459AF">
            <w:pPr>
              <w:jc w:val="center"/>
              <w:rPr>
                <w:b/>
                <w:iCs/>
              </w:rPr>
            </w:pPr>
            <w:r w:rsidRPr="00241CAA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241CAA" w:rsidRDefault="00154655" w:rsidP="00FD4A53">
            <w:pPr>
              <w:jc w:val="center"/>
              <w:rPr>
                <w:b/>
                <w:iCs/>
              </w:rPr>
            </w:pPr>
            <w:r w:rsidRPr="00241CAA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241CAA" w:rsidRDefault="00154655" w:rsidP="005459AF">
            <w:pPr>
              <w:jc w:val="center"/>
              <w:rPr>
                <w:b/>
                <w:iCs/>
              </w:rPr>
            </w:pPr>
            <w:r w:rsidRPr="00241CAA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241CAA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052AAA8" w:rsidR="00154655" w:rsidRPr="00241CAA" w:rsidRDefault="00154655" w:rsidP="00B15E6B">
            <w:pPr>
              <w:rPr>
                <w:bCs/>
              </w:rPr>
            </w:pPr>
            <w:r w:rsidRPr="00241CAA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241CAA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241CAA" w:rsidRDefault="00154655" w:rsidP="005459AF">
            <w:pPr>
              <w:rPr>
                <w:bCs/>
              </w:rPr>
            </w:pPr>
          </w:p>
        </w:tc>
      </w:tr>
      <w:tr w:rsidR="00154655" w:rsidRPr="00241CAA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35662443" w:rsidR="00154655" w:rsidRPr="00241CAA" w:rsidRDefault="00154655" w:rsidP="005459AF">
            <w:pPr>
              <w:rPr>
                <w:bCs/>
              </w:rPr>
            </w:pPr>
            <w:r w:rsidRPr="00241CAA">
              <w:rPr>
                <w:bCs/>
              </w:rPr>
              <w:t xml:space="preserve"> </w:t>
            </w:r>
            <w:r w:rsidR="00B15E6B" w:rsidRPr="00241CAA">
              <w:rPr>
                <w:bCs/>
              </w:rPr>
              <w:t>- дискуссия</w:t>
            </w:r>
          </w:p>
        </w:tc>
        <w:tc>
          <w:tcPr>
            <w:tcW w:w="2835" w:type="dxa"/>
          </w:tcPr>
          <w:p w14:paraId="64F1F798" w14:textId="39FD7AE3" w:rsidR="00154655" w:rsidRPr="00241CAA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641B26E6" w:rsidR="00154655" w:rsidRPr="00241CAA" w:rsidRDefault="00B15E6B" w:rsidP="00B15E6B">
            <w:pPr>
              <w:jc w:val="center"/>
              <w:rPr>
                <w:bCs/>
              </w:rPr>
            </w:pPr>
            <w:r w:rsidRPr="00241CAA">
              <w:rPr>
                <w:bCs/>
              </w:rPr>
              <w:t>2 – 5</w:t>
            </w:r>
          </w:p>
        </w:tc>
      </w:tr>
      <w:tr w:rsidR="006C6DF4" w:rsidRPr="00241CAA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13F960D3" w:rsidR="006C6DF4" w:rsidRPr="00241CAA" w:rsidRDefault="00B15E6B" w:rsidP="005459AF">
            <w:pPr>
              <w:rPr>
                <w:bCs/>
              </w:rPr>
            </w:pPr>
            <w:r w:rsidRPr="00241CAA">
              <w:rPr>
                <w:bCs/>
              </w:rPr>
              <w:t>- доклад</w:t>
            </w:r>
          </w:p>
        </w:tc>
        <w:tc>
          <w:tcPr>
            <w:tcW w:w="2835" w:type="dxa"/>
          </w:tcPr>
          <w:p w14:paraId="49AFE9E6" w14:textId="4C603A6B" w:rsidR="006C6DF4" w:rsidRPr="00241CAA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00B028B0" w:rsidR="006C6DF4" w:rsidRPr="00241CAA" w:rsidRDefault="00B15E6B" w:rsidP="00E35C0D">
            <w:pPr>
              <w:jc w:val="center"/>
              <w:rPr>
                <w:bCs/>
              </w:rPr>
            </w:pPr>
            <w:r w:rsidRPr="00241CAA">
              <w:rPr>
                <w:bCs/>
              </w:rPr>
              <w:t>2 – 5</w:t>
            </w:r>
          </w:p>
        </w:tc>
      </w:tr>
      <w:tr w:rsidR="00154655" w:rsidRPr="00241CAA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7D1A3E95" w:rsidR="00154655" w:rsidRPr="00241CAA" w:rsidRDefault="00154655" w:rsidP="00B15E6B">
            <w:pPr>
              <w:rPr>
                <w:bCs/>
              </w:rPr>
            </w:pPr>
            <w:r w:rsidRPr="00241CAA">
              <w:rPr>
                <w:bCs/>
              </w:rPr>
              <w:t xml:space="preserve"> - </w:t>
            </w:r>
            <w:r w:rsidR="00B15E6B" w:rsidRPr="00241CAA"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14:paraId="79070DDF" w14:textId="22AE008D" w:rsidR="00154655" w:rsidRPr="00241CAA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0115A755" w:rsidR="00154655" w:rsidRPr="00241CAA" w:rsidRDefault="00B15E6B" w:rsidP="00E35C0D">
            <w:pPr>
              <w:jc w:val="center"/>
              <w:rPr>
                <w:bCs/>
              </w:rPr>
            </w:pPr>
            <w:r w:rsidRPr="00241CAA">
              <w:rPr>
                <w:bCs/>
              </w:rPr>
              <w:t>2 – 5</w:t>
            </w:r>
          </w:p>
        </w:tc>
      </w:tr>
      <w:tr w:rsidR="00154655" w:rsidRPr="00241CAA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72DFD5FC" w:rsidR="00154655" w:rsidRPr="00241CAA" w:rsidRDefault="00154655" w:rsidP="00B15E6B">
            <w:pPr>
              <w:rPr>
                <w:bCs/>
              </w:rPr>
            </w:pPr>
            <w:r w:rsidRPr="00241CAA">
              <w:rPr>
                <w:bCs/>
              </w:rPr>
              <w:t xml:space="preserve"> - контрольная работа </w:t>
            </w:r>
          </w:p>
        </w:tc>
        <w:tc>
          <w:tcPr>
            <w:tcW w:w="2835" w:type="dxa"/>
          </w:tcPr>
          <w:p w14:paraId="202005C5" w14:textId="0857E75C" w:rsidR="00154655" w:rsidRPr="00241CAA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8A112A" w14:textId="36C10E9E" w:rsidR="00154655" w:rsidRPr="00241CAA" w:rsidRDefault="00B15E6B" w:rsidP="00E35C0D">
            <w:pPr>
              <w:jc w:val="center"/>
              <w:rPr>
                <w:bCs/>
              </w:rPr>
            </w:pPr>
            <w:r w:rsidRPr="00241CAA">
              <w:rPr>
                <w:bCs/>
              </w:rPr>
              <w:t>2 – 5</w:t>
            </w:r>
          </w:p>
        </w:tc>
      </w:tr>
      <w:tr w:rsidR="0043086E" w:rsidRPr="00241CAA" w14:paraId="72087E69" w14:textId="77777777" w:rsidTr="005D388C">
        <w:tc>
          <w:tcPr>
            <w:tcW w:w="3686" w:type="dxa"/>
          </w:tcPr>
          <w:p w14:paraId="5B5FE1EE" w14:textId="77777777" w:rsidR="0043086E" w:rsidRPr="00241CAA" w:rsidRDefault="0043086E" w:rsidP="005459AF">
            <w:pPr>
              <w:rPr>
                <w:bCs/>
                <w:iCs/>
              </w:rPr>
            </w:pPr>
            <w:r w:rsidRPr="00241CAA">
              <w:rPr>
                <w:bCs/>
                <w:iCs/>
              </w:rPr>
              <w:t xml:space="preserve">Промежуточная аттестация </w:t>
            </w:r>
          </w:p>
          <w:p w14:paraId="086B6096" w14:textId="66FD06C3" w:rsidR="0043086E" w:rsidRPr="00241CAA" w:rsidRDefault="00B15E6B" w:rsidP="00B15E6B">
            <w:pPr>
              <w:rPr>
                <w:bCs/>
              </w:rPr>
            </w:pPr>
            <w:r w:rsidRPr="00241CAA">
              <w:rPr>
                <w:bCs/>
              </w:rPr>
              <w:t>зачёт</w:t>
            </w:r>
          </w:p>
        </w:tc>
        <w:tc>
          <w:tcPr>
            <w:tcW w:w="2835" w:type="dxa"/>
          </w:tcPr>
          <w:p w14:paraId="328ACC9F" w14:textId="2DDCB331" w:rsidR="0043086E" w:rsidRPr="00241CAA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241CAA" w:rsidRDefault="0043086E" w:rsidP="00DD5543">
            <w:pPr>
              <w:rPr>
                <w:bCs/>
              </w:rPr>
            </w:pPr>
            <w:r w:rsidRPr="00241CAA">
              <w:rPr>
                <w:bCs/>
              </w:rPr>
              <w:t>зачтено</w:t>
            </w:r>
          </w:p>
          <w:p w14:paraId="11D8ABB5" w14:textId="6C4EFE53" w:rsidR="0043086E" w:rsidRPr="00241CAA" w:rsidRDefault="0043086E" w:rsidP="00DD5543">
            <w:pPr>
              <w:rPr>
                <w:bCs/>
              </w:rPr>
            </w:pPr>
            <w:r w:rsidRPr="00241CAA">
              <w:rPr>
                <w:bCs/>
              </w:rPr>
              <w:t>не зачтено</w:t>
            </w:r>
          </w:p>
        </w:tc>
      </w:tr>
      <w:tr w:rsidR="0043086E" w:rsidRPr="00241CAA" w14:paraId="289CC617" w14:textId="77777777" w:rsidTr="005D388C">
        <w:tc>
          <w:tcPr>
            <w:tcW w:w="3686" w:type="dxa"/>
          </w:tcPr>
          <w:p w14:paraId="4AE67AB4" w14:textId="60A22403" w:rsidR="0043086E" w:rsidRPr="00241CAA" w:rsidRDefault="0043086E" w:rsidP="005459AF">
            <w:pPr>
              <w:rPr>
                <w:bCs/>
              </w:rPr>
            </w:pPr>
            <w:r w:rsidRPr="00241CAA">
              <w:rPr>
                <w:b/>
                <w:iCs/>
              </w:rPr>
              <w:t>Итого за семестр</w:t>
            </w:r>
            <w:r w:rsidR="00B15E6B" w:rsidRPr="00241CAA">
              <w:rPr>
                <w:bCs/>
              </w:rPr>
              <w:t xml:space="preserve"> (дисциплину)</w:t>
            </w:r>
          </w:p>
          <w:p w14:paraId="06FE2F46" w14:textId="14ADD44A" w:rsidR="0043086E" w:rsidRPr="00241CAA" w:rsidRDefault="00B15E6B" w:rsidP="00B15E6B">
            <w:pPr>
              <w:rPr>
                <w:bCs/>
                <w:iCs/>
              </w:rPr>
            </w:pPr>
            <w:r w:rsidRPr="00241CAA">
              <w:rPr>
                <w:bCs/>
              </w:rPr>
              <w:t>зачёт</w:t>
            </w:r>
            <w:r w:rsidR="0043086E" w:rsidRPr="00241CAA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06D33D97" w:rsidR="0043086E" w:rsidRPr="00241CAA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241CAA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241CAA" w:rsidRDefault="006252E4" w:rsidP="00B3400A">
      <w:pPr>
        <w:pStyle w:val="1"/>
      </w:pPr>
      <w:r w:rsidRPr="00241CAA">
        <w:t>ОБРАЗОВАТЕЛЬНЫЕ ТЕХНОЛОГИИ</w:t>
      </w:r>
    </w:p>
    <w:p w14:paraId="13EF4583" w14:textId="52757BF5" w:rsidR="00FF102D" w:rsidRPr="00241CAA" w:rsidRDefault="00FF102D" w:rsidP="00C431CA">
      <w:pPr>
        <w:pStyle w:val="af0"/>
        <w:numPr>
          <w:ilvl w:val="3"/>
          <w:numId w:val="10"/>
        </w:numPr>
        <w:jc w:val="both"/>
      </w:pPr>
      <w:r w:rsidRPr="00241CAA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7B8990F" w14:textId="47EEC74C" w:rsidR="00FD4A53" w:rsidRPr="00241CAA" w:rsidRDefault="00FD4A53" w:rsidP="00C431CA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241CAA">
        <w:rPr>
          <w:sz w:val="24"/>
          <w:szCs w:val="24"/>
        </w:rPr>
        <w:t>групповых дискуссий;</w:t>
      </w:r>
    </w:p>
    <w:p w14:paraId="6E1833DA" w14:textId="77777777" w:rsidR="00FF102D" w:rsidRPr="00241CAA" w:rsidRDefault="00FF102D" w:rsidP="00C431CA">
      <w:pPr>
        <w:pStyle w:val="af0"/>
        <w:numPr>
          <w:ilvl w:val="2"/>
          <w:numId w:val="10"/>
        </w:numPr>
        <w:jc w:val="both"/>
      </w:pPr>
      <w:r w:rsidRPr="00241CAA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241CAA" w:rsidRDefault="00453DD7" w:rsidP="00C431CA">
      <w:pPr>
        <w:pStyle w:val="af0"/>
        <w:numPr>
          <w:ilvl w:val="2"/>
          <w:numId w:val="10"/>
        </w:numPr>
        <w:jc w:val="both"/>
      </w:pPr>
      <w:r w:rsidRPr="00241CAA">
        <w:rPr>
          <w:sz w:val="24"/>
          <w:szCs w:val="24"/>
        </w:rPr>
        <w:t>дистанционные</w:t>
      </w:r>
      <w:r w:rsidR="002811EB" w:rsidRPr="00241CAA">
        <w:rPr>
          <w:sz w:val="24"/>
          <w:szCs w:val="24"/>
        </w:rPr>
        <w:t xml:space="preserve"> образовательные технологии</w:t>
      </w:r>
      <w:r w:rsidR="000C6AAE" w:rsidRPr="00241CAA">
        <w:rPr>
          <w:sz w:val="24"/>
          <w:szCs w:val="24"/>
        </w:rPr>
        <w:t>;</w:t>
      </w:r>
    </w:p>
    <w:p w14:paraId="58A7F3BD" w14:textId="5DE4D04A" w:rsidR="00633506" w:rsidRPr="00241CAA" w:rsidRDefault="00A479F3" w:rsidP="00C431CA">
      <w:pPr>
        <w:pStyle w:val="af0"/>
        <w:numPr>
          <w:ilvl w:val="2"/>
          <w:numId w:val="10"/>
        </w:numPr>
        <w:jc w:val="both"/>
      </w:pPr>
      <w:r w:rsidRPr="00241CAA">
        <w:rPr>
          <w:sz w:val="24"/>
          <w:szCs w:val="24"/>
        </w:rPr>
        <w:t>применение</w:t>
      </w:r>
      <w:r w:rsidR="000C6AAE" w:rsidRPr="00241CAA">
        <w:rPr>
          <w:sz w:val="24"/>
          <w:szCs w:val="24"/>
        </w:rPr>
        <w:t xml:space="preserve"> электронного обучения;</w:t>
      </w:r>
    </w:p>
    <w:p w14:paraId="4393DDFB" w14:textId="3600B547" w:rsidR="00EF1D7C" w:rsidRPr="00241CAA" w:rsidRDefault="00EF1D7C" w:rsidP="00C431CA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241CAA">
        <w:rPr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Pr="00241CAA" w:rsidRDefault="00EF1D7C" w:rsidP="00C431CA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241CAA">
        <w:rPr>
          <w:sz w:val="24"/>
          <w:szCs w:val="24"/>
        </w:rPr>
        <w:t>обучение в сотрудничестве (командная, групповая работа);</w:t>
      </w:r>
    </w:p>
    <w:p w14:paraId="7F0C8E35" w14:textId="5D5FC985" w:rsidR="006F1115" w:rsidRPr="00241CAA" w:rsidRDefault="006F1115" w:rsidP="00C431CA">
      <w:pPr>
        <w:pStyle w:val="af0"/>
        <w:numPr>
          <w:ilvl w:val="3"/>
          <w:numId w:val="10"/>
        </w:numPr>
        <w:jc w:val="both"/>
      </w:pPr>
    </w:p>
    <w:p w14:paraId="67D18B6F" w14:textId="3EC2E489" w:rsidR="00006674" w:rsidRPr="00241CAA" w:rsidRDefault="00006674" w:rsidP="00B3400A">
      <w:pPr>
        <w:pStyle w:val="1"/>
      </w:pPr>
      <w:r w:rsidRPr="00241CAA">
        <w:t>О</w:t>
      </w:r>
      <w:r w:rsidR="00081DDC" w:rsidRPr="00241CAA">
        <w:t>РГАНИЗАЦИЯ</w:t>
      </w:r>
      <w:r w:rsidRPr="00241CAA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241CAA" w:rsidRDefault="00C713DB" w:rsidP="00C431C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241CAA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241CAA">
        <w:rPr>
          <w:sz w:val="24"/>
          <w:szCs w:val="24"/>
        </w:rPr>
        <w:t>безбарьерной</w:t>
      </w:r>
      <w:proofErr w:type="spellEnd"/>
      <w:r w:rsidRPr="00241CAA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241CAA">
        <w:rPr>
          <w:sz w:val="24"/>
          <w:szCs w:val="24"/>
        </w:rPr>
        <w:t>аттестации.</w:t>
      </w:r>
    </w:p>
    <w:p w14:paraId="384AFB5A" w14:textId="2F998948" w:rsidR="00AF515F" w:rsidRPr="00241CAA" w:rsidRDefault="00AF515F" w:rsidP="00C431C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241CAA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241CAA" w:rsidRDefault="00C23B07" w:rsidP="00C431C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241CAA">
        <w:rPr>
          <w:sz w:val="24"/>
          <w:szCs w:val="24"/>
        </w:rPr>
        <w:t>У</w:t>
      </w:r>
      <w:r w:rsidR="00C713DB" w:rsidRPr="00241CAA">
        <w:rPr>
          <w:sz w:val="24"/>
          <w:szCs w:val="24"/>
        </w:rPr>
        <w:t>чебны</w:t>
      </w:r>
      <w:r w:rsidR="00AA78AC" w:rsidRPr="00241CAA">
        <w:rPr>
          <w:sz w:val="24"/>
          <w:szCs w:val="24"/>
        </w:rPr>
        <w:t>е</w:t>
      </w:r>
      <w:r w:rsidR="00513BCC" w:rsidRPr="00241CAA">
        <w:rPr>
          <w:sz w:val="24"/>
          <w:szCs w:val="24"/>
        </w:rPr>
        <w:t xml:space="preserve"> и контрольно-</w:t>
      </w:r>
      <w:r w:rsidR="00C713DB" w:rsidRPr="00241CAA">
        <w:rPr>
          <w:sz w:val="24"/>
          <w:szCs w:val="24"/>
        </w:rPr>
        <w:t>измерительны</w:t>
      </w:r>
      <w:r w:rsidR="00AA78AC" w:rsidRPr="00241CAA">
        <w:rPr>
          <w:sz w:val="24"/>
          <w:szCs w:val="24"/>
        </w:rPr>
        <w:t>е</w:t>
      </w:r>
      <w:r w:rsidR="00C713DB" w:rsidRPr="00241CAA">
        <w:rPr>
          <w:sz w:val="24"/>
          <w:szCs w:val="24"/>
        </w:rPr>
        <w:t xml:space="preserve"> материал</w:t>
      </w:r>
      <w:r w:rsidR="00AA78AC" w:rsidRPr="00241CAA">
        <w:rPr>
          <w:sz w:val="24"/>
          <w:szCs w:val="24"/>
        </w:rPr>
        <w:t>ы</w:t>
      </w:r>
      <w:r w:rsidR="00C713DB" w:rsidRPr="00241CAA">
        <w:rPr>
          <w:sz w:val="24"/>
          <w:szCs w:val="24"/>
        </w:rPr>
        <w:t xml:space="preserve"> </w:t>
      </w:r>
      <w:r w:rsidR="00AA78AC" w:rsidRPr="00241CAA">
        <w:rPr>
          <w:sz w:val="24"/>
          <w:szCs w:val="24"/>
        </w:rPr>
        <w:t xml:space="preserve">представляются </w:t>
      </w:r>
      <w:r w:rsidR="00C713DB" w:rsidRPr="00241CAA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241CAA">
        <w:rPr>
          <w:sz w:val="24"/>
          <w:szCs w:val="24"/>
        </w:rPr>
        <w:t xml:space="preserve"> с учетом нозологических групп инвалидов</w:t>
      </w:r>
      <w:r w:rsidR="00970085" w:rsidRPr="00241CAA">
        <w:rPr>
          <w:sz w:val="24"/>
          <w:szCs w:val="24"/>
        </w:rPr>
        <w:t>:</w:t>
      </w:r>
    </w:p>
    <w:p w14:paraId="0620C7E0" w14:textId="5D7ABF29" w:rsidR="00C713DB" w:rsidRPr="00241CAA" w:rsidRDefault="00970085" w:rsidP="00C431C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241CAA">
        <w:rPr>
          <w:sz w:val="24"/>
          <w:szCs w:val="24"/>
        </w:rPr>
        <w:t>Д</w:t>
      </w:r>
      <w:r w:rsidR="00C713DB" w:rsidRPr="00241CAA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241CAA" w:rsidRDefault="00C713DB" w:rsidP="00C431C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241CAA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241CAA">
        <w:rPr>
          <w:sz w:val="24"/>
          <w:szCs w:val="24"/>
        </w:rPr>
        <w:t xml:space="preserve">проведения текущей и </w:t>
      </w:r>
      <w:r w:rsidRPr="00241CAA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241CAA" w:rsidRDefault="00C713DB" w:rsidP="00C431C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241CAA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241CAA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241CAA" w:rsidRDefault="00006674" w:rsidP="00C431C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241CAA">
        <w:rPr>
          <w:sz w:val="24"/>
          <w:szCs w:val="24"/>
        </w:rPr>
        <w:t xml:space="preserve">Для осуществления </w:t>
      </w:r>
      <w:proofErr w:type="gramStart"/>
      <w:r w:rsidRPr="00241CAA">
        <w:rPr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 w:rsidRPr="00241CAA">
        <w:rPr>
          <w:sz w:val="24"/>
          <w:szCs w:val="24"/>
        </w:rPr>
        <w:t xml:space="preserve"> обучающихся </w:t>
      </w:r>
      <w:r w:rsidR="00D60D34" w:rsidRPr="00241CAA">
        <w:rPr>
          <w:sz w:val="24"/>
          <w:szCs w:val="24"/>
        </w:rPr>
        <w:t>создаются</w:t>
      </w:r>
      <w:r w:rsidR="0017354A" w:rsidRPr="00241CAA">
        <w:rPr>
          <w:sz w:val="24"/>
          <w:szCs w:val="24"/>
        </w:rPr>
        <w:t xml:space="preserve">, при необходимости, </w:t>
      </w:r>
      <w:r w:rsidRPr="00241CAA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241CAA">
        <w:rPr>
          <w:sz w:val="24"/>
          <w:szCs w:val="24"/>
        </w:rPr>
        <w:t>сформированности</w:t>
      </w:r>
      <w:proofErr w:type="spellEnd"/>
      <w:r w:rsidRPr="00241CAA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7E47CDB7" w:rsidR="007F3D0E" w:rsidRPr="00241CAA" w:rsidRDefault="007F3D0E" w:rsidP="00B3400A">
      <w:pPr>
        <w:pStyle w:val="1"/>
      </w:pPr>
      <w:r w:rsidRPr="00241CAA">
        <w:t>МАТЕРИАЛЬНО-ТЕХНИЧЕСКОЕ</w:t>
      </w:r>
      <w:r w:rsidR="000024DF">
        <w:t xml:space="preserve"> ОБЕСПЕЧЕНИЕ ДИСЦИПЛИНЫ </w:t>
      </w:r>
    </w:p>
    <w:p w14:paraId="5824282B" w14:textId="77777777" w:rsidR="00E7127C" w:rsidRPr="00241CAA" w:rsidRDefault="00E7127C" w:rsidP="00C431C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62112FC7" w:rsidR="00D01F0C" w:rsidRPr="00241CAA" w:rsidRDefault="00D01F0C" w:rsidP="00C431C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241CAA">
        <w:rPr>
          <w:iCs/>
          <w:sz w:val="24"/>
          <w:szCs w:val="24"/>
        </w:rPr>
        <w:t>Материально-техничес</w:t>
      </w:r>
      <w:r w:rsidR="00E7127C" w:rsidRPr="00241CAA">
        <w:rPr>
          <w:iCs/>
          <w:sz w:val="24"/>
          <w:szCs w:val="24"/>
        </w:rPr>
        <w:t>к</w:t>
      </w:r>
      <w:r w:rsidR="005C3CE6">
        <w:rPr>
          <w:iCs/>
          <w:sz w:val="24"/>
          <w:szCs w:val="24"/>
        </w:rPr>
        <w:t>ое обеспечение дисциплины</w:t>
      </w:r>
      <w:r w:rsidR="00E7127C" w:rsidRPr="00241CAA">
        <w:rPr>
          <w:iCs/>
          <w:sz w:val="24"/>
          <w:szCs w:val="24"/>
        </w:rPr>
        <w:t xml:space="preserve"> при обучении с использованием т</w:t>
      </w:r>
      <w:r w:rsidR="00AE49FE" w:rsidRPr="00241CAA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41CAA" w14:paraId="2BA95510" w14:textId="77777777" w:rsidTr="00B15E6B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241CAA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Н</w:t>
            </w:r>
            <w:r w:rsidR="00566E12" w:rsidRPr="00241CAA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241CAA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241CAA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41CAA" w14:paraId="4E0A7C22" w14:textId="77777777" w:rsidTr="00B15E6B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241CAA" w:rsidRDefault="00F71998" w:rsidP="00F71998">
            <w:r w:rsidRPr="00241CAA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41CAA" w14:paraId="40E1F62C" w14:textId="77777777" w:rsidTr="00B15E6B">
        <w:tc>
          <w:tcPr>
            <w:tcW w:w="4676" w:type="dxa"/>
          </w:tcPr>
          <w:p w14:paraId="1CDA0547" w14:textId="5404DAC3" w:rsidR="00574A34" w:rsidRPr="00241CAA" w:rsidRDefault="00FF2838" w:rsidP="00C509F7">
            <w:r w:rsidRPr="00241CAA">
              <w:t>аудитори</w:t>
            </w:r>
            <w:r w:rsidR="00C509F7" w:rsidRPr="00241CAA">
              <w:t>и</w:t>
            </w:r>
            <w:r w:rsidRPr="00241CAA">
              <w:t xml:space="preserve"> </w:t>
            </w:r>
            <w:r w:rsidR="00574A34" w:rsidRPr="00241CAA">
              <w:t xml:space="preserve">для проведения занятий </w:t>
            </w:r>
            <w:r w:rsidR="00D01F0C" w:rsidRPr="00241CAA">
              <w:t>лекционного типа</w:t>
            </w:r>
          </w:p>
        </w:tc>
        <w:tc>
          <w:tcPr>
            <w:tcW w:w="4952" w:type="dxa"/>
          </w:tcPr>
          <w:p w14:paraId="65CC9921" w14:textId="487DF019" w:rsidR="0067232E" w:rsidRPr="00241CAA" w:rsidRDefault="0067232E" w:rsidP="0067232E">
            <w:r w:rsidRPr="00241CAA">
              <w:t>к</w:t>
            </w:r>
            <w:r w:rsidR="00574A34" w:rsidRPr="00241CAA">
              <w:t xml:space="preserve">омплект учебной мебели, </w:t>
            </w:r>
          </w:p>
          <w:p w14:paraId="38837DFD" w14:textId="77777777" w:rsidR="0067232E" w:rsidRPr="00241CAA" w:rsidRDefault="00574A34" w:rsidP="0067232E">
            <w:r w:rsidRPr="00241CAA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241CAA" w:rsidRDefault="00FF2838" w:rsidP="00C431CA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241CAA">
              <w:t>ноутбук;</w:t>
            </w:r>
          </w:p>
          <w:p w14:paraId="2542D2B2" w14:textId="77777777" w:rsidR="00FF2838" w:rsidRPr="00241CAA" w:rsidRDefault="00FF2838" w:rsidP="00C431CA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241CAA">
              <w:t>проектор</w:t>
            </w:r>
            <w:r w:rsidR="00C509F7" w:rsidRPr="00241CAA">
              <w:t>,</w:t>
            </w:r>
          </w:p>
          <w:p w14:paraId="7309251E" w14:textId="3F34DABD" w:rsidR="00C509F7" w:rsidRPr="00241CAA" w:rsidRDefault="00B15E6B" w:rsidP="00C431CA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241CAA">
              <w:t>экран</w:t>
            </w:r>
          </w:p>
        </w:tc>
      </w:tr>
      <w:tr w:rsidR="00D82E07" w:rsidRPr="00241CAA" w14:paraId="1BE11055" w14:textId="77777777" w:rsidTr="00B15E6B">
        <w:tc>
          <w:tcPr>
            <w:tcW w:w="4676" w:type="dxa"/>
          </w:tcPr>
          <w:p w14:paraId="4B521C5E" w14:textId="0F99B5C2" w:rsidR="00D82E07" w:rsidRPr="00241CAA" w:rsidRDefault="00D82E07" w:rsidP="00C509F7">
            <w:r w:rsidRPr="00241CAA">
              <w:t>аудитори</w:t>
            </w:r>
            <w:r w:rsidR="00C509F7" w:rsidRPr="00241CAA">
              <w:t>и</w:t>
            </w:r>
            <w:r w:rsidRPr="00241CAA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77777777" w:rsidR="00D82E07" w:rsidRPr="00241CAA" w:rsidRDefault="00D82E07" w:rsidP="008F506D">
            <w:r w:rsidRPr="00241CAA">
              <w:t xml:space="preserve">комплект учебной мебели, </w:t>
            </w:r>
          </w:p>
          <w:p w14:paraId="432D2170" w14:textId="77777777" w:rsidR="00D82E07" w:rsidRPr="00241CAA" w:rsidRDefault="00D82E07" w:rsidP="008F506D">
            <w:r w:rsidRPr="00241CAA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241CAA" w:rsidRDefault="00C509F7" w:rsidP="00C431CA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241CAA">
              <w:t>ноутбук,</w:t>
            </w:r>
          </w:p>
          <w:p w14:paraId="0AAF07D9" w14:textId="77777777" w:rsidR="00C509F7" w:rsidRPr="00241CAA" w:rsidRDefault="00D82E07" w:rsidP="00C431CA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241CAA">
              <w:t>проектор</w:t>
            </w:r>
            <w:r w:rsidR="00C509F7" w:rsidRPr="00241CAA">
              <w:t>,</w:t>
            </w:r>
          </w:p>
          <w:p w14:paraId="28172B33" w14:textId="77CCBDFC" w:rsidR="00B15E6B" w:rsidRPr="00241CAA" w:rsidRDefault="00B15E6B" w:rsidP="00C431CA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241CAA">
              <w:t>экран</w:t>
            </w:r>
          </w:p>
        </w:tc>
      </w:tr>
    </w:tbl>
    <w:p w14:paraId="7E25E7E9" w14:textId="43B26E80" w:rsidR="00E7127C" w:rsidRPr="00241CAA" w:rsidRDefault="00E7127C" w:rsidP="00C431C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241CAA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241CAA">
        <w:rPr>
          <w:iCs/>
          <w:sz w:val="24"/>
          <w:szCs w:val="24"/>
        </w:rPr>
        <w:t xml:space="preserve">учебной </w:t>
      </w:r>
      <w:r w:rsidR="001B065C">
        <w:rPr>
          <w:iCs/>
          <w:sz w:val="24"/>
          <w:szCs w:val="24"/>
        </w:rPr>
        <w:t>дисциплины</w:t>
      </w:r>
      <w:r w:rsidRPr="00241CAA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241CAA">
        <w:rPr>
          <w:iCs/>
          <w:sz w:val="24"/>
          <w:szCs w:val="24"/>
        </w:rPr>
        <w:t>.</w:t>
      </w:r>
    </w:p>
    <w:p w14:paraId="0ED681D0" w14:textId="77777777" w:rsidR="00E7127C" w:rsidRPr="00241CAA" w:rsidRDefault="00E7127C" w:rsidP="00C431C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RPr="00241CAA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241CAA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241CAA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241CAA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241CAA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241CAA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241CAA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241CAA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241CAA" w:rsidRDefault="004C3286" w:rsidP="00497306">
            <w:pPr>
              <w:pStyle w:val="af0"/>
              <w:ind w:left="0"/>
              <w:rPr>
                <w:iCs/>
              </w:rPr>
            </w:pPr>
            <w:r w:rsidRPr="00241CAA">
              <w:rPr>
                <w:iCs/>
              </w:rPr>
              <w:t>Персональный</w:t>
            </w:r>
            <w:r w:rsidR="00497306" w:rsidRPr="00241CAA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241CAA" w:rsidRDefault="00497306" w:rsidP="00497306">
            <w:pPr>
              <w:pStyle w:val="af0"/>
              <w:ind w:left="0"/>
              <w:rPr>
                <w:iCs/>
              </w:rPr>
            </w:pPr>
            <w:r w:rsidRPr="00241CAA">
              <w:rPr>
                <w:iCs/>
              </w:rPr>
              <w:t>камера,</w:t>
            </w:r>
          </w:p>
          <w:p w14:paraId="1ECB13FC" w14:textId="77777777" w:rsidR="00497306" w:rsidRPr="00241CAA" w:rsidRDefault="00497306" w:rsidP="00497306">
            <w:pPr>
              <w:pStyle w:val="af0"/>
              <w:ind w:left="0"/>
              <w:rPr>
                <w:iCs/>
              </w:rPr>
            </w:pPr>
            <w:r w:rsidRPr="00241CAA">
              <w:rPr>
                <w:iCs/>
              </w:rPr>
              <w:t xml:space="preserve">микрофон, </w:t>
            </w:r>
          </w:p>
          <w:p w14:paraId="43B384C3" w14:textId="77777777" w:rsidR="00497306" w:rsidRPr="00241CAA" w:rsidRDefault="00497306" w:rsidP="00497306">
            <w:pPr>
              <w:pStyle w:val="af0"/>
              <w:ind w:left="0"/>
              <w:rPr>
                <w:iCs/>
              </w:rPr>
            </w:pPr>
            <w:r w:rsidRPr="00241CAA">
              <w:rPr>
                <w:iCs/>
              </w:rPr>
              <w:t xml:space="preserve">динамики, </w:t>
            </w:r>
          </w:p>
          <w:p w14:paraId="15D65FE1" w14:textId="44541C69" w:rsidR="00497306" w:rsidRPr="00241CAA" w:rsidRDefault="00497306" w:rsidP="00497306">
            <w:pPr>
              <w:pStyle w:val="af0"/>
              <w:ind w:left="0"/>
              <w:rPr>
                <w:iCs/>
              </w:rPr>
            </w:pPr>
            <w:r w:rsidRPr="00241CAA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241CAA" w:rsidRDefault="004C3286" w:rsidP="00497306">
            <w:pPr>
              <w:pStyle w:val="af0"/>
              <w:ind w:left="0"/>
              <w:rPr>
                <w:iCs/>
              </w:rPr>
            </w:pPr>
            <w:r w:rsidRPr="00241CAA">
              <w:rPr>
                <w:iCs/>
              </w:rPr>
              <w:t>Веб</w:t>
            </w:r>
            <w:r w:rsidR="00497306" w:rsidRPr="00241CAA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241CAA" w:rsidRDefault="00497306" w:rsidP="00497306">
            <w:pPr>
              <w:pStyle w:val="af0"/>
              <w:ind w:left="0"/>
              <w:rPr>
                <w:iCs/>
              </w:rPr>
            </w:pPr>
            <w:r w:rsidRPr="00241CAA">
              <w:rPr>
                <w:iCs/>
              </w:rPr>
              <w:t xml:space="preserve">Версия программного обеспечения не ниже: </w:t>
            </w:r>
            <w:r w:rsidRPr="00241CAA">
              <w:rPr>
                <w:iCs/>
                <w:lang w:val="en-US"/>
              </w:rPr>
              <w:t>Chrome</w:t>
            </w:r>
            <w:r w:rsidRPr="00241CAA">
              <w:rPr>
                <w:iCs/>
              </w:rPr>
              <w:t xml:space="preserve"> 72, </w:t>
            </w:r>
            <w:r w:rsidRPr="00241CAA">
              <w:rPr>
                <w:iCs/>
                <w:lang w:val="en-US"/>
              </w:rPr>
              <w:t>Opera</w:t>
            </w:r>
            <w:r w:rsidRPr="00241CAA">
              <w:rPr>
                <w:iCs/>
              </w:rPr>
              <w:t xml:space="preserve"> 59, </w:t>
            </w:r>
            <w:r w:rsidRPr="00241CAA">
              <w:rPr>
                <w:iCs/>
                <w:lang w:val="en-US"/>
              </w:rPr>
              <w:t>Firefox</w:t>
            </w:r>
            <w:r w:rsidRPr="00241CAA">
              <w:rPr>
                <w:iCs/>
              </w:rPr>
              <w:t xml:space="preserve"> 66</w:t>
            </w:r>
            <w:r w:rsidR="004C3286" w:rsidRPr="00241CAA">
              <w:rPr>
                <w:iCs/>
              </w:rPr>
              <w:t xml:space="preserve">, </w:t>
            </w:r>
            <w:r w:rsidR="004C3286" w:rsidRPr="00241CAA">
              <w:rPr>
                <w:iCs/>
                <w:lang w:val="en-US"/>
              </w:rPr>
              <w:t>Edge</w:t>
            </w:r>
            <w:r w:rsidR="004C3286" w:rsidRPr="00241CAA">
              <w:rPr>
                <w:iCs/>
              </w:rPr>
              <w:t xml:space="preserve"> 79, </w:t>
            </w:r>
            <w:proofErr w:type="spellStart"/>
            <w:r w:rsidR="004C3286" w:rsidRPr="00241CAA">
              <w:rPr>
                <w:iCs/>
              </w:rPr>
              <w:t>Яндекс.Браузер</w:t>
            </w:r>
            <w:proofErr w:type="spellEnd"/>
            <w:r w:rsidR="004C3286" w:rsidRPr="00241CAA">
              <w:rPr>
                <w:iCs/>
              </w:rPr>
              <w:t xml:space="preserve"> 19.3</w:t>
            </w:r>
          </w:p>
        </w:tc>
      </w:tr>
      <w:tr w:rsidR="00497306" w:rsidRPr="00241CAA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241CA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241CAA" w:rsidRDefault="004C3286" w:rsidP="00497306">
            <w:pPr>
              <w:pStyle w:val="af0"/>
              <w:ind w:left="0"/>
              <w:rPr>
                <w:iCs/>
              </w:rPr>
            </w:pPr>
            <w:r w:rsidRPr="00241CAA">
              <w:rPr>
                <w:iCs/>
              </w:rPr>
              <w:t>Операционная</w:t>
            </w:r>
            <w:r w:rsidR="00497306" w:rsidRPr="00241CAA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241CAA" w:rsidRDefault="004C3286" w:rsidP="00497306">
            <w:pPr>
              <w:pStyle w:val="af0"/>
              <w:ind w:left="0"/>
              <w:rPr>
                <w:iCs/>
              </w:rPr>
            </w:pPr>
            <w:r w:rsidRPr="00241CAA">
              <w:rPr>
                <w:iCs/>
              </w:rPr>
              <w:t xml:space="preserve">Версия программного обеспечения не ниже: </w:t>
            </w:r>
            <w:r w:rsidRPr="00241CAA">
              <w:rPr>
                <w:iCs/>
                <w:lang w:val="en-US"/>
              </w:rPr>
              <w:t>Windows</w:t>
            </w:r>
            <w:r w:rsidRPr="00241CAA">
              <w:rPr>
                <w:iCs/>
              </w:rPr>
              <w:t xml:space="preserve"> 7, </w:t>
            </w:r>
            <w:proofErr w:type="spellStart"/>
            <w:r w:rsidRPr="00241CAA">
              <w:rPr>
                <w:iCs/>
                <w:lang w:val="en-US"/>
              </w:rPr>
              <w:t>macOS</w:t>
            </w:r>
            <w:proofErr w:type="spellEnd"/>
            <w:r w:rsidRPr="00241CAA">
              <w:rPr>
                <w:iCs/>
              </w:rPr>
              <w:t xml:space="preserve"> 10.12 «</w:t>
            </w:r>
            <w:r w:rsidRPr="00241CAA">
              <w:rPr>
                <w:iCs/>
                <w:lang w:val="en-US"/>
              </w:rPr>
              <w:t>Sierra</w:t>
            </w:r>
            <w:r w:rsidRPr="00241CAA">
              <w:rPr>
                <w:iCs/>
              </w:rPr>
              <w:t xml:space="preserve">», </w:t>
            </w:r>
            <w:r w:rsidRPr="00241CAA">
              <w:rPr>
                <w:iCs/>
                <w:lang w:val="en-US"/>
              </w:rPr>
              <w:t>Linux</w:t>
            </w:r>
          </w:p>
        </w:tc>
      </w:tr>
      <w:tr w:rsidR="00497306" w:rsidRPr="00241CAA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241CA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241CAA" w:rsidRDefault="004C3286" w:rsidP="00497306">
            <w:pPr>
              <w:pStyle w:val="af0"/>
              <w:ind w:left="0"/>
              <w:rPr>
                <w:iCs/>
              </w:rPr>
            </w:pPr>
            <w:r w:rsidRPr="00241CAA">
              <w:rPr>
                <w:iCs/>
              </w:rPr>
              <w:t>Веб</w:t>
            </w:r>
            <w:r w:rsidR="00497306" w:rsidRPr="00241CAA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241CAA" w:rsidRDefault="004C3286" w:rsidP="00497306">
            <w:pPr>
              <w:pStyle w:val="af0"/>
              <w:ind w:left="0"/>
              <w:rPr>
                <w:iCs/>
              </w:rPr>
            </w:pPr>
            <w:r w:rsidRPr="00241CAA">
              <w:rPr>
                <w:iCs/>
              </w:rPr>
              <w:t>640х480, 15 кадров/с</w:t>
            </w:r>
          </w:p>
        </w:tc>
      </w:tr>
      <w:tr w:rsidR="00497306" w:rsidRPr="00241CAA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241CA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241CAA" w:rsidRDefault="004C3286" w:rsidP="00497306">
            <w:pPr>
              <w:pStyle w:val="af0"/>
              <w:ind w:left="0"/>
              <w:rPr>
                <w:iCs/>
              </w:rPr>
            </w:pPr>
            <w:r w:rsidRPr="00241CAA">
              <w:rPr>
                <w:iCs/>
              </w:rPr>
              <w:t>М</w:t>
            </w:r>
            <w:r w:rsidR="00497306" w:rsidRPr="00241CAA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241CAA" w:rsidRDefault="004C3286" w:rsidP="00497306">
            <w:pPr>
              <w:pStyle w:val="af0"/>
              <w:ind w:left="0"/>
              <w:rPr>
                <w:iCs/>
              </w:rPr>
            </w:pPr>
            <w:r w:rsidRPr="00241CAA">
              <w:rPr>
                <w:iCs/>
              </w:rPr>
              <w:t>любой</w:t>
            </w:r>
          </w:p>
        </w:tc>
      </w:tr>
      <w:tr w:rsidR="00497306" w:rsidRPr="00241CAA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241CA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241CAA" w:rsidRDefault="004C3286" w:rsidP="00497306">
            <w:pPr>
              <w:pStyle w:val="af0"/>
              <w:ind w:left="0"/>
              <w:rPr>
                <w:iCs/>
              </w:rPr>
            </w:pPr>
            <w:r w:rsidRPr="00241CAA">
              <w:rPr>
                <w:iCs/>
              </w:rPr>
              <w:t>Д</w:t>
            </w:r>
            <w:r w:rsidR="00497306" w:rsidRPr="00241CAA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241CAA" w:rsidRDefault="004C3286" w:rsidP="00497306">
            <w:pPr>
              <w:pStyle w:val="af0"/>
              <w:ind w:left="0"/>
              <w:rPr>
                <w:iCs/>
              </w:rPr>
            </w:pPr>
            <w:r w:rsidRPr="00241CAA">
              <w:rPr>
                <w:iCs/>
              </w:rPr>
              <w:t>любые</w:t>
            </w:r>
          </w:p>
        </w:tc>
      </w:tr>
      <w:tr w:rsidR="00497306" w:rsidRPr="00241CAA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241CA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241CAA" w:rsidRDefault="004C3286" w:rsidP="00497306">
            <w:pPr>
              <w:pStyle w:val="af0"/>
              <w:ind w:left="0"/>
              <w:rPr>
                <w:iCs/>
              </w:rPr>
            </w:pPr>
            <w:r w:rsidRPr="00241CAA">
              <w:rPr>
                <w:iCs/>
              </w:rPr>
              <w:t>Сеть</w:t>
            </w:r>
            <w:r w:rsidR="00497306" w:rsidRPr="00241CAA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241CAA" w:rsidRDefault="004C3286" w:rsidP="00497306">
            <w:pPr>
              <w:pStyle w:val="af0"/>
              <w:ind w:left="0"/>
              <w:rPr>
                <w:iCs/>
              </w:rPr>
            </w:pPr>
            <w:r w:rsidRPr="00241CAA">
              <w:rPr>
                <w:iCs/>
              </w:rPr>
              <w:t xml:space="preserve">Постоянная скорость не менее 192 </w:t>
            </w:r>
            <w:proofErr w:type="spellStart"/>
            <w:r w:rsidRPr="00241CAA">
              <w:rPr>
                <w:iCs/>
              </w:rPr>
              <w:t>кБит</w:t>
            </w:r>
            <w:proofErr w:type="spellEnd"/>
            <w:r w:rsidRPr="00241CAA">
              <w:rPr>
                <w:iCs/>
              </w:rPr>
              <w:t>/с</w:t>
            </w:r>
          </w:p>
        </w:tc>
      </w:tr>
    </w:tbl>
    <w:p w14:paraId="277DE988" w14:textId="77777777" w:rsidR="00497306" w:rsidRPr="00241CAA" w:rsidRDefault="00497306" w:rsidP="00497306">
      <w:pPr>
        <w:pStyle w:val="af0"/>
        <w:rPr>
          <w:iCs/>
          <w:sz w:val="24"/>
          <w:szCs w:val="24"/>
        </w:rPr>
      </w:pPr>
    </w:p>
    <w:p w14:paraId="75794A63" w14:textId="2B52203F" w:rsidR="004C3286" w:rsidRPr="00241CAA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241CAA">
        <w:rPr>
          <w:iCs/>
          <w:sz w:val="24"/>
          <w:szCs w:val="24"/>
        </w:rPr>
        <w:lastRenderedPageBreak/>
        <w:t>Технологическое обеспеч</w:t>
      </w:r>
      <w:r w:rsidR="001B065C">
        <w:rPr>
          <w:iCs/>
          <w:sz w:val="24"/>
          <w:szCs w:val="24"/>
        </w:rPr>
        <w:t>ение реализации программы</w:t>
      </w:r>
      <w:r w:rsidRPr="00241CAA"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241CAA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241CAA" w:rsidRDefault="00497306" w:rsidP="00C431CA">
      <w:pPr>
        <w:pStyle w:val="af0"/>
        <w:numPr>
          <w:ilvl w:val="1"/>
          <w:numId w:val="11"/>
        </w:numPr>
        <w:spacing w:before="120" w:after="120"/>
        <w:jc w:val="both"/>
        <w:rPr>
          <w:iCs/>
          <w:sz w:val="24"/>
          <w:szCs w:val="24"/>
        </w:rPr>
        <w:sectPr w:rsidR="00497306" w:rsidRPr="00241CAA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E60F397" w:rsidR="007F3D0E" w:rsidRPr="00241CAA" w:rsidRDefault="007F3D0E" w:rsidP="00B3400A">
      <w:pPr>
        <w:pStyle w:val="1"/>
      </w:pPr>
      <w:r w:rsidRPr="00241CAA">
        <w:lastRenderedPageBreak/>
        <w:t xml:space="preserve">УЧЕБНО-МЕТОДИЧЕСКОЕ И ИНФОРМАЦИОННОЕ ОБЕСПЕЧЕНИЕ </w:t>
      </w:r>
      <w:r w:rsidR="00091811">
        <w:t>УЧЕБНОЙ ДИСЦИПЛИНЫ</w:t>
      </w:r>
    </w:p>
    <w:p w14:paraId="3FFDC249" w14:textId="08ABC950" w:rsidR="00145166" w:rsidRPr="00241CAA" w:rsidRDefault="00145166" w:rsidP="00C431C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41CAA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241CA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41CAA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241CA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41CAA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241CA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41CAA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241CA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41CAA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241CA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41CAA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241CA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41CAA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241CA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41CAA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241CA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41CAA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241CA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41CAA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241CAA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41CAA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41CAA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241CAA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15E6B" w:rsidRPr="00241CAA" w14:paraId="04ACE1C8" w14:textId="77777777" w:rsidTr="00B15C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B15E6B" w:rsidRPr="00241CAA" w:rsidRDefault="00B15E6B" w:rsidP="00B15E6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41CA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B65259" w14:textId="77777777" w:rsidR="00B15E6B" w:rsidRPr="00241CAA" w:rsidRDefault="00B15E6B" w:rsidP="00B15E6B">
            <w:pPr>
              <w:spacing w:before="100" w:beforeAutospacing="1" w:after="119"/>
              <w:jc w:val="both"/>
            </w:pPr>
            <w:r w:rsidRPr="00241CAA">
              <w:rPr>
                <w:bCs/>
              </w:rPr>
              <w:t xml:space="preserve">Под ред. Черкашиной Т.Т. </w:t>
            </w:r>
          </w:p>
          <w:p w14:paraId="4F76C543" w14:textId="153022DE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4FE5BF" w14:textId="77777777" w:rsidR="00B15E6B" w:rsidRPr="00241CAA" w:rsidRDefault="00B15E6B" w:rsidP="00B15E6B">
            <w:pPr>
              <w:spacing w:before="100" w:beforeAutospacing="1" w:after="119"/>
              <w:jc w:val="both"/>
            </w:pPr>
            <w:r w:rsidRPr="00241CAA">
              <w:rPr>
                <w:bCs/>
              </w:rPr>
              <w:t>Коммуникативная грамматика русского языка</w:t>
            </w:r>
          </w:p>
          <w:p w14:paraId="1A7A7B53" w14:textId="578206E8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78612AD1" w:rsidR="00B15E6B" w:rsidRPr="00241CAA" w:rsidRDefault="00B15E6B" w:rsidP="00B15E6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41CAA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24DA255B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rPr>
                <w:shd w:val="clear" w:color="auto" w:fill="FFFFFF"/>
              </w:rPr>
              <w:t>М.: Издательский дом ГУУ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5FD7D372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83210E" w14:textId="77777777" w:rsidR="00B15E6B" w:rsidRPr="00241CAA" w:rsidRDefault="00B15E6B" w:rsidP="00B15E6B">
            <w:pPr>
              <w:suppressAutoHyphens/>
              <w:spacing w:line="100" w:lineRule="atLeast"/>
              <w:jc w:val="center"/>
            </w:pPr>
            <w:r w:rsidRPr="00241CAA">
              <w:t xml:space="preserve">Электронный ресурс; Режим доступа </w:t>
            </w:r>
            <w:proofErr w:type="spellStart"/>
            <w:r w:rsidRPr="00241CAA">
              <w:rPr>
                <w:lang w:val="en-US"/>
              </w:rPr>
              <w:t>htt</w:t>
            </w:r>
            <w:proofErr w:type="spellEnd"/>
            <w:r w:rsidRPr="00241CAA">
              <w:t>//</w:t>
            </w:r>
            <w:r w:rsidRPr="00241CAA">
              <w:rPr>
                <w:lang w:val="en-US"/>
              </w:rPr>
              <w:t>www</w:t>
            </w:r>
            <w:r w:rsidRPr="00241CAA">
              <w:t>.</w:t>
            </w:r>
            <w:proofErr w:type="spellStart"/>
            <w:r w:rsidRPr="00241CAA">
              <w:rPr>
                <w:lang w:val="en-US"/>
              </w:rPr>
              <w:t>znanium</w:t>
            </w:r>
            <w:proofErr w:type="spellEnd"/>
            <w:r w:rsidRPr="00241CAA">
              <w:t>.</w:t>
            </w:r>
            <w:r w:rsidRPr="00241CAA">
              <w:rPr>
                <w:lang w:val="en-US"/>
              </w:rPr>
              <w:t>com</w:t>
            </w:r>
            <w:r w:rsidRPr="00241CAA">
              <w:t xml:space="preserve"> </w:t>
            </w:r>
          </w:p>
          <w:p w14:paraId="52CDA6EB" w14:textId="75D7AFE0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15E6B" w:rsidRPr="00241CAA" w14:paraId="557D5CB0" w14:textId="77777777" w:rsidTr="00B15C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B15E6B" w:rsidRPr="00241CAA" w:rsidRDefault="00B15E6B" w:rsidP="00B15E6B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241CA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4C184A" w14:textId="77777777" w:rsidR="00B15E6B" w:rsidRPr="00241CAA" w:rsidRDefault="00B15E6B" w:rsidP="00B15E6B">
            <w:pPr>
              <w:pStyle w:val="afc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1C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41CAA">
              <w:rPr>
                <w:rFonts w:ascii="Times New Roman" w:eastAsia="Times New Roman" w:hAnsi="Times New Roman" w:cs="Times New Roman"/>
                <w:sz w:val="22"/>
                <w:szCs w:val="22"/>
              </w:rPr>
              <w:t>Теремова</w:t>
            </w:r>
            <w:proofErr w:type="spellEnd"/>
            <w:r w:rsidRPr="00241C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Р. М., Гаврилова В. Л.</w:t>
            </w:r>
          </w:p>
          <w:p w14:paraId="79DA8734" w14:textId="3797F984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105B9714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t>Русский язык как иностранный. Актуальный разговор.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63124AAD" w:rsidR="00B15E6B" w:rsidRPr="00241CAA" w:rsidRDefault="00B15E6B" w:rsidP="00B15E6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41CAA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3E28855D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rPr>
                <w:shd w:val="clear" w:color="auto" w:fill="FFFFFF"/>
              </w:rPr>
              <w:t xml:space="preserve">М.: Издательство </w:t>
            </w:r>
            <w:proofErr w:type="spellStart"/>
            <w:r w:rsidRPr="00241CAA">
              <w:rPr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5E5B98F4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5FA64" w14:textId="7215F624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t>Электронный ресурс; Режим доступа https://biblio-online.ru/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15E6B" w:rsidRPr="00241CAA" w14:paraId="1E2F79B2" w14:textId="77777777" w:rsidTr="00B15C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F82E3B" w14:textId="7BCC736C" w:rsidR="00B15E6B" w:rsidRPr="00241CAA" w:rsidRDefault="00B15E6B" w:rsidP="00B15E6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41CAA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90BFFC" w14:textId="77777777" w:rsidR="00B15E6B" w:rsidRPr="00241CAA" w:rsidRDefault="00B15E6B" w:rsidP="00B15E6B">
            <w:pPr>
              <w:pStyle w:val="afc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1C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Пугачев И. А., </w:t>
            </w:r>
            <w:proofErr w:type="spellStart"/>
            <w:r w:rsidRPr="00241CAA">
              <w:rPr>
                <w:rFonts w:ascii="Times New Roman" w:eastAsia="Times New Roman" w:hAnsi="Times New Roman" w:cs="Times New Roman"/>
                <w:sz w:val="22"/>
                <w:szCs w:val="22"/>
              </w:rPr>
              <w:t>Будильцева</w:t>
            </w:r>
            <w:proofErr w:type="spellEnd"/>
            <w:r w:rsidRPr="00241C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М. Б., Новикова Н. С., Варламова И. Ю</w:t>
            </w:r>
          </w:p>
          <w:p w14:paraId="771255E3" w14:textId="77777777" w:rsidR="00B15E6B" w:rsidRPr="00241CAA" w:rsidRDefault="00B15E6B" w:rsidP="00B15E6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75D81C" w14:textId="7F21F897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t>Русский язык как иностранный. Культура речевого общения.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F05A59" w14:textId="554AB516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rPr>
                <w:lang w:eastAsia="ar-SA"/>
              </w:rPr>
              <w:t xml:space="preserve">Учебное пособие для академического </w:t>
            </w:r>
            <w:proofErr w:type="spellStart"/>
            <w:r w:rsidRPr="00241CAA">
              <w:rPr>
                <w:lang w:eastAsia="ar-SA"/>
              </w:rPr>
              <w:t>бакалавриата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C700AA" w14:textId="2E11ED20" w:rsidR="00B15E6B" w:rsidRPr="00241CAA" w:rsidRDefault="00B15E6B" w:rsidP="00B15E6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41CAA">
              <w:rPr>
                <w:shd w:val="clear" w:color="auto" w:fill="FFFFFF"/>
              </w:rPr>
              <w:t xml:space="preserve">М.: Издательство </w:t>
            </w:r>
            <w:proofErr w:type="spellStart"/>
            <w:r w:rsidRPr="00241CAA">
              <w:rPr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716F06" w14:textId="00C2C031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BCF6FE" w14:textId="4A53C9ED" w:rsidR="00B15E6B" w:rsidRPr="00241CAA" w:rsidRDefault="00B15E6B" w:rsidP="00B15E6B">
            <w:pPr>
              <w:suppressAutoHyphens/>
              <w:spacing w:line="100" w:lineRule="atLeast"/>
              <w:rPr>
                <w:rStyle w:val="af3"/>
              </w:rPr>
            </w:pPr>
            <w:r w:rsidRPr="00241CAA">
              <w:t>Электронный ресурс; Режим доступа https://biblio-online.ru/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68DB" w14:textId="77777777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15E6B" w:rsidRPr="00241CAA" w14:paraId="1A702CC9" w14:textId="77777777" w:rsidTr="00B15C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5C56DE" w14:textId="6D74F4DC" w:rsidR="00B15E6B" w:rsidRPr="00241CAA" w:rsidRDefault="00B15E6B" w:rsidP="00B15E6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41CAA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7D34C6" w14:textId="0B7676CC" w:rsidR="00B15E6B" w:rsidRPr="00241CAA" w:rsidRDefault="00B15E6B" w:rsidP="00B15E6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41CAA">
              <w:t>Дубинская Е. В., Орлова Т. К., Раскина Л. С.</w:t>
            </w:r>
            <w:proofErr w:type="gramStart"/>
            <w:r w:rsidRPr="00241CAA">
              <w:t>,  Саенко</w:t>
            </w:r>
            <w:proofErr w:type="gramEnd"/>
            <w:r w:rsidRPr="00241CAA">
              <w:t xml:space="preserve"> Л. П., </w:t>
            </w:r>
            <w:proofErr w:type="spellStart"/>
            <w:r w:rsidRPr="00241CAA">
              <w:t>Подкопаева</w:t>
            </w:r>
            <w:proofErr w:type="spellEnd"/>
            <w:r w:rsidRPr="00241CAA">
              <w:t xml:space="preserve"> Ю.Н..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5E7D9F" w14:textId="5AB82C0D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t xml:space="preserve">Русский язык как иностранный. Русский язык будущему инженеру.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0639F8" w14:textId="667ED48C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t>Учебник по научному стилю речи для иностранных граждан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EAA6A7" w14:textId="2AACF94B" w:rsidR="00B15E6B" w:rsidRPr="00241CAA" w:rsidRDefault="00B15E6B" w:rsidP="00B15E6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41CAA">
              <w:rPr>
                <w:shd w:val="clear" w:color="auto" w:fill="FFFFFF"/>
              </w:rPr>
              <w:t>М.: Изд-во 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081A0D" w14:textId="48E48471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C4635" w14:textId="01B9C6DC" w:rsidR="00B15E6B" w:rsidRPr="00241CAA" w:rsidRDefault="00B15E6B" w:rsidP="00B15E6B">
            <w:pPr>
              <w:suppressAutoHyphens/>
              <w:spacing w:line="100" w:lineRule="atLeast"/>
              <w:rPr>
                <w:rStyle w:val="af3"/>
              </w:rPr>
            </w:pPr>
            <w:r w:rsidRPr="00241CAA">
              <w:rPr>
                <w:rFonts w:eastAsia="Times New Roman"/>
              </w:rPr>
              <w:t>http://znanium.com/catalog/product/458032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E1ECA" w14:textId="77777777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15E6B" w:rsidRPr="00241CAA" w14:paraId="477622C9" w14:textId="77777777" w:rsidTr="00B15C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5D2E1A" w14:textId="3AE29B3A" w:rsidR="00B15E6B" w:rsidRPr="00241CAA" w:rsidRDefault="00B15E6B" w:rsidP="00B15E6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41CAA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0E974D" w14:textId="77777777" w:rsidR="00B15E6B" w:rsidRPr="00241CAA" w:rsidRDefault="00B15E6B" w:rsidP="00B15E6B">
            <w:pPr>
              <w:spacing w:before="100" w:beforeAutospacing="1" w:after="119"/>
            </w:pPr>
            <w:proofErr w:type="spellStart"/>
            <w:r w:rsidRPr="00241CAA">
              <w:t>Скибицкая</w:t>
            </w:r>
            <w:proofErr w:type="spellEnd"/>
            <w:r w:rsidRPr="00241CAA">
              <w:t xml:space="preserve"> И. Ю</w:t>
            </w:r>
          </w:p>
          <w:p w14:paraId="66BE8A56" w14:textId="77777777" w:rsidR="00B15E6B" w:rsidRPr="00241CAA" w:rsidRDefault="00B15E6B" w:rsidP="00B15E6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CDFEDA" w14:textId="7DCF3359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t>Русский язык для экономистов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B6C378" w14:textId="10F1CE07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759701" w14:textId="27799D37" w:rsidR="00B15E6B" w:rsidRPr="00241CAA" w:rsidRDefault="00B15E6B" w:rsidP="00B15E6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41CAA">
              <w:rPr>
                <w:shd w:val="clear" w:color="auto" w:fill="FFFFFF"/>
              </w:rPr>
              <w:t xml:space="preserve">М.: Издательство </w:t>
            </w:r>
            <w:proofErr w:type="spellStart"/>
            <w:r w:rsidRPr="00241CAA">
              <w:rPr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2ED4FD" w14:textId="7F910312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AD964D" w14:textId="792FBD4D" w:rsidR="00B15E6B" w:rsidRPr="00241CAA" w:rsidRDefault="00B15E6B" w:rsidP="00B15E6B">
            <w:pPr>
              <w:suppressAutoHyphens/>
              <w:spacing w:line="100" w:lineRule="atLeast"/>
              <w:rPr>
                <w:rStyle w:val="af3"/>
              </w:rPr>
            </w:pPr>
            <w:r w:rsidRPr="00241CAA">
              <w:t>Электронный ресурс; Режим доступа https://biblio-online.ru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BB7C7" w14:textId="77777777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15E6B" w:rsidRPr="00241CAA" w14:paraId="34354CB4" w14:textId="77777777" w:rsidTr="00B15C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215C87" w14:textId="2269CAED" w:rsidR="00B15E6B" w:rsidRPr="00241CAA" w:rsidRDefault="00B15E6B" w:rsidP="00B15E6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41CAA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E762EA" w14:textId="377E253D" w:rsidR="00B15E6B" w:rsidRPr="00241CAA" w:rsidRDefault="00B15E6B" w:rsidP="00B15E6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gramStart"/>
            <w:r w:rsidRPr="00241CAA">
              <w:t>Черкашина  Т.Т.</w:t>
            </w:r>
            <w:proofErr w:type="gramEnd"/>
            <w:r w:rsidRPr="00241CAA"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CA6381" w14:textId="7D676F25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t>Язык деловых межкультурных коммуникаций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58240E" w14:textId="041FE46B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rPr>
                <w:lang w:eastAsia="ar-SA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6BFEE9" w14:textId="568A87A7" w:rsidR="00B15E6B" w:rsidRPr="00241CAA" w:rsidRDefault="00B15E6B" w:rsidP="00B15E6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41CAA">
              <w:rPr>
                <w:shd w:val="clear" w:color="auto" w:fill="FFFFFF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1EF19C" w14:textId="1B830702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27B3A8" w14:textId="0CB09C70" w:rsidR="00B15E6B" w:rsidRPr="00241CAA" w:rsidRDefault="00B15E6B" w:rsidP="00B15E6B">
            <w:pPr>
              <w:suppressAutoHyphens/>
              <w:spacing w:line="100" w:lineRule="atLeast"/>
              <w:rPr>
                <w:rStyle w:val="af3"/>
              </w:rPr>
            </w:pPr>
            <w:r w:rsidRPr="00241CAA">
              <w:rPr>
                <w:rFonts w:eastAsia="Times New Roman"/>
              </w:rPr>
              <w:t>http://znanium.com/catalog/product/972338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40088" w14:textId="77777777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241CAA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241CAA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241CAA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15E6B" w:rsidRPr="00241CAA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B15E6B" w:rsidRPr="00241CAA" w:rsidRDefault="00B15E6B" w:rsidP="00B15E6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41CAA">
              <w:rPr>
                <w:i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25942833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t>Черкашина Т.Т.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322E2E98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t>Межкультурный диалог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11F6426D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6AA12619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rPr>
                <w:shd w:val="clear" w:color="auto" w:fill="FFFFFF"/>
              </w:rPr>
              <w:t>М.: Издательский дом ГУУ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76A92BDF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02829BE0" w:rsidR="00B15E6B" w:rsidRPr="00241CAA" w:rsidRDefault="00B15E6B" w:rsidP="00B15E6B">
            <w:pPr>
              <w:suppressAutoHyphens/>
              <w:spacing w:line="100" w:lineRule="atLeast"/>
            </w:pPr>
            <w:r w:rsidRPr="00241CAA">
              <w:t xml:space="preserve">Электронный ресурс; Режим доступа </w:t>
            </w:r>
            <w:proofErr w:type="spellStart"/>
            <w:r w:rsidRPr="00241CAA">
              <w:rPr>
                <w:lang w:val="en-US"/>
              </w:rPr>
              <w:t>htt</w:t>
            </w:r>
            <w:proofErr w:type="spellEnd"/>
            <w:r w:rsidRPr="00241CAA">
              <w:t>//</w:t>
            </w:r>
            <w:r w:rsidRPr="00241CAA">
              <w:rPr>
                <w:lang w:val="en-US"/>
              </w:rPr>
              <w:t>www</w:t>
            </w:r>
            <w:r w:rsidRPr="00241CAA">
              <w:t>.</w:t>
            </w:r>
            <w:proofErr w:type="spellStart"/>
            <w:r w:rsidRPr="00241CAA">
              <w:rPr>
                <w:lang w:val="en-US"/>
              </w:rPr>
              <w:t>znanium</w:t>
            </w:r>
            <w:proofErr w:type="spellEnd"/>
            <w:r w:rsidRPr="00241CAA">
              <w:t>.</w:t>
            </w:r>
            <w:r w:rsidRPr="00241CAA">
              <w:rPr>
                <w:lang w:val="en-US"/>
              </w:rPr>
              <w:t>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7A27FB1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15E6B" w:rsidRPr="00241CAA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B15E6B" w:rsidRPr="00241CAA" w:rsidRDefault="00B15E6B" w:rsidP="00B15E6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41CA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6D4B6773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t xml:space="preserve">Под ред. Черкашиной Т.Т.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453A67FF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t xml:space="preserve">Язык экономики и менеджмента: работа с текстом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65B7D483" w:rsidR="00B15E6B" w:rsidRPr="00241CAA" w:rsidRDefault="00B15E6B" w:rsidP="00B15E6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41CAA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0A756015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rPr>
                <w:shd w:val="clear" w:color="auto" w:fill="FFFFFF"/>
              </w:rPr>
              <w:t>М.: Издательский дом ГУУ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496FC2B4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A2C29DD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t xml:space="preserve">Электронный ресурс; Режим доступа </w:t>
            </w:r>
            <w:proofErr w:type="spellStart"/>
            <w:r w:rsidRPr="00241CAA">
              <w:rPr>
                <w:lang w:val="en-US"/>
              </w:rPr>
              <w:t>htt</w:t>
            </w:r>
            <w:proofErr w:type="spellEnd"/>
            <w:r w:rsidRPr="00241CAA">
              <w:t>//</w:t>
            </w:r>
            <w:r w:rsidRPr="00241CAA">
              <w:rPr>
                <w:lang w:val="en-US"/>
              </w:rPr>
              <w:t>www</w:t>
            </w:r>
            <w:r w:rsidRPr="00241CAA">
              <w:t>.</w:t>
            </w:r>
            <w:proofErr w:type="spellStart"/>
            <w:r w:rsidRPr="00241CAA">
              <w:rPr>
                <w:lang w:val="en-US"/>
              </w:rPr>
              <w:t>znanium</w:t>
            </w:r>
            <w:proofErr w:type="spellEnd"/>
            <w:r w:rsidRPr="00241CAA">
              <w:t>.</w:t>
            </w:r>
            <w:r w:rsidRPr="00241CAA">
              <w:rPr>
                <w:lang w:val="en-US"/>
              </w:rPr>
              <w:t>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40996" w14:textId="77777777" w:rsidR="00B15E6B" w:rsidRPr="00241CAA" w:rsidRDefault="00B15E6B" w:rsidP="00B15E6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587F184D" w14:textId="1B4EEDC3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15E6B" w:rsidRPr="00241CAA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B15E6B" w:rsidRPr="00241CAA" w:rsidRDefault="00B15E6B" w:rsidP="00B15E6B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241CAA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19061A3E" w:rsidR="00B15E6B" w:rsidRPr="00241CAA" w:rsidRDefault="00B15E6B" w:rsidP="00B15E6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241CAA">
              <w:rPr>
                <w:color w:val="000000"/>
                <w:shd w:val="clear" w:color="auto" w:fill="FFFFFF"/>
              </w:rPr>
              <w:t>ЧеркашинаТ.Т</w:t>
            </w:r>
            <w:proofErr w:type="spellEnd"/>
            <w:r w:rsidRPr="00241CAA">
              <w:rPr>
                <w:color w:val="000000"/>
                <w:shd w:val="clear" w:color="auto" w:fill="FFFFFF"/>
              </w:rPr>
              <w:t xml:space="preserve">., </w:t>
            </w:r>
            <w:proofErr w:type="spellStart"/>
            <w:r w:rsidRPr="00241CAA">
              <w:rPr>
                <w:color w:val="000000"/>
                <w:shd w:val="clear" w:color="auto" w:fill="FFFFFF"/>
              </w:rPr>
              <w:t>Тартынских</w:t>
            </w:r>
            <w:proofErr w:type="spellEnd"/>
            <w:r w:rsidRPr="00241CAA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241CAA">
              <w:rPr>
                <w:color w:val="000000"/>
                <w:shd w:val="clear" w:color="auto" w:fill="FFFFFF"/>
              </w:rPr>
              <w:t>В.В. ,</w:t>
            </w:r>
            <w:proofErr w:type="gramEnd"/>
            <w:r w:rsidRPr="00241CAA">
              <w:rPr>
                <w:color w:val="000000"/>
                <w:shd w:val="clear" w:color="auto" w:fill="FFFFFF"/>
              </w:rPr>
              <w:t xml:space="preserve"> Морозова А.В.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443030DC" w:rsidR="00B15E6B" w:rsidRPr="00241CAA" w:rsidRDefault="00B15E6B" w:rsidP="00B15E6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41CAA">
              <w:rPr>
                <w:color w:val="000000"/>
                <w:shd w:val="clear" w:color="auto" w:fill="FFFFFF"/>
              </w:rPr>
              <w:t>По-русски без ошибок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353D25F6" w:rsidR="00B15E6B" w:rsidRPr="00241CAA" w:rsidRDefault="00B15E6B" w:rsidP="00B15E6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41CAA">
              <w:rPr>
                <w:color w:val="000000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67E69ED7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rPr>
                <w:color w:val="000000"/>
                <w:shd w:val="clear" w:color="auto" w:fill="FFFFFF"/>
              </w:rPr>
              <w:t>М.: Изд-во Государственного университета управления,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15688C54" w:rsidR="00B15E6B" w:rsidRPr="00241CAA" w:rsidRDefault="00B15E6B" w:rsidP="00B15E6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41CAA">
              <w:rPr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27C6E625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t xml:space="preserve">Электронный ресурс; Режим доступа </w:t>
            </w:r>
            <w:proofErr w:type="spellStart"/>
            <w:r w:rsidRPr="00241CAA">
              <w:rPr>
                <w:lang w:val="en-US"/>
              </w:rPr>
              <w:t>htt</w:t>
            </w:r>
            <w:proofErr w:type="spellEnd"/>
            <w:r w:rsidRPr="00241CAA">
              <w:t>//</w:t>
            </w:r>
            <w:r w:rsidRPr="00241CAA">
              <w:rPr>
                <w:lang w:val="en-US"/>
              </w:rPr>
              <w:t>www</w:t>
            </w:r>
            <w:r w:rsidRPr="00241CAA">
              <w:t>.</w:t>
            </w:r>
            <w:proofErr w:type="spellStart"/>
            <w:r w:rsidRPr="00241CAA">
              <w:rPr>
                <w:lang w:val="en-US"/>
              </w:rPr>
              <w:t>znanium</w:t>
            </w:r>
            <w:proofErr w:type="spellEnd"/>
            <w:r w:rsidRPr="00241CAA">
              <w:t>.</w:t>
            </w:r>
            <w:r w:rsidRPr="00241CAA">
              <w:rPr>
                <w:lang w:val="en-US"/>
              </w:rPr>
              <w:t>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1477DA7B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15E6B" w:rsidRPr="00241CAA" w14:paraId="40249D71" w14:textId="77777777" w:rsidTr="008B6E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B15E6B" w:rsidRPr="00241CAA" w:rsidRDefault="00B15E6B" w:rsidP="00B15E6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241CAA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4BCE98" w14:textId="77777777" w:rsidR="00B15E6B" w:rsidRPr="00241CAA" w:rsidRDefault="00B15E6B" w:rsidP="00B15E6B">
            <w:pPr>
              <w:spacing w:before="100" w:beforeAutospacing="1"/>
            </w:pPr>
            <w:r w:rsidRPr="00241CAA">
              <w:t xml:space="preserve">Стрельчук </w:t>
            </w:r>
            <w:proofErr w:type="gramStart"/>
            <w:r w:rsidRPr="00241CAA">
              <w:t>Е.Н..</w:t>
            </w:r>
            <w:proofErr w:type="gramEnd"/>
            <w:r w:rsidRPr="00241CAA">
              <w:t xml:space="preserve"> </w:t>
            </w:r>
          </w:p>
          <w:p w14:paraId="747ADC0A" w14:textId="55056DA2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86BC3" w14:textId="542D6D57" w:rsidR="00B15E6B" w:rsidRPr="00241CAA" w:rsidRDefault="00B15E6B" w:rsidP="00B15E6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41CAA">
              <w:t xml:space="preserve">Русский язык и культура речи в иностранной </w:t>
            </w:r>
            <w:proofErr w:type="gramStart"/>
            <w:r w:rsidRPr="00241CAA">
              <w:t>аудит.:</w:t>
            </w:r>
            <w:proofErr w:type="gramEnd"/>
            <w:r w:rsidRPr="00241CAA">
              <w:t xml:space="preserve"> теория и практика.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2AE2B1" w14:textId="41C7D727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t xml:space="preserve">Учеб.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78BBF" w14:textId="4EB0255D" w:rsidR="00B15E6B" w:rsidRPr="00241CAA" w:rsidRDefault="00B15E6B" w:rsidP="00B15E6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241CAA">
              <w:t>М.: Флинта: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C90A5B" w14:textId="5FB7F6BD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BB3DE7" w14:textId="1ACFFDF7" w:rsidR="00B15E6B" w:rsidRPr="00241CAA" w:rsidRDefault="00054757" w:rsidP="00B15E6B">
            <w:pPr>
              <w:suppressAutoHyphens/>
              <w:spacing w:line="100" w:lineRule="atLeast"/>
            </w:pPr>
            <w:hyperlink r:id="rId16" w:history="1">
              <w:r w:rsidR="00B15E6B" w:rsidRPr="00241CAA">
                <w:rPr>
                  <w:rStyle w:val="af3"/>
                </w:rPr>
                <w:t>http://znanium.com/catalog/product/304042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3AE0A8E0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rPr>
                <w:lang w:eastAsia="ar-SA"/>
              </w:rPr>
              <w:t>5</w:t>
            </w:r>
          </w:p>
        </w:tc>
      </w:tr>
      <w:tr w:rsidR="00145166" w:rsidRPr="00241CAA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241CAA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241CAA">
              <w:rPr>
                <w:bCs/>
                <w:lang w:eastAsia="en-US"/>
              </w:rPr>
              <w:t>1</w:t>
            </w:r>
            <w:r w:rsidR="005D249D" w:rsidRPr="00241CAA">
              <w:rPr>
                <w:bCs/>
                <w:lang w:eastAsia="en-US"/>
              </w:rPr>
              <w:t>0</w:t>
            </w:r>
            <w:r w:rsidRPr="00241CAA">
              <w:rPr>
                <w:bCs/>
                <w:lang w:eastAsia="en-US"/>
              </w:rPr>
              <w:t>.3 Методические материалы</w:t>
            </w:r>
            <w:r w:rsidRPr="00241CAA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B15E6B" w:rsidRPr="00241CAA" w14:paraId="68618753" w14:textId="77777777" w:rsidTr="000176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B15E6B" w:rsidRPr="00241CAA" w:rsidRDefault="00B15E6B" w:rsidP="00B15E6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41CA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68D722D9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t xml:space="preserve">Черкашина Т.Т.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3AC199D7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t>Дебаты, дискуссии, переговоры: игровые технологии коммуникативного лидерства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60407847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t>Методическое пособие</w:t>
            </w:r>
            <w:r w:rsidRPr="00241CAA">
              <w:rPr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23746DE3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rPr>
                <w:shd w:val="clear" w:color="auto" w:fill="FFFFFF"/>
              </w:rPr>
              <w:t>М.: Издательский дом ГУУ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44A85D3B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3FA8DD2A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  <w:r w:rsidRPr="00241CAA">
              <w:t xml:space="preserve">Электронный ресурс; Режим доступа </w:t>
            </w:r>
            <w:proofErr w:type="spellStart"/>
            <w:r w:rsidRPr="00241CAA">
              <w:rPr>
                <w:lang w:val="en-US"/>
              </w:rPr>
              <w:t>htt</w:t>
            </w:r>
            <w:proofErr w:type="spellEnd"/>
            <w:r w:rsidRPr="00241CAA">
              <w:t>//</w:t>
            </w:r>
            <w:r w:rsidRPr="00241CAA">
              <w:rPr>
                <w:lang w:val="en-US"/>
              </w:rPr>
              <w:t>www</w:t>
            </w:r>
            <w:r w:rsidRPr="00241CAA">
              <w:t>.</w:t>
            </w:r>
            <w:proofErr w:type="spellStart"/>
            <w:r w:rsidRPr="00241CAA">
              <w:rPr>
                <w:lang w:val="en-US"/>
              </w:rPr>
              <w:t>znanium</w:t>
            </w:r>
            <w:proofErr w:type="spellEnd"/>
            <w:r w:rsidRPr="00241CAA">
              <w:t>.</w:t>
            </w:r>
            <w:r w:rsidRPr="00241CAA">
              <w:rPr>
                <w:lang w:val="en-US"/>
              </w:rPr>
              <w:t>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65B19" w14:textId="4C39798F" w:rsidR="00B15E6B" w:rsidRPr="00241CAA" w:rsidRDefault="00B15E6B" w:rsidP="00B15E6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241CAA" w:rsidRDefault="005B1EAF" w:rsidP="00C431C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241CAA" w:rsidRDefault="00145166" w:rsidP="00C431C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241CAA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241CAA" w:rsidRDefault="00145166" w:rsidP="002C070F">
      <w:pPr>
        <w:pStyle w:val="1"/>
        <w:rPr>
          <w:rFonts w:eastAsiaTheme="minorEastAsia"/>
        </w:rPr>
      </w:pPr>
      <w:r w:rsidRPr="00241CAA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241CAA" w:rsidRDefault="007F3D0E" w:rsidP="002C070F">
      <w:pPr>
        <w:pStyle w:val="2"/>
        <w:rPr>
          <w:rFonts w:eastAsiaTheme="minorEastAsia"/>
        </w:rPr>
      </w:pPr>
      <w:r w:rsidRPr="00241CAA">
        <w:rPr>
          <w:rFonts w:eastAsia="Arial Unicode MS"/>
        </w:rPr>
        <w:t>Ресурсы электронной библиотеки,</w:t>
      </w:r>
      <w:r w:rsidR="004927C8" w:rsidRPr="00241CAA">
        <w:rPr>
          <w:rFonts w:eastAsia="Arial Unicode MS"/>
        </w:rPr>
        <w:t xml:space="preserve"> </w:t>
      </w:r>
      <w:r w:rsidRPr="00241CAA">
        <w:rPr>
          <w:rFonts w:eastAsia="Arial Unicode MS"/>
          <w:lang w:eastAsia="ar-SA"/>
        </w:rPr>
        <w:t>информационно-справочные системы и</w:t>
      </w:r>
      <w:r w:rsidR="004927C8" w:rsidRPr="00241CAA">
        <w:rPr>
          <w:rFonts w:eastAsia="Arial Unicode MS"/>
          <w:lang w:eastAsia="ar-SA"/>
        </w:rPr>
        <w:t xml:space="preserve"> </w:t>
      </w:r>
      <w:r w:rsidR="006E3624" w:rsidRPr="00241CAA">
        <w:rPr>
          <w:rFonts w:eastAsia="Arial Unicode MS"/>
          <w:lang w:eastAsia="ar-SA"/>
        </w:rPr>
        <w:t>профессиональные базы данных</w:t>
      </w:r>
      <w:r w:rsidRPr="00241CAA">
        <w:rPr>
          <w:rFonts w:eastAsia="Arial Unicode MS"/>
          <w:lang w:eastAsia="ar-SA"/>
        </w:rPr>
        <w:t>:</w:t>
      </w:r>
    </w:p>
    <w:p w14:paraId="61870041" w14:textId="4156ACEC" w:rsidR="007F3D0E" w:rsidRPr="00241CAA" w:rsidRDefault="007F3D0E" w:rsidP="001B065C">
      <w:pPr>
        <w:spacing w:before="120" w:after="120"/>
        <w:ind w:left="709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241CAA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241CAA" w:rsidRDefault="00610F94" w:rsidP="0006705B">
            <w:pPr>
              <w:rPr>
                <w:b/>
              </w:rPr>
            </w:pPr>
            <w:r w:rsidRPr="00241CAA">
              <w:rPr>
                <w:b/>
              </w:rPr>
              <w:t xml:space="preserve">№ </w:t>
            </w:r>
            <w:proofErr w:type="spellStart"/>
            <w:r w:rsidRPr="00241CAA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241CAA" w:rsidRDefault="00610F94" w:rsidP="0006705B">
            <w:pPr>
              <w:rPr>
                <w:b/>
              </w:rPr>
            </w:pPr>
            <w:r w:rsidRPr="00241CAA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241CAA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241CAA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241CAA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 w:rsidRPr="00241CAA"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hyperlink r:id="rId17" w:history="1">
              <w:r w:rsidRPr="00241CAA">
                <w:rPr>
                  <w:rStyle w:val="af3"/>
                  <w:rFonts w:cs="Times New Roman"/>
                  <w:b w:val="0"/>
                  <w:sz w:val="22"/>
                  <w:szCs w:val="22"/>
                </w:rPr>
                <w:t>http://</w:t>
              </w:r>
              <w:r w:rsidRPr="00241CAA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www</w:t>
              </w:r>
              <w:r w:rsidRPr="00241CAA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41CAA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e</w:t>
              </w:r>
              <w:r w:rsidRPr="00241CAA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Pr="00241CAA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lanbook</w:t>
              </w:r>
              <w:proofErr w:type="spellEnd"/>
              <w:r w:rsidRPr="00241CAA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41CAA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Pr="00241CAA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</w:p>
        </w:tc>
      </w:tr>
      <w:tr w:rsidR="00610F94" w:rsidRPr="00241CAA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241CAA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241CAA" w:rsidRDefault="00610F94" w:rsidP="0006705B">
            <w:pPr>
              <w:ind w:left="34"/>
            </w:pPr>
            <w:r w:rsidRPr="00241CAA">
              <w:t>«</w:t>
            </w:r>
            <w:proofErr w:type="spellStart"/>
            <w:r w:rsidRPr="00241CAA">
              <w:rPr>
                <w:lang w:val="en-US"/>
              </w:rPr>
              <w:t>Znanium</w:t>
            </w:r>
            <w:proofErr w:type="spellEnd"/>
            <w:r w:rsidRPr="00241CAA">
              <w:t>.</w:t>
            </w:r>
            <w:r w:rsidRPr="00241CAA">
              <w:rPr>
                <w:lang w:val="en-US"/>
              </w:rPr>
              <w:t>com</w:t>
            </w:r>
            <w:r w:rsidRPr="00241CAA">
              <w:t>» научно-издательского центра «Инфра-М»</w:t>
            </w:r>
          </w:p>
          <w:p w14:paraId="1B1E4913" w14:textId="77777777" w:rsidR="00610F94" w:rsidRPr="00241CAA" w:rsidRDefault="00054757" w:rsidP="0006705B">
            <w:pPr>
              <w:pStyle w:val="af4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hyperlink r:id="rId18" w:history="1">
              <w:r w:rsidR="00610F94" w:rsidRPr="00241CAA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610F94" w:rsidRPr="00241CAA">
                <w:rPr>
                  <w:rStyle w:val="af3"/>
                  <w:rFonts w:cs="Times New Roman"/>
                  <w:b w:val="0"/>
                  <w:sz w:val="22"/>
                  <w:szCs w:val="22"/>
                </w:rPr>
                <w:t>://</w:t>
              </w:r>
              <w:proofErr w:type="spellStart"/>
              <w:r w:rsidR="00610F94" w:rsidRPr="00241CAA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znanium</w:t>
              </w:r>
              <w:proofErr w:type="spellEnd"/>
              <w:r w:rsidR="00610F94" w:rsidRPr="00241CAA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="00610F94" w:rsidRPr="00241CAA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="00610F94" w:rsidRPr="00241CAA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  <w:r w:rsidR="00610F94" w:rsidRPr="00241CAA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610F94" w:rsidRPr="00241CAA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241CAA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241CAA" w:rsidRDefault="00610F94" w:rsidP="0006705B">
            <w:pPr>
              <w:ind w:left="34"/>
            </w:pPr>
            <w:r w:rsidRPr="00241CAA">
              <w:t>Электронные издания «РГУ им. А.Н. Косыгина» на платформе ЭБС «</w:t>
            </w:r>
            <w:proofErr w:type="spellStart"/>
            <w:r w:rsidRPr="00241CAA">
              <w:rPr>
                <w:lang w:val="en-US"/>
              </w:rPr>
              <w:t>Znanium</w:t>
            </w:r>
            <w:proofErr w:type="spellEnd"/>
            <w:r w:rsidRPr="00241CAA">
              <w:t>.</w:t>
            </w:r>
            <w:r w:rsidRPr="00241CAA">
              <w:rPr>
                <w:lang w:val="en-US"/>
              </w:rPr>
              <w:t>com</w:t>
            </w:r>
            <w:r w:rsidRPr="00241CAA">
              <w:t xml:space="preserve">» </w:t>
            </w:r>
            <w:r w:rsidR="00054757">
              <w:rPr>
                <w:rStyle w:val="af3"/>
                <w:lang w:val="en-US"/>
              </w:rPr>
              <w:fldChar w:fldCharType="begin"/>
            </w:r>
            <w:r w:rsidR="00054757" w:rsidRPr="000B1C16">
              <w:rPr>
                <w:rStyle w:val="af3"/>
              </w:rPr>
              <w:instrText xml:space="preserve"> </w:instrText>
            </w:r>
            <w:r w:rsidR="00054757">
              <w:rPr>
                <w:rStyle w:val="af3"/>
                <w:lang w:val="en-US"/>
              </w:rPr>
              <w:instrText>HYPERLINK</w:instrText>
            </w:r>
            <w:r w:rsidR="00054757" w:rsidRPr="000B1C16">
              <w:rPr>
                <w:rStyle w:val="af3"/>
              </w:rPr>
              <w:instrText xml:space="preserve"> "</w:instrText>
            </w:r>
            <w:r w:rsidR="00054757">
              <w:rPr>
                <w:rStyle w:val="af3"/>
                <w:lang w:val="en-US"/>
              </w:rPr>
              <w:instrText>http</w:instrText>
            </w:r>
            <w:r w:rsidR="00054757" w:rsidRPr="000B1C16">
              <w:rPr>
                <w:rStyle w:val="af3"/>
              </w:rPr>
              <w:instrText>://</w:instrText>
            </w:r>
            <w:r w:rsidR="00054757">
              <w:rPr>
                <w:rStyle w:val="af3"/>
                <w:lang w:val="en-US"/>
              </w:rPr>
              <w:instrText>znanium</w:instrText>
            </w:r>
            <w:r w:rsidR="00054757" w:rsidRPr="000B1C16">
              <w:rPr>
                <w:rStyle w:val="af3"/>
              </w:rPr>
              <w:instrText>.</w:instrText>
            </w:r>
            <w:r w:rsidR="00054757">
              <w:rPr>
                <w:rStyle w:val="af3"/>
                <w:lang w:val="en-US"/>
              </w:rPr>
              <w:instrText>com</w:instrText>
            </w:r>
            <w:r w:rsidR="00054757" w:rsidRPr="000B1C16">
              <w:rPr>
                <w:rStyle w:val="af3"/>
              </w:rPr>
              <w:instrText xml:space="preserve">/" </w:instrText>
            </w:r>
            <w:r w:rsidR="00054757">
              <w:rPr>
                <w:rStyle w:val="af3"/>
                <w:lang w:val="en-US"/>
              </w:rPr>
              <w:fldChar w:fldCharType="separate"/>
            </w:r>
            <w:r w:rsidRPr="00241CAA">
              <w:rPr>
                <w:rStyle w:val="af3"/>
                <w:lang w:val="en-US"/>
              </w:rPr>
              <w:t>http</w:t>
            </w:r>
            <w:r w:rsidRPr="00241CAA">
              <w:rPr>
                <w:rStyle w:val="af3"/>
              </w:rPr>
              <w:t>://</w:t>
            </w:r>
            <w:proofErr w:type="spellStart"/>
            <w:r w:rsidRPr="00241CAA">
              <w:rPr>
                <w:rStyle w:val="af3"/>
                <w:lang w:val="en-US"/>
              </w:rPr>
              <w:t>znanium</w:t>
            </w:r>
            <w:proofErr w:type="spellEnd"/>
            <w:r w:rsidRPr="00241CAA">
              <w:rPr>
                <w:rStyle w:val="af3"/>
              </w:rPr>
              <w:t>.</w:t>
            </w:r>
            <w:r w:rsidRPr="00241CAA">
              <w:rPr>
                <w:rStyle w:val="af3"/>
                <w:lang w:val="en-US"/>
              </w:rPr>
              <w:t>com</w:t>
            </w:r>
            <w:r w:rsidRPr="00241CAA">
              <w:rPr>
                <w:rStyle w:val="af3"/>
              </w:rPr>
              <w:t>/</w:t>
            </w:r>
            <w:r w:rsidR="00054757">
              <w:rPr>
                <w:rStyle w:val="af3"/>
              </w:rPr>
              <w:fldChar w:fldCharType="end"/>
            </w:r>
          </w:p>
        </w:tc>
      </w:tr>
      <w:tr w:rsidR="00610F94" w:rsidRPr="00241CAA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241CAA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0D6CD75E" w:rsidR="00610F94" w:rsidRPr="00241CAA" w:rsidRDefault="00B15E6B" w:rsidP="0006705B">
            <w:pPr>
              <w:ind w:left="34"/>
              <w:jc w:val="both"/>
            </w:pPr>
            <w:r w:rsidRPr="00241CAA">
              <w:rPr>
                <w:iCs/>
              </w:rPr>
              <w:t>ЭБС</w:t>
            </w:r>
            <w:r w:rsidRPr="00241CAA">
              <w:t xml:space="preserve"> </w:t>
            </w:r>
            <w:r w:rsidRPr="00241CAA">
              <w:rPr>
                <w:color w:val="000000"/>
              </w:rPr>
              <w:t>«ИВИС»</w:t>
            </w:r>
            <w:r w:rsidRPr="00241CAA">
              <w:t xml:space="preserve"> </w:t>
            </w:r>
            <w:hyperlink r:id="rId19" w:history="1">
              <w:r w:rsidRPr="00241CAA"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610F94" w:rsidRPr="00241CAA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241CAA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241CAA" w:rsidRDefault="00610F94" w:rsidP="0006705B">
            <w:pPr>
              <w:ind w:left="34"/>
              <w:jc w:val="both"/>
              <w:rPr>
                <w:b/>
              </w:rPr>
            </w:pPr>
            <w:r w:rsidRPr="00241CAA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15E6B" w:rsidRPr="00241CAA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B15E6B" w:rsidRPr="00241CAA" w:rsidRDefault="00B15E6B" w:rsidP="00C431CA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019BFA17" w:rsidR="00B15E6B" w:rsidRPr="00241CAA" w:rsidRDefault="00B15E6B" w:rsidP="00B15E6B">
            <w:pPr>
              <w:ind w:left="34"/>
              <w:jc w:val="both"/>
            </w:pPr>
            <w:proofErr w:type="spellStart"/>
            <w:r w:rsidRPr="00241CAA">
              <w:rPr>
                <w:iCs/>
              </w:rPr>
              <w:t>Scopus</w:t>
            </w:r>
            <w:proofErr w:type="spellEnd"/>
            <w:r w:rsidRPr="00241CAA">
              <w:rPr>
                <w:iCs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15E6B" w:rsidRPr="000B1C16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B15E6B" w:rsidRPr="00241CAA" w:rsidRDefault="00B15E6B" w:rsidP="00C431CA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445571CA" w:rsidR="00B15E6B" w:rsidRPr="00241CAA" w:rsidRDefault="00B15E6B" w:rsidP="00B15E6B">
            <w:pPr>
              <w:ind w:left="34"/>
              <w:jc w:val="both"/>
              <w:rPr>
                <w:lang w:val="en-US"/>
              </w:rPr>
            </w:pPr>
            <w:r w:rsidRPr="00241CAA">
              <w:rPr>
                <w:iCs/>
                <w:lang w:val="en-US"/>
              </w:rPr>
              <w:t>Scopus http://www. Scopus.com/</w:t>
            </w:r>
          </w:p>
        </w:tc>
      </w:tr>
      <w:tr w:rsidR="00B15E6B" w:rsidRPr="00241CAA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B15E6B" w:rsidRPr="00241CAA" w:rsidRDefault="00B15E6B" w:rsidP="00C431CA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F4CF658" w14:textId="68EDEE9F" w:rsidR="00B15E6B" w:rsidRPr="00241CAA" w:rsidRDefault="00B15E6B" w:rsidP="00B15E6B">
            <w:pPr>
              <w:ind w:left="34"/>
              <w:jc w:val="both"/>
            </w:pPr>
            <w:r w:rsidRPr="00241CAA">
              <w:rPr>
                <w:iCs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B15E6B" w:rsidRPr="00241CAA" w14:paraId="630394EB" w14:textId="77777777" w:rsidTr="0006705B">
        <w:trPr>
          <w:trHeight w:val="283"/>
        </w:trPr>
        <w:tc>
          <w:tcPr>
            <w:tcW w:w="851" w:type="dxa"/>
          </w:tcPr>
          <w:p w14:paraId="5FB379B7" w14:textId="77777777" w:rsidR="00B15E6B" w:rsidRPr="00241CAA" w:rsidRDefault="00B15E6B" w:rsidP="00C431CA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3515A58" w14:textId="0AE83570" w:rsidR="00B15E6B" w:rsidRPr="00241CAA" w:rsidRDefault="00B15E6B" w:rsidP="00B15E6B">
            <w:pPr>
              <w:ind w:left="34"/>
              <w:jc w:val="both"/>
            </w:pPr>
            <w:r w:rsidRPr="00241CAA">
              <w:rPr>
                <w:iCs/>
                <w:lang w:eastAsia="ar-SA"/>
              </w:rPr>
              <w:t xml:space="preserve">Отраслевой портал по упаковке, оборудованию и материалам: </w:t>
            </w:r>
            <w:hyperlink r:id="rId20" w:history="1">
              <w:r w:rsidRPr="00241CAA">
                <w:rPr>
                  <w:rStyle w:val="af3"/>
                  <w:iCs/>
                  <w:color w:val="1263AC"/>
                  <w:lang w:eastAsia="ar-SA"/>
                </w:rPr>
                <w:t>http://www.unipack.ru</w:t>
              </w:r>
            </w:hyperlink>
            <w:r w:rsidRPr="00241CAA">
              <w:t>…</w:t>
            </w:r>
          </w:p>
        </w:tc>
      </w:tr>
      <w:tr w:rsidR="00B15E6B" w:rsidRPr="00241CAA" w14:paraId="03527DB5" w14:textId="77777777" w:rsidTr="0006705B">
        <w:trPr>
          <w:trHeight w:val="283"/>
        </w:trPr>
        <w:tc>
          <w:tcPr>
            <w:tcW w:w="851" w:type="dxa"/>
          </w:tcPr>
          <w:p w14:paraId="1B74E8FF" w14:textId="77777777" w:rsidR="00B15E6B" w:rsidRPr="00241CAA" w:rsidRDefault="00B15E6B" w:rsidP="00C431CA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F1B3F26" w14:textId="0956BDD7" w:rsidR="00B15E6B" w:rsidRPr="00241CAA" w:rsidRDefault="00B15E6B" w:rsidP="00B15E6B">
            <w:pPr>
              <w:ind w:left="34"/>
              <w:jc w:val="both"/>
            </w:pPr>
            <w:r w:rsidRPr="00241CAA">
              <w:t>Журнал «</w:t>
            </w:r>
            <w:proofErr w:type="spellStart"/>
            <w:proofErr w:type="gramStart"/>
            <w:r w:rsidRPr="00241CAA">
              <w:t>Пластикс</w:t>
            </w:r>
            <w:proofErr w:type="spellEnd"/>
            <w:r w:rsidRPr="00241CAA">
              <w:t xml:space="preserve">»  </w:t>
            </w:r>
            <w:hyperlink r:id="rId21" w:history="1">
              <w:r w:rsidRPr="00241CAA">
                <w:rPr>
                  <w:rStyle w:val="af3"/>
                </w:rPr>
                <w:t>http://www.plastics.ru</w:t>
              </w:r>
              <w:proofErr w:type="gramEnd"/>
            </w:hyperlink>
          </w:p>
        </w:tc>
      </w:tr>
      <w:tr w:rsidR="00B15E6B" w:rsidRPr="00241CAA" w14:paraId="52245C95" w14:textId="77777777" w:rsidTr="0006705B">
        <w:trPr>
          <w:trHeight w:val="283"/>
        </w:trPr>
        <w:tc>
          <w:tcPr>
            <w:tcW w:w="851" w:type="dxa"/>
          </w:tcPr>
          <w:p w14:paraId="0EAD479F" w14:textId="77777777" w:rsidR="00B15E6B" w:rsidRPr="00241CAA" w:rsidRDefault="00B15E6B" w:rsidP="00C431CA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8A16174" w14:textId="5FBDA4C4" w:rsidR="00B15E6B" w:rsidRPr="00241CAA" w:rsidRDefault="00B15E6B" w:rsidP="00B15E6B">
            <w:pPr>
              <w:ind w:left="34"/>
              <w:jc w:val="both"/>
            </w:pPr>
            <w:r w:rsidRPr="00241CAA">
              <w:t xml:space="preserve">Журнал «Международные новости мира пластмасс» </w:t>
            </w:r>
            <w:hyperlink r:id="rId22" w:history="1">
              <w:r w:rsidRPr="00241CAA">
                <w:rPr>
                  <w:rStyle w:val="af3"/>
                </w:rPr>
                <w:t>http://www.plasticnews.ru</w:t>
              </w:r>
            </w:hyperlink>
          </w:p>
        </w:tc>
      </w:tr>
      <w:tr w:rsidR="00B15E6B" w:rsidRPr="00241CAA" w14:paraId="194CDA50" w14:textId="77777777" w:rsidTr="0006705B">
        <w:trPr>
          <w:trHeight w:val="283"/>
        </w:trPr>
        <w:tc>
          <w:tcPr>
            <w:tcW w:w="851" w:type="dxa"/>
          </w:tcPr>
          <w:p w14:paraId="67BCE9DE" w14:textId="77777777" w:rsidR="00B15E6B" w:rsidRPr="00241CAA" w:rsidRDefault="00B15E6B" w:rsidP="00C431CA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564DBB0" w14:textId="0966CDDF" w:rsidR="00B15E6B" w:rsidRPr="00241CAA" w:rsidRDefault="00B15E6B" w:rsidP="00B15E6B">
            <w:pPr>
              <w:ind w:left="34"/>
              <w:jc w:val="both"/>
            </w:pPr>
            <w:r w:rsidRPr="00241CAA">
              <w:t xml:space="preserve">База данных в мире </w:t>
            </w:r>
            <w:proofErr w:type="spellStart"/>
            <w:r w:rsidRPr="00241CAA">
              <w:t>Academic</w:t>
            </w:r>
            <w:proofErr w:type="spellEnd"/>
            <w:r w:rsidRPr="00241CAA">
              <w:t xml:space="preserve"> </w:t>
            </w:r>
            <w:proofErr w:type="spellStart"/>
            <w:r w:rsidRPr="00241CAA">
              <w:t>Search</w:t>
            </w:r>
            <w:proofErr w:type="spellEnd"/>
            <w:r w:rsidRPr="00241CAA">
              <w:t xml:space="preserve"> </w:t>
            </w:r>
            <w:proofErr w:type="spellStart"/>
            <w:r w:rsidRPr="00241CAA">
              <w:t>Complete</w:t>
            </w:r>
            <w:proofErr w:type="spellEnd"/>
            <w:r w:rsidRPr="00241CAA"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3" w:history="1">
              <w:r w:rsidRPr="00241CAA">
                <w:rPr>
                  <w:rStyle w:val="af3"/>
                </w:rPr>
                <w:t>http://search.ebscohost.com</w:t>
              </w:r>
            </w:hyperlink>
          </w:p>
        </w:tc>
      </w:tr>
      <w:tr w:rsidR="00B15E6B" w:rsidRPr="00241CAA" w14:paraId="254EEEF0" w14:textId="77777777" w:rsidTr="0006705B">
        <w:trPr>
          <w:trHeight w:val="283"/>
        </w:trPr>
        <w:tc>
          <w:tcPr>
            <w:tcW w:w="851" w:type="dxa"/>
          </w:tcPr>
          <w:p w14:paraId="345FEDB4" w14:textId="77777777" w:rsidR="00B15E6B" w:rsidRPr="00241CAA" w:rsidRDefault="00B15E6B" w:rsidP="00C431CA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F2EE689" w14:textId="47F48F3F" w:rsidR="00B15E6B" w:rsidRPr="00241CAA" w:rsidRDefault="00B15E6B" w:rsidP="00B15E6B">
            <w:pPr>
              <w:ind w:left="34"/>
              <w:jc w:val="both"/>
            </w:pPr>
            <w:r w:rsidRPr="00241CAA">
              <w:t xml:space="preserve">Журнал «Тара и упаковка»: </w:t>
            </w:r>
            <w:hyperlink r:id="rId24" w:history="1">
              <w:r w:rsidRPr="00241CAA">
                <w:rPr>
                  <w:rStyle w:val="af3"/>
                </w:rPr>
                <w:t>http://www.magpack.ru</w:t>
              </w:r>
            </w:hyperlink>
          </w:p>
        </w:tc>
      </w:tr>
    </w:tbl>
    <w:p w14:paraId="30750BBF" w14:textId="693938AF" w:rsidR="007F3D0E" w:rsidRPr="00241CAA" w:rsidRDefault="007F3D0E" w:rsidP="002C070F">
      <w:pPr>
        <w:pStyle w:val="2"/>
      </w:pPr>
      <w:r w:rsidRPr="00241CAA">
        <w:t>Перечень программного обеспечения</w:t>
      </w:r>
      <w:r w:rsidR="004927C8" w:rsidRPr="00241CAA">
        <w:t xml:space="preserve"> </w:t>
      </w:r>
    </w:p>
    <w:p w14:paraId="48A8B732" w14:textId="7F2A90F5" w:rsidR="007F3D0E" w:rsidRPr="00241CAA" w:rsidRDefault="007F3D0E" w:rsidP="00C431CA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241CAA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241CAA" w:rsidRDefault="00426E04" w:rsidP="0006705B">
            <w:pPr>
              <w:rPr>
                <w:rFonts w:eastAsia="Times New Roman"/>
                <w:b/>
              </w:rPr>
            </w:pPr>
            <w:r w:rsidRPr="00241CAA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241CAA" w:rsidRDefault="005713AB" w:rsidP="0006705B">
            <w:pPr>
              <w:rPr>
                <w:rFonts w:eastAsia="Times New Roman"/>
                <w:b/>
              </w:rPr>
            </w:pPr>
            <w:r w:rsidRPr="00241CAA">
              <w:rPr>
                <w:rFonts w:eastAsia="Times New Roman"/>
                <w:b/>
              </w:rPr>
              <w:t>П</w:t>
            </w:r>
            <w:r w:rsidR="00426E04" w:rsidRPr="00241CAA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241CAA" w:rsidRDefault="00426E04" w:rsidP="0006705B">
            <w:pPr>
              <w:rPr>
                <w:rFonts w:eastAsia="Times New Roman"/>
                <w:b/>
              </w:rPr>
            </w:pPr>
            <w:r w:rsidRPr="00241CAA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241CAA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241CAA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241CAA" w:rsidRDefault="00426E04" w:rsidP="00C431CA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241CAA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41CA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241CA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41CAA">
              <w:rPr>
                <w:rFonts w:eastAsia="Times New Roman"/>
                <w:sz w:val="24"/>
                <w:szCs w:val="24"/>
              </w:rPr>
              <w:t>контракт</w:t>
            </w:r>
            <w:r w:rsidRPr="00241CA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41CAA">
              <w:rPr>
                <w:rFonts w:eastAsia="Times New Roman"/>
                <w:sz w:val="24"/>
                <w:szCs w:val="24"/>
              </w:rPr>
              <w:t>ЭА</w:t>
            </w:r>
            <w:r w:rsidRPr="00241CA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41CAA">
              <w:rPr>
                <w:rFonts w:eastAsia="Times New Roman"/>
                <w:sz w:val="24"/>
                <w:szCs w:val="24"/>
              </w:rPr>
              <w:t>от</w:t>
            </w:r>
            <w:r w:rsidRPr="00241CA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241CAA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241CAA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633E53E" w:rsidR="004925D7" w:rsidRPr="00241CAA" w:rsidRDefault="004925D7" w:rsidP="00F5486D">
      <w:pPr>
        <w:pStyle w:val="3"/>
      </w:pPr>
      <w:bookmarkStart w:id="11" w:name="_Toc62039712"/>
      <w:r w:rsidRPr="00241CAA">
        <w:lastRenderedPageBreak/>
        <w:t>ЛИСТ УЧЕТА ОБНОВЛЕНИЙ РАБОЧЕЙ ПРОГРАММЫ</w:t>
      </w:r>
      <w:bookmarkEnd w:id="11"/>
      <w:r w:rsidRPr="00241CAA">
        <w:t xml:space="preserve"> </w:t>
      </w:r>
      <w:r w:rsidR="000024DF">
        <w:t>УЧЕБНОЙ ДИСЦИПЛИНЫ</w:t>
      </w:r>
    </w:p>
    <w:p w14:paraId="36EEC007" w14:textId="1003E548" w:rsidR="004925D7" w:rsidRPr="00241CAA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41CAA">
        <w:rPr>
          <w:rFonts w:eastAsia="Times New Roman"/>
          <w:sz w:val="24"/>
          <w:szCs w:val="24"/>
        </w:rPr>
        <w:t xml:space="preserve">В рабочую программу </w:t>
      </w:r>
      <w:r w:rsidR="001B065C">
        <w:rPr>
          <w:rFonts w:eastAsia="Times New Roman"/>
          <w:sz w:val="24"/>
          <w:szCs w:val="24"/>
        </w:rPr>
        <w:t>учебной дисциплины</w:t>
      </w:r>
      <w:r w:rsidRPr="00241CAA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241CAA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241CAA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241CA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241CAA">
              <w:rPr>
                <w:rFonts w:eastAsia="Times New Roman"/>
                <w:b/>
              </w:rPr>
              <w:t xml:space="preserve">№ </w:t>
            </w:r>
            <w:proofErr w:type="spellStart"/>
            <w:r w:rsidRPr="00241CAA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241CA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241CAA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241CA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241CAA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241CA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241CAA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241CA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241CAA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241CA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241CAA">
              <w:rPr>
                <w:rFonts w:eastAsia="Times New Roman"/>
                <w:b/>
              </w:rPr>
              <w:t>кафедры</w:t>
            </w:r>
          </w:p>
        </w:tc>
      </w:tr>
      <w:tr w:rsidR="0019484F" w:rsidRPr="00241CAA" w14:paraId="2000BFBA" w14:textId="77777777" w:rsidTr="0019484F">
        <w:tc>
          <w:tcPr>
            <w:tcW w:w="817" w:type="dxa"/>
          </w:tcPr>
          <w:p w14:paraId="20751E32" w14:textId="77777777" w:rsidR="0019484F" w:rsidRPr="00241CA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241CA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241CA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241CA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241CAA" w14:paraId="2E3871FC" w14:textId="77777777" w:rsidTr="0019484F">
        <w:tc>
          <w:tcPr>
            <w:tcW w:w="817" w:type="dxa"/>
          </w:tcPr>
          <w:p w14:paraId="57C804E1" w14:textId="77777777" w:rsidR="0019484F" w:rsidRPr="00241CA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241CA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241CA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241CA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241CAA" w14:paraId="48FD6F92" w14:textId="77777777" w:rsidTr="0019484F">
        <w:tc>
          <w:tcPr>
            <w:tcW w:w="817" w:type="dxa"/>
          </w:tcPr>
          <w:p w14:paraId="467995B5" w14:textId="77777777" w:rsidR="0019484F" w:rsidRPr="00241CA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241CA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241CA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241CA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241CAA" w14:paraId="4D1945C0" w14:textId="77777777" w:rsidTr="0019484F">
        <w:tc>
          <w:tcPr>
            <w:tcW w:w="817" w:type="dxa"/>
          </w:tcPr>
          <w:p w14:paraId="3DAE0CAE" w14:textId="77777777" w:rsidR="0019484F" w:rsidRPr="00241CA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241CA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241CA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241CA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241CAA" w14:paraId="6804F117" w14:textId="77777777" w:rsidTr="0019484F">
        <w:tc>
          <w:tcPr>
            <w:tcW w:w="817" w:type="dxa"/>
          </w:tcPr>
          <w:p w14:paraId="5D95B47C" w14:textId="77777777" w:rsidR="0019484F" w:rsidRPr="00241CA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241CA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241CA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241CA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241CAA" w:rsidRDefault="00C4488B" w:rsidP="00E726EF">
      <w:pPr>
        <w:pStyle w:val="3"/>
        <w:rPr>
          <w:szCs w:val="24"/>
        </w:rPr>
      </w:pPr>
    </w:p>
    <w:sectPr w:rsidR="00C4488B" w:rsidRPr="00241CAA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BE002" w14:textId="77777777" w:rsidR="00054757" w:rsidRDefault="00054757" w:rsidP="005E3840">
      <w:r>
        <w:separator/>
      </w:r>
    </w:p>
  </w:endnote>
  <w:endnote w:type="continuationSeparator" w:id="0">
    <w:p w14:paraId="13B31412" w14:textId="77777777" w:rsidR="00054757" w:rsidRDefault="0005475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charset w:val="00"/>
    <w:family w:val="auto"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C34094" w:rsidRDefault="00C34094">
    <w:pPr>
      <w:pStyle w:val="ae"/>
      <w:jc w:val="right"/>
    </w:pPr>
  </w:p>
  <w:p w14:paraId="3A88830B" w14:textId="77777777" w:rsidR="00C34094" w:rsidRDefault="00C3409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C34094" w:rsidRDefault="00C3409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C34094" w:rsidRDefault="00C34094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C34094" w:rsidRDefault="00C34094">
    <w:pPr>
      <w:pStyle w:val="ae"/>
      <w:jc w:val="right"/>
    </w:pPr>
  </w:p>
  <w:p w14:paraId="6C2BFEFB" w14:textId="77777777" w:rsidR="00C34094" w:rsidRDefault="00C34094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C34094" w:rsidRDefault="00C34094">
    <w:pPr>
      <w:pStyle w:val="ae"/>
      <w:jc w:val="right"/>
    </w:pPr>
  </w:p>
  <w:p w14:paraId="1B400B45" w14:textId="77777777" w:rsidR="00C34094" w:rsidRDefault="00C3409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D6CE6" w14:textId="77777777" w:rsidR="00054757" w:rsidRDefault="00054757" w:rsidP="005E3840">
      <w:r>
        <w:separator/>
      </w:r>
    </w:p>
  </w:footnote>
  <w:footnote w:type="continuationSeparator" w:id="0">
    <w:p w14:paraId="31BFDA5F" w14:textId="77777777" w:rsidR="00054757" w:rsidRDefault="0005475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C34094" w:rsidRDefault="00C340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C16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C34094" w:rsidRDefault="00C3409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C34094" w:rsidRDefault="00C340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C16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C34094" w:rsidRDefault="00C3409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C34094" w:rsidRDefault="00C340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C16">
          <w:rPr>
            <w:noProof/>
          </w:rPr>
          <w:t>13</w:t>
        </w:r>
        <w:r>
          <w:fldChar w:fldCharType="end"/>
        </w:r>
      </w:p>
    </w:sdtContent>
  </w:sdt>
  <w:p w14:paraId="445C4615" w14:textId="77777777" w:rsidR="00C34094" w:rsidRDefault="00C3409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316285"/>
    <w:multiLevelType w:val="hybridMultilevel"/>
    <w:tmpl w:val="C9F8A6F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607AC"/>
    <w:multiLevelType w:val="multilevel"/>
    <w:tmpl w:val="02920E76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D331BB4"/>
    <w:multiLevelType w:val="hybridMultilevel"/>
    <w:tmpl w:val="E02482F0"/>
    <w:lvl w:ilvl="0" w:tplc="53F670C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0F7B03B5"/>
    <w:multiLevelType w:val="multilevel"/>
    <w:tmpl w:val="E2C8BC04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EastAsia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40771"/>
    <w:multiLevelType w:val="hybridMultilevel"/>
    <w:tmpl w:val="FB98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B7A11"/>
    <w:multiLevelType w:val="hybridMultilevel"/>
    <w:tmpl w:val="F5123FC8"/>
    <w:lvl w:ilvl="0" w:tplc="6EF4FB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E24C94"/>
    <w:multiLevelType w:val="hybridMultilevel"/>
    <w:tmpl w:val="2484429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370D5"/>
    <w:multiLevelType w:val="hybridMultilevel"/>
    <w:tmpl w:val="E56C0FA2"/>
    <w:lvl w:ilvl="0" w:tplc="16FE8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C93535"/>
    <w:multiLevelType w:val="hybridMultilevel"/>
    <w:tmpl w:val="DAA44DF6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DAA01B9"/>
    <w:multiLevelType w:val="hybridMultilevel"/>
    <w:tmpl w:val="36C6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C7A1D"/>
    <w:multiLevelType w:val="hybridMultilevel"/>
    <w:tmpl w:val="FB98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254F78"/>
    <w:multiLevelType w:val="hybridMultilevel"/>
    <w:tmpl w:val="F764386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E1426"/>
    <w:multiLevelType w:val="hybridMultilevel"/>
    <w:tmpl w:val="599C389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45FBB"/>
    <w:multiLevelType w:val="hybridMultilevel"/>
    <w:tmpl w:val="EB7EC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7A12B6"/>
    <w:multiLevelType w:val="hybridMultilevel"/>
    <w:tmpl w:val="10D06F0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4"/>
  </w:num>
  <w:num w:numId="5">
    <w:abstractNumId w:val="10"/>
  </w:num>
  <w:num w:numId="6">
    <w:abstractNumId w:val="30"/>
  </w:num>
  <w:num w:numId="7">
    <w:abstractNumId w:val="35"/>
  </w:num>
  <w:num w:numId="8">
    <w:abstractNumId w:val="17"/>
  </w:num>
  <w:num w:numId="9">
    <w:abstractNumId w:val="6"/>
  </w:num>
  <w:num w:numId="10">
    <w:abstractNumId w:val="23"/>
  </w:num>
  <w:num w:numId="11">
    <w:abstractNumId w:val="33"/>
  </w:num>
  <w:num w:numId="12">
    <w:abstractNumId w:val="8"/>
  </w:num>
  <w:num w:numId="13">
    <w:abstractNumId w:val="18"/>
  </w:num>
  <w:num w:numId="14">
    <w:abstractNumId w:val="7"/>
  </w:num>
  <w:num w:numId="15">
    <w:abstractNumId w:val="32"/>
  </w:num>
  <w:num w:numId="16">
    <w:abstractNumId w:val="26"/>
  </w:num>
  <w:num w:numId="17">
    <w:abstractNumId w:val="9"/>
  </w:num>
  <w:num w:numId="18">
    <w:abstractNumId w:val="19"/>
  </w:num>
  <w:num w:numId="19">
    <w:abstractNumId w:val="13"/>
  </w:num>
  <w:num w:numId="20">
    <w:abstractNumId w:val="3"/>
  </w:num>
  <w:num w:numId="21">
    <w:abstractNumId w:val="11"/>
  </w:num>
  <w:num w:numId="22">
    <w:abstractNumId w:val="24"/>
  </w:num>
  <w:num w:numId="23">
    <w:abstractNumId w:val="29"/>
  </w:num>
  <w:num w:numId="24">
    <w:abstractNumId w:val="14"/>
  </w:num>
  <w:num w:numId="25">
    <w:abstractNumId w:val="25"/>
  </w:num>
  <w:num w:numId="26">
    <w:abstractNumId w:val="22"/>
  </w:num>
  <w:num w:numId="27">
    <w:abstractNumId w:val="15"/>
  </w:num>
  <w:num w:numId="28">
    <w:abstractNumId w:val="21"/>
  </w:num>
  <w:num w:numId="29">
    <w:abstractNumId w:val="2"/>
  </w:num>
  <w:num w:numId="30">
    <w:abstractNumId w:val="16"/>
  </w:num>
  <w:num w:numId="31">
    <w:abstractNumId w:val="27"/>
  </w:num>
  <w:num w:numId="32">
    <w:abstractNumId w:val="34"/>
  </w:num>
  <w:num w:numId="33">
    <w:abstractNumId w:val="28"/>
  </w:num>
  <w:num w:numId="34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4DF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7C5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6D4"/>
    <w:rsid w:val="00054144"/>
    <w:rsid w:val="00054757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1811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1C16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94D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10F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065C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597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0B31"/>
    <w:rsid w:val="001E3875"/>
    <w:rsid w:val="001E3D8D"/>
    <w:rsid w:val="001E44B1"/>
    <w:rsid w:val="001F086F"/>
    <w:rsid w:val="001F41C5"/>
    <w:rsid w:val="001F5596"/>
    <w:rsid w:val="001F7024"/>
    <w:rsid w:val="00200CDE"/>
    <w:rsid w:val="00203E78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16C8"/>
    <w:rsid w:val="00231A16"/>
    <w:rsid w:val="00232212"/>
    <w:rsid w:val="00234D61"/>
    <w:rsid w:val="00235EE1"/>
    <w:rsid w:val="002370CE"/>
    <w:rsid w:val="00240437"/>
    <w:rsid w:val="00241CAA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5F82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AED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13F8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2FCB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BA5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F39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CE6"/>
    <w:rsid w:val="005C5CC2"/>
    <w:rsid w:val="005C6508"/>
    <w:rsid w:val="005D0665"/>
    <w:rsid w:val="005D073F"/>
    <w:rsid w:val="005D086E"/>
    <w:rsid w:val="005D1959"/>
    <w:rsid w:val="005D233C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3E96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A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2BB3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5E7E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376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5B6"/>
    <w:rsid w:val="008E3833"/>
    <w:rsid w:val="008E454D"/>
    <w:rsid w:val="008E4CE4"/>
    <w:rsid w:val="008E6920"/>
    <w:rsid w:val="008F20D0"/>
    <w:rsid w:val="008F3609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6ACC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385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5E6B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6BC5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E5C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094"/>
    <w:rsid w:val="00C34CAF"/>
    <w:rsid w:val="00C34E79"/>
    <w:rsid w:val="00C35DC7"/>
    <w:rsid w:val="00C36A52"/>
    <w:rsid w:val="00C41464"/>
    <w:rsid w:val="00C41A57"/>
    <w:rsid w:val="00C431CA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671D"/>
    <w:rsid w:val="00C80A4A"/>
    <w:rsid w:val="00C80BE8"/>
    <w:rsid w:val="00C8423D"/>
    <w:rsid w:val="00C8588B"/>
    <w:rsid w:val="00C85D8C"/>
    <w:rsid w:val="00C87339"/>
    <w:rsid w:val="00C877A5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267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660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3923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022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41C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1204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27C85AB-B49B-4D93-A0C2-E758BE3D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2">
    <w:name w:val="p32"/>
    <w:basedOn w:val="a2"/>
    <w:rsid w:val="00FE120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plastics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%20http://znanium.com/catalog/product/304042" TargetMode="External"/><Relationship Id="rId20" Type="http://schemas.openxmlformats.org/officeDocument/2006/relationships/hyperlink" Target="http://www.unipac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magpac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search.ebscohost.com" TargetMode="External"/><Relationship Id="rId10" Type="http://schemas.openxmlformats.org/officeDocument/2006/relationships/header" Target="header2.xml"/><Relationship Id="rId19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plastic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9E8F-C5AF-4056-86DF-91725F08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36</Pages>
  <Words>7406</Words>
  <Characters>42216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Christina Panshina</cp:lastModifiedBy>
  <cp:revision>26</cp:revision>
  <cp:lastPrinted>2021-06-03T09:32:00Z</cp:lastPrinted>
  <dcterms:created xsi:type="dcterms:W3CDTF">2022-04-05T19:32:00Z</dcterms:created>
  <dcterms:modified xsi:type="dcterms:W3CDTF">2022-04-08T00:30:00Z</dcterms:modified>
</cp:coreProperties>
</file>