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DF7596" w:rsidR="00E05948" w:rsidRPr="00D63A16" w:rsidRDefault="00D63A16" w:rsidP="00D63A16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D63A16">
              <w:rPr>
                <w:b/>
                <w:caps/>
              </w:rPr>
              <w:t>организация процесса сервиса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1309B209" w:rsidR="00D63A16" w:rsidRPr="00F5370E" w:rsidRDefault="00F5370E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08AD46BC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B4B1A">
              <w:rPr>
                <w:rFonts w:eastAsia="Times New Roman"/>
                <w:sz w:val="24"/>
                <w:szCs w:val="24"/>
              </w:rPr>
              <w:t>дисциплины</w:t>
            </w:r>
            <w:r w:rsidR="00FB4B1A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7D60C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741C37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7D60C8" w:rsidRDefault="00D63A1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5EF0D59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4026D9" w:rsidRPr="00A622B4">
        <w:rPr>
          <w:iCs/>
          <w:sz w:val="24"/>
          <w:szCs w:val="24"/>
        </w:rPr>
        <w:t>Организация процесса сервиса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9011D9" w:rsidRPr="00A622B4">
        <w:rPr>
          <w:iCs/>
          <w:sz w:val="24"/>
          <w:szCs w:val="24"/>
        </w:rPr>
        <w:t>пятом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p w14:paraId="342C4F0E" w14:textId="184C878C" w:rsidR="00B3255D" w:rsidRPr="00A622B4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>Курсовая работа</w:t>
      </w:r>
      <w:r w:rsidR="004026D9" w:rsidRPr="00A622B4">
        <w:rPr>
          <w:iCs/>
          <w:sz w:val="24"/>
          <w:szCs w:val="24"/>
        </w:rPr>
        <w:t xml:space="preserve"> </w:t>
      </w:r>
      <w:r w:rsidRPr="00A622B4">
        <w:rPr>
          <w:iCs/>
          <w:sz w:val="24"/>
          <w:szCs w:val="24"/>
        </w:rPr>
        <w:t>– предусмотрена</w:t>
      </w:r>
      <w:r w:rsidR="009105BD" w:rsidRPr="00A622B4">
        <w:rPr>
          <w:iCs/>
          <w:sz w:val="24"/>
          <w:szCs w:val="24"/>
        </w:rPr>
        <w:t xml:space="preserve"> в </w:t>
      </w:r>
      <w:r w:rsidR="009011D9" w:rsidRPr="00A622B4">
        <w:rPr>
          <w:iCs/>
          <w:sz w:val="24"/>
          <w:szCs w:val="24"/>
        </w:rPr>
        <w:t>5</w:t>
      </w:r>
      <w:r w:rsidR="009105BD" w:rsidRPr="00A622B4">
        <w:rPr>
          <w:iCs/>
          <w:sz w:val="24"/>
          <w:szCs w:val="24"/>
        </w:rPr>
        <w:t xml:space="preserve"> семестре</w:t>
      </w:r>
      <w:r w:rsidR="009011D9" w:rsidRPr="00A622B4">
        <w:rPr>
          <w:iCs/>
        </w:rPr>
        <w:t>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7777777" w:rsidR="003F5403" w:rsidRDefault="00A622B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A622B4">
        <w:rPr>
          <w:iCs/>
          <w:sz w:val="24"/>
          <w:szCs w:val="24"/>
        </w:rPr>
        <w:t xml:space="preserve">экзамен </w:t>
      </w:r>
    </w:p>
    <w:p w14:paraId="09CC816F" w14:textId="545075BB" w:rsidR="00797466" w:rsidRPr="00A622B4" w:rsidRDefault="003F5403" w:rsidP="00614ED1">
      <w:pPr>
        <w:ind w:firstLine="709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 xml:space="preserve">Курсовая работа </w:t>
      </w:r>
      <w:r>
        <w:rPr>
          <w:iCs/>
          <w:sz w:val="24"/>
          <w:szCs w:val="24"/>
        </w:rPr>
        <w:t xml:space="preserve">- </w:t>
      </w:r>
      <w:r w:rsidR="00797466" w:rsidRPr="00A622B4">
        <w:rPr>
          <w:iCs/>
          <w:sz w:val="24"/>
          <w:szCs w:val="24"/>
        </w:rPr>
        <w:t>зачет с оценкой</w:t>
      </w:r>
    </w:p>
    <w:bookmarkEnd w:id="12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44D9E60E" w:rsidR="007E18CB" w:rsidRPr="00B3466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34660">
        <w:rPr>
          <w:iCs/>
          <w:sz w:val="24"/>
          <w:szCs w:val="24"/>
        </w:rPr>
        <w:t xml:space="preserve">Учебная дисциплина </w:t>
      </w:r>
      <w:r w:rsidR="00A622B4" w:rsidRPr="00B34660">
        <w:rPr>
          <w:iCs/>
          <w:sz w:val="24"/>
          <w:szCs w:val="24"/>
        </w:rPr>
        <w:t xml:space="preserve">Организация процесса сервиса </w:t>
      </w:r>
      <w:r w:rsidR="007E18CB" w:rsidRPr="00B34660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65B6F64" w:rsidR="007E18CB" w:rsidRPr="00B34660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34660">
        <w:rPr>
          <w:iCs/>
          <w:sz w:val="24"/>
          <w:szCs w:val="24"/>
        </w:rPr>
        <w:t>Основой д</w:t>
      </w:r>
      <w:r w:rsidR="00D0509F" w:rsidRPr="00B34660">
        <w:rPr>
          <w:iCs/>
          <w:sz w:val="24"/>
          <w:szCs w:val="24"/>
        </w:rPr>
        <w:t>ля</w:t>
      </w:r>
      <w:r w:rsidR="007E18CB" w:rsidRPr="00B34660">
        <w:rPr>
          <w:iCs/>
          <w:sz w:val="24"/>
          <w:szCs w:val="24"/>
        </w:rPr>
        <w:t xml:space="preserve"> освоени</w:t>
      </w:r>
      <w:r w:rsidR="00D0509F" w:rsidRPr="00B34660">
        <w:rPr>
          <w:iCs/>
          <w:sz w:val="24"/>
          <w:szCs w:val="24"/>
        </w:rPr>
        <w:t>я</w:t>
      </w:r>
      <w:r w:rsidRPr="00B34660">
        <w:rPr>
          <w:iCs/>
          <w:sz w:val="24"/>
          <w:szCs w:val="24"/>
        </w:rPr>
        <w:t xml:space="preserve"> дисциплины</w:t>
      </w:r>
      <w:r w:rsidR="007E18CB" w:rsidRPr="00B34660">
        <w:rPr>
          <w:iCs/>
          <w:sz w:val="24"/>
          <w:szCs w:val="24"/>
        </w:rPr>
        <w:t xml:space="preserve"> </w:t>
      </w:r>
      <w:r w:rsidRPr="00B34660">
        <w:rPr>
          <w:iCs/>
          <w:sz w:val="24"/>
          <w:szCs w:val="24"/>
        </w:rPr>
        <w:t>являются</w:t>
      </w:r>
      <w:r w:rsidR="002F4102" w:rsidRPr="00B34660">
        <w:rPr>
          <w:iCs/>
          <w:sz w:val="24"/>
          <w:szCs w:val="24"/>
        </w:rPr>
        <w:t xml:space="preserve"> результаты обучения</w:t>
      </w:r>
      <w:r w:rsidRPr="00B34660">
        <w:rPr>
          <w:iCs/>
          <w:sz w:val="24"/>
          <w:szCs w:val="24"/>
        </w:rPr>
        <w:t xml:space="preserve"> по</w:t>
      </w:r>
      <w:r w:rsidR="00CC32F0" w:rsidRPr="00B34660">
        <w:rPr>
          <w:iCs/>
          <w:sz w:val="24"/>
          <w:szCs w:val="24"/>
        </w:rPr>
        <w:t xml:space="preserve"> </w:t>
      </w:r>
      <w:r w:rsidR="002C2B69" w:rsidRPr="00B34660">
        <w:rPr>
          <w:iCs/>
          <w:sz w:val="24"/>
          <w:szCs w:val="24"/>
        </w:rPr>
        <w:t>предшествующи</w:t>
      </w:r>
      <w:r w:rsidRPr="00B34660">
        <w:rPr>
          <w:iCs/>
          <w:sz w:val="24"/>
          <w:szCs w:val="24"/>
        </w:rPr>
        <w:t>м</w:t>
      </w:r>
      <w:r w:rsidR="007E18CB" w:rsidRPr="00B34660">
        <w:rPr>
          <w:iCs/>
          <w:sz w:val="24"/>
          <w:szCs w:val="24"/>
        </w:rPr>
        <w:t xml:space="preserve"> дисциплин</w:t>
      </w:r>
      <w:r w:rsidRPr="00B34660">
        <w:rPr>
          <w:iCs/>
          <w:sz w:val="24"/>
          <w:szCs w:val="24"/>
        </w:rPr>
        <w:t>ам</w:t>
      </w:r>
      <w:r w:rsidR="00CC32F0" w:rsidRPr="00B34660">
        <w:rPr>
          <w:iCs/>
          <w:sz w:val="24"/>
          <w:szCs w:val="24"/>
        </w:rPr>
        <w:t xml:space="preserve"> </w:t>
      </w:r>
      <w:r w:rsidR="007E18CB" w:rsidRPr="00B34660">
        <w:rPr>
          <w:iCs/>
          <w:sz w:val="24"/>
          <w:szCs w:val="24"/>
        </w:rPr>
        <w:t>и практик</w:t>
      </w:r>
      <w:r w:rsidRPr="00B34660">
        <w:rPr>
          <w:iCs/>
          <w:sz w:val="24"/>
          <w:szCs w:val="24"/>
        </w:rPr>
        <w:t>ам</w:t>
      </w:r>
      <w:r w:rsidR="007E18CB" w:rsidRPr="00B34660">
        <w:rPr>
          <w:iCs/>
          <w:sz w:val="24"/>
          <w:szCs w:val="24"/>
        </w:rPr>
        <w:t>:</w:t>
      </w:r>
    </w:p>
    <w:p w14:paraId="1FBD5FB9" w14:textId="12EBECDE" w:rsidR="007E18CB" w:rsidRPr="00B34660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Экономика организаций (предприятий);</w:t>
      </w:r>
    </w:p>
    <w:p w14:paraId="49C0D672" w14:textId="1CA6545B" w:rsidR="000A6E54" w:rsidRPr="00B34660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Сервисная деятельность.</w:t>
      </w:r>
    </w:p>
    <w:p w14:paraId="3F0DF993" w14:textId="565DADB7" w:rsidR="007E18CB" w:rsidRPr="00B3466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4660">
        <w:rPr>
          <w:sz w:val="24"/>
          <w:szCs w:val="24"/>
        </w:rPr>
        <w:t xml:space="preserve">Результаты обучения по </w:t>
      </w:r>
      <w:r w:rsidR="002C2B69" w:rsidRPr="00B34660">
        <w:rPr>
          <w:sz w:val="24"/>
          <w:szCs w:val="24"/>
        </w:rPr>
        <w:t>учебной</w:t>
      </w:r>
      <w:r w:rsidR="007E18CB" w:rsidRPr="00B34660">
        <w:rPr>
          <w:sz w:val="24"/>
          <w:szCs w:val="24"/>
        </w:rPr>
        <w:t xml:space="preserve"> дисциплин</w:t>
      </w:r>
      <w:r w:rsidR="00A85C64" w:rsidRPr="00B34660">
        <w:rPr>
          <w:sz w:val="24"/>
          <w:szCs w:val="24"/>
        </w:rPr>
        <w:t>е</w:t>
      </w:r>
      <w:r w:rsidRPr="00B34660">
        <w:rPr>
          <w:sz w:val="24"/>
          <w:szCs w:val="24"/>
        </w:rPr>
        <w:t>, используются при</w:t>
      </w:r>
      <w:r w:rsidR="007E18CB" w:rsidRPr="00B34660">
        <w:rPr>
          <w:sz w:val="24"/>
          <w:szCs w:val="24"/>
        </w:rPr>
        <w:t xml:space="preserve"> изучени</w:t>
      </w:r>
      <w:r w:rsidRPr="00B34660">
        <w:rPr>
          <w:sz w:val="24"/>
          <w:szCs w:val="24"/>
        </w:rPr>
        <w:t>и</w:t>
      </w:r>
      <w:r w:rsidR="007E18CB" w:rsidRPr="00B34660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B887039" w:rsidR="007B449A" w:rsidRPr="00B34660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 xml:space="preserve">Организация </w:t>
      </w:r>
      <w:proofErr w:type="spellStart"/>
      <w:r w:rsidRPr="00B34660">
        <w:rPr>
          <w:sz w:val="24"/>
          <w:szCs w:val="24"/>
        </w:rPr>
        <w:t>выставочно</w:t>
      </w:r>
      <w:proofErr w:type="spellEnd"/>
      <w:r w:rsidRPr="00B34660">
        <w:rPr>
          <w:sz w:val="24"/>
          <w:szCs w:val="24"/>
        </w:rPr>
        <w:t>-рекламной деятельности;</w:t>
      </w:r>
    </w:p>
    <w:p w14:paraId="6C4633B7" w14:textId="3173A93E" w:rsidR="000A6E54" w:rsidRPr="00B34660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Сервис сферы обслуживания;</w:t>
      </w:r>
    </w:p>
    <w:p w14:paraId="3D3071D6" w14:textId="5BE2F5C2" w:rsidR="000A6E54" w:rsidRPr="00B34660" w:rsidRDefault="00AB6EF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Произ</w:t>
      </w:r>
      <w:r w:rsidR="000A6E54" w:rsidRPr="00B34660">
        <w:rPr>
          <w:sz w:val="24"/>
          <w:szCs w:val="24"/>
        </w:rPr>
        <w:t>водственная</w:t>
      </w:r>
      <w:r w:rsidRPr="00B34660">
        <w:rPr>
          <w:sz w:val="24"/>
          <w:szCs w:val="24"/>
        </w:rPr>
        <w:t xml:space="preserve"> </w:t>
      </w:r>
      <w:r w:rsidR="000A6E54" w:rsidRPr="00B34660">
        <w:rPr>
          <w:sz w:val="24"/>
          <w:szCs w:val="24"/>
        </w:rPr>
        <w:t xml:space="preserve"> практика. Организационно-управленческая практика.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3A8973A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A622B4" w:rsidRPr="00350B8C">
        <w:rPr>
          <w:sz w:val="24"/>
          <w:szCs w:val="24"/>
        </w:rPr>
        <w:t>Организация процесса сервиса</w:t>
      </w:r>
      <w:r w:rsidR="00A622B4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6A37EB58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B34660">
        <w:rPr>
          <w:rFonts w:eastAsia="Times New Roman"/>
          <w:sz w:val="24"/>
          <w:szCs w:val="24"/>
        </w:rPr>
        <w:t>теоретических основ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350B8C" w:rsidRPr="00350B8C">
        <w:rPr>
          <w:rFonts w:eastAsia="Times New Roman"/>
          <w:sz w:val="24"/>
          <w:szCs w:val="24"/>
        </w:rPr>
        <w:t>организаци</w:t>
      </w:r>
      <w:r w:rsidR="00B34660">
        <w:rPr>
          <w:rFonts w:eastAsia="Times New Roman"/>
          <w:sz w:val="24"/>
          <w:szCs w:val="24"/>
        </w:rPr>
        <w:t>и</w:t>
      </w:r>
      <w:r w:rsidR="00350B8C" w:rsidRPr="00350B8C">
        <w:rPr>
          <w:rFonts w:eastAsia="Times New Roman"/>
          <w:sz w:val="24"/>
          <w:szCs w:val="24"/>
        </w:rPr>
        <w:t xml:space="preserve">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170688" w:rsidRPr="00F31E81" w14:paraId="12211CE9" w14:textId="77777777" w:rsidTr="00D50235">
        <w:trPr>
          <w:trHeight w:val="38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3B1E278" w:rsidR="00170688" w:rsidRPr="00170688" w:rsidRDefault="0017068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ПК-4</w:t>
            </w:r>
          </w:p>
          <w:p w14:paraId="50BE11D9" w14:textId="3BB606B3" w:rsidR="00170688" w:rsidRPr="00170688" w:rsidRDefault="0017068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8E1DFFA" w:rsidR="00170688" w:rsidRPr="00170688" w:rsidRDefault="0017068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68796554" w:rsidR="00170688" w:rsidRPr="00170688" w:rsidRDefault="00170688" w:rsidP="004B60DB">
            <w:pPr>
              <w:pStyle w:val="af0"/>
              <w:ind w:left="0"/>
              <w:rPr>
                <w:iCs/>
              </w:rPr>
            </w:pPr>
            <w:r w:rsidRPr="00170688">
              <w:rPr>
                <w:iCs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0CF68" w14:textId="77777777" w:rsidR="00A5349A" w:rsidRPr="00CA5186" w:rsidRDefault="00A5349A" w:rsidP="00CA5186">
            <w:pPr>
              <w:pStyle w:val="af0"/>
              <w:numPr>
                <w:ilvl w:val="0"/>
                <w:numId w:val="8"/>
              </w:numPr>
              <w:ind w:left="174" w:hanging="142"/>
              <w:rPr>
                <w:iCs/>
              </w:rPr>
            </w:pPr>
            <w:r w:rsidRPr="00CA5186">
              <w:rPr>
                <w:iCs/>
              </w:rPr>
              <w:t xml:space="preserve">приводит общую характеристику </w:t>
            </w:r>
            <w:r w:rsidRPr="00CA5186">
              <w:rPr>
                <w:shd w:val="clear" w:color="auto" w:fill="FFFFFF"/>
              </w:rPr>
              <w:t xml:space="preserve"> организационной деятельности предприятия; </w:t>
            </w:r>
          </w:p>
          <w:p w14:paraId="2271B308" w14:textId="77777777" w:rsidR="00A5349A" w:rsidRPr="00CA5186" w:rsidRDefault="00A5349A" w:rsidP="00CA5186">
            <w:pPr>
              <w:pStyle w:val="af0"/>
              <w:numPr>
                <w:ilvl w:val="0"/>
                <w:numId w:val="8"/>
              </w:numPr>
              <w:ind w:left="174" w:hanging="142"/>
              <w:rPr>
                <w:iCs/>
              </w:rPr>
            </w:pPr>
            <w:r w:rsidRPr="00CA5186">
              <w:rPr>
                <w:bCs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7EEE031C" w14:textId="41FB0C27" w:rsidR="00A5349A" w:rsidRPr="00CA5186" w:rsidRDefault="00A5349A" w:rsidP="00CA5186">
            <w:pPr>
              <w:pStyle w:val="af0"/>
              <w:numPr>
                <w:ilvl w:val="0"/>
                <w:numId w:val="8"/>
              </w:numPr>
              <w:ind w:left="174" w:hanging="142"/>
              <w:rPr>
                <w:iCs/>
              </w:rPr>
            </w:pPr>
            <w:r w:rsidRPr="00CA5186">
              <w:rPr>
                <w:iCs/>
              </w:rPr>
              <w:t xml:space="preserve">формулирует </w:t>
            </w:r>
            <w:r w:rsidR="00CA5186" w:rsidRPr="00CA5186">
              <w:rPr>
                <w:iCs/>
              </w:rPr>
              <w:t>основные постулаты</w:t>
            </w:r>
            <w:r w:rsidRPr="00CA5186">
              <w:rPr>
                <w:iCs/>
              </w:rPr>
              <w:t xml:space="preserve"> </w:t>
            </w:r>
            <w:r w:rsidRPr="00CA5186">
              <w:rPr>
                <w:shd w:val="clear" w:color="auto" w:fill="FFFFFF"/>
              </w:rPr>
              <w:t xml:space="preserve">организации как объекта ГК РФ, как </w:t>
            </w:r>
            <w:r w:rsidRPr="00CA5186">
              <w:rPr>
                <w:rFonts w:eastAsia="Times New Roman"/>
                <w:bCs/>
              </w:rPr>
              <w:t>как производственной  системы, как объекта менеджмента</w:t>
            </w:r>
            <w:r w:rsidRPr="00CA5186">
              <w:rPr>
                <w:shd w:val="clear" w:color="auto" w:fill="FFFFFF"/>
              </w:rPr>
              <w:t>;</w:t>
            </w:r>
          </w:p>
          <w:p w14:paraId="18C73D1D" w14:textId="6B408927" w:rsidR="00A5349A" w:rsidRPr="00CA5186" w:rsidRDefault="00A5349A" w:rsidP="00CA5186">
            <w:pPr>
              <w:pStyle w:val="af0"/>
              <w:numPr>
                <w:ilvl w:val="0"/>
                <w:numId w:val="8"/>
              </w:numPr>
              <w:ind w:left="174" w:hanging="142"/>
              <w:rPr>
                <w:i/>
                <w:iCs/>
              </w:rPr>
            </w:pPr>
            <w:r w:rsidRPr="00CA5186">
              <w:rPr>
                <w:iCs/>
              </w:rPr>
              <w:t xml:space="preserve">различает и описывает </w:t>
            </w:r>
            <w:r w:rsidRPr="00CA5186">
              <w:rPr>
                <w:rFonts w:eastAsia="Times New Roman"/>
              </w:rPr>
              <w:t>типы, методы и формы организации производства</w:t>
            </w:r>
            <w:r w:rsidR="00CA5186" w:rsidRPr="00CA5186">
              <w:rPr>
                <w:bCs/>
                <w:color w:val="000000"/>
              </w:rPr>
              <w:t xml:space="preserve">, </w:t>
            </w:r>
            <w:r w:rsidRPr="00CA5186">
              <w:t>орг</w:t>
            </w:r>
            <w:r w:rsidRPr="00CA5186">
              <w:rPr>
                <w:rFonts w:eastAsia="Times New Roman"/>
              </w:rPr>
              <w:t>анизацию производства во времени и в пространстве</w:t>
            </w:r>
            <w:r w:rsidRPr="00CA5186">
              <w:rPr>
                <w:bCs/>
                <w:color w:val="000000"/>
              </w:rPr>
              <w:t xml:space="preserve"> и рассчитывает требуемые показатели</w:t>
            </w:r>
            <w:r w:rsidRPr="00CA5186">
              <w:rPr>
                <w:iCs/>
              </w:rPr>
              <w:t>;</w:t>
            </w:r>
          </w:p>
          <w:p w14:paraId="2E804951" w14:textId="77777777" w:rsidR="00A5349A" w:rsidRPr="00CA5186" w:rsidRDefault="00A5349A" w:rsidP="00CA5186">
            <w:pPr>
              <w:pStyle w:val="af0"/>
              <w:numPr>
                <w:ilvl w:val="0"/>
                <w:numId w:val="8"/>
              </w:numPr>
              <w:ind w:left="174" w:hanging="142"/>
              <w:rPr>
                <w:i/>
                <w:iCs/>
              </w:rPr>
            </w:pPr>
            <w:r w:rsidRPr="00CA5186">
              <w:rPr>
                <w:rFonts w:eastAsia="Times New Roman"/>
                <w:bCs/>
              </w:rPr>
              <w:t xml:space="preserve">описывает  организацию труда на предприятиях сферы сервиса включая формы и системы оплаты труда. </w:t>
            </w:r>
          </w:p>
          <w:p w14:paraId="0A8982B8" w14:textId="6D5FADE8" w:rsidR="00A5349A" w:rsidRPr="00CA5186" w:rsidRDefault="00A5349A" w:rsidP="00CA5186">
            <w:pPr>
              <w:pStyle w:val="af0"/>
              <w:numPr>
                <w:ilvl w:val="0"/>
                <w:numId w:val="8"/>
              </w:numPr>
              <w:ind w:left="174" w:hanging="142"/>
            </w:pPr>
            <w:r w:rsidRPr="00CA5186">
              <w:rPr>
                <w:bCs/>
                <w:color w:val="000000"/>
                <w:spacing w:val="3"/>
              </w:rPr>
              <w:t xml:space="preserve">описывает организацию </w:t>
            </w:r>
            <w:r w:rsidRPr="00CA5186">
              <w:rPr>
                <w:bCs/>
                <w:color w:val="000000"/>
              </w:rPr>
              <w:t>производства во вспомогательных и обслуживающих подразделениях и рассчитывает требуемые показатели</w:t>
            </w:r>
            <w:r w:rsidR="00CA5186" w:rsidRPr="00CA5186">
              <w:rPr>
                <w:bCs/>
                <w:color w:val="000000"/>
              </w:rPr>
              <w:t>.</w:t>
            </w:r>
          </w:p>
          <w:p w14:paraId="75CB44F3" w14:textId="6BA9A80B" w:rsidR="00170688" w:rsidRPr="00CA5186" w:rsidRDefault="00170688" w:rsidP="00CA5186">
            <w:pPr>
              <w:pStyle w:val="af0"/>
              <w:tabs>
                <w:tab w:val="left" w:pos="317"/>
              </w:tabs>
              <w:rPr>
                <w:b/>
                <w:highlight w:val="yellow"/>
              </w:rPr>
            </w:pPr>
          </w:p>
        </w:tc>
      </w:tr>
      <w:tr w:rsidR="00195579" w:rsidRPr="00F31E81" w14:paraId="655F727A" w14:textId="77777777" w:rsidTr="00CA5186">
        <w:trPr>
          <w:trHeight w:val="18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CB9002E" w:rsidR="00195579" w:rsidRPr="00170688" w:rsidRDefault="0019557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ПК-5</w:t>
            </w:r>
          </w:p>
          <w:p w14:paraId="2BD2B4D4" w14:textId="3C872FC6" w:rsidR="00195579" w:rsidRPr="00170688" w:rsidRDefault="0019557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1B36B73C" w:rsidR="00195579" w:rsidRPr="00170688" w:rsidRDefault="0019557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009E445A" w14:textId="31DC03A4" w:rsidR="00195579" w:rsidRPr="00170688" w:rsidRDefault="0019557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0688">
              <w:rPr>
                <w:iCs/>
                <w:color w:val="000000"/>
              </w:rPr>
              <w:t>Анализ и оценка результатов деятельности цеха (участка, предприятия)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5F77FB7A" w:rsidR="00195579" w:rsidRPr="00CA5186" w:rsidRDefault="00CA518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 w:rsidRPr="00CA5186">
              <w:rPr>
                <w:iCs/>
                <w:sz w:val="22"/>
                <w:szCs w:val="22"/>
              </w:rPr>
              <w:t xml:space="preserve">- определяет и анализирует </w:t>
            </w:r>
            <w:r w:rsidRPr="00CA5186">
              <w:rPr>
                <w:bCs/>
                <w:sz w:val="22"/>
                <w:szCs w:val="22"/>
              </w:rPr>
              <w:t>показатели организации основного и вспомогательного производства</w:t>
            </w:r>
            <w:r w:rsidRPr="00CA5186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28C27D" w:rsidR="00560461" w:rsidRPr="00615D22" w:rsidRDefault="00615D22" w:rsidP="00B6294E">
            <w:pPr>
              <w:jc w:val="center"/>
              <w:rPr>
                <w:iCs/>
              </w:rPr>
            </w:pPr>
            <w:r w:rsidRPr="00615D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B0BA6B" w:rsidR="00560461" w:rsidRPr="00615D22" w:rsidRDefault="00615D22" w:rsidP="00B6294E">
            <w:pPr>
              <w:jc w:val="center"/>
              <w:rPr>
                <w:iCs/>
              </w:rPr>
            </w:pPr>
            <w:r w:rsidRPr="00615D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C547A03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565F1890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43B97DD8" w:rsidR="007F3D0E" w:rsidRPr="00E86C3E" w:rsidRDefault="007F3D0E" w:rsidP="00B3400A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350B8C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</w:t>
            </w:r>
            <w:r w:rsidR="00262427" w:rsidRPr="00350B8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50B8C" w:rsidRDefault="00262427" w:rsidP="009B399A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3858ABF" w:rsidR="00262427" w:rsidRPr="00B61D4D" w:rsidRDefault="00615D22" w:rsidP="009B399A">
            <w:r>
              <w:rPr>
                <w:i/>
              </w:rPr>
              <w:t xml:space="preserve">5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36EDAA2" w14:textId="40B173F2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экзамен</w:t>
            </w:r>
            <w:r w:rsidR="0054241E" w:rsidRPr="00350B8C">
              <w:rPr>
                <w:iCs/>
              </w:rPr>
              <w:t>,</w:t>
            </w:r>
          </w:p>
          <w:p w14:paraId="714AEAC5" w14:textId="6EC64B32" w:rsidR="0054241E" w:rsidRPr="00350B8C" w:rsidRDefault="0054241E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курсовая работа</w:t>
            </w:r>
          </w:p>
        </w:tc>
        <w:tc>
          <w:tcPr>
            <w:tcW w:w="833" w:type="dxa"/>
          </w:tcPr>
          <w:p w14:paraId="621D8DC3" w14:textId="45103F61" w:rsidR="00262427" w:rsidRPr="00350B8C" w:rsidRDefault="00615D22" w:rsidP="00A16A9B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22D457F8" w14:textId="56999F97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6ACFEEE6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F5370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3F002A4E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6DB0D374" w:rsidR="00262427" w:rsidRPr="00350B8C" w:rsidRDefault="00F537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5E31244" w14:textId="2DB37374" w:rsidR="00262427" w:rsidRPr="00350B8C" w:rsidRDefault="00357AEE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1</w:t>
            </w:r>
            <w:r w:rsidR="00262427" w:rsidRPr="00350B8C">
              <w:rPr>
                <w:iCs/>
              </w:rPr>
              <w:t>8</w:t>
            </w:r>
          </w:p>
        </w:tc>
        <w:tc>
          <w:tcPr>
            <w:tcW w:w="834" w:type="dxa"/>
          </w:tcPr>
          <w:p w14:paraId="0340A9C0" w14:textId="1E5FED74" w:rsidR="00262427" w:rsidRPr="00350B8C" w:rsidRDefault="003C3740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85</w:t>
            </w:r>
          </w:p>
        </w:tc>
        <w:tc>
          <w:tcPr>
            <w:tcW w:w="837" w:type="dxa"/>
          </w:tcPr>
          <w:p w14:paraId="62BCE591" w14:textId="3165A517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45</w:t>
            </w:r>
          </w:p>
        </w:tc>
      </w:tr>
      <w:tr w:rsidR="003C374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C3740" w:rsidRPr="00B02E88" w:rsidRDefault="003C3740" w:rsidP="003C374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DA0E5F1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50A22F35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65AFC0E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F5370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26A17B2F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E3B5E84" w:rsidR="003C3740" w:rsidRPr="00350B8C" w:rsidRDefault="00F5370E" w:rsidP="003C37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33427311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18</w:t>
            </w:r>
          </w:p>
        </w:tc>
        <w:tc>
          <w:tcPr>
            <w:tcW w:w="834" w:type="dxa"/>
          </w:tcPr>
          <w:p w14:paraId="764C921C" w14:textId="17451497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85</w:t>
            </w:r>
          </w:p>
        </w:tc>
        <w:tc>
          <w:tcPr>
            <w:tcW w:w="837" w:type="dxa"/>
          </w:tcPr>
          <w:p w14:paraId="728E340E" w14:textId="5033AE49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45</w:t>
            </w:r>
          </w:p>
        </w:tc>
      </w:tr>
    </w:tbl>
    <w:p w14:paraId="1702BFD7" w14:textId="3CC5965D" w:rsidR="00AE3FB0" w:rsidRPr="00E86C3E" w:rsidRDefault="007F3D0E" w:rsidP="00AE3FB0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не предусмотрена</w:t>
      </w:r>
    </w:p>
    <w:p w14:paraId="56F90C03" w14:textId="58B60CD2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64580F74" w:rsidR="00C3270E" w:rsidRPr="00F5370E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5370E">
              <w:rPr>
                <w:b/>
                <w:iCs/>
                <w:sz w:val="20"/>
                <w:szCs w:val="20"/>
              </w:rPr>
              <w:t>к</w:t>
            </w:r>
            <w:r w:rsidR="00C3270E" w:rsidRPr="00F5370E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697FAD07" w:rsidR="00AE3027" w:rsidRPr="00AE3027" w:rsidRDefault="00615D22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C3740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22930A8B" w:rsidR="00AE3027" w:rsidRPr="00B02E88" w:rsidRDefault="003C3740" w:rsidP="00A521E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3" w:type="dxa"/>
          </w:tcPr>
          <w:p w14:paraId="0BCC2046" w14:textId="18375FCA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0FEDBD9" w14:textId="1F627F62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C44D312" w14:textId="20BD9285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7623F11" w14:textId="371FBAE8" w:rsidR="00AE3027" w:rsidRPr="00D65D91" w:rsidRDefault="005C783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517F43BB" w:rsidR="00AE3027" w:rsidRPr="001A0047" w:rsidRDefault="005C7834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-</w:t>
            </w:r>
          </w:p>
        </w:tc>
        <w:tc>
          <w:tcPr>
            <w:tcW w:w="753" w:type="dxa"/>
          </w:tcPr>
          <w:p w14:paraId="3F2507FA" w14:textId="23AAA979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15" w:type="dxa"/>
          </w:tcPr>
          <w:p w14:paraId="0AAFE421" w14:textId="6534406D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7" w:type="dxa"/>
          </w:tcPr>
          <w:p w14:paraId="18CF8575" w14:textId="20987BA7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C7834" w:rsidRPr="00B02E88" w14:paraId="7C6DE127" w14:textId="77777777" w:rsidTr="003C3740">
        <w:trPr>
          <w:cantSplit/>
          <w:trHeight w:val="227"/>
        </w:trPr>
        <w:tc>
          <w:tcPr>
            <w:tcW w:w="1943" w:type="dxa"/>
          </w:tcPr>
          <w:p w14:paraId="2401F65A" w14:textId="77777777" w:rsidR="005C7834" w:rsidRPr="00C42888" w:rsidRDefault="005C7834" w:rsidP="005C7834">
            <w:r w:rsidRPr="00C42888">
              <w:t>зимняя сессия</w:t>
            </w:r>
          </w:p>
        </w:tc>
        <w:tc>
          <w:tcPr>
            <w:tcW w:w="1130" w:type="dxa"/>
          </w:tcPr>
          <w:p w14:paraId="7A5496DC" w14:textId="1C94EC3B" w:rsidR="005C7834" w:rsidRPr="00C42888" w:rsidRDefault="003C3740" w:rsidP="005C7834">
            <w:pPr>
              <w:jc w:val="center"/>
            </w:pPr>
            <w:r w:rsidRPr="00C42888">
              <w:t>-</w:t>
            </w:r>
          </w:p>
        </w:tc>
        <w:tc>
          <w:tcPr>
            <w:tcW w:w="833" w:type="dxa"/>
          </w:tcPr>
          <w:p w14:paraId="1A2C70A8" w14:textId="2592AD45" w:rsidR="005C7834" w:rsidRPr="00C42888" w:rsidRDefault="005C7834" w:rsidP="005C7834">
            <w:pPr>
              <w:ind w:left="28"/>
              <w:jc w:val="center"/>
            </w:pPr>
            <w:r w:rsidRPr="00C42888">
              <w:t>108</w:t>
            </w:r>
          </w:p>
        </w:tc>
        <w:tc>
          <w:tcPr>
            <w:tcW w:w="834" w:type="dxa"/>
            <w:shd w:val="clear" w:color="auto" w:fill="auto"/>
          </w:tcPr>
          <w:p w14:paraId="35EAA4E3" w14:textId="070DEEC9" w:rsidR="005C7834" w:rsidRPr="00C42888" w:rsidRDefault="005C7834" w:rsidP="005C7834">
            <w:pPr>
              <w:ind w:left="28"/>
              <w:jc w:val="center"/>
            </w:pPr>
            <w:r w:rsidRPr="00C42888">
              <w:t>12</w:t>
            </w:r>
          </w:p>
        </w:tc>
        <w:tc>
          <w:tcPr>
            <w:tcW w:w="834" w:type="dxa"/>
            <w:shd w:val="clear" w:color="auto" w:fill="auto"/>
          </w:tcPr>
          <w:p w14:paraId="05C479BA" w14:textId="723A416B" w:rsidR="005C7834" w:rsidRPr="00C42888" w:rsidRDefault="005C7834" w:rsidP="005C7834">
            <w:pPr>
              <w:ind w:left="28"/>
              <w:jc w:val="center"/>
            </w:pPr>
            <w:r w:rsidRPr="00C42888">
              <w:t>1</w:t>
            </w:r>
            <w:r w:rsidR="00F5370E">
              <w:t>2</w:t>
            </w:r>
          </w:p>
        </w:tc>
        <w:tc>
          <w:tcPr>
            <w:tcW w:w="834" w:type="dxa"/>
            <w:shd w:val="clear" w:color="auto" w:fill="auto"/>
          </w:tcPr>
          <w:p w14:paraId="5D7E7F34" w14:textId="38796BEC" w:rsidR="005C7834" w:rsidRPr="00C42888" w:rsidRDefault="005C7834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48D49014" w:rsidR="005C7834" w:rsidRPr="00C42888" w:rsidRDefault="00F5370E" w:rsidP="005C7834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111D6B33" w14:textId="18C08329" w:rsidR="005C7834" w:rsidRPr="00C42888" w:rsidRDefault="003C3740" w:rsidP="005C7834">
            <w:pPr>
              <w:ind w:left="28"/>
              <w:jc w:val="center"/>
            </w:pPr>
            <w:r w:rsidRPr="00C42888">
              <w:t>18</w:t>
            </w:r>
          </w:p>
        </w:tc>
        <w:tc>
          <w:tcPr>
            <w:tcW w:w="915" w:type="dxa"/>
          </w:tcPr>
          <w:p w14:paraId="30A64BE9" w14:textId="438E1072" w:rsidR="005C7834" w:rsidRPr="00C42888" w:rsidRDefault="003C3740" w:rsidP="005C7834">
            <w:pPr>
              <w:ind w:left="28"/>
              <w:jc w:val="center"/>
            </w:pPr>
            <w:r w:rsidRPr="00C42888">
              <w:t>66</w:t>
            </w:r>
          </w:p>
        </w:tc>
        <w:tc>
          <w:tcPr>
            <w:tcW w:w="837" w:type="dxa"/>
          </w:tcPr>
          <w:p w14:paraId="76BAEEF3" w14:textId="702DC711" w:rsidR="005C7834" w:rsidRPr="00C42888" w:rsidRDefault="005C7834" w:rsidP="005C7834">
            <w:pPr>
              <w:ind w:left="28"/>
              <w:jc w:val="center"/>
            </w:pPr>
            <w:r w:rsidRPr="00C42888">
              <w:t>-</w:t>
            </w:r>
          </w:p>
        </w:tc>
      </w:tr>
      <w:tr w:rsidR="005C7834" w:rsidRPr="00B02E88" w14:paraId="7DFDCA4D" w14:textId="77777777" w:rsidTr="003C3740">
        <w:trPr>
          <w:cantSplit/>
          <w:trHeight w:val="227"/>
        </w:trPr>
        <w:tc>
          <w:tcPr>
            <w:tcW w:w="1943" w:type="dxa"/>
          </w:tcPr>
          <w:p w14:paraId="0874CBBD" w14:textId="000284A5" w:rsidR="005C7834" w:rsidRPr="00C42888" w:rsidRDefault="005C7834" w:rsidP="005C7834">
            <w:r w:rsidRPr="00C42888">
              <w:t>летняя сессия</w:t>
            </w:r>
          </w:p>
        </w:tc>
        <w:tc>
          <w:tcPr>
            <w:tcW w:w="1130" w:type="dxa"/>
          </w:tcPr>
          <w:p w14:paraId="03B8CAD6" w14:textId="5816C7A1" w:rsidR="005C7834" w:rsidRPr="00C42888" w:rsidRDefault="005C7834" w:rsidP="005C7834">
            <w:pPr>
              <w:ind w:left="28"/>
              <w:jc w:val="center"/>
            </w:pPr>
            <w:r w:rsidRPr="00C42888">
              <w:t>курсовая работа, экзамен</w:t>
            </w:r>
          </w:p>
        </w:tc>
        <w:tc>
          <w:tcPr>
            <w:tcW w:w="833" w:type="dxa"/>
          </w:tcPr>
          <w:p w14:paraId="634A178E" w14:textId="06E4AEC1" w:rsidR="005C7834" w:rsidRPr="00C42888" w:rsidRDefault="005C7834" w:rsidP="005C7834">
            <w:pPr>
              <w:ind w:left="28"/>
              <w:jc w:val="center"/>
            </w:pPr>
            <w:r w:rsidRPr="00C42888">
              <w:t>108</w:t>
            </w:r>
          </w:p>
        </w:tc>
        <w:tc>
          <w:tcPr>
            <w:tcW w:w="834" w:type="dxa"/>
            <w:shd w:val="clear" w:color="auto" w:fill="auto"/>
          </w:tcPr>
          <w:p w14:paraId="2C769C0C" w14:textId="1507C3B6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224C33CD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7B6A162A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2FE14A96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753" w:type="dxa"/>
          </w:tcPr>
          <w:p w14:paraId="0262C48E" w14:textId="62E439D5" w:rsidR="005C7834" w:rsidRPr="00C42888" w:rsidRDefault="003C3740" w:rsidP="003C3740">
            <w:pPr>
              <w:jc w:val="center"/>
            </w:pPr>
            <w:r w:rsidRPr="00C42888">
              <w:t>2</w:t>
            </w:r>
          </w:p>
        </w:tc>
        <w:tc>
          <w:tcPr>
            <w:tcW w:w="915" w:type="dxa"/>
          </w:tcPr>
          <w:p w14:paraId="221B3C2D" w14:textId="4BD67141" w:rsidR="005C7834" w:rsidRPr="00C42888" w:rsidRDefault="005C7834" w:rsidP="005C7834">
            <w:pPr>
              <w:ind w:left="28"/>
              <w:jc w:val="center"/>
            </w:pPr>
            <w:r w:rsidRPr="00C42888">
              <w:t>9</w:t>
            </w:r>
            <w:r w:rsidR="003C3740" w:rsidRPr="00C42888">
              <w:t>7</w:t>
            </w:r>
          </w:p>
        </w:tc>
        <w:tc>
          <w:tcPr>
            <w:tcW w:w="837" w:type="dxa"/>
          </w:tcPr>
          <w:p w14:paraId="09E053DC" w14:textId="1F35DB60" w:rsidR="005C7834" w:rsidRPr="00C42888" w:rsidRDefault="005C7834" w:rsidP="005C7834">
            <w:pPr>
              <w:ind w:left="28"/>
              <w:jc w:val="center"/>
            </w:pPr>
            <w:r w:rsidRPr="00C42888">
              <w:t>9</w:t>
            </w:r>
          </w:p>
        </w:tc>
      </w:tr>
      <w:tr w:rsidR="005C7834" w:rsidRPr="00B02E88" w14:paraId="55EE670D" w14:textId="77777777" w:rsidTr="003C3740">
        <w:trPr>
          <w:cantSplit/>
          <w:trHeight w:val="227"/>
        </w:trPr>
        <w:tc>
          <w:tcPr>
            <w:tcW w:w="1943" w:type="dxa"/>
          </w:tcPr>
          <w:p w14:paraId="25934999" w14:textId="77777777" w:rsidR="005C7834" w:rsidRPr="00C42888" w:rsidRDefault="005C7834" w:rsidP="005C7834">
            <w:pPr>
              <w:jc w:val="right"/>
            </w:pPr>
            <w:r w:rsidRPr="00C42888">
              <w:t>Всего:</w:t>
            </w:r>
          </w:p>
        </w:tc>
        <w:tc>
          <w:tcPr>
            <w:tcW w:w="1130" w:type="dxa"/>
          </w:tcPr>
          <w:p w14:paraId="1E7B2A42" w14:textId="77777777" w:rsidR="005C7834" w:rsidRPr="00C42888" w:rsidRDefault="005C7834" w:rsidP="005C7834">
            <w:pPr>
              <w:jc w:val="center"/>
            </w:pPr>
          </w:p>
        </w:tc>
        <w:tc>
          <w:tcPr>
            <w:tcW w:w="833" w:type="dxa"/>
          </w:tcPr>
          <w:p w14:paraId="7610D7E0" w14:textId="3A55107A" w:rsidR="005C7834" w:rsidRPr="00C42888" w:rsidRDefault="005C7834" w:rsidP="005C7834">
            <w:pPr>
              <w:ind w:left="28"/>
              <w:jc w:val="center"/>
            </w:pPr>
            <w:r w:rsidRPr="00C42888">
              <w:t>216</w:t>
            </w:r>
          </w:p>
        </w:tc>
        <w:tc>
          <w:tcPr>
            <w:tcW w:w="834" w:type="dxa"/>
            <w:shd w:val="clear" w:color="auto" w:fill="auto"/>
          </w:tcPr>
          <w:p w14:paraId="7F36AB86" w14:textId="79018261" w:rsidR="005C7834" w:rsidRPr="00C42888" w:rsidRDefault="003C3740" w:rsidP="005C7834">
            <w:pPr>
              <w:ind w:left="28"/>
              <w:jc w:val="center"/>
            </w:pPr>
            <w:r w:rsidRPr="00C42888">
              <w:t>12</w:t>
            </w:r>
          </w:p>
        </w:tc>
        <w:tc>
          <w:tcPr>
            <w:tcW w:w="834" w:type="dxa"/>
            <w:shd w:val="clear" w:color="auto" w:fill="auto"/>
          </w:tcPr>
          <w:p w14:paraId="6F5F3D52" w14:textId="721C9622" w:rsidR="005C7834" w:rsidRPr="00C42888" w:rsidRDefault="003C3740" w:rsidP="005C7834">
            <w:pPr>
              <w:ind w:left="28"/>
              <w:jc w:val="center"/>
            </w:pPr>
            <w:r w:rsidRPr="00C42888">
              <w:t>1</w:t>
            </w:r>
            <w:r w:rsidR="00F5370E">
              <w:t>2</w:t>
            </w:r>
          </w:p>
        </w:tc>
        <w:tc>
          <w:tcPr>
            <w:tcW w:w="834" w:type="dxa"/>
            <w:shd w:val="clear" w:color="auto" w:fill="auto"/>
          </w:tcPr>
          <w:p w14:paraId="33C0668E" w14:textId="721E72C4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56DEE6BF" w:rsidR="005C7834" w:rsidRPr="00C42888" w:rsidRDefault="00F5370E" w:rsidP="005C7834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4CB09253" w14:textId="1AF28CEF" w:rsidR="005C7834" w:rsidRPr="00C42888" w:rsidRDefault="003C3740" w:rsidP="005C7834">
            <w:pPr>
              <w:ind w:left="28"/>
              <w:jc w:val="center"/>
            </w:pPr>
            <w:r w:rsidRPr="00C42888">
              <w:t>20</w:t>
            </w:r>
          </w:p>
        </w:tc>
        <w:tc>
          <w:tcPr>
            <w:tcW w:w="915" w:type="dxa"/>
          </w:tcPr>
          <w:p w14:paraId="2CEA52CB" w14:textId="0EF8F8F8" w:rsidR="005C7834" w:rsidRPr="00C42888" w:rsidRDefault="003C3740" w:rsidP="005C7834">
            <w:pPr>
              <w:ind w:left="28"/>
              <w:jc w:val="center"/>
            </w:pPr>
            <w:r w:rsidRPr="00C42888">
              <w:t>163</w:t>
            </w:r>
          </w:p>
        </w:tc>
        <w:tc>
          <w:tcPr>
            <w:tcW w:w="837" w:type="dxa"/>
          </w:tcPr>
          <w:p w14:paraId="34770B04" w14:textId="0073F426" w:rsidR="005C7834" w:rsidRPr="00C42888" w:rsidRDefault="003C3740" w:rsidP="005C7834">
            <w:pPr>
              <w:ind w:left="28"/>
              <w:jc w:val="center"/>
            </w:pPr>
            <w:r w:rsidRPr="00C42888">
              <w:t>9</w:t>
            </w:r>
          </w:p>
        </w:tc>
      </w:tr>
    </w:tbl>
    <w:p w14:paraId="03A97BE7" w14:textId="77777777" w:rsidR="005776C0" w:rsidRPr="006113AA" w:rsidRDefault="005776C0" w:rsidP="00A953D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953D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F35D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A4052">
        <w:trPr>
          <w:cantSplit/>
          <w:trHeight w:val="295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346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466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3C44E8" w:rsidR="00A57354" w:rsidRPr="00B346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466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B346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3466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7CE09B" w:rsidR="00386236" w:rsidRPr="00A06CF3" w:rsidRDefault="00B346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34660">
              <w:rPr>
                <w:b/>
                <w:iCs/>
              </w:rPr>
              <w:t>Пятый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07809910" w:rsidR="00A57354" w:rsidRPr="00C428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ПК-</w:t>
            </w:r>
            <w:r w:rsidR="00C42888" w:rsidRPr="00C42888">
              <w:rPr>
                <w:iCs/>
              </w:rPr>
              <w:t>4</w:t>
            </w:r>
            <w:r w:rsidRPr="00C42888">
              <w:rPr>
                <w:iCs/>
              </w:rPr>
              <w:t xml:space="preserve">: </w:t>
            </w:r>
          </w:p>
          <w:p w14:paraId="460F7D84" w14:textId="5BF12D6A" w:rsidR="00A57354" w:rsidRPr="00C428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 w:rsidR="00C42888" w:rsidRPr="00C42888">
              <w:rPr>
                <w:iCs/>
              </w:rPr>
              <w:t>4</w:t>
            </w:r>
            <w:r w:rsidRPr="00C42888">
              <w:rPr>
                <w:iCs/>
              </w:rPr>
              <w:t>.1</w:t>
            </w:r>
          </w:p>
          <w:p w14:paraId="5B4EF8F5" w14:textId="6B7CB900" w:rsidR="00A57354" w:rsidRPr="00C42888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26A703F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770FD" w:rsidRPr="00517D77">
              <w:rPr>
                <w:rFonts w:eastAsia="Times New Roman"/>
                <w:bCs/>
                <w:color w:val="000000"/>
                <w:spacing w:val="3"/>
              </w:rPr>
              <w:t>Организация и управление деятельности предприятия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D8A60BB" w:rsidR="00A57354" w:rsidRPr="001C1B2E" w:rsidRDefault="00053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2F4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F2F4C" w:rsidRPr="00C42888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7F441F" w14:textId="4F09858F" w:rsidR="00BF2F4C" w:rsidRPr="00B770FD" w:rsidRDefault="00BF2F4C" w:rsidP="00BF2F4C">
            <w:pPr>
              <w:rPr>
                <w:bCs/>
                <w:spacing w:val="3"/>
              </w:rPr>
            </w:pPr>
            <w:r w:rsidRPr="00E949D2">
              <w:t>Тема 1.1</w:t>
            </w:r>
            <w:r>
              <w:t xml:space="preserve">. </w:t>
            </w:r>
            <w:r w:rsidRPr="00517D77">
              <w:rPr>
                <w:bCs/>
                <w:spacing w:val="2"/>
              </w:rPr>
              <w:t>Предприятие как объект ГК РФ</w:t>
            </w:r>
            <w:r>
              <w:rPr>
                <w:bCs/>
                <w:spacing w:val="2"/>
              </w:rPr>
              <w:t>.</w:t>
            </w:r>
            <w:r>
              <w:rPr>
                <w:rFonts w:eastAsia="Times New Roman"/>
                <w:bCs/>
              </w:rPr>
              <w:t>.</w:t>
            </w:r>
            <w:r w:rsidRPr="00517D77">
              <w:t xml:space="preserve"> </w:t>
            </w:r>
          </w:p>
        </w:tc>
        <w:tc>
          <w:tcPr>
            <w:tcW w:w="815" w:type="dxa"/>
          </w:tcPr>
          <w:p w14:paraId="1C6538CC" w14:textId="439970F9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694AF7C7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854CD6" w14:textId="7A246017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BF2F4C" w:rsidRPr="00B34660" w:rsidRDefault="00BF2F4C" w:rsidP="00BF2F4C">
            <w:pPr>
              <w:jc w:val="both"/>
            </w:pPr>
            <w:r w:rsidRPr="00B34660">
              <w:t xml:space="preserve">Формы текущего контроля </w:t>
            </w:r>
          </w:p>
          <w:p w14:paraId="6B94011A" w14:textId="7374B095" w:rsidR="00BF2F4C" w:rsidRPr="00B34660" w:rsidRDefault="00BF2F4C" w:rsidP="00BF2F4C">
            <w:pPr>
              <w:jc w:val="both"/>
            </w:pPr>
            <w:r w:rsidRPr="00B34660">
              <w:t xml:space="preserve">по разделу </w:t>
            </w:r>
            <w:r w:rsidRPr="00B34660">
              <w:rPr>
                <w:lang w:val="en-US"/>
              </w:rPr>
              <w:t>I</w:t>
            </w:r>
            <w:r w:rsidRPr="00B34660">
              <w:t>:</w:t>
            </w:r>
          </w:p>
          <w:p w14:paraId="11D60C9B" w14:textId="7CDA133E" w:rsidR="00BF2F4C" w:rsidRPr="00B34660" w:rsidRDefault="00BF2F4C" w:rsidP="00BF2F4C">
            <w:pPr>
              <w:jc w:val="both"/>
            </w:pPr>
            <w:r w:rsidRPr="00B34660">
              <w:t xml:space="preserve"> тестирование</w:t>
            </w:r>
          </w:p>
        </w:tc>
      </w:tr>
      <w:tr w:rsidR="00BF2F4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F2F4C" w:rsidRPr="00C42888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4489CEE2" w:rsidR="00BF2F4C" w:rsidRPr="00E949D2" w:rsidRDefault="00BF2F4C" w:rsidP="00BF2F4C">
            <w:r w:rsidRPr="00E949D2">
              <w:t>Тема 1.2</w:t>
            </w:r>
            <w:r>
              <w:t xml:space="preserve">. </w:t>
            </w:r>
            <w:r w:rsidRPr="00517D77">
              <w:rPr>
                <w:rFonts w:eastAsia="Times New Roman"/>
                <w:bCs/>
              </w:rPr>
              <w:t>Предприятие как производственная система.</w:t>
            </w:r>
          </w:p>
        </w:tc>
        <w:tc>
          <w:tcPr>
            <w:tcW w:w="815" w:type="dxa"/>
          </w:tcPr>
          <w:p w14:paraId="68368244" w14:textId="75D28732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C108540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169B768" w14:textId="77777777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BF2F4C" w:rsidRPr="00B34660" w:rsidRDefault="00BF2F4C" w:rsidP="00BF2F4C">
            <w:pPr>
              <w:jc w:val="both"/>
            </w:pPr>
          </w:p>
        </w:tc>
      </w:tr>
      <w:tr w:rsidR="00BF2F4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F2F4C" w:rsidRPr="00C42888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8BB5D18" w14:textId="18EF2536" w:rsidR="00BF2F4C" w:rsidRPr="00B07EE7" w:rsidRDefault="00BF2F4C" w:rsidP="00BF2F4C">
            <w:pPr>
              <w:rPr>
                <w:i/>
              </w:rPr>
            </w:pPr>
            <w:r w:rsidRPr="00E949D2">
              <w:t>Тема 1.</w:t>
            </w:r>
            <w:r>
              <w:t xml:space="preserve">3. </w:t>
            </w:r>
            <w:r w:rsidRPr="00517D77">
              <w:rPr>
                <w:rFonts w:eastAsia="Times New Roman"/>
                <w:bCs/>
              </w:rPr>
              <w:t>Предприятие как объект менеджмента</w:t>
            </w:r>
          </w:p>
        </w:tc>
        <w:tc>
          <w:tcPr>
            <w:tcW w:w="815" w:type="dxa"/>
          </w:tcPr>
          <w:p w14:paraId="06EF2ED3" w14:textId="708FD1C0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20D4E109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52B72B7" w14:textId="2B95D367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0099AB42" w14:textId="77777777" w:rsidTr="00FA2451">
        <w:tc>
          <w:tcPr>
            <w:tcW w:w="1701" w:type="dxa"/>
            <w:vMerge/>
          </w:tcPr>
          <w:p w14:paraId="2145D88D" w14:textId="77777777" w:rsidR="00BF2F4C" w:rsidRPr="00C42888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F9165E1" w14:textId="1CBDEF03" w:rsidR="00BF2F4C" w:rsidRPr="00B07EE7" w:rsidRDefault="00BF2F4C" w:rsidP="00BF2F4C">
            <w:pPr>
              <w:rPr>
                <w:i/>
              </w:rPr>
            </w:pPr>
            <w:r w:rsidRPr="00E949D2">
              <w:t>Тема 1.</w:t>
            </w:r>
            <w:r>
              <w:t xml:space="preserve">4. </w:t>
            </w:r>
            <w:r w:rsidRPr="00517D77">
              <w:t>Виды предприятий сферы сервиса</w:t>
            </w:r>
            <w:r>
              <w:t xml:space="preserve">. </w:t>
            </w:r>
            <w:r w:rsidRPr="00517D77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815" w:type="dxa"/>
          </w:tcPr>
          <w:p w14:paraId="57FE153F" w14:textId="2C007D1A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981E7AE" w14:textId="77777777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A1D73B" w14:textId="21C9E89E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6CA9DD1" w14:textId="77777777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153B49" w14:textId="730CCF4F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79029A0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75E5DE93" w14:textId="77777777" w:rsidTr="00FA2451">
        <w:tc>
          <w:tcPr>
            <w:tcW w:w="1701" w:type="dxa"/>
            <w:vMerge/>
          </w:tcPr>
          <w:p w14:paraId="7F5F3B60" w14:textId="77777777" w:rsidR="00BF2F4C" w:rsidRPr="00C42888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75BC6D" w14:textId="37C34814" w:rsidR="00BF2F4C" w:rsidRPr="00B07EE7" w:rsidRDefault="00BF2F4C" w:rsidP="00BF2F4C">
            <w:pPr>
              <w:rPr>
                <w:i/>
              </w:rPr>
            </w:pPr>
            <w:r w:rsidRPr="00E949D2">
              <w:t>Тема 1.</w:t>
            </w:r>
            <w:r>
              <w:t xml:space="preserve">5. </w:t>
            </w:r>
            <w:r w:rsidRPr="00517D77">
              <w:t>Особенности предприятий сферы обслуживания</w:t>
            </w:r>
          </w:p>
        </w:tc>
        <w:tc>
          <w:tcPr>
            <w:tcW w:w="815" w:type="dxa"/>
          </w:tcPr>
          <w:p w14:paraId="56CA6076" w14:textId="29CC0F7C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CE377EB" w14:textId="77777777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7C3F2D" w14:textId="59EDC0C6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2905BCB" w14:textId="77777777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1E484C" w14:textId="4D79FC44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FC8655F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BF2F4C" w:rsidRPr="00C42888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DD7119" w14:textId="50D63598" w:rsidR="00BF2F4C" w:rsidRPr="00CD5EB3" w:rsidRDefault="00BF2F4C" w:rsidP="00BF2F4C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Pr="00517D77">
              <w:rPr>
                <w:rFonts w:eastAsia="Times New Roman"/>
                <w:bCs/>
                <w:sz w:val="24"/>
                <w:szCs w:val="24"/>
              </w:rPr>
              <w:t xml:space="preserve">Производственная система предприятия. </w:t>
            </w:r>
          </w:p>
        </w:tc>
        <w:tc>
          <w:tcPr>
            <w:tcW w:w="815" w:type="dxa"/>
          </w:tcPr>
          <w:p w14:paraId="0848B848" w14:textId="77777777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916256A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110961CC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49D3D5C6" w14:textId="1E90C913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6F6A745A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BF2F4C" w:rsidRPr="00C42888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10A531" w14:textId="70DA1368" w:rsidR="00BF2F4C" w:rsidRPr="00DF3C1E" w:rsidRDefault="00BF2F4C" w:rsidP="00BF2F4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  <w:r w:rsidRPr="00517D77">
              <w:rPr>
                <w:rFonts w:eastAsia="Times New Roman"/>
                <w:bCs/>
                <w:sz w:val="24"/>
                <w:szCs w:val="24"/>
              </w:rPr>
              <w:t xml:space="preserve">Особенности предприятий различных форм собственности как </w:t>
            </w:r>
            <w:r w:rsidRPr="00590801">
              <w:rPr>
                <w:rFonts w:eastAsia="Times New Roman"/>
                <w:bCs/>
                <w:sz w:val="24"/>
                <w:szCs w:val="24"/>
              </w:rPr>
              <w:t>субъектов хозяйствования.</w:t>
            </w:r>
          </w:p>
        </w:tc>
        <w:tc>
          <w:tcPr>
            <w:tcW w:w="815" w:type="dxa"/>
          </w:tcPr>
          <w:p w14:paraId="639E1CCB" w14:textId="77777777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A32DA09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2FF977DF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15DCF3CF" w14:textId="661C0DFF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BF2F4C" w:rsidRPr="00C42888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B400E4" w14:textId="376C4722" w:rsidR="00BF2F4C" w:rsidRPr="00DF3C1E" w:rsidRDefault="00BF2F4C" w:rsidP="00BF2F4C">
            <w:r w:rsidRPr="00DF3C1E">
              <w:t>Практическое занятие № 1.</w:t>
            </w:r>
            <w:r>
              <w:t>3</w:t>
            </w:r>
            <w:r w:rsidRPr="00517D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90801">
              <w:rPr>
                <w:bCs/>
                <w:spacing w:val="3"/>
                <w:sz w:val="24"/>
                <w:szCs w:val="24"/>
              </w:rPr>
              <w:t>Организационная структура предприятия, ее особенности и виды</w:t>
            </w:r>
          </w:p>
        </w:tc>
        <w:tc>
          <w:tcPr>
            <w:tcW w:w="815" w:type="dxa"/>
          </w:tcPr>
          <w:p w14:paraId="0592FF47" w14:textId="77777777" w:rsidR="00BF2F4C" w:rsidRPr="00F720E9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FBE7CEA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107878A9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69E2389B" w14:textId="77777777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4066EC27" w14:textId="77777777" w:rsidTr="00FA2451">
        <w:tc>
          <w:tcPr>
            <w:tcW w:w="1701" w:type="dxa"/>
            <w:vMerge w:val="restart"/>
          </w:tcPr>
          <w:p w14:paraId="5A1B2A63" w14:textId="77777777" w:rsidR="00C42888" w:rsidRPr="00B34660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34660">
              <w:rPr>
                <w:iCs/>
              </w:rPr>
              <w:t xml:space="preserve">ПК-4: </w:t>
            </w:r>
          </w:p>
          <w:p w14:paraId="5F35EE35" w14:textId="443090AF" w:rsidR="00C42888" w:rsidRPr="00B34660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34660">
              <w:rPr>
                <w:iCs/>
              </w:rPr>
              <w:t>ИД-ПК-4.1</w:t>
            </w:r>
          </w:p>
          <w:p w14:paraId="1AB28E26" w14:textId="0C001A50" w:rsidR="00C42888" w:rsidRPr="00B34660" w:rsidRDefault="00C42888" w:rsidP="00C428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46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ПК-5:</w:t>
            </w:r>
          </w:p>
          <w:p w14:paraId="4F03FF2D" w14:textId="77777777" w:rsidR="00C42888" w:rsidRPr="00B34660" w:rsidRDefault="00C42888" w:rsidP="00C428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46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162B6AF2" w14:textId="77777777" w:rsidR="00C42888" w:rsidRPr="00B34660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598E2C4" w14:textId="44465AEE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CEB6FD1" w:rsidR="00BF2F4C" w:rsidRPr="00DF3C1E" w:rsidRDefault="00BF2F4C" w:rsidP="00BF2F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17D77">
              <w:rPr>
                <w:bCs/>
                <w:color w:val="000000"/>
                <w:spacing w:val="3"/>
              </w:rPr>
              <w:t xml:space="preserve">Организация и управление </w:t>
            </w:r>
            <w:r w:rsidR="00D84E42">
              <w:rPr>
                <w:bCs/>
                <w:color w:val="000000"/>
                <w:spacing w:val="3"/>
              </w:rPr>
              <w:t xml:space="preserve">основным </w:t>
            </w:r>
            <w:r w:rsidRPr="00517D77">
              <w:rPr>
                <w:bCs/>
                <w:color w:val="000000"/>
                <w:spacing w:val="3"/>
              </w:rPr>
              <w:t>производственным процессом</w:t>
            </w:r>
          </w:p>
        </w:tc>
        <w:tc>
          <w:tcPr>
            <w:tcW w:w="815" w:type="dxa"/>
          </w:tcPr>
          <w:p w14:paraId="0336D6B6" w14:textId="38BDDD26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06132B8A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BF2F4C" w:rsidRPr="005B225F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0CF3025" w:rsidR="00BF2F4C" w:rsidRPr="00B87E84" w:rsidRDefault="00B87E84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</w:t>
            </w:r>
          </w:p>
        </w:tc>
        <w:tc>
          <w:tcPr>
            <w:tcW w:w="4002" w:type="dxa"/>
            <w:vMerge w:val="restart"/>
          </w:tcPr>
          <w:p w14:paraId="3F2B1A5E" w14:textId="77777777" w:rsidR="00BF2F4C" w:rsidRPr="00B34660" w:rsidRDefault="00BF2F4C" w:rsidP="00BF2F4C">
            <w:pPr>
              <w:jc w:val="both"/>
            </w:pPr>
            <w:r w:rsidRPr="00B34660">
              <w:t xml:space="preserve">Формы текущего контроля </w:t>
            </w:r>
          </w:p>
          <w:p w14:paraId="739F6714" w14:textId="0E3AF79A" w:rsidR="00BF2F4C" w:rsidRPr="00B34660" w:rsidRDefault="00BF2F4C" w:rsidP="00BF2F4C">
            <w:pPr>
              <w:jc w:val="both"/>
            </w:pPr>
            <w:r w:rsidRPr="00B34660">
              <w:t xml:space="preserve">по разделу </w:t>
            </w:r>
            <w:r w:rsidRPr="00B34660">
              <w:rPr>
                <w:lang w:val="en-US"/>
              </w:rPr>
              <w:t>II</w:t>
            </w:r>
            <w:r w:rsidRPr="00B34660">
              <w:t>:</w:t>
            </w:r>
          </w:p>
          <w:p w14:paraId="07399681" w14:textId="0A7F610F" w:rsidR="00BF2F4C" w:rsidRPr="00B34660" w:rsidRDefault="00BF2F4C" w:rsidP="00BF2F4C">
            <w:pPr>
              <w:jc w:val="both"/>
            </w:pPr>
            <w:r w:rsidRPr="00B34660">
              <w:lastRenderedPageBreak/>
              <w:t>контрольная работа</w:t>
            </w:r>
          </w:p>
          <w:p w14:paraId="68C749CB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24E3CB27" w14:textId="77777777" w:rsidTr="00FA2451">
        <w:tc>
          <w:tcPr>
            <w:tcW w:w="1701" w:type="dxa"/>
            <w:vMerge/>
          </w:tcPr>
          <w:p w14:paraId="71F1AFF1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F792C8" w14:textId="28545DDC" w:rsidR="00BF2F4C" w:rsidRPr="00B770FD" w:rsidRDefault="00BF2F4C" w:rsidP="00BF2F4C">
            <w:pPr>
              <w:rPr>
                <w:rFonts w:eastAsia="Times New Roman"/>
                <w:sz w:val="24"/>
                <w:szCs w:val="24"/>
              </w:rPr>
            </w:pPr>
            <w:r w:rsidRPr="00E949D2">
              <w:t>Тема 2.1</w:t>
            </w:r>
            <w:r>
              <w:t xml:space="preserve">. </w:t>
            </w:r>
            <w:r w:rsidRPr="00B770FD">
              <w:rPr>
                <w:rFonts w:eastAsiaTheme="minorHAnsi"/>
                <w:bCs/>
                <w:spacing w:val="3"/>
                <w:sz w:val="24"/>
                <w:szCs w:val="24"/>
              </w:rPr>
              <w:t>Структура производства.</w:t>
            </w:r>
            <w:r>
              <w:t xml:space="preserve"> Орг</w:t>
            </w:r>
            <w:r w:rsidRPr="00B770FD">
              <w:rPr>
                <w:rFonts w:eastAsia="Times New Roman"/>
              </w:rPr>
              <w:t>анизация производства во времени.</w:t>
            </w:r>
            <w:r w:rsidRPr="00517D77">
              <w:rPr>
                <w:rFonts w:eastAsia="Times New Roman"/>
              </w:rPr>
              <w:t xml:space="preserve"> Организация производства в пространстве.</w:t>
            </w:r>
          </w:p>
        </w:tc>
        <w:tc>
          <w:tcPr>
            <w:tcW w:w="815" w:type="dxa"/>
          </w:tcPr>
          <w:p w14:paraId="37C6E197" w14:textId="7DABFB3E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C93D03" w14:textId="77777777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369028" w14:textId="2879F778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A450FDE" w14:textId="77777777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7EA07A" w14:textId="6EB32AC7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DF2037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7DC442C2" w14:textId="77777777" w:rsidTr="00FA2451">
        <w:tc>
          <w:tcPr>
            <w:tcW w:w="1701" w:type="dxa"/>
            <w:vMerge/>
          </w:tcPr>
          <w:p w14:paraId="51F56398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DFAA28C" w14:textId="0C4A787E" w:rsidR="00BF2F4C" w:rsidRPr="00B770FD" w:rsidRDefault="00BF2F4C" w:rsidP="00BF2F4C">
            <w:pPr>
              <w:rPr>
                <w:rFonts w:eastAsia="Times New Roman"/>
              </w:rPr>
            </w:pPr>
            <w:r w:rsidRPr="00E949D2">
              <w:t>Тема 2.</w:t>
            </w:r>
            <w:r>
              <w:t xml:space="preserve">2. </w:t>
            </w:r>
            <w:r>
              <w:rPr>
                <w:rFonts w:eastAsia="Times New Roman"/>
              </w:rPr>
              <w:t>Типы, методы и ф</w:t>
            </w:r>
            <w:r w:rsidRPr="00B770FD">
              <w:rPr>
                <w:rFonts w:eastAsia="Times New Roman"/>
              </w:rPr>
              <w:t xml:space="preserve">ормы организации производства. </w:t>
            </w:r>
          </w:p>
        </w:tc>
        <w:tc>
          <w:tcPr>
            <w:tcW w:w="815" w:type="dxa"/>
          </w:tcPr>
          <w:p w14:paraId="233AB704" w14:textId="49D269D7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8BEC59" w14:textId="77777777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6C847" w14:textId="740D32D6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E6E439B" w14:textId="77777777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455DE" w14:textId="6A7D00C9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7FF0735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34BFF4" w14:textId="06DCA683" w:rsidR="00BF2F4C" w:rsidRPr="00E949D2" w:rsidRDefault="00BF2F4C" w:rsidP="00BF2F4C">
            <w:r w:rsidRPr="00E949D2">
              <w:t>Тема 2.</w:t>
            </w:r>
            <w:r>
              <w:t xml:space="preserve">3. </w:t>
            </w:r>
            <w:r w:rsidRPr="00E61754">
              <w:rPr>
                <w:bCs/>
              </w:rPr>
              <w:t>Структура процесса оказания услуги</w:t>
            </w:r>
          </w:p>
        </w:tc>
        <w:tc>
          <w:tcPr>
            <w:tcW w:w="815" w:type="dxa"/>
          </w:tcPr>
          <w:p w14:paraId="26B4F618" w14:textId="283341BC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396444A3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950D750" w14:textId="28A44F4C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5959E58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060211" w14:textId="1BDE66F2" w:rsidR="00BF2F4C" w:rsidRPr="000D7004" w:rsidRDefault="00BF2F4C" w:rsidP="00BF2F4C">
            <w:pPr>
              <w:rPr>
                <w:b/>
              </w:rPr>
            </w:pPr>
            <w:r w:rsidRPr="000D7004">
              <w:t xml:space="preserve">Практическое занятие № 2.1 </w:t>
            </w:r>
            <w:r w:rsidRPr="000D7004">
              <w:rPr>
                <w:rFonts w:eastAsia="Times New Roman"/>
              </w:rPr>
              <w:t xml:space="preserve">Показатели организации производства во времени и пространстве. </w:t>
            </w:r>
          </w:p>
        </w:tc>
        <w:tc>
          <w:tcPr>
            <w:tcW w:w="815" w:type="dxa"/>
          </w:tcPr>
          <w:p w14:paraId="408A1141" w14:textId="77777777" w:rsidR="00BF2F4C" w:rsidRPr="001C1B2E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58875F3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56A9F5A8" w:rsidR="00BF2F4C" w:rsidRPr="00C912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CB45246" w14:textId="4282EE80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D3E156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24B6D84D" w14:textId="77777777" w:rsidTr="002572E5">
        <w:trPr>
          <w:trHeight w:val="516"/>
        </w:trPr>
        <w:tc>
          <w:tcPr>
            <w:tcW w:w="1701" w:type="dxa"/>
            <w:vMerge/>
          </w:tcPr>
          <w:p w14:paraId="20EB0178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A41F40" w14:textId="71E2AC2C" w:rsidR="00BF2F4C" w:rsidRPr="000D7004" w:rsidRDefault="00BF2F4C" w:rsidP="00BF2F4C">
            <w:r w:rsidRPr="000D7004">
              <w:t>Практическое занятие № 2.2</w:t>
            </w:r>
            <w:r w:rsidRPr="000D7004">
              <w:rPr>
                <w:rFonts w:eastAsia="Times New Roman"/>
              </w:rPr>
              <w:t xml:space="preserve"> Основные показатели работы предприятия, их расчет и анализ.</w:t>
            </w:r>
          </w:p>
        </w:tc>
        <w:tc>
          <w:tcPr>
            <w:tcW w:w="815" w:type="dxa"/>
          </w:tcPr>
          <w:p w14:paraId="1D4FBF1B" w14:textId="77777777" w:rsidR="00BF2F4C" w:rsidRPr="00C91DA7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FF9C825" w:rsidR="00BF2F4C" w:rsidRPr="00E248A5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</w:tcPr>
          <w:p w14:paraId="53FB7B9A" w14:textId="51422312" w:rsidR="00BF2F4C" w:rsidRPr="00C91DA7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B2FE220" w14:textId="2B9EA093" w:rsidR="00BF2F4C" w:rsidRPr="000D16CD" w:rsidRDefault="00BF2F4C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A787630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2F4C" w:rsidRPr="006168DD" w14:paraId="73E5F6D1" w14:textId="77777777" w:rsidTr="00FA2451">
        <w:tc>
          <w:tcPr>
            <w:tcW w:w="1701" w:type="dxa"/>
            <w:vMerge w:val="restart"/>
          </w:tcPr>
          <w:p w14:paraId="330043B7" w14:textId="77777777" w:rsidR="00C42888" w:rsidRPr="00B34660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34660">
              <w:rPr>
                <w:iCs/>
              </w:rPr>
              <w:t xml:space="preserve">ПК-4: </w:t>
            </w:r>
          </w:p>
          <w:p w14:paraId="2C32A2DE" w14:textId="77777777" w:rsidR="00C42888" w:rsidRPr="00B34660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34660">
              <w:rPr>
                <w:iCs/>
              </w:rPr>
              <w:t>ИД-ПК-4.1</w:t>
            </w:r>
          </w:p>
          <w:p w14:paraId="3FEB5D3D" w14:textId="77777777" w:rsidR="00BF2F4C" w:rsidRPr="00B34660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3C3FDE7" w:rsidR="00BF2F4C" w:rsidRPr="000D7004" w:rsidRDefault="00BF2F4C" w:rsidP="00BF2F4C">
            <w:pPr>
              <w:rPr>
                <w:b/>
                <w:bCs/>
                <w:i/>
                <w:iCs/>
                <w:vertAlign w:val="superscript"/>
              </w:rPr>
            </w:pPr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III</w:t>
            </w:r>
            <w:r w:rsidRPr="000D7004">
              <w:rPr>
                <w:b/>
              </w:rPr>
              <w:t xml:space="preserve">. </w:t>
            </w:r>
            <w:r w:rsidRPr="000D7004">
              <w:rPr>
                <w:bCs/>
              </w:rPr>
              <w:t>Организация обслуживания и производства на предприятиях сферы сервиса</w:t>
            </w:r>
          </w:p>
        </w:tc>
        <w:tc>
          <w:tcPr>
            <w:tcW w:w="815" w:type="dxa"/>
          </w:tcPr>
          <w:p w14:paraId="091F801C" w14:textId="65D92B37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75BB984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FEF470A" w14:textId="7AB58445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85893A5" w14:textId="256505D3" w:rsidR="00BF2F4C" w:rsidRPr="005B225F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924CCED" w14:textId="22F09604" w:rsidR="00BF2F4C" w:rsidRPr="00B87E84" w:rsidRDefault="00B87E84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</w:tc>
        <w:tc>
          <w:tcPr>
            <w:tcW w:w="4002" w:type="dxa"/>
            <w:vMerge w:val="restart"/>
          </w:tcPr>
          <w:p w14:paraId="76EF9199" w14:textId="77777777" w:rsidR="00BF2F4C" w:rsidRPr="00B34660" w:rsidRDefault="00BF2F4C" w:rsidP="00BF2F4C">
            <w:pPr>
              <w:jc w:val="both"/>
            </w:pPr>
            <w:r w:rsidRPr="00B34660">
              <w:t xml:space="preserve">Формы текущего контроля </w:t>
            </w:r>
          </w:p>
          <w:p w14:paraId="5FB17F36" w14:textId="127AAE94" w:rsidR="00BF2F4C" w:rsidRPr="00B34660" w:rsidRDefault="00BF2F4C" w:rsidP="00BF2F4C">
            <w:pPr>
              <w:jc w:val="both"/>
            </w:pPr>
            <w:r w:rsidRPr="00B34660">
              <w:t xml:space="preserve">по разделу </w:t>
            </w:r>
            <w:r w:rsidRPr="00B34660">
              <w:rPr>
                <w:lang w:val="en-US"/>
              </w:rPr>
              <w:t>III</w:t>
            </w:r>
            <w:r w:rsidRPr="00B34660">
              <w:t>:</w:t>
            </w:r>
          </w:p>
          <w:p w14:paraId="23D66B7A" w14:textId="42C29E3F" w:rsidR="00BF2F4C" w:rsidRPr="00B34660" w:rsidRDefault="00BF2F4C" w:rsidP="00BF2F4C">
            <w:pPr>
              <w:jc w:val="both"/>
              <w:rPr>
                <w:i/>
              </w:rPr>
            </w:pPr>
            <w:r w:rsidRPr="00B34660">
              <w:t>тестирование</w:t>
            </w:r>
          </w:p>
        </w:tc>
      </w:tr>
      <w:tr w:rsidR="005E2326" w:rsidRPr="006168DD" w14:paraId="562E23EB" w14:textId="77777777" w:rsidTr="00FA2451">
        <w:tc>
          <w:tcPr>
            <w:tcW w:w="1701" w:type="dxa"/>
            <w:vMerge/>
          </w:tcPr>
          <w:p w14:paraId="3C91C7D5" w14:textId="77777777" w:rsidR="005E2326" w:rsidRPr="001A0052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AC105E" w14:textId="3ED98885" w:rsidR="005E2326" w:rsidRPr="000D7004" w:rsidRDefault="005E2326" w:rsidP="005E2326">
            <w:r w:rsidRPr="000D7004">
              <w:t xml:space="preserve">Тема 3.1. </w:t>
            </w:r>
            <w:r w:rsidRPr="000D7004">
              <w:rPr>
                <w:rFonts w:eastAsia="Times New Roman"/>
                <w:bCs/>
              </w:rPr>
              <w:t>Основы организации труда на предприятиях сферы сервиса.</w:t>
            </w:r>
          </w:p>
        </w:tc>
        <w:tc>
          <w:tcPr>
            <w:tcW w:w="815" w:type="dxa"/>
          </w:tcPr>
          <w:p w14:paraId="46FCC5C2" w14:textId="18758111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B749F" w14:textId="77777777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5ED1A" w14:textId="20A05490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695C328" w14:textId="77777777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6C9EA8" w14:textId="268C0A42" w:rsidR="005E2326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0F9E06" w14:textId="77777777" w:rsidR="005E2326" w:rsidRDefault="005E2326" w:rsidP="005E232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E2326" w:rsidRPr="006168DD" w14:paraId="6EE22437" w14:textId="77777777" w:rsidTr="00FA2451">
        <w:tc>
          <w:tcPr>
            <w:tcW w:w="1701" w:type="dxa"/>
            <w:vMerge/>
          </w:tcPr>
          <w:p w14:paraId="75B2AAB6" w14:textId="77777777" w:rsidR="005E2326" w:rsidRPr="001A0052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C0060" w14:textId="06ACDFBE" w:rsidR="005E2326" w:rsidRPr="000D7004" w:rsidRDefault="005E2326" w:rsidP="005E2326">
            <w:pPr>
              <w:rPr>
                <w:i/>
              </w:rPr>
            </w:pPr>
            <w:r w:rsidRPr="000D7004">
              <w:t xml:space="preserve">Тема 3.2. </w:t>
            </w:r>
            <w:r w:rsidRPr="000D7004">
              <w:rPr>
                <w:rFonts w:eastAsia="Times New Roman"/>
                <w:bCs/>
              </w:rPr>
              <w:t>Показатели оценки уровня организации основного производства.</w:t>
            </w:r>
          </w:p>
        </w:tc>
        <w:tc>
          <w:tcPr>
            <w:tcW w:w="815" w:type="dxa"/>
          </w:tcPr>
          <w:p w14:paraId="18B7513F" w14:textId="6EE52F88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B4A6B7" w14:textId="77777777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CA999" w14:textId="41D8D7C7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FB33ABC" w14:textId="77777777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E1045B" w14:textId="65725699" w:rsidR="005E2326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870EA88" w14:textId="77777777" w:rsidR="005E2326" w:rsidRDefault="005E2326" w:rsidP="005E232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E2326" w:rsidRPr="006168DD" w14:paraId="26A1584D" w14:textId="77777777" w:rsidTr="00FA2451">
        <w:tc>
          <w:tcPr>
            <w:tcW w:w="1701" w:type="dxa"/>
            <w:vMerge/>
          </w:tcPr>
          <w:p w14:paraId="3B5AC059" w14:textId="77777777" w:rsidR="005E2326" w:rsidRPr="001A0052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91F7E4" w14:textId="1FC4B562" w:rsidR="005E2326" w:rsidRPr="000D7004" w:rsidRDefault="000D7004" w:rsidP="005E2326">
            <w:pPr>
              <w:rPr>
                <w:i/>
              </w:rPr>
            </w:pPr>
            <w:r w:rsidRPr="000D7004">
              <w:t xml:space="preserve">Тема 3.3. </w:t>
            </w:r>
            <w:r w:rsidR="005E2326" w:rsidRPr="000D7004">
              <w:rPr>
                <w:rFonts w:eastAsia="Times New Roman"/>
                <w:bCs/>
              </w:rPr>
              <w:t>Содержание тарифной системы. Формы и системы оплаты труда.</w:t>
            </w:r>
          </w:p>
        </w:tc>
        <w:tc>
          <w:tcPr>
            <w:tcW w:w="815" w:type="dxa"/>
          </w:tcPr>
          <w:p w14:paraId="31DFAC56" w14:textId="695D63BF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E33628" w14:textId="77777777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19158" w14:textId="36DAC15D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851BDB3" w14:textId="77777777" w:rsidR="005E2326" w:rsidRPr="005B225F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E768FA" w14:textId="6E711681" w:rsidR="005E2326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2B2F659" w14:textId="77777777" w:rsidR="005E2326" w:rsidRDefault="005E2326" w:rsidP="005E232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E2326" w:rsidRPr="006168DD" w14:paraId="1271F519" w14:textId="77777777" w:rsidTr="00FA2451">
        <w:tc>
          <w:tcPr>
            <w:tcW w:w="1701" w:type="dxa"/>
            <w:vMerge/>
          </w:tcPr>
          <w:p w14:paraId="49E1E4A4" w14:textId="77777777" w:rsidR="005E2326" w:rsidRPr="001A0052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0D5173" w14:textId="09581C8D" w:rsidR="005E2326" w:rsidRPr="000D7004" w:rsidRDefault="000D7004" w:rsidP="005E2326">
            <w:pPr>
              <w:rPr>
                <w:rFonts w:eastAsia="Times New Roman"/>
                <w:bCs/>
              </w:rPr>
            </w:pPr>
            <w:r w:rsidRPr="000D7004">
              <w:t xml:space="preserve">Тема 3.4. </w:t>
            </w:r>
            <w:r w:rsidR="005E2326" w:rsidRPr="000D7004">
              <w:t>Принципы и способы регулирования оплаты труда.</w:t>
            </w:r>
          </w:p>
        </w:tc>
        <w:tc>
          <w:tcPr>
            <w:tcW w:w="815" w:type="dxa"/>
          </w:tcPr>
          <w:p w14:paraId="6BFA9BDD" w14:textId="3EC89398" w:rsidR="005E2326" w:rsidRPr="00053C6C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3A6D7E" w14:textId="77777777" w:rsidR="005E2326" w:rsidRPr="00053C6C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72628" w14:textId="0138DEFC" w:rsidR="005E2326" w:rsidRPr="00053C6C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FCFACE4" w14:textId="77777777" w:rsidR="005E2326" w:rsidRPr="00053C6C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2870EF" w14:textId="0379346D" w:rsidR="005E2326" w:rsidRPr="00053C6C" w:rsidRDefault="005E2326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814CF5" w14:textId="77777777" w:rsidR="005E2326" w:rsidRDefault="005E2326" w:rsidP="005E232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F2F4C" w:rsidRPr="006168DD" w14:paraId="5512D648" w14:textId="77777777" w:rsidTr="00FA2451">
        <w:tc>
          <w:tcPr>
            <w:tcW w:w="1701" w:type="dxa"/>
            <w:vMerge/>
          </w:tcPr>
          <w:p w14:paraId="278A333B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C314D" w14:textId="52E17AF5" w:rsidR="00BF2F4C" w:rsidRPr="000D7004" w:rsidRDefault="00BF2F4C" w:rsidP="00BF2F4C">
            <w:r w:rsidRPr="000D7004">
              <w:t xml:space="preserve">Практическое занятие № 3.1 Исследование </w:t>
            </w:r>
            <w:r w:rsidR="000D7004" w:rsidRPr="000D7004">
              <w:rPr>
                <w:rFonts w:eastAsia="Times New Roman"/>
                <w:bCs/>
              </w:rPr>
              <w:t>организации труда на предприятиях сферы сервиса.</w:t>
            </w:r>
          </w:p>
        </w:tc>
        <w:tc>
          <w:tcPr>
            <w:tcW w:w="815" w:type="dxa"/>
          </w:tcPr>
          <w:p w14:paraId="495C5321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DF213" w14:textId="2FD2F5B4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6CC1FB" w14:textId="7DCF26FC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B5A966C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4977B6" w14:textId="5BDCD9E4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6827017" w14:textId="77777777" w:rsidR="00BF2F4C" w:rsidRDefault="00BF2F4C" w:rsidP="00BF2F4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F2F4C" w:rsidRPr="006168DD" w14:paraId="24C50AD3" w14:textId="77777777" w:rsidTr="00FA2451">
        <w:tc>
          <w:tcPr>
            <w:tcW w:w="1701" w:type="dxa"/>
            <w:vMerge/>
          </w:tcPr>
          <w:p w14:paraId="6AFC3883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10EABB" w14:textId="68F6BB23" w:rsidR="00BF2F4C" w:rsidRPr="00BF2F4C" w:rsidRDefault="00BF2F4C" w:rsidP="00BF2F4C">
            <w:r w:rsidRPr="00053C6C">
              <w:t xml:space="preserve">Практическое занятие № </w:t>
            </w:r>
            <w:r w:rsidRPr="00BF2F4C">
              <w:t>3</w:t>
            </w:r>
            <w:r w:rsidRPr="00053C6C">
              <w:t>.</w:t>
            </w:r>
            <w:r w:rsidRPr="00BF2F4C">
              <w:t>2</w:t>
            </w:r>
            <w:r>
              <w:t xml:space="preserve"> </w:t>
            </w:r>
            <w:r w:rsidR="000D7004">
              <w:rPr>
                <w:rFonts w:eastAsia="Times New Roman"/>
                <w:bCs/>
              </w:rPr>
              <w:t>Р</w:t>
            </w:r>
            <w:r>
              <w:rPr>
                <w:rFonts w:eastAsia="Times New Roman"/>
                <w:bCs/>
              </w:rPr>
              <w:t>асчет п</w:t>
            </w:r>
            <w:r w:rsidRPr="00517D77">
              <w:rPr>
                <w:rFonts w:eastAsia="Times New Roman"/>
                <w:bCs/>
              </w:rPr>
              <w:t>оказател</w:t>
            </w:r>
            <w:r>
              <w:rPr>
                <w:rFonts w:eastAsia="Times New Roman"/>
                <w:bCs/>
              </w:rPr>
              <w:t xml:space="preserve">ей </w:t>
            </w:r>
            <w:r w:rsidRPr="00517D77">
              <w:rPr>
                <w:rFonts w:eastAsia="Times New Roman"/>
                <w:bCs/>
              </w:rPr>
              <w:t>оценки уровня организации основного производства.</w:t>
            </w:r>
          </w:p>
        </w:tc>
        <w:tc>
          <w:tcPr>
            <w:tcW w:w="815" w:type="dxa"/>
          </w:tcPr>
          <w:p w14:paraId="4909EC90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527FB" w14:textId="1C84FDBF" w:rsidR="00BF2F4C" w:rsidRPr="00053C6C" w:rsidRDefault="00CA765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9B8F97" w14:textId="4BD38D8B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4E071AB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5707C" w14:textId="429FE4AF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16903D7" w14:textId="77777777" w:rsidR="00BF2F4C" w:rsidRDefault="00BF2F4C" w:rsidP="00BF2F4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F2F4C" w:rsidRPr="006168DD" w14:paraId="4412C318" w14:textId="77777777" w:rsidTr="00FA2451">
        <w:tc>
          <w:tcPr>
            <w:tcW w:w="1701" w:type="dxa"/>
            <w:vMerge/>
          </w:tcPr>
          <w:p w14:paraId="363D1193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D814D5" w14:textId="49353009" w:rsidR="00BF2F4C" w:rsidRPr="00BF2F4C" w:rsidRDefault="00BF2F4C" w:rsidP="00BF2F4C">
            <w:r w:rsidRPr="00053C6C">
              <w:t xml:space="preserve">Практическое занятие № </w:t>
            </w:r>
            <w:r w:rsidRPr="00BF2F4C">
              <w:t>3</w:t>
            </w:r>
            <w:r w:rsidRPr="00053C6C">
              <w:t>.</w:t>
            </w:r>
            <w:r w:rsidRPr="00BF2F4C">
              <w:t>3</w:t>
            </w:r>
            <w:r w:rsidRPr="00053C6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Исследование ф</w:t>
            </w:r>
            <w:r w:rsidRPr="00053C6C">
              <w:rPr>
                <w:rFonts w:eastAsia="Times New Roman"/>
                <w:bCs/>
              </w:rPr>
              <w:t>орм и систем оплаты труда</w:t>
            </w:r>
            <w:r w:rsidR="00CA765C">
              <w:rPr>
                <w:rFonts w:eastAsia="Times New Roman"/>
                <w:bCs/>
              </w:rPr>
              <w:t>, условий п</w:t>
            </w:r>
            <w:r w:rsidRPr="00053C6C">
              <w:rPr>
                <w:rFonts w:eastAsia="Times New Roman"/>
                <w:bCs/>
              </w:rPr>
              <w:t>ремировани</w:t>
            </w:r>
            <w:r w:rsidR="00CA765C">
              <w:rPr>
                <w:rFonts w:eastAsia="Times New Roman"/>
                <w:bCs/>
              </w:rPr>
              <w:t>я</w:t>
            </w:r>
            <w:r w:rsidRPr="00053C6C">
              <w:rPr>
                <w:rFonts w:eastAsia="Times New Roman"/>
                <w:bCs/>
              </w:rPr>
              <w:t xml:space="preserve"> персонала</w:t>
            </w:r>
            <w:r w:rsidR="00CA765C"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7FA426D0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1E7EE" w14:textId="7644C8C4" w:rsidR="00BF2F4C" w:rsidRPr="00053C6C" w:rsidRDefault="00CA765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DB84BB" w14:textId="0DE9F892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B7FC9A8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681611" w14:textId="0B14D3C9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232A19" w14:textId="77777777" w:rsidR="00BF2F4C" w:rsidRDefault="00BF2F4C" w:rsidP="00BF2F4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F2F4C" w:rsidRPr="006168DD" w14:paraId="6F484754" w14:textId="77777777" w:rsidTr="00FA2451">
        <w:tc>
          <w:tcPr>
            <w:tcW w:w="1701" w:type="dxa"/>
            <w:vMerge w:val="restart"/>
          </w:tcPr>
          <w:p w14:paraId="2D9EDAE4" w14:textId="77777777" w:rsidR="00C42888" w:rsidRPr="00C42888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4240382A" w14:textId="33004FA1" w:rsidR="00C42888" w:rsidRPr="00C42888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  <w:p w14:paraId="2A580226" w14:textId="77777777" w:rsidR="00C42888" w:rsidRPr="00C42888" w:rsidRDefault="00C42888" w:rsidP="00C428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ПК-5:</w:t>
            </w:r>
          </w:p>
          <w:p w14:paraId="0D57468C" w14:textId="77777777" w:rsidR="00C42888" w:rsidRPr="00C42888" w:rsidRDefault="00C42888" w:rsidP="00C428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2DFBA790" w14:textId="77777777" w:rsidR="00C42888" w:rsidRPr="007F67CF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267FCF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01E5B7" w14:textId="6830A042" w:rsidR="00BF2F4C" w:rsidRPr="00053C6C" w:rsidRDefault="00BF2F4C" w:rsidP="00BF2F4C">
            <w:pPr>
              <w:rPr>
                <w:bCs/>
              </w:rPr>
            </w:pPr>
            <w:r w:rsidRPr="00053C6C">
              <w:rPr>
                <w:b/>
              </w:rPr>
              <w:t xml:space="preserve">Раздел </w:t>
            </w:r>
            <w:r w:rsidRPr="00053C6C">
              <w:rPr>
                <w:b/>
                <w:lang w:val="en-US"/>
              </w:rPr>
              <w:t>IV</w:t>
            </w:r>
            <w:r w:rsidRPr="00053C6C">
              <w:rPr>
                <w:b/>
              </w:rPr>
              <w:t>.</w:t>
            </w:r>
            <w:r w:rsidRPr="00053C6C">
              <w:rPr>
                <w:bCs/>
                <w:color w:val="000000"/>
                <w:spacing w:val="3"/>
              </w:rPr>
              <w:t xml:space="preserve"> Организация </w:t>
            </w:r>
            <w:r w:rsidRPr="00053C6C">
              <w:rPr>
                <w:bCs/>
                <w:color w:val="000000"/>
              </w:rPr>
              <w:t>производства во вспомогательных и обслуживающих подразделениях</w:t>
            </w:r>
          </w:p>
        </w:tc>
        <w:tc>
          <w:tcPr>
            <w:tcW w:w="815" w:type="dxa"/>
          </w:tcPr>
          <w:p w14:paraId="43D67C31" w14:textId="71B6233B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673C72" w14:textId="7372821F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1869053" w14:textId="02EBFEEC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25B6863" w14:textId="38C2CE30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7C08C8F" w14:textId="7BA201FC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7B4F21CB" w14:textId="77777777" w:rsidR="00BF2F4C" w:rsidRPr="00C42888" w:rsidRDefault="00BF2F4C" w:rsidP="00BF2F4C">
            <w:pPr>
              <w:jc w:val="both"/>
            </w:pPr>
            <w:r w:rsidRPr="00C42888">
              <w:t xml:space="preserve">Формы текущего контроля </w:t>
            </w:r>
          </w:p>
          <w:p w14:paraId="25D068CD" w14:textId="2F9E638D" w:rsidR="00BF2F4C" w:rsidRPr="00B34660" w:rsidRDefault="00BF2F4C" w:rsidP="00BF2F4C">
            <w:pPr>
              <w:jc w:val="both"/>
            </w:pPr>
            <w:r w:rsidRPr="00C42888">
              <w:t xml:space="preserve">по </w:t>
            </w:r>
            <w:r w:rsidRPr="00B34660">
              <w:t xml:space="preserve">разделу </w:t>
            </w:r>
            <w:r w:rsidRPr="00B34660">
              <w:rPr>
                <w:lang w:val="en-US"/>
              </w:rPr>
              <w:t>IV</w:t>
            </w:r>
            <w:r w:rsidRPr="00B34660">
              <w:t>:</w:t>
            </w:r>
          </w:p>
          <w:p w14:paraId="47514448" w14:textId="77777777" w:rsidR="00BF2F4C" w:rsidRPr="00B34660" w:rsidRDefault="00BF2F4C" w:rsidP="00BF2F4C">
            <w:pPr>
              <w:jc w:val="both"/>
            </w:pPr>
            <w:r w:rsidRPr="00B34660">
              <w:t>контрольная работа</w:t>
            </w:r>
          </w:p>
          <w:p w14:paraId="70DD27AF" w14:textId="77777777" w:rsidR="00BF2F4C" w:rsidRPr="00C42888" w:rsidRDefault="00BF2F4C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F2F4C" w:rsidRPr="006168DD" w14:paraId="5367D048" w14:textId="77777777" w:rsidTr="00FA2451">
        <w:tc>
          <w:tcPr>
            <w:tcW w:w="1701" w:type="dxa"/>
            <w:vMerge/>
          </w:tcPr>
          <w:p w14:paraId="4712A6E5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9743C" w14:textId="7906FF05" w:rsidR="00BF2F4C" w:rsidRPr="00053C6C" w:rsidRDefault="00BF2F4C" w:rsidP="00BF2F4C">
            <w:pPr>
              <w:rPr>
                <w:bCs/>
              </w:rPr>
            </w:pPr>
            <w:r w:rsidRPr="00053C6C">
              <w:rPr>
                <w:bCs/>
              </w:rPr>
              <w:t xml:space="preserve">Тема 4.1. </w:t>
            </w:r>
            <w:r w:rsidRPr="00053C6C">
              <w:rPr>
                <w:bCs/>
                <w:color w:val="000000"/>
              </w:rPr>
              <w:t>Организация ремонтного хозяйства</w:t>
            </w:r>
          </w:p>
        </w:tc>
        <w:tc>
          <w:tcPr>
            <w:tcW w:w="815" w:type="dxa"/>
          </w:tcPr>
          <w:p w14:paraId="670D01DA" w14:textId="7C8CD8EA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0D0326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ECBC9" w14:textId="329F44C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B1C7E9E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322767" w14:textId="77B91920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21E6725" w14:textId="77777777" w:rsidR="00BF2F4C" w:rsidRPr="00C42888" w:rsidRDefault="00BF2F4C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F2F4C" w:rsidRPr="006168DD" w14:paraId="41746A7B" w14:textId="77777777" w:rsidTr="00FA2451">
        <w:tc>
          <w:tcPr>
            <w:tcW w:w="1701" w:type="dxa"/>
            <w:vMerge/>
          </w:tcPr>
          <w:p w14:paraId="6FA70738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CCD000" w14:textId="051FE51A" w:rsidR="00BF2F4C" w:rsidRPr="00053C6C" w:rsidRDefault="00BF2F4C" w:rsidP="00BF2F4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053C6C">
              <w:rPr>
                <w:b w:val="0"/>
                <w:sz w:val="22"/>
                <w:szCs w:val="22"/>
              </w:rPr>
              <w:t xml:space="preserve">Тема </w:t>
            </w:r>
            <w:r w:rsidRPr="00053C6C">
              <w:rPr>
                <w:b w:val="0"/>
                <w:sz w:val="22"/>
                <w:szCs w:val="22"/>
                <w:lang w:val="en-US"/>
              </w:rPr>
              <w:t>4</w:t>
            </w:r>
            <w:r w:rsidRPr="00053C6C">
              <w:rPr>
                <w:b w:val="0"/>
                <w:sz w:val="22"/>
                <w:szCs w:val="22"/>
              </w:rPr>
              <w:t>.</w:t>
            </w:r>
            <w:r w:rsidRPr="00053C6C">
              <w:rPr>
                <w:b w:val="0"/>
                <w:sz w:val="22"/>
                <w:szCs w:val="22"/>
                <w:lang w:val="en-US"/>
              </w:rPr>
              <w:t>2</w:t>
            </w:r>
            <w:r w:rsidRPr="00053C6C">
              <w:rPr>
                <w:b w:val="0"/>
                <w:sz w:val="22"/>
                <w:szCs w:val="22"/>
              </w:rPr>
              <w:t xml:space="preserve">. </w:t>
            </w:r>
            <w:r w:rsidRPr="00053C6C">
              <w:rPr>
                <w:b w:val="0"/>
                <w:color w:val="000000"/>
                <w:sz w:val="22"/>
                <w:szCs w:val="22"/>
              </w:rPr>
              <w:t>Организация энергетического хозяйства</w:t>
            </w:r>
          </w:p>
        </w:tc>
        <w:tc>
          <w:tcPr>
            <w:tcW w:w="815" w:type="dxa"/>
          </w:tcPr>
          <w:p w14:paraId="4D547620" w14:textId="426A8CA8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4499A5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C717A0" w14:textId="231E641C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6E20FF2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8A80F1" w14:textId="1305E540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1818912" w14:textId="77777777" w:rsidR="00BF2F4C" w:rsidRPr="00C42888" w:rsidRDefault="00BF2F4C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F2F4C" w:rsidRPr="006168DD" w14:paraId="63A3B08A" w14:textId="77777777" w:rsidTr="00035888">
        <w:trPr>
          <w:trHeight w:val="401"/>
        </w:trPr>
        <w:tc>
          <w:tcPr>
            <w:tcW w:w="1701" w:type="dxa"/>
            <w:vMerge/>
          </w:tcPr>
          <w:p w14:paraId="55BD207A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93C741" w14:textId="3EC935B3" w:rsidR="00BF2F4C" w:rsidRPr="00053C6C" w:rsidRDefault="00BF2F4C" w:rsidP="00BF2F4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053C6C">
              <w:rPr>
                <w:b w:val="0"/>
                <w:sz w:val="22"/>
                <w:szCs w:val="22"/>
              </w:rPr>
              <w:t xml:space="preserve">Тема 4.3. </w:t>
            </w:r>
            <w:r w:rsidRPr="00053C6C">
              <w:rPr>
                <w:b w:val="0"/>
                <w:color w:val="000000"/>
                <w:sz w:val="22"/>
                <w:szCs w:val="22"/>
              </w:rPr>
              <w:t>Организация материально-технического снабжения и складского хозяйства</w:t>
            </w:r>
          </w:p>
        </w:tc>
        <w:tc>
          <w:tcPr>
            <w:tcW w:w="815" w:type="dxa"/>
          </w:tcPr>
          <w:p w14:paraId="674FE7C5" w14:textId="0CA2E86B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7B64A0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05C31" w14:textId="5FF33A2C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36D8643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C49699" w14:textId="64388F35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FD258C1" w14:textId="77777777" w:rsidR="00BF2F4C" w:rsidRPr="00C42888" w:rsidRDefault="00BF2F4C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F2F4C" w:rsidRPr="006168DD" w14:paraId="2A5FC295" w14:textId="77777777" w:rsidTr="00FA2451">
        <w:tc>
          <w:tcPr>
            <w:tcW w:w="1701" w:type="dxa"/>
            <w:vMerge/>
          </w:tcPr>
          <w:p w14:paraId="1B38E0B8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11A771" w14:textId="183E0CCF" w:rsidR="00BF2F4C" w:rsidRPr="00053C6C" w:rsidRDefault="00BF2F4C" w:rsidP="00BF2F4C">
            <w:r w:rsidRPr="00053C6C">
              <w:t xml:space="preserve">Практическое занятие № 4.1 Исследование основных характеристик и определение показателей </w:t>
            </w:r>
            <w:r w:rsidRPr="00053C6C">
              <w:rPr>
                <w:bCs/>
                <w:color w:val="000000"/>
              </w:rPr>
              <w:t>ремонтного хозяйства</w:t>
            </w:r>
          </w:p>
        </w:tc>
        <w:tc>
          <w:tcPr>
            <w:tcW w:w="815" w:type="dxa"/>
          </w:tcPr>
          <w:p w14:paraId="70518785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8E1B2" w14:textId="60BB0D1D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871E30" w14:textId="110B8613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D9DFDF1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23E3B0" w14:textId="68DABE9E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8E2A84E" w14:textId="77777777" w:rsidR="00BF2F4C" w:rsidRPr="00C42888" w:rsidRDefault="00BF2F4C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F2F4C" w:rsidRPr="006168DD" w14:paraId="10F87BCE" w14:textId="77777777" w:rsidTr="00FA2451">
        <w:tc>
          <w:tcPr>
            <w:tcW w:w="1701" w:type="dxa"/>
            <w:vMerge/>
          </w:tcPr>
          <w:p w14:paraId="2A5DC6BB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9DAA54" w14:textId="1F7E2709" w:rsidR="00BF2F4C" w:rsidRPr="00053C6C" w:rsidRDefault="00BF2F4C" w:rsidP="00BF2F4C">
            <w:r w:rsidRPr="00053C6C">
              <w:t xml:space="preserve">Практическое занятие № 4.2 Исследование основных характеристик и определение показателей </w:t>
            </w:r>
            <w:r w:rsidRPr="00053C6C">
              <w:rPr>
                <w:bCs/>
                <w:color w:val="000000"/>
              </w:rPr>
              <w:t>энергетического хозяйства</w:t>
            </w:r>
          </w:p>
        </w:tc>
        <w:tc>
          <w:tcPr>
            <w:tcW w:w="815" w:type="dxa"/>
          </w:tcPr>
          <w:p w14:paraId="3D9C53C6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6A50D" w14:textId="02F2ECE0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36C08E" w14:textId="02234373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58609D0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333EB6" w14:textId="2ACF8F7D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2F9B745" w14:textId="77777777" w:rsidR="00BF2F4C" w:rsidRPr="00C42888" w:rsidRDefault="00BF2F4C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F2F4C" w:rsidRPr="006168DD" w14:paraId="59D53A7F" w14:textId="77777777" w:rsidTr="00FA2451">
        <w:tc>
          <w:tcPr>
            <w:tcW w:w="1701" w:type="dxa"/>
            <w:vMerge/>
          </w:tcPr>
          <w:p w14:paraId="2B776CA0" w14:textId="77777777" w:rsidR="00BF2F4C" w:rsidRPr="001A0052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8EF597" w14:textId="45AC42D6" w:rsidR="00BF2F4C" w:rsidRPr="00053C6C" w:rsidRDefault="00BF2F4C" w:rsidP="00BF2F4C">
            <w:r w:rsidRPr="00053C6C">
              <w:t xml:space="preserve">Практическое занятие № 4.3 Исследование основных характеристик и определение показателей </w:t>
            </w:r>
            <w:r w:rsidRPr="00053C6C">
              <w:rPr>
                <w:bCs/>
                <w:color w:val="000000"/>
              </w:rPr>
              <w:t>снабжения и складского хозяйства</w:t>
            </w:r>
          </w:p>
        </w:tc>
        <w:tc>
          <w:tcPr>
            <w:tcW w:w="815" w:type="dxa"/>
          </w:tcPr>
          <w:p w14:paraId="4A7075ED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8D74B" w14:textId="3C7610F6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183C0C" w14:textId="1DDF3D44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8C49676" w14:textId="77777777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CD21AF" w14:textId="77C06AF3" w:rsidR="00BF2F4C" w:rsidRPr="00053C6C" w:rsidRDefault="00BF2F4C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91F0F1" w14:textId="77777777" w:rsidR="00BF2F4C" w:rsidRPr="00C42888" w:rsidRDefault="00BF2F4C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13F95" w:rsidRPr="006168DD" w14:paraId="55E386BC" w14:textId="77777777" w:rsidTr="00FA2451">
        <w:tc>
          <w:tcPr>
            <w:tcW w:w="1701" w:type="dxa"/>
          </w:tcPr>
          <w:p w14:paraId="24D8A9D6" w14:textId="77777777" w:rsidR="00C42888" w:rsidRPr="00C42888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26F8426C" w14:textId="77777777" w:rsidR="00C42888" w:rsidRPr="00C42888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  <w:p w14:paraId="1D18EE3F" w14:textId="77777777" w:rsidR="00C42888" w:rsidRPr="00C42888" w:rsidRDefault="00C42888" w:rsidP="00C428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ПК-5:</w:t>
            </w:r>
          </w:p>
          <w:p w14:paraId="6078A586" w14:textId="77777777" w:rsidR="00C42888" w:rsidRPr="00C42888" w:rsidRDefault="00C42888" w:rsidP="00C428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3986685D" w14:textId="77777777" w:rsidR="00413F95" w:rsidRPr="001A0052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5E78F8" w14:textId="74EA3017" w:rsidR="00413F95" w:rsidRPr="00053C6C" w:rsidRDefault="00413F95" w:rsidP="00E61754">
            <w:r w:rsidRPr="00053C6C">
              <w:t xml:space="preserve">Выполнение курсовой работы </w:t>
            </w:r>
          </w:p>
        </w:tc>
        <w:tc>
          <w:tcPr>
            <w:tcW w:w="815" w:type="dxa"/>
          </w:tcPr>
          <w:p w14:paraId="6753C358" w14:textId="6FB62421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1379ED8C" w14:textId="39950212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479AE0E3" w14:textId="247D3E96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6" w:type="dxa"/>
          </w:tcPr>
          <w:p w14:paraId="1BB233D1" w14:textId="4DB88997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7A9A1E" w14:textId="13EA6768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18</w:t>
            </w:r>
          </w:p>
        </w:tc>
        <w:tc>
          <w:tcPr>
            <w:tcW w:w="4002" w:type="dxa"/>
          </w:tcPr>
          <w:p w14:paraId="6077256C" w14:textId="228DCE7C" w:rsidR="00413F95" w:rsidRPr="00C42888" w:rsidRDefault="00413F95" w:rsidP="00E61754">
            <w:pPr>
              <w:tabs>
                <w:tab w:val="left" w:pos="708"/>
                <w:tab w:val="right" w:leader="underscore" w:pos="9639"/>
              </w:tabs>
            </w:pPr>
            <w:r w:rsidRPr="00C42888">
              <w:t>защита курсовой работы</w:t>
            </w:r>
          </w:p>
        </w:tc>
      </w:tr>
      <w:tr w:rsidR="00413F95" w:rsidRPr="006168DD" w14:paraId="5BA2B56C" w14:textId="77777777" w:rsidTr="00FA2451">
        <w:tc>
          <w:tcPr>
            <w:tcW w:w="1701" w:type="dxa"/>
          </w:tcPr>
          <w:p w14:paraId="34B78D35" w14:textId="77777777" w:rsidR="00C42888" w:rsidRPr="00C42888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00B0FDF4" w14:textId="77777777" w:rsidR="00C42888" w:rsidRPr="00C42888" w:rsidRDefault="00C42888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  <w:p w14:paraId="683A1B0F" w14:textId="77777777" w:rsidR="00C42888" w:rsidRPr="00C42888" w:rsidRDefault="00C42888" w:rsidP="00C428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ПК-5:</w:t>
            </w:r>
          </w:p>
          <w:p w14:paraId="182D031E" w14:textId="77777777" w:rsidR="00C42888" w:rsidRPr="00C42888" w:rsidRDefault="00C42888" w:rsidP="00C428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6D5DE85A" w14:textId="77777777" w:rsidR="00413F95" w:rsidRPr="001A0052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413F95" w:rsidRPr="00053C6C" w:rsidRDefault="00413F95" w:rsidP="00E61754">
            <w:r w:rsidRPr="00053C6C">
              <w:lastRenderedPageBreak/>
              <w:t>Экзамен</w:t>
            </w:r>
          </w:p>
        </w:tc>
        <w:tc>
          <w:tcPr>
            <w:tcW w:w="815" w:type="dxa"/>
          </w:tcPr>
          <w:p w14:paraId="28C73084" w14:textId="7B70E230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7C9D06A0" w14:textId="34A2438C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2F141DB0" w14:textId="5006324B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6" w:type="dxa"/>
          </w:tcPr>
          <w:p w14:paraId="3E0E5E39" w14:textId="0B97CE5B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21" w:type="dxa"/>
          </w:tcPr>
          <w:p w14:paraId="48419257" w14:textId="46F6ECF4" w:rsidR="00413F95" w:rsidRPr="00053C6C" w:rsidRDefault="00CA765C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207219F0" w:rsidR="00413F95" w:rsidRPr="00C42888" w:rsidRDefault="00413F95" w:rsidP="00E61754">
            <w:pPr>
              <w:tabs>
                <w:tab w:val="left" w:pos="708"/>
                <w:tab w:val="right" w:leader="underscore" w:pos="9639"/>
              </w:tabs>
            </w:pPr>
            <w:r w:rsidRPr="00C42888">
              <w:t>экзамен по билетам / электронное тестирование</w:t>
            </w:r>
          </w:p>
        </w:tc>
      </w:tr>
      <w:tr w:rsidR="0019066A" w:rsidRPr="006168DD" w14:paraId="32FD157A" w14:textId="77777777" w:rsidTr="00A1625B">
        <w:tc>
          <w:tcPr>
            <w:tcW w:w="7654" w:type="dxa"/>
            <w:gridSpan w:val="2"/>
          </w:tcPr>
          <w:p w14:paraId="657CAFD1" w14:textId="77777777" w:rsidR="0019066A" w:rsidRPr="00DF3C1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F2453E1" w:rsidR="0019066A" w:rsidRPr="001C1B2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374BC906" w:rsidR="0019066A" w:rsidRPr="001C1B2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5370E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62F2F18B" w:rsidR="0019066A" w:rsidRPr="001C1B2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5C816C5" w14:textId="4D417032" w:rsidR="0019066A" w:rsidRPr="001C1B2E" w:rsidRDefault="00F5370E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381E4CFF" w14:textId="0C70AC23" w:rsidR="0019066A" w:rsidRPr="001C1B2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19066A" w:rsidRPr="00DF3C1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53417BDF" w:rsidR="00875471" w:rsidRPr="007C24E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C24E6">
              <w:rPr>
                <w:b/>
                <w:iCs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="007C24E6">
              <w:rPr>
                <w:b/>
              </w:rPr>
              <w:t>курс</w:t>
            </w:r>
          </w:p>
        </w:tc>
      </w:tr>
      <w:tr w:rsidR="00FB4B1A" w:rsidRPr="00A06CF3" w14:paraId="3FEBC407" w14:textId="77777777" w:rsidTr="0080230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2BB80AB" w14:textId="77777777" w:rsidR="00FB4B1A" w:rsidRPr="00C42888" w:rsidRDefault="00FB4B1A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59641856" w14:textId="423AC366" w:rsidR="00FB4B1A" w:rsidRPr="0019066A" w:rsidRDefault="00FB4B1A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6FE4A1CF" w:rsidR="00FB4B1A" w:rsidRPr="00A06CF3" w:rsidRDefault="00FB4B1A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17D77">
              <w:rPr>
                <w:rFonts w:eastAsia="Times New Roman"/>
                <w:bCs/>
                <w:color w:val="000000"/>
                <w:spacing w:val="3"/>
              </w:rPr>
              <w:t>Организация и управление деятельности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1DACAE2C" w:rsidR="00FB4B1A" w:rsidRPr="00A275CD" w:rsidRDefault="00FB4B1A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018B7E0E" w:rsidR="00FB4B1A" w:rsidRPr="00A275CD" w:rsidRDefault="00FB4B1A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81D946D" w:rsidR="00FB4B1A" w:rsidRPr="00A275CD" w:rsidRDefault="00FB4B1A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06E26D16" w:rsidR="00FB4B1A" w:rsidRPr="00A275CD" w:rsidRDefault="00FB4B1A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762AAAD" w14:textId="1850F5F3" w:rsidR="00FB4B1A" w:rsidRPr="00A275CD" w:rsidRDefault="00FB4B1A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0E1C93E" w14:textId="77777777" w:rsidR="00FB4B1A" w:rsidRPr="00802303" w:rsidRDefault="00FB4B1A" w:rsidP="00B87E84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40F206E3" w14:textId="77777777" w:rsidR="00FB4B1A" w:rsidRPr="00802303" w:rsidRDefault="00FB4B1A" w:rsidP="00B87E84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по разделу </w:t>
            </w:r>
            <w:r w:rsidRPr="00802303">
              <w:rPr>
                <w:b/>
                <w:bCs/>
                <w:iCs/>
                <w:lang w:val="en-US"/>
              </w:rPr>
              <w:t>I</w:t>
            </w:r>
            <w:r w:rsidRPr="00802303">
              <w:rPr>
                <w:iCs/>
              </w:rPr>
              <w:t>:</w:t>
            </w:r>
          </w:p>
          <w:p w14:paraId="3F3A701C" w14:textId="3C9D7009" w:rsidR="00FB4B1A" w:rsidRPr="00802303" w:rsidRDefault="00FB4B1A" w:rsidP="00B87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 xml:space="preserve"> тестирование</w:t>
            </w:r>
            <w:r>
              <w:rPr>
                <w:iCs/>
              </w:rPr>
              <w:t xml:space="preserve"> 1</w:t>
            </w:r>
          </w:p>
        </w:tc>
      </w:tr>
      <w:tr w:rsidR="00FB4B1A" w:rsidRPr="00A06CF3" w14:paraId="7BECF49C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855790E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11D891" w14:textId="57B99DAA" w:rsid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 w:rsidRPr="0013078E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ADFB49" w14:textId="5F274B95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8DD35F" w14:textId="5DB40B6D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F2B1AA" w14:textId="07E61DEF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968B8C" w14:textId="22171804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64742398" w14:textId="77777777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6865EBA" w14:textId="77777777" w:rsidR="00FB4B1A" w:rsidRPr="00802303" w:rsidRDefault="00FB4B1A" w:rsidP="00FB4B1A">
            <w:pPr>
              <w:jc w:val="both"/>
              <w:rPr>
                <w:iCs/>
              </w:rPr>
            </w:pPr>
          </w:p>
        </w:tc>
      </w:tr>
      <w:tr w:rsidR="00FB4B1A" w:rsidRPr="00A06CF3" w14:paraId="19D81704" w14:textId="77777777" w:rsidTr="00802303">
        <w:trPr>
          <w:trHeight w:val="261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835B1DA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7EF4CE49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  <w:p w14:paraId="109ABB69" w14:textId="77777777" w:rsidR="00FB4B1A" w:rsidRPr="00C42888" w:rsidRDefault="00FB4B1A" w:rsidP="00FB4B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ПК-5:</w:t>
            </w:r>
          </w:p>
          <w:p w14:paraId="753D9580" w14:textId="4D9160B2" w:rsidR="00FB4B1A" w:rsidRPr="0019066A" w:rsidRDefault="00FB4B1A" w:rsidP="00FB4B1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ИД-ПК-5.5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9D3C85" w14:textId="5FBD6914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17D77">
              <w:rPr>
                <w:bCs/>
                <w:color w:val="000000"/>
                <w:spacing w:val="3"/>
              </w:rPr>
              <w:t xml:space="preserve">Организация и управление </w:t>
            </w:r>
            <w:r>
              <w:rPr>
                <w:bCs/>
                <w:color w:val="000000"/>
                <w:spacing w:val="3"/>
              </w:rPr>
              <w:t xml:space="preserve">основным </w:t>
            </w:r>
            <w:r w:rsidRPr="00517D77">
              <w:rPr>
                <w:bCs/>
                <w:color w:val="000000"/>
                <w:spacing w:val="3"/>
              </w:rPr>
              <w:t>производственным процессом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279F3E" w14:textId="04A2886F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150110" w14:textId="241FEC27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D6A019" w14:textId="61D3E32D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C8BE64" w14:textId="77B36A42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43CDDF8" w14:textId="484A6122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44AF7AD" w14:textId="77777777" w:rsidR="00FB4B1A" w:rsidRPr="00802303" w:rsidRDefault="00FB4B1A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1B0C73E7" w14:textId="67F39EBA" w:rsidR="00FB4B1A" w:rsidRPr="00802303" w:rsidRDefault="00FB4B1A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по разделу </w:t>
            </w:r>
            <w:r w:rsidRPr="00802303">
              <w:rPr>
                <w:b/>
                <w:iCs/>
                <w:lang w:val="en-US"/>
              </w:rPr>
              <w:t>II</w:t>
            </w:r>
            <w:r w:rsidRPr="00802303">
              <w:rPr>
                <w:iCs/>
              </w:rPr>
              <w:t>:</w:t>
            </w:r>
          </w:p>
          <w:p w14:paraId="7E1C2C30" w14:textId="6D830191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контрольная работа</w:t>
            </w:r>
            <w:r>
              <w:rPr>
                <w:iCs/>
              </w:rPr>
              <w:t xml:space="preserve"> 1</w:t>
            </w:r>
          </w:p>
        </w:tc>
      </w:tr>
      <w:tr w:rsidR="00FB4B1A" w:rsidRPr="00A06CF3" w14:paraId="602A4EE1" w14:textId="77777777" w:rsidTr="00802303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2F1D85DD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A54E26" w14:textId="633E4CC7" w:rsid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B3B9A2" w14:textId="490A1DA4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E54DAC" w14:textId="5C80820D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1A6D0" w14:textId="62ED310F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C93F8B" w14:textId="08C05362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097AA5D" w14:textId="77777777" w:rsidR="00FB4B1A" w:rsidRP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56F76B8" w14:textId="77777777" w:rsidR="00FB4B1A" w:rsidRPr="00802303" w:rsidRDefault="00FB4B1A" w:rsidP="00FB4B1A">
            <w:pPr>
              <w:jc w:val="both"/>
              <w:rPr>
                <w:iCs/>
              </w:rPr>
            </w:pPr>
          </w:p>
        </w:tc>
      </w:tr>
      <w:tr w:rsidR="00FB4B1A" w:rsidRPr="00A06CF3" w14:paraId="050EA02B" w14:textId="77777777" w:rsidTr="0080230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98FB3A2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7D4EEE8B" w14:textId="61D1A1D8" w:rsidR="00FB4B1A" w:rsidRPr="0019066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2247DA" w14:textId="325BE44F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17D77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обслуживания и </w:t>
            </w:r>
            <w:r w:rsidRPr="00517D77">
              <w:rPr>
                <w:bCs/>
              </w:rPr>
              <w:t>производства на предприятиях сферы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B4BB0" w14:textId="6A58B182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038271" w14:textId="44C29EEC" w:rsidR="00FB4B1A" w:rsidRP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B00B48" w14:textId="5A45DDEC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ADA804" w14:textId="455F7E2D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41379A5" w14:textId="18FDA365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45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594F8FA" w14:textId="77777777" w:rsidR="00FB4B1A" w:rsidRPr="00802303" w:rsidRDefault="00FB4B1A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0F20484B" w14:textId="52F11B7D" w:rsidR="00FB4B1A" w:rsidRPr="00802303" w:rsidRDefault="00FB4B1A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по разделу </w:t>
            </w:r>
            <w:r w:rsidRPr="00802303">
              <w:rPr>
                <w:b/>
                <w:bCs/>
                <w:iCs/>
                <w:lang w:val="en-US"/>
              </w:rPr>
              <w:t>III</w:t>
            </w:r>
            <w:r w:rsidRPr="00802303">
              <w:rPr>
                <w:iCs/>
              </w:rPr>
              <w:t>:</w:t>
            </w:r>
          </w:p>
          <w:p w14:paraId="1A2E80C4" w14:textId="0E94006C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 xml:space="preserve"> тестирование</w:t>
            </w:r>
            <w:r>
              <w:rPr>
                <w:iCs/>
              </w:rPr>
              <w:t xml:space="preserve"> 2</w:t>
            </w:r>
          </w:p>
        </w:tc>
      </w:tr>
      <w:tr w:rsidR="00FB4B1A" w:rsidRPr="00A06CF3" w14:paraId="49787AAF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96B077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FFCC655" w14:textId="4110C231" w:rsid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518384" w14:textId="79579C39" w:rsidR="00FB4B1A" w:rsidRP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2F5A95" w14:textId="5C76630C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4B2FB3E" w14:textId="5199FDFA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D4FC4" w14:textId="1BB151F0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3C9EEAB" w14:textId="77777777" w:rsidR="00FB4B1A" w:rsidRP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4D5CF23" w14:textId="77777777" w:rsidR="00FB4B1A" w:rsidRPr="00802303" w:rsidRDefault="00FB4B1A" w:rsidP="00FB4B1A">
            <w:pPr>
              <w:jc w:val="both"/>
              <w:rPr>
                <w:iCs/>
              </w:rPr>
            </w:pPr>
          </w:p>
        </w:tc>
      </w:tr>
      <w:tr w:rsidR="00FB4B1A" w:rsidRPr="00A06CF3" w14:paraId="4134A6B8" w14:textId="77777777" w:rsidTr="0080230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482E266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1C3422AC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  <w:p w14:paraId="1722DC21" w14:textId="77777777" w:rsidR="00FB4B1A" w:rsidRPr="00C42888" w:rsidRDefault="00FB4B1A" w:rsidP="00FB4B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ПК-5:</w:t>
            </w:r>
          </w:p>
          <w:p w14:paraId="30FB88F0" w14:textId="7DE176A4" w:rsidR="00FB4B1A" w:rsidRPr="0019066A" w:rsidRDefault="00FB4B1A" w:rsidP="00FB4B1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C138E1" w14:textId="5FA55A90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53C6C">
              <w:rPr>
                <w:b/>
              </w:rPr>
              <w:t xml:space="preserve">Раздел </w:t>
            </w:r>
            <w:r w:rsidRPr="00053C6C">
              <w:rPr>
                <w:b/>
                <w:lang w:val="en-US"/>
              </w:rPr>
              <w:t>IV</w:t>
            </w:r>
            <w:r w:rsidRPr="00053C6C">
              <w:rPr>
                <w:b/>
              </w:rPr>
              <w:t>.</w:t>
            </w:r>
            <w:r w:rsidRPr="00053C6C">
              <w:rPr>
                <w:bCs/>
                <w:color w:val="000000"/>
                <w:spacing w:val="3"/>
              </w:rPr>
              <w:t xml:space="preserve"> Организация </w:t>
            </w:r>
            <w:r w:rsidRPr="00053C6C">
              <w:rPr>
                <w:bCs/>
                <w:color w:val="000000"/>
              </w:rPr>
              <w:t>производства во вспомогательных и обслуживающих подразделениях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FD379" w14:textId="2D44B75A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50AA98" w14:textId="1A3B6BBF" w:rsidR="00FB4B1A" w:rsidRPr="00245FA2" w:rsidRDefault="00245FA2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AD3055" w14:textId="76D89D89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23FFAE" w14:textId="2650F40E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B1475AC" w14:textId="24DBC43C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4EC2A5F" w14:textId="77777777" w:rsidR="00FB4B1A" w:rsidRPr="00802303" w:rsidRDefault="00FB4B1A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53227280" w14:textId="77777777" w:rsidR="00FB4B1A" w:rsidRPr="00802303" w:rsidRDefault="00FB4B1A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по разделу </w:t>
            </w:r>
            <w:r w:rsidRPr="00802303">
              <w:rPr>
                <w:b/>
                <w:iCs/>
                <w:lang w:val="en-US"/>
              </w:rPr>
              <w:t>IV</w:t>
            </w:r>
            <w:r w:rsidRPr="00802303">
              <w:rPr>
                <w:iCs/>
              </w:rPr>
              <w:t>:</w:t>
            </w:r>
          </w:p>
          <w:p w14:paraId="5AF341EA" w14:textId="768B3916" w:rsidR="00FB4B1A" w:rsidRPr="00802303" w:rsidRDefault="00FB4B1A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>контрольная работа</w:t>
            </w:r>
            <w:r>
              <w:rPr>
                <w:iCs/>
              </w:rPr>
              <w:t xml:space="preserve"> 2</w:t>
            </w:r>
          </w:p>
        </w:tc>
      </w:tr>
      <w:tr w:rsidR="00FB4B1A" w:rsidRPr="00A06CF3" w14:paraId="67C62D0E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C53306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943630A" w14:textId="232C4F60" w:rsidR="00FB4B1A" w:rsidRPr="00053C6C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B6C20" w14:textId="31112467" w:rsidR="00FB4B1A" w:rsidRP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AFB3E8" w14:textId="37A6DAB7" w:rsid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95B288" w14:textId="50578A0A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EEF0C9" w14:textId="49577BFF" w:rsid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8981FA5" w14:textId="77777777" w:rsidR="00FB4B1A" w:rsidRPr="00FB4B1A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F02C180" w14:textId="77777777" w:rsidR="00FB4B1A" w:rsidRPr="00802303" w:rsidRDefault="00FB4B1A" w:rsidP="00FB4B1A">
            <w:pPr>
              <w:jc w:val="both"/>
              <w:rPr>
                <w:iCs/>
              </w:rPr>
            </w:pPr>
          </w:p>
        </w:tc>
      </w:tr>
      <w:tr w:rsidR="00FB4B1A" w:rsidRPr="00A06CF3" w14:paraId="5407E27D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D2EAD1B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22B3B582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  <w:p w14:paraId="634707C1" w14:textId="77777777" w:rsidR="00FB4B1A" w:rsidRPr="00C42888" w:rsidRDefault="00FB4B1A" w:rsidP="00FB4B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ПК-5:</w:t>
            </w:r>
          </w:p>
          <w:p w14:paraId="57CBE5D7" w14:textId="6366E80F" w:rsidR="00FB4B1A" w:rsidRPr="0019066A" w:rsidRDefault="00FB4B1A" w:rsidP="00FB4B1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</w:tc>
        <w:tc>
          <w:tcPr>
            <w:tcW w:w="5954" w:type="dxa"/>
            <w:shd w:val="clear" w:color="auto" w:fill="auto"/>
          </w:tcPr>
          <w:p w14:paraId="443D44AB" w14:textId="7A72EC82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53C6C">
              <w:t xml:space="preserve">Выполнение курсовой работы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802C9C" w14:textId="25E835DB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C4A5E" w14:textId="5866EB7F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8FDCEFD" w14:textId="7F655846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AADC2" w14:textId="6DF88045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E8A9E3" w14:textId="715DC73B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18</w:t>
            </w:r>
          </w:p>
        </w:tc>
        <w:tc>
          <w:tcPr>
            <w:tcW w:w="3972" w:type="dxa"/>
            <w:shd w:val="clear" w:color="auto" w:fill="auto"/>
          </w:tcPr>
          <w:p w14:paraId="4ACA756E" w14:textId="35B11F7D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защита курсовой работы</w:t>
            </w:r>
          </w:p>
        </w:tc>
      </w:tr>
      <w:tr w:rsidR="00FB4B1A" w:rsidRPr="00A06CF3" w14:paraId="1741048B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9156C1B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 xml:space="preserve">ПК-4: </w:t>
            </w:r>
          </w:p>
          <w:p w14:paraId="55E11B34" w14:textId="77777777" w:rsidR="00FB4B1A" w:rsidRPr="00C42888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ИД-ПК-4.1</w:t>
            </w:r>
          </w:p>
          <w:p w14:paraId="37DD7A19" w14:textId="77777777" w:rsidR="00FB4B1A" w:rsidRPr="00C42888" w:rsidRDefault="00FB4B1A" w:rsidP="00FB4B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ПК-5:</w:t>
            </w:r>
          </w:p>
          <w:p w14:paraId="384C9147" w14:textId="4E0BA267" w:rsidR="00FB4B1A" w:rsidRPr="0019066A" w:rsidRDefault="00FB4B1A" w:rsidP="00FB4B1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</w:tc>
        <w:tc>
          <w:tcPr>
            <w:tcW w:w="5954" w:type="dxa"/>
            <w:shd w:val="clear" w:color="auto" w:fill="auto"/>
          </w:tcPr>
          <w:p w14:paraId="6C6E2AC8" w14:textId="6711DE64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53C6C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38D9651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59CC8228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C1412B" w14:textId="15AA257B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EDF9B1" w14:textId="3B6C9735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3506A9FA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798C525F" w14:textId="022AB32A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экзамен по билетам / электронное тестирование/</w:t>
            </w:r>
          </w:p>
        </w:tc>
      </w:tr>
      <w:tr w:rsidR="00FB4B1A" w:rsidRPr="00A06CF3" w14:paraId="50C70DCE" w14:textId="77777777" w:rsidTr="006A1085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1E425232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b/>
                <w:iCs/>
              </w:rPr>
              <w:t>12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36DF528E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b/>
                <w:iCs/>
              </w:rPr>
              <w:t>1</w:t>
            </w:r>
            <w:r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4B1EB7E3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b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079514F4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D0EABC8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lang w:val="en-US"/>
              </w:rPr>
            </w:pPr>
            <w:r w:rsidRPr="00802303">
              <w:rPr>
                <w:b/>
                <w:iCs/>
              </w:rPr>
              <w:t>1</w:t>
            </w:r>
            <w:r w:rsidRPr="00802303">
              <w:rPr>
                <w:b/>
                <w:iCs/>
                <w:lang w:val="en-US"/>
              </w:rPr>
              <w:t>92</w:t>
            </w:r>
          </w:p>
        </w:tc>
        <w:tc>
          <w:tcPr>
            <w:tcW w:w="3972" w:type="dxa"/>
            <w:shd w:val="clear" w:color="auto" w:fill="auto"/>
          </w:tcPr>
          <w:p w14:paraId="77714DEA" w14:textId="77777777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A953DA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A953DA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A953D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528"/>
      </w:tblGrid>
      <w:tr w:rsidR="006E5EA3" w:rsidRPr="008448CC" w14:paraId="036BB335" w14:textId="7C7EA2D2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B34660" w14:paraId="7648EE44" w14:textId="2F9A1809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34660" w:rsidRDefault="006E5EA3" w:rsidP="00F60511">
            <w:pPr>
              <w:rPr>
                <w:b/>
                <w:lang w:val="en-US"/>
              </w:rPr>
            </w:pPr>
            <w:r w:rsidRPr="00B34660">
              <w:rPr>
                <w:b/>
              </w:rPr>
              <w:t xml:space="preserve">Раздел </w:t>
            </w:r>
            <w:r w:rsidRPr="00B34660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6062968" w:rsidR="006E5EA3" w:rsidRPr="00B34660" w:rsidRDefault="00246DE0" w:rsidP="00F60511">
            <w:pPr>
              <w:rPr>
                <w:b/>
                <w:i/>
              </w:rPr>
            </w:pPr>
            <w:r w:rsidRPr="00B34660">
              <w:rPr>
                <w:rFonts w:eastAsia="Times New Roman"/>
                <w:b/>
                <w:color w:val="000000"/>
                <w:spacing w:val="3"/>
              </w:rPr>
              <w:t>Организация и управление деятельности предприятия</w:t>
            </w:r>
          </w:p>
        </w:tc>
      </w:tr>
      <w:tr w:rsidR="00246DE0" w:rsidRPr="008448CC" w14:paraId="4C911D43" w14:textId="14F69490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46DE0" w:rsidRPr="00E82E96" w:rsidRDefault="00246DE0" w:rsidP="00246DE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87C632D" w:rsidR="00246DE0" w:rsidRPr="002C41C7" w:rsidRDefault="00246DE0" w:rsidP="00246DE0">
            <w:pPr>
              <w:rPr>
                <w:i/>
              </w:rPr>
            </w:pPr>
            <w:r w:rsidRPr="00517D77">
              <w:rPr>
                <w:bCs/>
                <w:spacing w:val="2"/>
              </w:rPr>
              <w:t>Предприятие как объект ГК РФ</w:t>
            </w:r>
            <w:r>
              <w:rPr>
                <w:bCs/>
                <w:spacing w:val="2"/>
              </w:rPr>
              <w:t>.</w:t>
            </w:r>
            <w:r>
              <w:rPr>
                <w:rFonts w:eastAsia="Times New Roman"/>
                <w:bCs/>
              </w:rPr>
              <w:t>.</w:t>
            </w:r>
            <w:r w:rsidRPr="00517D77"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A059016" w:rsidR="00246DE0" w:rsidRPr="005E2326" w:rsidRDefault="00350B8C" w:rsidP="005E2326">
            <w:r w:rsidRPr="005E2326">
              <w:t xml:space="preserve">Особенности предприятия. Характеристики предприятия. </w:t>
            </w:r>
            <w:r w:rsidRPr="005E2326">
              <w:rPr>
                <w:rFonts w:eastAsia="Times New Roman"/>
              </w:rPr>
              <w:t xml:space="preserve">Условия  отнесения предприятий к субъектам малого и среднего предпринимательства. </w:t>
            </w:r>
          </w:p>
        </w:tc>
      </w:tr>
      <w:tr w:rsidR="00246DE0" w:rsidRPr="008448CC" w14:paraId="1FF011DB" w14:textId="7E14C75D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46DE0" w:rsidRPr="00E82E96" w:rsidRDefault="00246DE0" w:rsidP="00246DE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6F5B481" w:rsidR="00246DE0" w:rsidRPr="002C41C7" w:rsidRDefault="00246DE0" w:rsidP="00246DE0">
            <w:pPr>
              <w:rPr>
                <w:i/>
              </w:rPr>
            </w:pPr>
            <w:r w:rsidRPr="00517D77">
              <w:rPr>
                <w:rFonts w:eastAsia="Times New Roman"/>
                <w:bCs/>
              </w:rPr>
              <w:t>Предприятие как производственная система.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C2420A8" w:rsidR="00246DE0" w:rsidRPr="005E2326" w:rsidRDefault="00350B8C" w:rsidP="005E2326">
            <w:r w:rsidRPr="005E2326">
              <w:t xml:space="preserve">Система. Свойства системы. Особенности экономической системы. Уровни предприятия </w:t>
            </w:r>
            <w:r w:rsidR="00D714DF" w:rsidRPr="005E2326">
              <w:t>и ресурсы.</w:t>
            </w:r>
          </w:p>
        </w:tc>
      </w:tr>
      <w:tr w:rsidR="00246DE0" w:rsidRPr="008448CC" w14:paraId="142F05F1" w14:textId="42E45FE5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6FDB708" w:rsidR="00246DE0" w:rsidRDefault="00246DE0" w:rsidP="00246DE0">
            <w:pPr>
              <w:rPr>
                <w:bCs/>
              </w:rPr>
            </w:pPr>
            <w:r w:rsidRPr="00E949D2">
              <w:t>Тема 1.</w:t>
            </w:r>
            <w: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3BC39AE" w:rsidR="00246DE0" w:rsidRPr="005C2175" w:rsidRDefault="00246DE0" w:rsidP="00246DE0">
            <w:pPr>
              <w:rPr>
                <w:i/>
              </w:rPr>
            </w:pPr>
            <w:r w:rsidRPr="00517D77">
              <w:rPr>
                <w:rFonts w:eastAsia="Times New Roman"/>
                <w:bCs/>
              </w:rPr>
              <w:t>Предприятие как объект менеджмента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A61C990" w:rsidR="00246DE0" w:rsidRPr="005E2326" w:rsidRDefault="00D714DF" w:rsidP="005E2326">
            <w:r w:rsidRPr="005E2326">
              <w:t>Предприятие. Внутренняя среда. Внешняя среда прямого воздействия. Внешняя среда косвенного воздействия.</w:t>
            </w:r>
          </w:p>
        </w:tc>
      </w:tr>
      <w:tr w:rsidR="00246DE0" w:rsidRPr="008448CC" w14:paraId="2D616F38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C7E5" w14:textId="46195938" w:rsidR="00246DE0" w:rsidRDefault="00246DE0" w:rsidP="00246DE0">
            <w:pPr>
              <w:rPr>
                <w:bCs/>
              </w:rPr>
            </w:pPr>
            <w:r w:rsidRPr="00E949D2">
              <w:t>Тема 1.</w:t>
            </w:r>
            <w: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57D5" w14:textId="62EA0046" w:rsidR="00246DE0" w:rsidRDefault="00246DE0" w:rsidP="00246DE0">
            <w:pPr>
              <w:rPr>
                <w:i/>
              </w:rPr>
            </w:pPr>
            <w:r w:rsidRPr="00517D77">
              <w:t>Виды предприятий сферы сервиса</w:t>
            </w:r>
            <w:r>
              <w:t xml:space="preserve">. </w:t>
            </w:r>
            <w:r w:rsidRPr="00517D77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E9B4A" w14:textId="0ACFDAA1" w:rsidR="00D714DF" w:rsidRPr="005E2326" w:rsidRDefault="00332735" w:rsidP="005E2326">
            <w:pPr>
              <w:outlineLvl w:val="0"/>
              <w:rPr>
                <w:rFonts w:eastAsia="Times New Roman"/>
              </w:rPr>
            </w:pPr>
            <w:r w:rsidRPr="005E2326">
              <w:t xml:space="preserve">Классификации сферы обслуживания. Формы обслуживания потребителей. </w:t>
            </w:r>
            <w:r w:rsidR="00D714DF" w:rsidRPr="005E2326">
              <w:t>Организационная структура предприятия.</w:t>
            </w:r>
            <w:r w:rsidR="00D714DF" w:rsidRPr="005E2326">
              <w:rPr>
                <w:rFonts w:eastAsia="Times New Roman"/>
              </w:rPr>
              <w:t xml:space="preserve"> </w:t>
            </w:r>
          </w:p>
          <w:p w14:paraId="040776B3" w14:textId="77777777" w:rsidR="00246DE0" w:rsidRPr="005E2326" w:rsidRDefault="00246DE0" w:rsidP="005E2326"/>
        </w:tc>
      </w:tr>
      <w:tr w:rsidR="00246DE0" w:rsidRPr="008448CC" w14:paraId="1D179B01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073" w14:textId="4EEC6EF1" w:rsidR="00246DE0" w:rsidRDefault="00246DE0" w:rsidP="00246DE0">
            <w:pPr>
              <w:rPr>
                <w:bCs/>
              </w:rPr>
            </w:pPr>
            <w:r w:rsidRPr="00E949D2">
              <w:t>Тема 1.</w:t>
            </w:r>
            <w: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46B3" w14:textId="75581361" w:rsidR="00246DE0" w:rsidRDefault="00246DE0" w:rsidP="00246DE0">
            <w:pPr>
              <w:rPr>
                <w:i/>
              </w:rPr>
            </w:pPr>
            <w:r w:rsidRPr="00517D77">
              <w:t>Особенности предприятий сферы обслуживания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C2295" w14:textId="1216ABF7" w:rsidR="00246DE0" w:rsidRPr="005E2326" w:rsidRDefault="00332735" w:rsidP="005E2326">
            <w:r w:rsidRPr="005E2326">
              <w:t xml:space="preserve">Характеристика видов услуг и форм обслуживания потребителя. </w:t>
            </w:r>
            <w:r w:rsidRPr="005E2326">
              <w:rPr>
                <w:rFonts w:eastAsia="Times New Roman"/>
              </w:rPr>
              <w:t>Контактная зона.</w:t>
            </w:r>
            <w:r w:rsidRPr="005E2326">
              <w:t xml:space="preserve"> Основы организации обслуживания потребителя. </w:t>
            </w:r>
            <w:r w:rsidRPr="005E2326">
              <w:rPr>
                <w:rFonts w:eastAsia="Calibri"/>
              </w:rPr>
              <w:t>Организация и управление процессом оказания услуг.</w:t>
            </w:r>
          </w:p>
        </w:tc>
      </w:tr>
      <w:tr w:rsidR="00246DE0" w:rsidRPr="00B34660" w14:paraId="3EF192BE" w14:textId="77777777" w:rsidTr="00A75E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2932" w14:textId="1B1B9E5F" w:rsidR="00246DE0" w:rsidRPr="00B34660" w:rsidRDefault="00246DE0" w:rsidP="00246DE0">
            <w:pPr>
              <w:rPr>
                <w:b/>
              </w:rPr>
            </w:pPr>
            <w:r w:rsidRPr="00B34660">
              <w:rPr>
                <w:b/>
              </w:rPr>
              <w:t xml:space="preserve">Раздел </w:t>
            </w:r>
            <w:r w:rsidRPr="00B34660">
              <w:rPr>
                <w:b/>
                <w:lang w:val="en-US"/>
              </w:rPr>
              <w:t>II</w:t>
            </w:r>
            <w:r w:rsidRPr="00B34660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C9C35" w14:textId="4BA123E4" w:rsidR="00246DE0" w:rsidRPr="00B34660" w:rsidRDefault="00246DE0" w:rsidP="005E2326">
            <w:pPr>
              <w:rPr>
                <w:b/>
              </w:rPr>
            </w:pPr>
            <w:r w:rsidRPr="00B34660">
              <w:rPr>
                <w:b/>
                <w:color w:val="000000"/>
                <w:spacing w:val="3"/>
              </w:rPr>
              <w:t>Организация и управление основным производственным процессом</w:t>
            </w:r>
          </w:p>
        </w:tc>
      </w:tr>
      <w:tr w:rsidR="00246DE0" w:rsidRPr="008448CC" w14:paraId="2101E4FD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3D56" w14:textId="5918CFB8" w:rsidR="00246DE0" w:rsidRDefault="00246DE0" w:rsidP="00246DE0">
            <w:pPr>
              <w:rPr>
                <w:bCs/>
              </w:rPr>
            </w:pPr>
            <w:r w:rsidRPr="00E949D2">
              <w:t>Тема 2.1</w:t>
            </w:r>
            <w: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AFA16" w14:textId="6686B69F" w:rsidR="00246DE0" w:rsidRDefault="00246DE0" w:rsidP="00246DE0">
            <w:pPr>
              <w:rPr>
                <w:i/>
              </w:rPr>
            </w:pPr>
            <w:r w:rsidRPr="00B770FD">
              <w:rPr>
                <w:rFonts w:eastAsiaTheme="minorHAnsi"/>
                <w:bCs/>
                <w:spacing w:val="3"/>
                <w:sz w:val="24"/>
                <w:szCs w:val="24"/>
              </w:rPr>
              <w:t>Структура производства.</w:t>
            </w:r>
            <w:r>
              <w:t xml:space="preserve"> Орг</w:t>
            </w:r>
            <w:r w:rsidRPr="00B770FD">
              <w:rPr>
                <w:rFonts w:eastAsia="Times New Roman"/>
              </w:rPr>
              <w:t>анизация производства во времени.</w:t>
            </w:r>
            <w:r w:rsidRPr="00517D77">
              <w:rPr>
                <w:rFonts w:eastAsia="Times New Roman"/>
              </w:rPr>
              <w:t xml:space="preserve"> Организация производства в пространстве.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02EC" w14:textId="6D0EC042" w:rsidR="00246DE0" w:rsidRPr="005E2326" w:rsidRDefault="00D714DF" w:rsidP="005E2326">
            <w:r w:rsidRPr="005E2326">
              <w:rPr>
                <w:rFonts w:eastAsia="Times New Roman"/>
              </w:rPr>
              <w:t>Понятие и структура производства. Основной процесс. Вспомогательный процесс.</w:t>
            </w:r>
            <w:r w:rsidR="001B2808" w:rsidRPr="005E2326">
              <w:rPr>
                <w:rFonts w:eastAsia="Times New Roman"/>
              </w:rPr>
              <w:t xml:space="preserve"> Принципы производства.</w:t>
            </w:r>
          </w:p>
        </w:tc>
      </w:tr>
      <w:tr w:rsidR="00246DE0" w:rsidRPr="008448CC" w14:paraId="7DB2FB2B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106E" w14:textId="6E5174DA" w:rsidR="00246DE0" w:rsidRDefault="00246DE0" w:rsidP="00246DE0">
            <w:pPr>
              <w:rPr>
                <w:bCs/>
              </w:rPr>
            </w:pPr>
            <w:r w:rsidRPr="00E949D2">
              <w:t>Тема 2.</w:t>
            </w:r>
            <w: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06DB" w14:textId="538D49B5" w:rsidR="00246DE0" w:rsidRDefault="00246DE0" w:rsidP="00246DE0">
            <w:pPr>
              <w:rPr>
                <w:i/>
              </w:rPr>
            </w:pPr>
            <w:r>
              <w:rPr>
                <w:rFonts w:eastAsia="Times New Roman"/>
              </w:rPr>
              <w:t>Типы, методы и ф</w:t>
            </w:r>
            <w:r w:rsidRPr="00B770FD">
              <w:rPr>
                <w:rFonts w:eastAsia="Times New Roman"/>
              </w:rPr>
              <w:t xml:space="preserve">ормы организации производства.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CDC0E" w14:textId="14766C18" w:rsidR="00246DE0" w:rsidRPr="005E2326" w:rsidRDefault="001B2808" w:rsidP="005E2326">
            <w:r w:rsidRPr="005E2326">
              <w:t>Коэффициента серийности. Такт выпуска изделия. Массовое, серийное и единичное. Виды специализации. Виды кооперирования.</w:t>
            </w:r>
          </w:p>
        </w:tc>
      </w:tr>
      <w:tr w:rsidR="00246DE0" w:rsidRPr="008448CC" w14:paraId="034920D9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BE0E" w14:textId="5FA51CFD" w:rsidR="00246DE0" w:rsidRDefault="00246DE0" w:rsidP="00246DE0">
            <w:pPr>
              <w:rPr>
                <w:bCs/>
              </w:rPr>
            </w:pPr>
            <w:r w:rsidRPr="00E949D2">
              <w:t>Тема 2.</w:t>
            </w:r>
            <w: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DE52" w14:textId="605D5FF1" w:rsidR="00246DE0" w:rsidRDefault="00246DE0" w:rsidP="00246DE0">
            <w:pPr>
              <w:rPr>
                <w:i/>
              </w:rPr>
            </w:pPr>
            <w:r w:rsidRPr="00E61754">
              <w:rPr>
                <w:bCs/>
              </w:rPr>
              <w:t>Структура процесса оказания услуги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9FBAD" w14:textId="313C8258" w:rsidR="00246DE0" w:rsidRPr="005E2326" w:rsidRDefault="001B2808" w:rsidP="005E2326">
            <w:r w:rsidRPr="005E2326">
              <w:t>Производственный процесс. Процесс оказания услуги. Время оказания услуги. Виды движения предметов труда.</w:t>
            </w:r>
          </w:p>
        </w:tc>
      </w:tr>
      <w:tr w:rsidR="00246DE0" w:rsidRPr="00B34660" w14:paraId="4C12E093" w14:textId="77777777" w:rsidTr="008668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66803" w14:textId="5033362C" w:rsidR="00246DE0" w:rsidRPr="00B34660" w:rsidRDefault="00246DE0" w:rsidP="00246DE0">
            <w:pPr>
              <w:rPr>
                <w:b/>
              </w:rPr>
            </w:pPr>
            <w:r w:rsidRPr="00B34660">
              <w:rPr>
                <w:b/>
              </w:rPr>
              <w:t xml:space="preserve">Раздел </w:t>
            </w:r>
            <w:r w:rsidRPr="00B34660">
              <w:rPr>
                <w:b/>
                <w:lang w:val="en-US"/>
              </w:rPr>
              <w:t>III</w:t>
            </w:r>
            <w:r w:rsidRPr="00B34660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CE9D1" w14:textId="2F87BDFD" w:rsidR="00246DE0" w:rsidRPr="00B34660" w:rsidRDefault="00246DE0" w:rsidP="005E2326">
            <w:pPr>
              <w:rPr>
                <w:b/>
              </w:rPr>
            </w:pPr>
            <w:r w:rsidRPr="00B34660">
              <w:rPr>
                <w:b/>
              </w:rPr>
              <w:t>Организация обслуживания и производства на предприятиях сферы сервиса</w:t>
            </w:r>
          </w:p>
        </w:tc>
      </w:tr>
      <w:tr w:rsidR="00246DE0" w:rsidRPr="008448CC" w14:paraId="23594548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005A" w14:textId="5BF34101" w:rsidR="00246DE0" w:rsidRDefault="00246DE0" w:rsidP="00246DE0">
            <w:pPr>
              <w:rPr>
                <w:bCs/>
              </w:rPr>
            </w:pPr>
            <w:r w:rsidRPr="00E949D2">
              <w:t xml:space="preserve">Тема </w:t>
            </w:r>
            <w:r w:rsidRPr="00863BD5">
              <w:t>3</w:t>
            </w:r>
            <w:r w:rsidRPr="00E949D2">
              <w:t>.1</w:t>
            </w:r>
            <w: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5136" w14:textId="7A1BC90E" w:rsidR="00246DE0" w:rsidRPr="005E2326" w:rsidRDefault="00332735" w:rsidP="00246DE0">
            <w:pPr>
              <w:rPr>
                <w:i/>
              </w:rPr>
            </w:pPr>
            <w:r w:rsidRPr="005E2326">
              <w:rPr>
                <w:rFonts w:eastAsia="Times New Roman"/>
                <w:bCs/>
              </w:rPr>
              <w:t>Основы организации труда на предприятиях сферы сервиса.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4840B" w14:textId="5FF7EEFE" w:rsidR="00332735" w:rsidRPr="00332735" w:rsidRDefault="00332735" w:rsidP="005E2326">
            <w:pPr>
              <w:pStyle w:val="a"/>
              <w:numPr>
                <w:ilvl w:val="0"/>
                <w:numId w:val="0"/>
              </w:numPr>
              <w:ind w:right="283"/>
              <w:rPr>
                <w:sz w:val="22"/>
                <w:szCs w:val="22"/>
              </w:rPr>
            </w:pPr>
            <w:r w:rsidRPr="00332735">
              <w:rPr>
                <w:sz w:val="22"/>
                <w:szCs w:val="22"/>
              </w:rPr>
              <w:t>Организация труда</w:t>
            </w:r>
            <w:r w:rsidRPr="005E2326">
              <w:rPr>
                <w:sz w:val="22"/>
                <w:szCs w:val="22"/>
              </w:rPr>
              <w:t xml:space="preserve">. </w:t>
            </w:r>
            <w:r w:rsidRPr="00332735">
              <w:rPr>
                <w:sz w:val="22"/>
                <w:szCs w:val="22"/>
              </w:rPr>
              <w:t>Элементы организации труда</w:t>
            </w:r>
            <w:r w:rsidRPr="005E2326">
              <w:rPr>
                <w:sz w:val="22"/>
                <w:szCs w:val="22"/>
              </w:rPr>
              <w:t xml:space="preserve">. </w:t>
            </w:r>
            <w:r w:rsidRPr="00332735">
              <w:rPr>
                <w:sz w:val="22"/>
                <w:szCs w:val="22"/>
              </w:rPr>
              <w:t xml:space="preserve">Организация процесса оказания и выполнения услуг. </w:t>
            </w:r>
            <w:r w:rsidRPr="005E2326">
              <w:rPr>
                <w:sz w:val="22"/>
                <w:szCs w:val="22"/>
              </w:rPr>
              <w:t>Научная организация труда (НОТ). Функции организации труда. Формы разделения труда. Е</w:t>
            </w:r>
            <w:r w:rsidRPr="00332735">
              <w:rPr>
                <w:sz w:val="22"/>
                <w:szCs w:val="22"/>
              </w:rPr>
              <w:t>диниц</w:t>
            </w:r>
            <w:r w:rsidRPr="005E2326">
              <w:rPr>
                <w:sz w:val="22"/>
                <w:szCs w:val="22"/>
              </w:rPr>
              <w:t xml:space="preserve">а </w:t>
            </w:r>
            <w:r w:rsidRPr="00332735">
              <w:rPr>
                <w:sz w:val="22"/>
                <w:szCs w:val="22"/>
              </w:rPr>
              <w:t>разделения труд</w:t>
            </w:r>
            <w:r w:rsidRPr="005E2326">
              <w:rPr>
                <w:sz w:val="22"/>
                <w:szCs w:val="22"/>
              </w:rPr>
              <w:t>а. М</w:t>
            </w:r>
            <w:r w:rsidRPr="00332735">
              <w:rPr>
                <w:sz w:val="22"/>
                <w:szCs w:val="22"/>
              </w:rPr>
              <w:t>етод труда.</w:t>
            </w:r>
            <w:r w:rsidRPr="005E2326">
              <w:rPr>
                <w:sz w:val="22"/>
                <w:szCs w:val="22"/>
              </w:rPr>
              <w:t xml:space="preserve"> </w:t>
            </w:r>
            <w:r w:rsidRPr="00332735">
              <w:rPr>
                <w:sz w:val="22"/>
                <w:szCs w:val="22"/>
              </w:rPr>
              <w:t>Рабочее место</w:t>
            </w:r>
            <w:r w:rsidRPr="005E2326">
              <w:rPr>
                <w:sz w:val="22"/>
                <w:szCs w:val="22"/>
              </w:rPr>
              <w:t xml:space="preserve">. </w:t>
            </w:r>
          </w:p>
          <w:p w14:paraId="3A6A8EA7" w14:textId="08FA87B2" w:rsidR="00332735" w:rsidRPr="00332735" w:rsidRDefault="00332735" w:rsidP="00A953DA">
            <w:pPr>
              <w:pStyle w:val="a"/>
              <w:numPr>
                <w:ilvl w:val="0"/>
                <w:numId w:val="42"/>
              </w:numPr>
              <w:ind w:right="283"/>
              <w:rPr>
                <w:sz w:val="22"/>
                <w:szCs w:val="22"/>
              </w:rPr>
            </w:pPr>
          </w:p>
          <w:p w14:paraId="41398670" w14:textId="24EF7396" w:rsidR="00332735" w:rsidRPr="005E2326" w:rsidRDefault="00332735" w:rsidP="005E2326">
            <w:pPr>
              <w:pStyle w:val="a"/>
              <w:numPr>
                <w:ilvl w:val="0"/>
                <w:numId w:val="0"/>
              </w:numPr>
              <w:ind w:right="283"/>
              <w:rPr>
                <w:sz w:val="22"/>
                <w:szCs w:val="22"/>
              </w:rPr>
            </w:pPr>
          </w:p>
          <w:p w14:paraId="2CBE80A0" w14:textId="77777777" w:rsidR="00246DE0" w:rsidRPr="005E2326" w:rsidRDefault="00246DE0" w:rsidP="005E2326"/>
        </w:tc>
      </w:tr>
      <w:tr w:rsidR="00246DE0" w:rsidRPr="008448CC" w14:paraId="1C75950B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E246" w14:textId="2C91345E" w:rsidR="00246DE0" w:rsidRDefault="00246DE0" w:rsidP="00246DE0">
            <w:pPr>
              <w:rPr>
                <w:bCs/>
              </w:rPr>
            </w:pPr>
            <w:r w:rsidRPr="00E949D2">
              <w:t xml:space="preserve">Тема </w:t>
            </w:r>
            <w:r w:rsidRPr="0018543F">
              <w:t>3</w:t>
            </w:r>
            <w:r w:rsidRPr="00E949D2">
              <w:t>.</w:t>
            </w:r>
            <w:r w:rsidRPr="00413F95"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8F63" w14:textId="3D5828A3" w:rsidR="00246DE0" w:rsidRPr="005E2326" w:rsidRDefault="00246DE0" w:rsidP="00246DE0">
            <w:pPr>
              <w:rPr>
                <w:i/>
              </w:rPr>
            </w:pPr>
            <w:r w:rsidRPr="005E2326">
              <w:rPr>
                <w:rFonts w:eastAsia="Times New Roman"/>
                <w:bCs/>
              </w:rPr>
              <w:t>Показатели оценки уровня организации основного производства.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752D6" w14:textId="54F95853" w:rsidR="00B22284" w:rsidRPr="00B22284" w:rsidRDefault="00B22284" w:rsidP="005E2326">
            <w:r w:rsidRPr="005E2326">
              <w:t xml:space="preserve">Организация обслуживания рабочих мест. </w:t>
            </w:r>
            <w:r w:rsidRPr="00B22284">
              <w:t>Типовые нормы</w:t>
            </w:r>
            <w:r w:rsidRPr="005E2326">
              <w:t xml:space="preserve">. </w:t>
            </w:r>
            <w:r w:rsidRPr="00B22284">
              <w:t>норма времени</w:t>
            </w:r>
            <w:r w:rsidRPr="005E2326">
              <w:t>. Н</w:t>
            </w:r>
            <w:r w:rsidRPr="00B22284">
              <w:t>орма выработки</w:t>
            </w:r>
            <w:r w:rsidRPr="005E2326">
              <w:t xml:space="preserve">. </w:t>
            </w:r>
            <w:r w:rsidRPr="00B22284">
              <w:t>Нормативы времени обслуживания</w:t>
            </w:r>
            <w:r w:rsidRPr="005E2326">
              <w:t xml:space="preserve">. </w:t>
            </w:r>
            <w:r w:rsidRPr="00B22284">
              <w:t>Нормативы численности</w:t>
            </w:r>
            <w:r w:rsidRPr="005E2326">
              <w:t xml:space="preserve">. </w:t>
            </w:r>
          </w:p>
          <w:p w14:paraId="5601C1D3" w14:textId="5031C34B" w:rsidR="00246DE0" w:rsidRPr="005E2326" w:rsidRDefault="00246DE0" w:rsidP="005E2326">
            <w:pPr>
              <w:ind w:firstLine="709"/>
            </w:pPr>
          </w:p>
        </w:tc>
      </w:tr>
      <w:tr w:rsidR="00246DE0" w:rsidRPr="008448CC" w14:paraId="1C2B0FB9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9BD5" w14:textId="6C436750" w:rsidR="00246DE0" w:rsidRDefault="00246DE0" w:rsidP="00246DE0">
            <w:pPr>
              <w:rPr>
                <w:bCs/>
              </w:rPr>
            </w:pPr>
            <w:r w:rsidRPr="00E949D2">
              <w:t xml:space="preserve">Тема </w:t>
            </w:r>
            <w:r w:rsidRPr="00863BD5">
              <w:t>3</w:t>
            </w:r>
            <w:r w:rsidRPr="00E949D2">
              <w:t>.</w:t>
            </w:r>
            <w:r w:rsidRPr="00863BD5"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229B" w14:textId="019FD312" w:rsidR="00246DE0" w:rsidRPr="005E2326" w:rsidRDefault="00332735" w:rsidP="00246DE0">
            <w:pPr>
              <w:rPr>
                <w:i/>
              </w:rPr>
            </w:pPr>
            <w:r w:rsidRPr="005E2326">
              <w:rPr>
                <w:rFonts w:eastAsia="Times New Roman"/>
                <w:bCs/>
              </w:rPr>
              <w:t>Содержание тарифной системы. Формы и системы оплаты труда.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C2B6D" w14:textId="1F2D8C21" w:rsidR="00B22284" w:rsidRPr="005E2326" w:rsidRDefault="00B22284" w:rsidP="005E2326">
            <w:r w:rsidRPr="005E2326">
              <w:t>Система оплаты.</w:t>
            </w:r>
            <w:r w:rsidRPr="005E2326">
              <w:rPr>
                <w:rFonts w:cstheme="minorBidi"/>
                <w:kern w:val="24"/>
              </w:rPr>
              <w:t xml:space="preserve"> </w:t>
            </w:r>
            <w:r w:rsidRPr="005E2326">
              <w:t xml:space="preserve">Виды систем оплаты труда. </w:t>
            </w:r>
            <w:r w:rsidR="000732D9" w:rsidRPr="005E2326">
              <w:t>Т</w:t>
            </w:r>
            <w:r w:rsidRPr="005E2326">
              <w:t>арифн</w:t>
            </w:r>
            <w:r w:rsidR="000732D9" w:rsidRPr="005E2326">
              <w:t>ая</w:t>
            </w:r>
            <w:r w:rsidRPr="005E2326">
              <w:t xml:space="preserve"> ставк</w:t>
            </w:r>
            <w:r w:rsidR="000732D9" w:rsidRPr="005E2326">
              <w:t>а.</w:t>
            </w:r>
            <w:r w:rsidRPr="005E2326">
              <w:t xml:space="preserve"> тарифн</w:t>
            </w:r>
            <w:r w:rsidR="000732D9" w:rsidRPr="005E2326">
              <w:t>ая</w:t>
            </w:r>
            <w:r w:rsidRPr="005E2326">
              <w:t xml:space="preserve"> сетк</w:t>
            </w:r>
            <w:r w:rsidR="000732D9" w:rsidRPr="005E2326">
              <w:t>а.</w:t>
            </w:r>
            <w:r w:rsidRPr="005E2326">
              <w:t xml:space="preserve"> </w:t>
            </w:r>
            <w:r w:rsidR="000732D9" w:rsidRPr="005E2326">
              <w:t>Т</w:t>
            </w:r>
            <w:r w:rsidRPr="005E2326">
              <w:t>арифные коэффициенты и тарифно-квалификационные справочники.</w:t>
            </w:r>
            <w:r w:rsidRPr="005E2326">
              <w:rPr>
                <w:rFonts w:cstheme="minorBidi"/>
                <w:kern w:val="24"/>
              </w:rPr>
              <w:t xml:space="preserve"> </w:t>
            </w:r>
            <w:r w:rsidRPr="005E2326">
              <w:t>Повременная и сдельная формы о</w:t>
            </w:r>
            <w:r w:rsidR="000732D9" w:rsidRPr="005E2326">
              <w:t>платы труда.</w:t>
            </w:r>
          </w:p>
          <w:p w14:paraId="1E076143" w14:textId="5B9ADFF8" w:rsidR="00246DE0" w:rsidRPr="005E2326" w:rsidRDefault="00246DE0" w:rsidP="005E2326"/>
        </w:tc>
      </w:tr>
      <w:tr w:rsidR="00246DE0" w:rsidRPr="008448CC" w14:paraId="379546C9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F3EC" w14:textId="00778F72" w:rsidR="00246DE0" w:rsidRDefault="00246DE0" w:rsidP="00246DE0">
            <w:pPr>
              <w:rPr>
                <w:bCs/>
              </w:rPr>
            </w:pPr>
            <w:r w:rsidRPr="00053C6C">
              <w:lastRenderedPageBreak/>
              <w:t>Тема 3.4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7296" w14:textId="602B183F" w:rsidR="00246DE0" w:rsidRPr="005E2326" w:rsidRDefault="00332735" w:rsidP="00246DE0">
            <w:pPr>
              <w:rPr>
                <w:i/>
              </w:rPr>
            </w:pPr>
            <w:r w:rsidRPr="005E2326">
              <w:t>Принципы и способы регулирования оплаты труда.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8B3C4" w14:textId="7EBC895B" w:rsidR="00246DE0" w:rsidRPr="005E2326" w:rsidRDefault="000732D9" w:rsidP="005E2326">
            <w:r w:rsidRPr="005E2326">
              <w:rPr>
                <w:rFonts w:eastAsia="Times New Roman"/>
              </w:rPr>
              <w:t>Премирование персонала, доплаты и надбавки к заработной плате.</w:t>
            </w:r>
          </w:p>
        </w:tc>
      </w:tr>
      <w:tr w:rsidR="00246DE0" w:rsidRPr="00B34660" w14:paraId="39085260" w14:textId="77777777" w:rsidTr="00A512B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C8E5" w14:textId="6A517175" w:rsidR="00246DE0" w:rsidRPr="00B34660" w:rsidRDefault="00246DE0" w:rsidP="00246DE0">
            <w:pPr>
              <w:rPr>
                <w:b/>
              </w:rPr>
            </w:pPr>
            <w:r w:rsidRPr="00B34660">
              <w:rPr>
                <w:b/>
              </w:rPr>
              <w:t xml:space="preserve">Раздел </w:t>
            </w:r>
            <w:r w:rsidRPr="00B34660">
              <w:rPr>
                <w:b/>
                <w:lang w:val="en-US"/>
              </w:rPr>
              <w:t>IV</w:t>
            </w:r>
            <w:r w:rsidRPr="00B34660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4EBD5" w14:textId="00C45A79" w:rsidR="00246DE0" w:rsidRPr="00B34660" w:rsidRDefault="00246DE0" w:rsidP="00246DE0">
            <w:pPr>
              <w:rPr>
                <w:b/>
                <w:i/>
              </w:rPr>
            </w:pPr>
            <w:r w:rsidRPr="00B34660">
              <w:rPr>
                <w:b/>
                <w:color w:val="000000"/>
                <w:spacing w:val="3"/>
              </w:rPr>
              <w:t xml:space="preserve">Организация </w:t>
            </w:r>
            <w:r w:rsidRPr="00B34660">
              <w:rPr>
                <w:b/>
                <w:color w:val="000000"/>
              </w:rPr>
              <w:t>производства во вспомогательных и обслуживающих подразделениях</w:t>
            </w:r>
          </w:p>
        </w:tc>
      </w:tr>
      <w:tr w:rsidR="00246DE0" w:rsidRPr="008448CC" w14:paraId="3C492F14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72A5" w14:textId="12DD2F26" w:rsidR="00246DE0" w:rsidRDefault="00246DE0" w:rsidP="00246DE0">
            <w:pPr>
              <w:rPr>
                <w:bCs/>
              </w:rPr>
            </w:pPr>
            <w:r w:rsidRPr="00246DE0">
              <w:rPr>
                <w:bCs/>
              </w:rPr>
              <w:t>Тема 4.1.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26B1" w14:textId="369525F0" w:rsidR="00246DE0" w:rsidRPr="00246DE0" w:rsidRDefault="00246DE0" w:rsidP="00246DE0">
            <w:pPr>
              <w:rPr>
                <w:bCs/>
                <w:i/>
              </w:rPr>
            </w:pPr>
            <w:r w:rsidRPr="00246DE0">
              <w:rPr>
                <w:bCs/>
                <w:color w:val="000000"/>
              </w:rPr>
              <w:t>Организация ремонтного хозяйства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D6570" w14:textId="007B555C" w:rsidR="000732D9" w:rsidRPr="005E2326" w:rsidRDefault="005E2326" w:rsidP="005E2326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0732D9" w:rsidRPr="005E2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етоды организации ремонта. </w:t>
            </w:r>
            <w:r w:rsidRPr="005E2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0732D9" w:rsidRPr="005E2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иды ремонта. </w:t>
            </w:r>
          </w:p>
          <w:p w14:paraId="103E2CCB" w14:textId="471EF04A" w:rsidR="00246DE0" w:rsidRPr="005E2326" w:rsidRDefault="000732D9" w:rsidP="005E2326">
            <w:pPr>
              <w:rPr>
                <w:i/>
              </w:rPr>
            </w:pPr>
            <w:r w:rsidRPr="005E2326">
              <w:rPr>
                <w:color w:val="000000"/>
              </w:rPr>
              <w:t>Модернизация</w:t>
            </w:r>
            <w:r w:rsidRPr="005E2326">
              <w:rPr>
                <w:i/>
                <w:iCs/>
                <w:color w:val="000000"/>
              </w:rPr>
              <w:t xml:space="preserve">. </w:t>
            </w:r>
            <w:r w:rsidRPr="005E2326">
              <w:rPr>
                <w:color w:val="000000"/>
              </w:rPr>
              <w:t>Численность рабочих, непосредственно занятых выполнением ремонтных работ. трудоемкость ремонтных работ</w:t>
            </w:r>
          </w:p>
        </w:tc>
      </w:tr>
      <w:tr w:rsidR="00246DE0" w:rsidRPr="008448CC" w14:paraId="2FF96115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14E5" w14:textId="3A7FB589" w:rsidR="00246DE0" w:rsidRDefault="00246DE0" w:rsidP="00246DE0">
            <w:pPr>
              <w:rPr>
                <w:bCs/>
              </w:rPr>
            </w:pPr>
            <w:r w:rsidRPr="00246DE0">
              <w:rPr>
                <w:bCs/>
              </w:rPr>
              <w:t xml:space="preserve">Тема </w:t>
            </w:r>
            <w:r w:rsidRPr="00246DE0">
              <w:rPr>
                <w:bCs/>
                <w:lang w:val="en-US"/>
              </w:rPr>
              <w:t>4</w:t>
            </w:r>
            <w:r w:rsidRPr="00246DE0">
              <w:rPr>
                <w:bCs/>
              </w:rPr>
              <w:t>.</w:t>
            </w:r>
            <w:r w:rsidRPr="00246DE0">
              <w:rPr>
                <w:bCs/>
                <w:lang w:val="en-US"/>
              </w:rPr>
              <w:t>2</w:t>
            </w:r>
            <w:r w:rsidRPr="00246DE0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545C" w14:textId="693BE9A8" w:rsidR="00246DE0" w:rsidRPr="00246DE0" w:rsidRDefault="00246DE0" w:rsidP="00246DE0">
            <w:pPr>
              <w:rPr>
                <w:bCs/>
                <w:i/>
              </w:rPr>
            </w:pPr>
            <w:r w:rsidRPr="00246DE0">
              <w:rPr>
                <w:bCs/>
                <w:color w:val="000000"/>
              </w:rPr>
              <w:t>Организация энергетического хозяйства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9059E" w14:textId="73913BEE" w:rsidR="00246DE0" w:rsidRPr="005E2326" w:rsidRDefault="000732D9" w:rsidP="005E2326">
            <w:pPr>
              <w:rPr>
                <w:i/>
              </w:rPr>
            </w:pPr>
            <w:r w:rsidRPr="005E2326">
              <w:rPr>
                <w:color w:val="000000"/>
              </w:rPr>
              <w:t xml:space="preserve">Потребное количество двигательной электроэнергии. Потребность тепла для отопления помещений. </w:t>
            </w:r>
            <w:r w:rsidR="005E2326" w:rsidRPr="005E2326">
              <w:rPr>
                <w:color w:val="000000"/>
              </w:rPr>
              <w:t>Потребное количество сжатого воздуха. Пути совершенствования энергетического хозяйства</w:t>
            </w:r>
          </w:p>
        </w:tc>
      </w:tr>
      <w:tr w:rsidR="00246DE0" w:rsidRPr="008448CC" w14:paraId="622EBE62" w14:textId="7B3543E3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ED7FB97" w:rsidR="00246DE0" w:rsidRPr="00D23872" w:rsidRDefault="00246DE0" w:rsidP="00246DE0">
            <w:pPr>
              <w:rPr>
                <w:b/>
                <w:bCs/>
                <w:lang w:val="en-US"/>
              </w:rPr>
            </w:pPr>
            <w:r w:rsidRPr="00246DE0">
              <w:rPr>
                <w:bCs/>
              </w:rPr>
              <w:t>Тема 4.3.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D0A57" w14:textId="620CC46A" w:rsidR="00246DE0" w:rsidRPr="00246DE0" w:rsidRDefault="00246DE0" w:rsidP="00246DE0">
            <w:pPr>
              <w:rPr>
                <w:bCs/>
                <w:i/>
              </w:rPr>
            </w:pPr>
            <w:r w:rsidRPr="00246DE0">
              <w:rPr>
                <w:bCs/>
                <w:color w:val="000000"/>
              </w:rPr>
              <w:t>Организация материально-технического снабжения и складского хозяйства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72B1457" w:rsidR="00246DE0" w:rsidRPr="005E2326" w:rsidRDefault="005E2326" w:rsidP="005E2326">
            <w:pPr>
              <w:rPr>
                <w:b/>
                <w:i/>
              </w:rPr>
            </w:pPr>
            <w:r w:rsidRPr="005E2326">
              <w:rPr>
                <w:color w:val="000000"/>
              </w:rPr>
              <w:t>Организация материально-технического снабжения. Формы снабжения. Основные функции органов снабжения на предприятии. Виды складов. Функции складского хозяйства. Методы расчета заказов.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6166770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bookmarkStart w:id="13" w:name="_Hlk92031493"/>
      <w:r w:rsidRPr="00741C3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4B81BFD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подготовку к лекциям, практическим занятиям, экзаменам;</w:t>
      </w:r>
    </w:p>
    <w:p w14:paraId="6AAE29C8" w14:textId="77777777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учебных пособий;</w:t>
      </w:r>
    </w:p>
    <w:p w14:paraId="7684BE9C" w14:textId="77777777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2610C578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контрольной работе</w:t>
      </w:r>
      <w:r w:rsidR="00B34660">
        <w:rPr>
          <w:iCs/>
          <w:sz w:val="24"/>
          <w:szCs w:val="24"/>
        </w:rPr>
        <w:t>, тестированию</w:t>
      </w:r>
      <w:r w:rsidRPr="00741C37">
        <w:rPr>
          <w:iCs/>
          <w:sz w:val="24"/>
          <w:szCs w:val="24"/>
        </w:rPr>
        <w:t>;</w:t>
      </w:r>
    </w:p>
    <w:p w14:paraId="547A6A3B" w14:textId="597D7EFA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выпол</w:t>
      </w:r>
      <w:r w:rsidR="00BD2F50" w:rsidRPr="00741C37">
        <w:rPr>
          <w:iCs/>
          <w:sz w:val="24"/>
          <w:szCs w:val="24"/>
        </w:rPr>
        <w:t>нение курсовых работ;</w:t>
      </w:r>
    </w:p>
    <w:p w14:paraId="12C5CB32" w14:textId="2A6B0F90" w:rsidR="00BD2F50" w:rsidRPr="00741C37" w:rsidRDefault="00BD2F50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741C3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BE43E25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r w:rsidRPr="00741C3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1C37">
        <w:rPr>
          <w:sz w:val="24"/>
          <w:szCs w:val="24"/>
        </w:rPr>
        <w:t xml:space="preserve"> </w:t>
      </w:r>
      <w:r w:rsidRPr="00741C3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3BA1AFE2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проведение </w:t>
      </w:r>
      <w:r w:rsidR="00A275CD" w:rsidRPr="00741C37">
        <w:rPr>
          <w:iCs/>
          <w:sz w:val="24"/>
          <w:szCs w:val="24"/>
        </w:rPr>
        <w:t xml:space="preserve">индивидуальных или </w:t>
      </w:r>
      <w:r w:rsidRPr="00741C37">
        <w:rPr>
          <w:iCs/>
          <w:sz w:val="24"/>
          <w:szCs w:val="24"/>
        </w:rPr>
        <w:t>групповых консультаций по отдельным темам дисциплины;</w:t>
      </w:r>
    </w:p>
    <w:p w14:paraId="402A6760" w14:textId="0F0703CF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проведение конс</w:t>
      </w:r>
      <w:r w:rsidR="009B399A" w:rsidRPr="00741C37">
        <w:rPr>
          <w:iCs/>
          <w:sz w:val="24"/>
          <w:szCs w:val="24"/>
        </w:rPr>
        <w:t>ультаций перед экзаменом</w:t>
      </w:r>
      <w:r w:rsidR="00A275CD" w:rsidRPr="00741C37">
        <w:rPr>
          <w:iCs/>
          <w:sz w:val="24"/>
          <w:szCs w:val="24"/>
          <w:lang w:val="en-US"/>
        </w:rPr>
        <w:t>.</w:t>
      </w:r>
    </w:p>
    <w:bookmarkEnd w:id="13"/>
    <w:p w14:paraId="565E5BB7" w14:textId="59EA95E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4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4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522"/>
      </w:tblGrid>
      <w:tr w:rsidR="002542E5" w:rsidRPr="0004716C" w14:paraId="373A4AD9" w14:textId="77777777" w:rsidTr="00F065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370E" w:rsidRPr="0004716C" w14:paraId="793BE545" w14:textId="77777777" w:rsidTr="00ED27B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5370E" w:rsidRPr="0004716C" w:rsidRDefault="00F5370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5370E" w:rsidRPr="0004716C" w:rsidRDefault="00F5370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F5370E" w:rsidRPr="0004716C" w:rsidRDefault="00F5370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4C961265" w14:textId="77777777" w:rsidR="00F5370E" w:rsidRPr="0004716C" w:rsidRDefault="00F5370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5370E" w:rsidRPr="008549CC" w:rsidRDefault="00F5370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5370E" w:rsidRPr="0004716C" w14:paraId="15985614" w14:textId="77777777" w:rsidTr="003122D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5370E" w:rsidRPr="0004716C" w:rsidRDefault="00F5370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5370E" w:rsidRPr="0004716C" w:rsidRDefault="00F5370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F5370E" w:rsidRPr="0004716C" w:rsidRDefault="00F5370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22" w:type="dxa"/>
            <w:shd w:val="clear" w:color="auto" w:fill="DBE5F1" w:themeFill="accent1" w:themeFillTint="33"/>
          </w:tcPr>
          <w:p w14:paraId="40C41542" w14:textId="77777777" w:rsidR="00F5370E" w:rsidRPr="00CB13CE" w:rsidRDefault="00F5370E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ПК-4</w:t>
            </w:r>
          </w:p>
          <w:p w14:paraId="2946FBAD" w14:textId="77777777" w:rsidR="00F5370E" w:rsidRPr="00CB13CE" w:rsidRDefault="00F5370E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ИД-ПК-4.1</w:t>
            </w:r>
          </w:p>
          <w:p w14:paraId="4944B566" w14:textId="77777777" w:rsidR="00F5370E" w:rsidRPr="00CB13CE" w:rsidRDefault="00F5370E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ПК-5</w:t>
            </w:r>
          </w:p>
          <w:p w14:paraId="4C2A80B4" w14:textId="4E4D5E36" w:rsidR="00F5370E" w:rsidRPr="00493393" w:rsidRDefault="00F5370E" w:rsidP="00B36FDD">
            <w:pPr>
              <w:rPr>
                <w:i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ИД-ПК-5.5</w:t>
            </w:r>
          </w:p>
        </w:tc>
      </w:tr>
      <w:tr w:rsidR="00F5370E" w:rsidRPr="0004716C" w14:paraId="4A44A122" w14:textId="77777777" w:rsidTr="007F731B">
        <w:trPr>
          <w:trHeight w:val="283"/>
        </w:trPr>
        <w:tc>
          <w:tcPr>
            <w:tcW w:w="2045" w:type="dxa"/>
          </w:tcPr>
          <w:p w14:paraId="102B0B32" w14:textId="77777777" w:rsidR="00F5370E" w:rsidRPr="0004716C" w:rsidRDefault="00F5370E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F5370E" w:rsidRPr="0004716C" w:rsidRDefault="00F5370E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02A3E7E5" w:rsidR="00F5370E" w:rsidRPr="0004716C" w:rsidRDefault="00F5370E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522" w:type="dxa"/>
          </w:tcPr>
          <w:p w14:paraId="719832BB" w14:textId="77777777" w:rsidR="00F5370E" w:rsidRPr="00590FE2" w:rsidRDefault="00F5370E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14:paraId="2BF61280" w14:textId="1E49002B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приводит общую характеристику </w:t>
            </w:r>
            <w:r w:rsidRPr="00C500F1">
              <w:rPr>
                <w:sz w:val="20"/>
                <w:szCs w:val="20"/>
                <w:shd w:val="clear" w:color="auto" w:fill="FFFFFF"/>
              </w:rPr>
              <w:t xml:space="preserve"> организационной деятельности предприятия; </w:t>
            </w:r>
          </w:p>
          <w:p w14:paraId="1A307E56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bCs/>
                <w:sz w:val="20"/>
                <w:szCs w:val="20"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516B67CE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формулирует понятие </w:t>
            </w:r>
            <w:r w:rsidRPr="00C500F1">
              <w:rPr>
                <w:sz w:val="20"/>
                <w:szCs w:val="20"/>
                <w:shd w:val="clear" w:color="auto" w:fill="FFFFFF"/>
              </w:rPr>
              <w:t xml:space="preserve">организации как объекта ГК РФ, как </w:t>
            </w:r>
            <w:r w:rsidRPr="00C500F1">
              <w:rPr>
                <w:rFonts w:eastAsia="Times New Roman"/>
                <w:bCs/>
                <w:sz w:val="20"/>
                <w:szCs w:val="20"/>
              </w:rPr>
              <w:t>как производственной  системы, как объекта менеджмента</w:t>
            </w:r>
            <w:r w:rsidRPr="00C500F1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207A3D61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различает и описывает </w:t>
            </w:r>
            <w:r w:rsidRPr="00C500F1">
              <w:rPr>
                <w:rFonts w:eastAsia="Times New Roman"/>
                <w:sz w:val="20"/>
                <w:szCs w:val="20"/>
              </w:rPr>
              <w:t>типы, методы и формы организации производства</w:t>
            </w:r>
            <w:r w:rsidRPr="00C500F1">
              <w:rPr>
                <w:bCs/>
                <w:color w:val="000000"/>
                <w:sz w:val="20"/>
                <w:szCs w:val="20"/>
              </w:rPr>
              <w:t xml:space="preserve"> и рассчитывает требуемые показатели</w:t>
            </w:r>
            <w:r w:rsidRPr="00C500F1">
              <w:rPr>
                <w:sz w:val="20"/>
                <w:szCs w:val="20"/>
              </w:rPr>
              <w:t>;</w:t>
            </w:r>
          </w:p>
          <w:p w14:paraId="0C91692A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/>
                <w:iCs/>
                <w:sz w:val="20"/>
                <w:szCs w:val="20"/>
              </w:rPr>
            </w:pPr>
            <w:r w:rsidRPr="00C500F1">
              <w:rPr>
                <w:sz w:val="20"/>
                <w:szCs w:val="20"/>
              </w:rPr>
              <w:t xml:space="preserve"> описывает орг</w:t>
            </w:r>
            <w:r w:rsidRPr="00C500F1">
              <w:rPr>
                <w:rFonts w:eastAsia="Times New Roman"/>
                <w:sz w:val="20"/>
                <w:szCs w:val="20"/>
              </w:rPr>
              <w:t>анизацию производства во времени и в пространстве</w:t>
            </w:r>
            <w:r w:rsidRPr="00C500F1">
              <w:rPr>
                <w:bCs/>
                <w:color w:val="000000"/>
                <w:sz w:val="20"/>
                <w:szCs w:val="20"/>
              </w:rPr>
              <w:t xml:space="preserve"> и рассчитывает требуемые показатели</w:t>
            </w:r>
            <w:r w:rsidRPr="00C500F1">
              <w:rPr>
                <w:iCs/>
                <w:sz w:val="20"/>
                <w:szCs w:val="20"/>
              </w:rPr>
              <w:t>;</w:t>
            </w:r>
          </w:p>
          <w:p w14:paraId="417C2934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/>
                <w:iCs/>
                <w:sz w:val="20"/>
                <w:szCs w:val="20"/>
              </w:rPr>
            </w:pPr>
            <w:r w:rsidRPr="00C500F1">
              <w:rPr>
                <w:rFonts w:eastAsia="Times New Roman"/>
                <w:bCs/>
                <w:sz w:val="20"/>
                <w:szCs w:val="20"/>
              </w:rPr>
              <w:t xml:space="preserve">описывает  организацию труда на предприятиях сферы сервиса включая формы и системы оплаты труда. </w:t>
            </w:r>
          </w:p>
          <w:p w14:paraId="61901E79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sz w:val="20"/>
                <w:szCs w:val="20"/>
              </w:rPr>
            </w:pPr>
            <w:r w:rsidRPr="00C500F1">
              <w:rPr>
                <w:bCs/>
                <w:color w:val="000000"/>
                <w:spacing w:val="3"/>
                <w:sz w:val="20"/>
                <w:szCs w:val="20"/>
              </w:rPr>
              <w:t xml:space="preserve">описывает организацию </w:t>
            </w:r>
            <w:r w:rsidRPr="00C500F1">
              <w:rPr>
                <w:bCs/>
                <w:color w:val="000000"/>
                <w:sz w:val="20"/>
                <w:szCs w:val="20"/>
              </w:rPr>
              <w:t>производства во вспомогательных и обслуживающих подразделениях и рассчитывает требуемые показатели;</w:t>
            </w:r>
          </w:p>
          <w:p w14:paraId="39353BD1" w14:textId="011A1B26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определяет и анализирует </w:t>
            </w:r>
            <w:r w:rsidRPr="00C500F1">
              <w:rPr>
                <w:rFonts w:eastAsia="Times New Roman"/>
                <w:bCs/>
                <w:sz w:val="20"/>
                <w:szCs w:val="20"/>
              </w:rPr>
              <w:t>показатели оценки уровня организации основного и вспомогательного производства</w:t>
            </w:r>
            <w:r w:rsidRPr="00C500F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370E" w:rsidRPr="0004716C" w14:paraId="4EA520C7" w14:textId="77777777" w:rsidTr="000948D9">
        <w:trPr>
          <w:trHeight w:val="283"/>
        </w:trPr>
        <w:tc>
          <w:tcPr>
            <w:tcW w:w="2045" w:type="dxa"/>
          </w:tcPr>
          <w:p w14:paraId="45E677E2" w14:textId="076A08C3" w:rsidR="00F5370E" w:rsidRPr="0004716C" w:rsidRDefault="00F5370E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2A373F0" w:rsidR="00F5370E" w:rsidRPr="0004716C" w:rsidRDefault="00F5370E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393FD844" w:rsidR="00F5370E" w:rsidRPr="0004716C" w:rsidRDefault="00F5370E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522" w:type="dxa"/>
          </w:tcPr>
          <w:p w14:paraId="3700C3DA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/>
                <w:iCs/>
                <w:sz w:val="20"/>
                <w:szCs w:val="20"/>
              </w:rPr>
              <w:t xml:space="preserve"> </w:t>
            </w:r>
            <w:r w:rsidRPr="00C500F1">
              <w:rPr>
                <w:iCs/>
                <w:sz w:val="20"/>
                <w:szCs w:val="20"/>
              </w:rPr>
              <w:t xml:space="preserve">приводит общую характеристику </w:t>
            </w:r>
            <w:r w:rsidRPr="00C500F1">
              <w:rPr>
                <w:sz w:val="20"/>
                <w:szCs w:val="20"/>
                <w:shd w:val="clear" w:color="auto" w:fill="FFFFFF"/>
              </w:rPr>
              <w:t xml:space="preserve"> организационной деятельности предприятия; </w:t>
            </w:r>
          </w:p>
          <w:p w14:paraId="3366427C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bCs/>
                <w:sz w:val="20"/>
                <w:szCs w:val="20"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7511630A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формулирует понятие </w:t>
            </w:r>
            <w:r w:rsidRPr="00C500F1">
              <w:rPr>
                <w:sz w:val="20"/>
                <w:szCs w:val="20"/>
                <w:shd w:val="clear" w:color="auto" w:fill="FFFFFF"/>
              </w:rPr>
              <w:t xml:space="preserve">организации как объекта ГК РФ, как </w:t>
            </w:r>
            <w:r w:rsidRPr="00C500F1">
              <w:rPr>
                <w:rFonts w:eastAsia="Times New Roman"/>
                <w:bCs/>
                <w:sz w:val="20"/>
                <w:szCs w:val="20"/>
              </w:rPr>
              <w:t>как производственной  системы, как объекта менеджмента</w:t>
            </w:r>
            <w:r w:rsidRPr="00C500F1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3711683A" w14:textId="5FE6A019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различает и описывает </w:t>
            </w:r>
            <w:r w:rsidRPr="00C500F1">
              <w:rPr>
                <w:rFonts w:eastAsia="Times New Roman"/>
                <w:sz w:val="20"/>
                <w:szCs w:val="20"/>
              </w:rPr>
              <w:t>типы, методы и формы организации производства</w:t>
            </w:r>
            <w:r w:rsidRPr="00C500F1">
              <w:rPr>
                <w:bCs/>
                <w:color w:val="000000"/>
                <w:sz w:val="20"/>
                <w:szCs w:val="20"/>
              </w:rPr>
              <w:t>, рассчитывает требуемые показатели с неверным результатом</w:t>
            </w:r>
            <w:r w:rsidRPr="00C500F1">
              <w:rPr>
                <w:sz w:val="20"/>
                <w:szCs w:val="20"/>
              </w:rPr>
              <w:t>;</w:t>
            </w:r>
          </w:p>
          <w:p w14:paraId="042E385F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sz w:val="20"/>
                <w:szCs w:val="20"/>
              </w:rPr>
              <w:t xml:space="preserve"> описывает орг</w:t>
            </w:r>
            <w:r w:rsidRPr="00C500F1">
              <w:rPr>
                <w:rFonts w:eastAsia="Times New Roman"/>
                <w:sz w:val="20"/>
                <w:szCs w:val="20"/>
              </w:rPr>
              <w:t>анизацию производства во времени и в пространстве</w:t>
            </w:r>
            <w:r w:rsidRPr="00C500F1">
              <w:rPr>
                <w:bCs/>
                <w:color w:val="000000"/>
                <w:sz w:val="20"/>
                <w:szCs w:val="20"/>
              </w:rPr>
              <w:t>, рассчитывает требуемые показатели с неверным результатом</w:t>
            </w:r>
            <w:r w:rsidRPr="00C500F1">
              <w:rPr>
                <w:sz w:val="20"/>
                <w:szCs w:val="20"/>
              </w:rPr>
              <w:t>;</w:t>
            </w:r>
          </w:p>
          <w:p w14:paraId="4F4E3038" w14:textId="2B094223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/>
                <w:iCs/>
                <w:sz w:val="20"/>
                <w:szCs w:val="20"/>
              </w:rPr>
            </w:pPr>
            <w:r w:rsidRPr="00C500F1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с небольшими трудностями описывает  организацию труда на предприятиях сферы сервиса включая формы и системы оплаты труда. </w:t>
            </w:r>
          </w:p>
          <w:p w14:paraId="35A3F4BE" w14:textId="7777777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/>
                <w:iCs/>
                <w:sz w:val="20"/>
                <w:szCs w:val="20"/>
              </w:rPr>
            </w:pPr>
            <w:r w:rsidRPr="00C500F1">
              <w:rPr>
                <w:bCs/>
                <w:color w:val="000000"/>
                <w:spacing w:val="3"/>
                <w:sz w:val="20"/>
                <w:szCs w:val="20"/>
              </w:rPr>
              <w:t xml:space="preserve">описывает организацию </w:t>
            </w:r>
            <w:r w:rsidRPr="00C500F1">
              <w:rPr>
                <w:bCs/>
                <w:color w:val="000000"/>
                <w:sz w:val="20"/>
                <w:szCs w:val="20"/>
              </w:rPr>
              <w:t>производства во вспомогательных и обслуживающих подразделениях, рассчитывает требуемые показатели с неверным результатом</w:t>
            </w:r>
            <w:r w:rsidRPr="00C500F1">
              <w:rPr>
                <w:sz w:val="20"/>
                <w:szCs w:val="20"/>
              </w:rPr>
              <w:t>;</w:t>
            </w:r>
          </w:p>
          <w:p w14:paraId="5043A887" w14:textId="2B6DFD87" w:rsidR="00F5370E" w:rsidRPr="00C500F1" w:rsidRDefault="00F5370E" w:rsidP="00A953DA">
            <w:pPr>
              <w:pStyle w:val="af0"/>
              <w:numPr>
                <w:ilvl w:val="0"/>
                <w:numId w:val="28"/>
              </w:numPr>
              <w:ind w:left="173" w:hanging="173"/>
              <w:rPr>
                <w:i/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определяет и анализирует </w:t>
            </w:r>
            <w:r w:rsidRPr="00C500F1">
              <w:rPr>
                <w:rFonts w:eastAsia="Times New Roman"/>
                <w:bCs/>
                <w:sz w:val="20"/>
                <w:szCs w:val="20"/>
              </w:rPr>
              <w:t>показатели оценки уровня организации основного и вспомогательного производства</w:t>
            </w:r>
            <w:r w:rsidRPr="00C500F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370E" w:rsidRPr="0004716C" w14:paraId="4F654C17" w14:textId="77777777" w:rsidTr="00A47353">
        <w:trPr>
          <w:trHeight w:val="283"/>
        </w:trPr>
        <w:tc>
          <w:tcPr>
            <w:tcW w:w="2045" w:type="dxa"/>
          </w:tcPr>
          <w:p w14:paraId="2FE7550D" w14:textId="77777777" w:rsidR="00F5370E" w:rsidRPr="0004716C" w:rsidRDefault="00F5370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3A3AC41" w:rsidR="00F5370E" w:rsidRPr="0004716C" w:rsidRDefault="00F5370E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688369D3" w:rsidR="00F5370E" w:rsidRPr="0004716C" w:rsidRDefault="00F5370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522" w:type="dxa"/>
          </w:tcPr>
          <w:p w14:paraId="0F0CD962" w14:textId="77777777" w:rsidR="00F5370E" w:rsidRPr="00C500F1" w:rsidRDefault="00F5370E" w:rsidP="00A953DA">
            <w:pPr>
              <w:pStyle w:val="af0"/>
              <w:numPr>
                <w:ilvl w:val="0"/>
                <w:numId w:val="15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приводит общую характеристику </w:t>
            </w:r>
            <w:r w:rsidRPr="00C500F1">
              <w:rPr>
                <w:sz w:val="20"/>
                <w:szCs w:val="20"/>
                <w:shd w:val="clear" w:color="auto" w:fill="FFFFFF"/>
              </w:rPr>
              <w:t xml:space="preserve"> организационной деятельности предприятия; </w:t>
            </w:r>
          </w:p>
          <w:p w14:paraId="7AFC3886" w14:textId="77777777" w:rsidR="00F5370E" w:rsidRPr="00C500F1" w:rsidRDefault="00F5370E" w:rsidP="00A953DA">
            <w:pPr>
              <w:pStyle w:val="af0"/>
              <w:numPr>
                <w:ilvl w:val="0"/>
                <w:numId w:val="15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bCs/>
                <w:sz w:val="20"/>
                <w:szCs w:val="20"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3911682A" w14:textId="3CBE2F88" w:rsidR="00F5370E" w:rsidRPr="00C500F1" w:rsidRDefault="00F5370E" w:rsidP="00A953DA">
            <w:pPr>
              <w:pStyle w:val="af0"/>
              <w:numPr>
                <w:ilvl w:val="0"/>
                <w:numId w:val="15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допускает небольшие ошибки в понятиях </w:t>
            </w:r>
            <w:r w:rsidRPr="00C500F1">
              <w:rPr>
                <w:sz w:val="20"/>
                <w:szCs w:val="20"/>
                <w:shd w:val="clear" w:color="auto" w:fill="FFFFFF"/>
              </w:rPr>
              <w:t xml:space="preserve">организации как объекта ГК РФ, как </w:t>
            </w:r>
            <w:r w:rsidRPr="00C500F1">
              <w:rPr>
                <w:rFonts w:eastAsia="Times New Roman"/>
                <w:bCs/>
                <w:sz w:val="20"/>
                <w:szCs w:val="20"/>
              </w:rPr>
              <w:t>как производственной  системы, как объекта менеджмента</w:t>
            </w:r>
            <w:r w:rsidRPr="00C500F1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6BD5D3EB" w14:textId="77777777" w:rsidR="00F5370E" w:rsidRPr="00C500F1" w:rsidRDefault="00F5370E" w:rsidP="00A953DA">
            <w:pPr>
              <w:pStyle w:val="af0"/>
              <w:numPr>
                <w:ilvl w:val="0"/>
                <w:numId w:val="15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различает и описывает </w:t>
            </w:r>
            <w:r w:rsidRPr="00C500F1">
              <w:rPr>
                <w:rFonts w:eastAsia="Times New Roman"/>
                <w:sz w:val="20"/>
                <w:szCs w:val="20"/>
              </w:rPr>
              <w:t>типы, методы и формы организации производства</w:t>
            </w:r>
            <w:r w:rsidRPr="00C500F1">
              <w:rPr>
                <w:bCs/>
                <w:color w:val="000000"/>
                <w:sz w:val="20"/>
                <w:szCs w:val="20"/>
              </w:rPr>
              <w:t>, рассчитывает требуемые показатели с неверным результатом</w:t>
            </w:r>
            <w:r w:rsidRPr="00C500F1">
              <w:rPr>
                <w:sz w:val="20"/>
                <w:szCs w:val="20"/>
              </w:rPr>
              <w:t>;</w:t>
            </w:r>
          </w:p>
          <w:p w14:paraId="052FD536" w14:textId="77777777" w:rsidR="00F5370E" w:rsidRPr="00C500F1" w:rsidRDefault="00F5370E" w:rsidP="00A953DA">
            <w:pPr>
              <w:pStyle w:val="af0"/>
              <w:numPr>
                <w:ilvl w:val="0"/>
                <w:numId w:val="15"/>
              </w:numPr>
              <w:ind w:left="173" w:hanging="173"/>
              <w:rPr>
                <w:iCs/>
                <w:sz w:val="20"/>
                <w:szCs w:val="20"/>
              </w:rPr>
            </w:pPr>
            <w:r w:rsidRPr="00C500F1">
              <w:rPr>
                <w:sz w:val="20"/>
                <w:szCs w:val="20"/>
              </w:rPr>
              <w:t xml:space="preserve"> описывает орг</w:t>
            </w:r>
            <w:r w:rsidRPr="00C500F1">
              <w:rPr>
                <w:rFonts w:eastAsia="Times New Roman"/>
                <w:sz w:val="20"/>
                <w:szCs w:val="20"/>
              </w:rPr>
              <w:t>анизацию производства во времени и в пространстве</w:t>
            </w:r>
            <w:r w:rsidRPr="00C500F1">
              <w:rPr>
                <w:bCs/>
                <w:color w:val="000000"/>
                <w:sz w:val="20"/>
                <w:szCs w:val="20"/>
              </w:rPr>
              <w:t>, рассчитывает требуемые показатели с неверным результатом</w:t>
            </w:r>
            <w:r w:rsidRPr="00C500F1">
              <w:rPr>
                <w:sz w:val="20"/>
                <w:szCs w:val="20"/>
              </w:rPr>
              <w:t>;</w:t>
            </w:r>
          </w:p>
          <w:p w14:paraId="17132F65" w14:textId="77777777" w:rsidR="00F5370E" w:rsidRPr="00C500F1" w:rsidRDefault="00F5370E" w:rsidP="00A953DA">
            <w:pPr>
              <w:pStyle w:val="af0"/>
              <w:numPr>
                <w:ilvl w:val="0"/>
                <w:numId w:val="15"/>
              </w:numPr>
              <w:ind w:left="173" w:hanging="173"/>
              <w:rPr>
                <w:i/>
                <w:iCs/>
                <w:sz w:val="20"/>
                <w:szCs w:val="20"/>
              </w:rPr>
            </w:pPr>
            <w:r w:rsidRPr="00C500F1">
              <w:rPr>
                <w:rFonts w:eastAsia="Times New Roman"/>
                <w:bCs/>
                <w:sz w:val="20"/>
                <w:szCs w:val="20"/>
              </w:rPr>
              <w:t xml:space="preserve">с небольшими трудностями описывает  организацию труда на предприятиях сферы сервиса включая формы и системы оплаты труда. </w:t>
            </w:r>
          </w:p>
          <w:p w14:paraId="0EB2DDE1" w14:textId="77777777" w:rsidR="00F5370E" w:rsidRPr="00C500F1" w:rsidRDefault="00F5370E" w:rsidP="00A953DA">
            <w:pPr>
              <w:pStyle w:val="af0"/>
              <w:numPr>
                <w:ilvl w:val="0"/>
                <w:numId w:val="15"/>
              </w:numPr>
              <w:ind w:left="173" w:hanging="173"/>
              <w:rPr>
                <w:i/>
                <w:iCs/>
                <w:sz w:val="20"/>
                <w:szCs w:val="20"/>
              </w:rPr>
            </w:pPr>
            <w:r w:rsidRPr="00C500F1">
              <w:rPr>
                <w:bCs/>
                <w:color w:val="000000"/>
                <w:spacing w:val="3"/>
                <w:sz w:val="20"/>
                <w:szCs w:val="20"/>
              </w:rPr>
              <w:t xml:space="preserve">описывает организацию </w:t>
            </w:r>
            <w:r w:rsidRPr="00C500F1">
              <w:rPr>
                <w:bCs/>
                <w:color w:val="000000"/>
                <w:sz w:val="20"/>
                <w:szCs w:val="20"/>
              </w:rPr>
              <w:t>производства во вспомогательных и обслуживающих подразделениях, рассчитывает требуемые показатели с неверным результатом</w:t>
            </w:r>
            <w:r w:rsidRPr="00C500F1">
              <w:rPr>
                <w:sz w:val="20"/>
                <w:szCs w:val="20"/>
              </w:rPr>
              <w:t>;</w:t>
            </w:r>
          </w:p>
          <w:p w14:paraId="13661CA3" w14:textId="7BB2A00C" w:rsidR="00F5370E" w:rsidRPr="00C500F1" w:rsidRDefault="00F5370E" w:rsidP="00A953DA">
            <w:pPr>
              <w:pStyle w:val="af0"/>
              <w:numPr>
                <w:ilvl w:val="0"/>
                <w:numId w:val="15"/>
              </w:numPr>
              <w:ind w:left="173" w:hanging="173"/>
              <w:rPr>
                <w:i/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допускает ошибки при анализе </w:t>
            </w:r>
            <w:r w:rsidRPr="00C500F1">
              <w:rPr>
                <w:rFonts w:eastAsia="Times New Roman"/>
                <w:bCs/>
                <w:sz w:val="20"/>
                <w:szCs w:val="20"/>
              </w:rPr>
              <w:t>показателей организации основного и вспомогательного производства</w:t>
            </w:r>
            <w:r w:rsidRPr="00C500F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42E5" w:rsidRPr="0004716C" w14:paraId="4269CFD1" w14:textId="77777777" w:rsidTr="00F0650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3DCF46EC" w:rsidR="00590FE2" w:rsidRPr="008C4E20" w:rsidRDefault="00590FE2" w:rsidP="00B36FDD">
            <w:pPr>
              <w:rPr>
                <w:iCs/>
              </w:rPr>
            </w:pPr>
            <w:r w:rsidRPr="008C4E20">
              <w:rPr>
                <w:iCs/>
              </w:rPr>
              <w:t>неудовлетворительно</w:t>
            </w:r>
          </w:p>
        </w:tc>
        <w:tc>
          <w:tcPr>
            <w:tcW w:w="9522" w:type="dxa"/>
          </w:tcPr>
          <w:p w14:paraId="7ED84381" w14:textId="014BD63E" w:rsidR="00590FE2" w:rsidRPr="008C4E20" w:rsidRDefault="00590FE2" w:rsidP="00B36FDD">
            <w:pPr>
              <w:rPr>
                <w:iCs/>
                <w:sz w:val="21"/>
                <w:szCs w:val="21"/>
              </w:rPr>
            </w:pPr>
            <w:r w:rsidRPr="008C4E20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8C4E20" w:rsidRDefault="00590FE2" w:rsidP="00F5370E">
            <w:pPr>
              <w:numPr>
                <w:ilvl w:val="0"/>
                <w:numId w:val="15"/>
              </w:numPr>
              <w:tabs>
                <w:tab w:val="left" w:pos="293"/>
              </w:tabs>
              <w:ind w:left="235" w:hanging="284"/>
              <w:contextualSpacing/>
              <w:rPr>
                <w:b/>
                <w:iCs/>
                <w:sz w:val="21"/>
                <w:szCs w:val="21"/>
              </w:rPr>
            </w:pPr>
            <w:r w:rsidRPr="008C4E2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500F1" w:rsidRDefault="00590FE2" w:rsidP="00F5370E">
            <w:pPr>
              <w:numPr>
                <w:ilvl w:val="0"/>
                <w:numId w:val="15"/>
              </w:numPr>
              <w:tabs>
                <w:tab w:val="left" w:pos="293"/>
              </w:tabs>
              <w:ind w:left="235" w:hanging="284"/>
              <w:contextualSpacing/>
              <w:rPr>
                <w:b/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E7A7E1" w14:textId="70C7A41C" w:rsidR="008C4E20" w:rsidRPr="00C500F1" w:rsidRDefault="008C4E20" w:rsidP="00F5370E">
            <w:pPr>
              <w:pStyle w:val="af0"/>
              <w:numPr>
                <w:ilvl w:val="0"/>
                <w:numId w:val="15"/>
              </w:numPr>
              <w:ind w:left="235" w:hanging="284"/>
              <w:jc w:val="both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не различает </w:t>
            </w:r>
            <w:r w:rsidRPr="00C500F1">
              <w:rPr>
                <w:rFonts w:eastAsia="Times New Roman"/>
                <w:iCs/>
                <w:sz w:val="20"/>
                <w:szCs w:val="20"/>
              </w:rPr>
              <w:t>типы, методы и формы организации производства</w:t>
            </w:r>
            <w:r w:rsidRPr="00C500F1">
              <w:rPr>
                <w:bCs/>
                <w:iCs/>
                <w:color w:val="000000"/>
                <w:sz w:val="20"/>
                <w:szCs w:val="20"/>
              </w:rPr>
              <w:t xml:space="preserve"> и не может рассчитать требуемые показатели</w:t>
            </w:r>
            <w:r w:rsidRPr="00C500F1">
              <w:rPr>
                <w:iCs/>
                <w:sz w:val="20"/>
                <w:szCs w:val="20"/>
              </w:rPr>
              <w:t>;</w:t>
            </w:r>
          </w:p>
          <w:p w14:paraId="032042F4" w14:textId="75636D76" w:rsidR="008C4E20" w:rsidRPr="00C500F1" w:rsidRDefault="008C4E20" w:rsidP="00F5370E">
            <w:pPr>
              <w:pStyle w:val="af0"/>
              <w:numPr>
                <w:ilvl w:val="0"/>
                <w:numId w:val="15"/>
              </w:numPr>
              <w:ind w:left="235" w:hanging="284"/>
              <w:jc w:val="both"/>
              <w:rPr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 xml:space="preserve"> не различает орг</w:t>
            </w:r>
            <w:r w:rsidRPr="00C500F1">
              <w:rPr>
                <w:rFonts w:eastAsia="Times New Roman"/>
                <w:iCs/>
                <w:sz w:val="20"/>
                <w:szCs w:val="20"/>
              </w:rPr>
              <w:t>анизацию производства во времени и в пространстве</w:t>
            </w:r>
            <w:r w:rsidRPr="00C500F1">
              <w:rPr>
                <w:bCs/>
                <w:iCs/>
                <w:color w:val="000000"/>
                <w:sz w:val="20"/>
                <w:szCs w:val="20"/>
              </w:rPr>
              <w:t xml:space="preserve"> и не может рассчитать требуемые показатели</w:t>
            </w:r>
            <w:r w:rsidRPr="00C500F1">
              <w:rPr>
                <w:iCs/>
                <w:sz w:val="20"/>
                <w:szCs w:val="20"/>
              </w:rPr>
              <w:t>;</w:t>
            </w:r>
          </w:p>
          <w:p w14:paraId="07B53774" w14:textId="2B98D324" w:rsidR="008C4E20" w:rsidRPr="00C500F1" w:rsidRDefault="008C4E20" w:rsidP="00F5370E">
            <w:pPr>
              <w:pStyle w:val="af0"/>
              <w:numPr>
                <w:ilvl w:val="0"/>
                <w:numId w:val="15"/>
              </w:numPr>
              <w:ind w:left="235" w:hanging="284"/>
              <w:jc w:val="both"/>
              <w:rPr>
                <w:iCs/>
                <w:sz w:val="20"/>
                <w:szCs w:val="20"/>
              </w:rPr>
            </w:pPr>
            <w:r w:rsidRPr="00C500F1">
              <w:rPr>
                <w:rFonts w:eastAsia="Times New Roman"/>
                <w:bCs/>
                <w:iCs/>
                <w:sz w:val="20"/>
                <w:szCs w:val="20"/>
              </w:rPr>
              <w:t xml:space="preserve">не различает формы и системы оплаты труда. </w:t>
            </w:r>
          </w:p>
          <w:p w14:paraId="4E1D0215" w14:textId="54BA2AEA" w:rsidR="008C4E20" w:rsidRPr="00C500F1" w:rsidRDefault="008C4E20" w:rsidP="00F5370E">
            <w:pPr>
              <w:pStyle w:val="af0"/>
              <w:numPr>
                <w:ilvl w:val="0"/>
                <w:numId w:val="15"/>
              </w:numPr>
              <w:ind w:left="235" w:hanging="284"/>
              <w:jc w:val="both"/>
              <w:rPr>
                <w:iCs/>
                <w:sz w:val="20"/>
                <w:szCs w:val="20"/>
              </w:rPr>
            </w:pPr>
            <w:r w:rsidRPr="00C500F1">
              <w:rPr>
                <w:bCs/>
                <w:iCs/>
                <w:color w:val="000000"/>
                <w:spacing w:val="3"/>
                <w:sz w:val="20"/>
                <w:szCs w:val="20"/>
              </w:rPr>
              <w:t xml:space="preserve">не понимает особенностей организации </w:t>
            </w:r>
            <w:r w:rsidRPr="00C500F1">
              <w:rPr>
                <w:bCs/>
                <w:iCs/>
                <w:color w:val="000000"/>
                <w:sz w:val="20"/>
                <w:szCs w:val="20"/>
              </w:rPr>
              <w:t>производства во вспомогательных и обслуживающих подразделениях и не может рассчитать требуемые показатели;</w:t>
            </w:r>
          </w:p>
          <w:p w14:paraId="1D58B996" w14:textId="77777777" w:rsidR="00590FE2" w:rsidRPr="00C500F1" w:rsidRDefault="00590FE2" w:rsidP="00F5370E">
            <w:pPr>
              <w:numPr>
                <w:ilvl w:val="0"/>
                <w:numId w:val="15"/>
              </w:numPr>
              <w:tabs>
                <w:tab w:val="left" w:pos="293"/>
              </w:tabs>
              <w:ind w:left="235" w:hanging="284"/>
              <w:contextualSpacing/>
              <w:rPr>
                <w:b/>
                <w:iCs/>
                <w:sz w:val="20"/>
                <w:szCs w:val="20"/>
              </w:rPr>
            </w:pPr>
            <w:r w:rsidRPr="00C500F1">
              <w:rPr>
                <w:iCs/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8C4E20" w:rsidRDefault="00590FE2" w:rsidP="00F5370E">
            <w:pPr>
              <w:numPr>
                <w:ilvl w:val="0"/>
                <w:numId w:val="15"/>
              </w:numPr>
              <w:tabs>
                <w:tab w:val="left" w:pos="267"/>
              </w:tabs>
              <w:ind w:left="235" w:hanging="284"/>
              <w:contextualSpacing/>
              <w:rPr>
                <w:iCs/>
                <w:sz w:val="21"/>
                <w:szCs w:val="21"/>
              </w:rPr>
            </w:pPr>
            <w:r w:rsidRPr="00C500F1">
              <w:rPr>
                <w:iCs/>
                <w:sz w:val="20"/>
                <w:szCs w:val="20"/>
              </w:rPr>
              <w:t>ответ отражает отсутствие знаний на базовом уровне теоретического</w:t>
            </w:r>
            <w:r w:rsidRPr="008C4E20">
              <w:rPr>
                <w:iCs/>
                <w:sz w:val="21"/>
                <w:szCs w:val="21"/>
              </w:rPr>
              <w:t xml:space="preserve">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A953DA">
      <w:pPr>
        <w:pStyle w:val="af0"/>
        <w:numPr>
          <w:ilvl w:val="3"/>
          <w:numId w:val="9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953D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F75D1E" w:rsidRPr="00FB4B1A" w:rsidRDefault="00EB3596" w:rsidP="00DC1095">
            <w:pPr>
              <w:rPr>
                <w:iCs/>
              </w:rPr>
            </w:pPr>
            <w:r w:rsidRPr="00FB4B1A">
              <w:rPr>
                <w:iCs/>
              </w:rPr>
              <w:t>1</w:t>
            </w:r>
          </w:p>
        </w:tc>
        <w:tc>
          <w:tcPr>
            <w:tcW w:w="2409" w:type="dxa"/>
          </w:tcPr>
          <w:p w14:paraId="07DBB0DD" w14:textId="0C298202" w:rsidR="00EB3596" w:rsidRPr="00FB4B1A" w:rsidRDefault="00F75D1E" w:rsidP="00DD7EF1">
            <w:pPr>
              <w:ind w:left="42"/>
              <w:rPr>
                <w:iCs/>
              </w:rPr>
            </w:pPr>
            <w:r w:rsidRPr="00FB4B1A">
              <w:rPr>
                <w:iCs/>
              </w:rPr>
              <w:t>Тест №1</w:t>
            </w:r>
          </w:p>
          <w:p w14:paraId="67521B90" w14:textId="22BFBE16" w:rsidR="00F75D1E" w:rsidRPr="00FB4B1A" w:rsidRDefault="00F75D1E" w:rsidP="00DD7EF1">
            <w:pPr>
              <w:ind w:left="42"/>
              <w:rPr>
                <w:iCs/>
              </w:rPr>
            </w:pPr>
          </w:p>
        </w:tc>
        <w:tc>
          <w:tcPr>
            <w:tcW w:w="11057" w:type="dxa"/>
          </w:tcPr>
          <w:p w14:paraId="4533EDF5" w14:textId="77777777" w:rsidR="00037DD7" w:rsidRPr="00FB4B1A" w:rsidRDefault="00037DD7" w:rsidP="00DD7EF1">
            <w:pPr>
              <w:jc w:val="both"/>
              <w:rPr>
                <w:iCs/>
              </w:rPr>
            </w:pPr>
            <w:r w:rsidRPr="00FB4B1A">
              <w:rPr>
                <w:iCs/>
              </w:rPr>
              <w:t>Вариант 1 (несколько заданий из варианта)</w:t>
            </w:r>
          </w:p>
          <w:p w14:paraId="51C371CB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1078"/>
              </w:tabs>
              <w:autoSpaceDE w:val="0"/>
              <w:autoSpaceDN w:val="0"/>
              <w:ind w:right="26"/>
              <w:contextualSpacing w:val="0"/>
              <w:jc w:val="both"/>
              <w:rPr>
                <w:iCs/>
              </w:rPr>
            </w:pPr>
            <w:r w:rsidRPr="00FB4B1A">
              <w:rPr>
                <w:iCs/>
              </w:rPr>
              <w:t>Для мелко-серийного производства коэффициент серийности</w:t>
            </w:r>
            <w:r w:rsidRPr="00FB4B1A">
              <w:rPr>
                <w:iCs/>
                <w:spacing w:val="-18"/>
              </w:rPr>
              <w:t xml:space="preserve"> </w:t>
            </w:r>
            <w:r w:rsidRPr="00FB4B1A">
              <w:rPr>
                <w:iCs/>
              </w:rPr>
              <w:t>равен</w:t>
            </w:r>
            <w:r w:rsidRPr="00FB4B1A">
              <w:rPr>
                <w:iCs/>
                <w:spacing w:val="-32"/>
              </w:rPr>
              <w:t xml:space="preserve"> </w:t>
            </w:r>
            <w:r w:rsidRPr="00FB4B1A">
              <w:rPr>
                <w:iCs/>
              </w:rPr>
              <w:t>от:</w:t>
            </w:r>
          </w:p>
          <w:p w14:paraId="51F168B0" w14:textId="1868DD0B" w:rsidR="00037DD7" w:rsidRPr="00FB4B1A" w:rsidRDefault="00037DD7" w:rsidP="00A953DA">
            <w:pPr>
              <w:pStyle w:val="1"/>
              <w:numPr>
                <w:ilvl w:val="0"/>
                <w:numId w:val="31"/>
              </w:numPr>
              <w:spacing w:before="0" w:after="0"/>
              <w:ind w:left="886" w:right="26"/>
              <w:jc w:val="both"/>
              <w:outlineLvl w:val="0"/>
              <w:rPr>
                <w:b w:val="0"/>
                <w:iCs/>
                <w:sz w:val="22"/>
                <w:szCs w:val="22"/>
              </w:rPr>
            </w:pPr>
            <w:r w:rsidRPr="00FB4B1A">
              <w:rPr>
                <w:b w:val="0"/>
                <w:iCs/>
                <w:sz w:val="22"/>
                <w:szCs w:val="22"/>
              </w:rPr>
              <w:t>21 до 40</w:t>
            </w:r>
          </w:p>
          <w:p w14:paraId="354A1004" w14:textId="77777777" w:rsidR="00037DD7" w:rsidRPr="00FB4B1A" w:rsidRDefault="00037DD7" w:rsidP="00A953DA">
            <w:pPr>
              <w:pStyle w:val="1"/>
              <w:numPr>
                <w:ilvl w:val="0"/>
                <w:numId w:val="31"/>
              </w:numPr>
              <w:tabs>
                <w:tab w:val="left" w:pos="898"/>
              </w:tabs>
              <w:spacing w:before="0" w:after="0"/>
              <w:ind w:left="886" w:right="26"/>
              <w:jc w:val="both"/>
              <w:outlineLvl w:val="0"/>
              <w:rPr>
                <w:b w:val="0"/>
                <w:iCs/>
                <w:sz w:val="22"/>
                <w:szCs w:val="22"/>
              </w:rPr>
            </w:pPr>
            <w:r w:rsidRPr="00FB4B1A">
              <w:rPr>
                <w:b w:val="0"/>
                <w:iCs/>
                <w:sz w:val="22"/>
                <w:szCs w:val="22"/>
              </w:rPr>
              <w:t>более</w:t>
            </w:r>
            <w:r w:rsidRPr="00FB4B1A">
              <w:rPr>
                <w:b w:val="0"/>
                <w:iCs/>
                <w:spacing w:val="-17"/>
                <w:sz w:val="22"/>
                <w:szCs w:val="22"/>
              </w:rPr>
              <w:t xml:space="preserve"> </w:t>
            </w:r>
            <w:r w:rsidRPr="00FB4B1A">
              <w:rPr>
                <w:b w:val="0"/>
                <w:iCs/>
                <w:sz w:val="22"/>
                <w:szCs w:val="22"/>
              </w:rPr>
              <w:t>40</w:t>
            </w:r>
          </w:p>
          <w:p w14:paraId="75552864" w14:textId="77777777" w:rsidR="00037DD7" w:rsidRPr="00FB4B1A" w:rsidRDefault="00037DD7" w:rsidP="00A953DA">
            <w:pPr>
              <w:pStyle w:val="1"/>
              <w:numPr>
                <w:ilvl w:val="0"/>
                <w:numId w:val="31"/>
              </w:numPr>
              <w:tabs>
                <w:tab w:val="left" w:pos="898"/>
              </w:tabs>
              <w:spacing w:before="0" w:after="0"/>
              <w:ind w:left="886" w:right="26"/>
              <w:jc w:val="both"/>
              <w:outlineLvl w:val="0"/>
              <w:rPr>
                <w:b w:val="0"/>
                <w:iCs/>
                <w:sz w:val="22"/>
                <w:szCs w:val="22"/>
              </w:rPr>
            </w:pPr>
            <w:r w:rsidRPr="00FB4B1A">
              <w:rPr>
                <w:b w:val="0"/>
                <w:iCs/>
                <w:sz w:val="22"/>
                <w:szCs w:val="22"/>
              </w:rPr>
              <w:t>1 до 5</w:t>
            </w:r>
          </w:p>
          <w:p w14:paraId="5EFB7458" w14:textId="77777777" w:rsidR="00037DD7" w:rsidRPr="00FB4B1A" w:rsidRDefault="00037DD7" w:rsidP="00A953DA">
            <w:pPr>
              <w:pStyle w:val="1"/>
              <w:numPr>
                <w:ilvl w:val="0"/>
                <w:numId w:val="31"/>
              </w:numPr>
              <w:tabs>
                <w:tab w:val="left" w:pos="898"/>
              </w:tabs>
              <w:spacing w:before="0" w:after="0"/>
              <w:ind w:left="886" w:right="26"/>
              <w:jc w:val="both"/>
              <w:outlineLvl w:val="0"/>
              <w:rPr>
                <w:b w:val="0"/>
                <w:iCs/>
                <w:sz w:val="22"/>
                <w:szCs w:val="22"/>
              </w:rPr>
            </w:pPr>
            <w:r w:rsidRPr="00FB4B1A">
              <w:rPr>
                <w:b w:val="0"/>
                <w:iCs/>
                <w:sz w:val="22"/>
                <w:szCs w:val="22"/>
              </w:rPr>
              <w:t>не больше 1.</w:t>
            </w:r>
          </w:p>
          <w:p w14:paraId="299F8A2B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Основные методы организации производства:</w:t>
            </w:r>
          </w:p>
          <w:p w14:paraId="68845542" w14:textId="2A299858" w:rsidR="00037DD7" w:rsidRPr="00FB4B1A" w:rsidRDefault="00037DD7" w:rsidP="00A953DA">
            <w:pPr>
              <w:pStyle w:val="af0"/>
              <w:numPr>
                <w:ilvl w:val="0"/>
                <w:numId w:val="32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индивидуальный, бригадно-операционный, поточно-операционный;</w:t>
            </w:r>
          </w:p>
          <w:p w14:paraId="37C7A350" w14:textId="047F05ED" w:rsidR="00037DD7" w:rsidRPr="00FB4B1A" w:rsidRDefault="00037DD7" w:rsidP="00A953DA">
            <w:pPr>
              <w:pStyle w:val="af0"/>
              <w:numPr>
                <w:ilvl w:val="0"/>
                <w:numId w:val="32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индивидуальный, поточный, прерывный, беспрерывный;</w:t>
            </w:r>
          </w:p>
          <w:p w14:paraId="00D101D8" w14:textId="2AB5FE2D" w:rsidR="00037DD7" w:rsidRPr="00FB4B1A" w:rsidRDefault="00037DD7" w:rsidP="00A953DA">
            <w:pPr>
              <w:pStyle w:val="af0"/>
              <w:numPr>
                <w:ilvl w:val="0"/>
                <w:numId w:val="32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прерывный, беспрерывный, линейный, нелинейный;</w:t>
            </w:r>
          </w:p>
          <w:p w14:paraId="6D405D69" w14:textId="3C55C0D9" w:rsidR="00037DD7" w:rsidRPr="00FB4B1A" w:rsidRDefault="00037DD7" w:rsidP="00A953DA">
            <w:pPr>
              <w:pStyle w:val="af0"/>
              <w:numPr>
                <w:ilvl w:val="0"/>
                <w:numId w:val="32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бригадный, командный, групповой.</w:t>
            </w:r>
          </w:p>
          <w:p w14:paraId="6CBF9F85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Наиболее крупными частями производственного процесса являются:</w:t>
            </w:r>
          </w:p>
          <w:p w14:paraId="0E57A6CF" w14:textId="6FD80DE3" w:rsidR="00037DD7" w:rsidRPr="00FB4B1A" w:rsidRDefault="00037DD7" w:rsidP="00A953DA">
            <w:pPr>
              <w:pStyle w:val="af0"/>
              <w:numPr>
                <w:ilvl w:val="0"/>
                <w:numId w:val="33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Универсальное, стандартное, уникальное;</w:t>
            </w:r>
          </w:p>
          <w:p w14:paraId="53A6FF7B" w14:textId="28A0838F" w:rsidR="00037DD7" w:rsidRPr="00FB4B1A" w:rsidRDefault="00037DD7" w:rsidP="00A953DA">
            <w:pPr>
              <w:pStyle w:val="af0"/>
              <w:numPr>
                <w:ilvl w:val="0"/>
                <w:numId w:val="33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Единичное, массовое, серийное;</w:t>
            </w:r>
          </w:p>
          <w:p w14:paraId="48A3F8EF" w14:textId="7A98403E" w:rsidR="00037DD7" w:rsidRPr="00FB4B1A" w:rsidRDefault="00037DD7" w:rsidP="00A953DA">
            <w:pPr>
              <w:pStyle w:val="af0"/>
              <w:numPr>
                <w:ilvl w:val="0"/>
                <w:numId w:val="33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Индивидуальный, поточный, прерывный, беспрерывный;</w:t>
            </w:r>
          </w:p>
          <w:p w14:paraId="5591CE34" w14:textId="2FA1EBAB" w:rsidR="00037DD7" w:rsidRPr="00FB4B1A" w:rsidRDefault="00037DD7" w:rsidP="00A953DA">
            <w:pPr>
              <w:pStyle w:val="af0"/>
              <w:numPr>
                <w:ilvl w:val="0"/>
                <w:numId w:val="33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Основные, вспомогательные, побочные производства.</w:t>
            </w:r>
          </w:p>
          <w:p w14:paraId="31D36EB6" w14:textId="787D9ECE" w:rsidR="00037DD7" w:rsidRPr="00FB4B1A" w:rsidRDefault="00037DD7" w:rsidP="00DD7EF1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  <w:p w14:paraId="174AFCDC" w14:textId="77777777" w:rsidR="00037DD7" w:rsidRPr="00FB4B1A" w:rsidRDefault="00037DD7" w:rsidP="00DD7EF1">
            <w:pPr>
              <w:jc w:val="both"/>
              <w:rPr>
                <w:iCs/>
              </w:rPr>
            </w:pPr>
            <w:r w:rsidRPr="00FB4B1A">
              <w:rPr>
                <w:iCs/>
              </w:rPr>
              <w:t>Вариант 2 (несколько заданий из варианта)</w:t>
            </w:r>
          </w:p>
          <w:p w14:paraId="0931BF32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Виды фонда времени работы оборудования:</w:t>
            </w:r>
          </w:p>
          <w:p w14:paraId="54808A37" w14:textId="540872DD" w:rsidR="00037DD7" w:rsidRPr="00FB4B1A" w:rsidRDefault="00037DD7" w:rsidP="00A953DA">
            <w:pPr>
              <w:pStyle w:val="af0"/>
              <w:numPr>
                <w:ilvl w:val="0"/>
                <w:numId w:val="34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Эффективный, рациональный, сокращенный;</w:t>
            </w:r>
          </w:p>
          <w:p w14:paraId="62433F3E" w14:textId="12C7B2A5" w:rsidR="00037DD7" w:rsidRPr="00FB4B1A" w:rsidRDefault="00037DD7" w:rsidP="00A953DA">
            <w:pPr>
              <w:pStyle w:val="af0"/>
              <w:numPr>
                <w:ilvl w:val="0"/>
                <w:numId w:val="34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Гибкий, прерывный, номинальный;</w:t>
            </w:r>
          </w:p>
          <w:p w14:paraId="48DE099C" w14:textId="01CA6D87" w:rsidR="00037DD7" w:rsidRPr="00FB4B1A" w:rsidRDefault="00037DD7" w:rsidP="00A953DA">
            <w:pPr>
              <w:pStyle w:val="af0"/>
              <w:numPr>
                <w:ilvl w:val="0"/>
                <w:numId w:val="34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Календарный, режимный, эффективный;</w:t>
            </w:r>
          </w:p>
          <w:p w14:paraId="09238895" w14:textId="08B6B544" w:rsidR="00037DD7" w:rsidRPr="00FB4B1A" w:rsidRDefault="00037DD7" w:rsidP="00A953DA">
            <w:pPr>
              <w:pStyle w:val="af0"/>
              <w:numPr>
                <w:ilvl w:val="0"/>
                <w:numId w:val="34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Плановый, сокращенный, действительный.</w:t>
            </w:r>
          </w:p>
          <w:p w14:paraId="1C638DD5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Ряд взаимосвязанных рабочих мест, расположенных в порядке последовательности выполнения технологического процесса – это…</w:t>
            </w:r>
          </w:p>
          <w:p w14:paraId="3244E3FF" w14:textId="65876917" w:rsidR="00037DD7" w:rsidRPr="00FB4B1A" w:rsidRDefault="00037DD7" w:rsidP="00A953DA">
            <w:pPr>
              <w:pStyle w:val="af0"/>
              <w:numPr>
                <w:ilvl w:val="0"/>
                <w:numId w:val="36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lastRenderedPageBreak/>
              <w:t>Поточная линия;</w:t>
            </w:r>
          </w:p>
          <w:p w14:paraId="17EB6948" w14:textId="6451C37C" w:rsidR="00037DD7" w:rsidRPr="00FB4B1A" w:rsidRDefault="00037DD7" w:rsidP="00A953DA">
            <w:pPr>
              <w:pStyle w:val="af0"/>
              <w:numPr>
                <w:ilvl w:val="0"/>
                <w:numId w:val="36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Производственный поток;</w:t>
            </w:r>
          </w:p>
          <w:p w14:paraId="3D32B91C" w14:textId="4374E952" w:rsidR="00037DD7" w:rsidRPr="00FB4B1A" w:rsidRDefault="00037DD7" w:rsidP="00A953DA">
            <w:pPr>
              <w:pStyle w:val="af0"/>
              <w:numPr>
                <w:ilvl w:val="0"/>
                <w:numId w:val="36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Поточное производство;</w:t>
            </w:r>
          </w:p>
          <w:p w14:paraId="5DF44BB9" w14:textId="4A37B1F5" w:rsidR="00037DD7" w:rsidRPr="00FB4B1A" w:rsidRDefault="00037DD7" w:rsidP="00A953DA">
            <w:pPr>
              <w:pStyle w:val="af0"/>
              <w:numPr>
                <w:ilvl w:val="0"/>
                <w:numId w:val="36"/>
              </w:numPr>
              <w:ind w:right="26"/>
              <w:rPr>
                <w:iCs/>
              </w:rPr>
            </w:pPr>
            <w:proofErr w:type="spellStart"/>
            <w:r w:rsidRPr="00FB4B1A">
              <w:rPr>
                <w:iCs/>
              </w:rPr>
              <w:t>Непоточная</w:t>
            </w:r>
            <w:proofErr w:type="spellEnd"/>
            <w:r w:rsidRPr="00FB4B1A">
              <w:rPr>
                <w:iCs/>
              </w:rPr>
              <w:t xml:space="preserve"> линия. </w:t>
            </w:r>
          </w:p>
          <w:p w14:paraId="47CF6067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Приспособляемость производственной системы к изменяющимся условиям внешней среды - это ...</w:t>
            </w:r>
          </w:p>
          <w:p w14:paraId="79B21B51" w14:textId="29BAFFCB" w:rsidR="00037DD7" w:rsidRPr="00FB4B1A" w:rsidRDefault="00037DD7" w:rsidP="00A953DA">
            <w:pPr>
              <w:pStyle w:val="af0"/>
              <w:numPr>
                <w:ilvl w:val="0"/>
                <w:numId w:val="37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 xml:space="preserve">Гибкость </w:t>
            </w:r>
          </w:p>
          <w:p w14:paraId="40CEF2B4" w14:textId="76C48FF7" w:rsidR="00037DD7" w:rsidRPr="00FB4B1A" w:rsidRDefault="00037DD7" w:rsidP="00A953DA">
            <w:pPr>
              <w:pStyle w:val="af0"/>
              <w:numPr>
                <w:ilvl w:val="0"/>
                <w:numId w:val="37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Открытость;</w:t>
            </w:r>
          </w:p>
          <w:p w14:paraId="5E41BC07" w14:textId="78309B15" w:rsidR="00037DD7" w:rsidRPr="00FB4B1A" w:rsidRDefault="00037DD7" w:rsidP="00A953DA">
            <w:pPr>
              <w:pStyle w:val="af0"/>
              <w:numPr>
                <w:ilvl w:val="0"/>
                <w:numId w:val="37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Надежность;</w:t>
            </w:r>
          </w:p>
          <w:p w14:paraId="1AD7542D" w14:textId="3999F2B7" w:rsidR="00037DD7" w:rsidRPr="00FB4B1A" w:rsidRDefault="00037DD7" w:rsidP="00A953DA">
            <w:pPr>
              <w:pStyle w:val="af0"/>
              <w:numPr>
                <w:ilvl w:val="0"/>
                <w:numId w:val="37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Иерархичность.</w:t>
            </w:r>
          </w:p>
          <w:p w14:paraId="53F863D0" w14:textId="25479FEF" w:rsidR="00F75D1E" w:rsidRPr="00FB4B1A" w:rsidRDefault="00F75D1E" w:rsidP="00DD7EF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6067F8D2" w14:textId="77777777" w:rsidTr="003F58C0">
        <w:trPr>
          <w:trHeight w:val="283"/>
        </w:trPr>
        <w:tc>
          <w:tcPr>
            <w:tcW w:w="993" w:type="dxa"/>
          </w:tcPr>
          <w:p w14:paraId="3B677D0E" w14:textId="16870A40" w:rsidR="00D64E13" w:rsidRPr="00FB4B1A" w:rsidRDefault="00EB3596" w:rsidP="00DC1095">
            <w:pPr>
              <w:rPr>
                <w:iCs/>
              </w:rPr>
            </w:pPr>
            <w:r w:rsidRPr="00FB4B1A">
              <w:rPr>
                <w:iCs/>
              </w:rPr>
              <w:lastRenderedPageBreak/>
              <w:t>2</w:t>
            </w:r>
          </w:p>
        </w:tc>
        <w:tc>
          <w:tcPr>
            <w:tcW w:w="2409" w:type="dxa"/>
          </w:tcPr>
          <w:p w14:paraId="74FDF523" w14:textId="4DB2490F" w:rsidR="00EB3596" w:rsidRPr="00FB4B1A" w:rsidRDefault="00EB3596" w:rsidP="00DD7EF1">
            <w:pPr>
              <w:rPr>
                <w:iCs/>
              </w:rPr>
            </w:pPr>
            <w:r w:rsidRPr="00FB4B1A">
              <w:rPr>
                <w:iCs/>
              </w:rPr>
              <w:t>Контрольная работа 1</w:t>
            </w:r>
          </w:p>
          <w:p w14:paraId="0C354CF1" w14:textId="3B2404F1" w:rsidR="00DC1095" w:rsidRPr="00FB4B1A" w:rsidRDefault="00DC1095" w:rsidP="00DD7EF1">
            <w:pPr>
              <w:ind w:left="42"/>
              <w:rPr>
                <w:iCs/>
              </w:rPr>
            </w:pPr>
          </w:p>
        </w:tc>
        <w:tc>
          <w:tcPr>
            <w:tcW w:w="11057" w:type="dxa"/>
          </w:tcPr>
          <w:p w14:paraId="41FAB9E2" w14:textId="74F0A365" w:rsidR="00037DD7" w:rsidRPr="00FB4B1A" w:rsidRDefault="00DD7EF1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 xml:space="preserve">1. </w:t>
            </w:r>
            <w:r w:rsidR="00037DD7" w:rsidRPr="00FB4B1A">
              <w:t>При проектировании участка по изготовлению деталей для ремонта бытовой аппаратуры приняты следующие исходные данные:</w:t>
            </w:r>
          </w:p>
          <w:p w14:paraId="4AB9DE54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Продолжительность смены – 8 часов:</w:t>
            </w:r>
          </w:p>
          <w:p w14:paraId="57932471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Простой оборудования внутри смены – 5%;</w:t>
            </w:r>
          </w:p>
          <w:p w14:paraId="42E9DA6B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Номинальный фонд времени – 254 дня;</w:t>
            </w:r>
          </w:p>
          <w:p w14:paraId="206D0CC5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Предприятие работает в две смены.</w:t>
            </w:r>
          </w:p>
          <w:p w14:paraId="128FA980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Состав и норма времени операций приведены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3379"/>
              <w:gridCol w:w="4134"/>
            </w:tblGrid>
            <w:tr w:rsidR="00037DD7" w:rsidRPr="00FB4B1A" w14:paraId="4CEA157D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6555D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Номер операции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59DA9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Наименование операции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E442C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Затраты времени на операцию, мин.</w:t>
                  </w:r>
                </w:p>
              </w:tc>
            </w:tr>
            <w:tr w:rsidR="00037DD7" w:rsidRPr="00FB4B1A" w14:paraId="679DAE84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73D84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FDA62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Токарная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98486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6,0</w:t>
                  </w:r>
                </w:p>
              </w:tc>
            </w:tr>
            <w:tr w:rsidR="00037DD7" w:rsidRPr="00FB4B1A" w14:paraId="5175E632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CF3BE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F882D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Токарная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8237B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11,8</w:t>
                  </w:r>
                </w:p>
              </w:tc>
            </w:tr>
            <w:tr w:rsidR="00037DD7" w:rsidRPr="00FB4B1A" w14:paraId="1EDC7A61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CF511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24C0B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Токарная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C04AF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10,5</w:t>
                  </w:r>
                </w:p>
              </w:tc>
            </w:tr>
            <w:tr w:rsidR="00037DD7" w:rsidRPr="00FB4B1A" w14:paraId="1DC82009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F95B0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E2821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Фрезерная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62D64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11,0</w:t>
                  </w:r>
                </w:p>
              </w:tc>
            </w:tr>
            <w:tr w:rsidR="00037DD7" w:rsidRPr="00FB4B1A" w14:paraId="43B32D44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1B06B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9C6BA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Сверлильная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9767C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2,12</w:t>
                  </w:r>
                </w:p>
              </w:tc>
            </w:tr>
            <w:tr w:rsidR="00037DD7" w:rsidRPr="00FB4B1A" w14:paraId="7262634E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C68B6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9F43E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Сверлильная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BDE77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2,58</w:t>
                  </w:r>
                </w:p>
              </w:tc>
            </w:tr>
          </w:tbl>
          <w:p w14:paraId="43888CA4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Определить тип проектируемого производства при годовом выпуске продукции в 110000, 95000 и 1200 шт.</w:t>
            </w:r>
          </w:p>
          <w:p w14:paraId="6888393B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14:paraId="4D087B7A" w14:textId="3616CAD2" w:rsidR="00037DD7" w:rsidRPr="00FB4B1A" w:rsidRDefault="00DD7EF1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2</w:t>
            </w:r>
            <w:r w:rsidR="00037DD7" w:rsidRPr="00FB4B1A">
              <w:t>. В цехе предприятия по изготовлению бытовых емкостей установлено 9 прессов. Выпускаемый ассортимент представлен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0"/>
              <w:gridCol w:w="3021"/>
              <w:gridCol w:w="3526"/>
            </w:tblGrid>
            <w:tr w:rsidR="00037DD7" w:rsidRPr="00FB4B1A" w14:paraId="34E40D46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5D880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Ассортимент продукции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F96E5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Виды продукции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C945A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Количество операций</w:t>
                  </w:r>
                </w:p>
              </w:tc>
            </w:tr>
            <w:tr w:rsidR="00037DD7" w:rsidRPr="00FB4B1A" w14:paraId="6DA62F4E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E0255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кружка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C50CA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3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45464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4</w:t>
                  </w:r>
                </w:p>
              </w:tc>
            </w:tr>
            <w:tr w:rsidR="00037DD7" w:rsidRPr="00FB4B1A" w14:paraId="0376D5AC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1BF45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Кастрюля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37E53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8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22232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4</w:t>
                  </w:r>
                </w:p>
              </w:tc>
            </w:tr>
            <w:tr w:rsidR="00037DD7" w:rsidRPr="00FB4B1A" w14:paraId="618A87A8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FE47B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Миска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CF09E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4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79E24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5</w:t>
                  </w:r>
                </w:p>
              </w:tc>
            </w:tr>
            <w:tr w:rsidR="00037DD7" w:rsidRPr="00FB4B1A" w14:paraId="5243C504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31F8C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Крышки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E020C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8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14513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2</w:t>
                  </w:r>
                </w:p>
              </w:tc>
            </w:tr>
          </w:tbl>
          <w:p w14:paraId="0CE9FF80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Какой тип производства?</w:t>
            </w:r>
          </w:p>
          <w:p w14:paraId="214D6645" w14:textId="77777777" w:rsidR="00DC1095" w:rsidRPr="00FB4B1A" w:rsidRDefault="00DC1095" w:rsidP="00DD7EF1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35702D1D" w14:textId="5B8351FC" w:rsidR="00037DD7" w:rsidRPr="00FB4B1A" w:rsidRDefault="00DD7EF1" w:rsidP="00DD7EF1">
            <w:pPr>
              <w:tabs>
                <w:tab w:val="left" w:pos="0"/>
              </w:tabs>
              <w:contextualSpacing/>
              <w:jc w:val="both"/>
            </w:pPr>
            <w:r w:rsidRPr="00FB4B1A">
              <w:t>3</w:t>
            </w:r>
            <w:r w:rsidR="00037DD7" w:rsidRPr="00FB4B1A">
              <w:t>.Определить общую площадь сервисного предприятия, оказывающего услуги по пошиву и ремонту верхней одежды на основании следующих данных:</w:t>
            </w:r>
          </w:p>
          <w:p w14:paraId="2B7F707A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Продолжительность смены – 8 часов;</w:t>
            </w:r>
          </w:p>
          <w:p w14:paraId="530AC1F9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Выпуск изделий в смену – 19 у. изделий;</w:t>
            </w:r>
          </w:p>
          <w:p w14:paraId="5EC05C80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Предприятие работает в 1 смену;</w:t>
            </w:r>
          </w:p>
          <w:p w14:paraId="14A97BAF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Средневзвешенные затраты времени на одно изделие:</w:t>
            </w:r>
          </w:p>
          <w:p w14:paraId="44FAB29A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- на пошив – 6,2 часов;</w:t>
            </w:r>
          </w:p>
          <w:p w14:paraId="60A2A977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- на раскрой – 1,5 часа;</w:t>
            </w:r>
          </w:p>
          <w:p w14:paraId="5B4C2D2B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Годовой фонд рабочего времени одного рабочего составляет 2050 часов;</w:t>
            </w:r>
          </w:p>
          <w:p w14:paraId="146DBCE4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Площадь вспомогательных цехов и участков – 25% от производственной.</w:t>
            </w:r>
          </w:p>
          <w:p w14:paraId="50F42A61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</w:p>
          <w:p w14:paraId="420AA3E1" w14:textId="4D865992" w:rsidR="00037DD7" w:rsidRPr="00FB4B1A" w:rsidRDefault="00DD7EF1" w:rsidP="00DD7EF1">
            <w:pPr>
              <w:tabs>
                <w:tab w:val="left" w:pos="0"/>
              </w:tabs>
              <w:contextualSpacing/>
              <w:jc w:val="both"/>
            </w:pPr>
            <w:r w:rsidRPr="00FB4B1A">
              <w:t>4</w:t>
            </w:r>
            <w:r w:rsidR="00037DD7" w:rsidRPr="00FB4B1A">
              <w:t>.Рассчитать общие годовые затраты на аренду помещений предприятия, оказывающего услуги по пошиву и ремонту верхней одежды на основании следующих данных:</w:t>
            </w:r>
          </w:p>
          <w:p w14:paraId="2D3DC402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Продолжительность смены – 8 часов;</w:t>
            </w:r>
          </w:p>
          <w:p w14:paraId="35954F54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Выпуск изделий в смену – 19 у. изделий;</w:t>
            </w:r>
          </w:p>
          <w:p w14:paraId="3C1111BF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Предприятие работает в 1 смену;</w:t>
            </w:r>
          </w:p>
          <w:p w14:paraId="75E2AA1E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Средневзвешенные затраты времени на одно изделие:</w:t>
            </w:r>
          </w:p>
          <w:p w14:paraId="13A54A05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- на пошив – 6,2 часов;</w:t>
            </w:r>
          </w:p>
          <w:p w14:paraId="471564E1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- на раскрой – 1,5 часа;</w:t>
            </w:r>
          </w:p>
          <w:p w14:paraId="1ACBD505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Годовой фонд рабочего времени одного рабочего составляет 2050 часов;</w:t>
            </w:r>
          </w:p>
          <w:p w14:paraId="18B7ED05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Площадь вспомогательных цехов и участков – 25% от производственной.</w:t>
            </w:r>
          </w:p>
          <w:p w14:paraId="630CA83D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Стоимость аренды 1 м</w:t>
            </w:r>
            <w:r w:rsidRPr="00FB4B1A">
              <w:rPr>
                <w:vertAlign w:val="superscript"/>
              </w:rPr>
              <w:t>2</w:t>
            </w:r>
            <w:r w:rsidRPr="00FB4B1A">
              <w:t>- 50 тыс. руб. в месяц.</w:t>
            </w:r>
          </w:p>
          <w:p w14:paraId="779F1AAD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</w:p>
          <w:p w14:paraId="07086CDA" w14:textId="7C62F921" w:rsidR="00037DD7" w:rsidRPr="00FB4B1A" w:rsidRDefault="00DD7EF1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 xml:space="preserve">5. </w:t>
            </w:r>
            <w:r w:rsidR="00037DD7" w:rsidRPr="00FB4B1A">
              <w:t>Определить время услуги, предоставляемой салоном красоты на основании следующих данных:</w:t>
            </w:r>
          </w:p>
          <w:p w14:paraId="6944914E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Время приема и оформления заказа 2 минуты;</w:t>
            </w:r>
          </w:p>
          <w:p w14:paraId="06873A53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Время подготовительно-заключительных операций 10 минут;</w:t>
            </w:r>
          </w:p>
          <w:p w14:paraId="0CD54597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Время технологической операции 25 мину;</w:t>
            </w:r>
          </w:p>
          <w:p w14:paraId="6CDB779C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Время протекания естественных процессов 45 минут.</w:t>
            </w:r>
          </w:p>
          <w:p w14:paraId="73D57EA2" w14:textId="193F0271" w:rsidR="00037DD7" w:rsidRPr="00FB4B1A" w:rsidRDefault="00037DD7" w:rsidP="00DD7EF1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55A0EA8D" w:rsidR="00D64E13" w:rsidRPr="00FB4B1A" w:rsidRDefault="00EB3596" w:rsidP="00DC1095">
            <w:pPr>
              <w:rPr>
                <w:iCs/>
              </w:rPr>
            </w:pPr>
            <w:r w:rsidRPr="00FB4B1A">
              <w:rPr>
                <w:iCs/>
              </w:rPr>
              <w:lastRenderedPageBreak/>
              <w:t>3</w:t>
            </w:r>
          </w:p>
        </w:tc>
        <w:tc>
          <w:tcPr>
            <w:tcW w:w="2409" w:type="dxa"/>
          </w:tcPr>
          <w:p w14:paraId="5698B351" w14:textId="3461D95E" w:rsidR="00EB3596" w:rsidRPr="00FB4B1A" w:rsidRDefault="00EB3596" w:rsidP="00DD7EF1">
            <w:pPr>
              <w:ind w:left="42"/>
              <w:rPr>
                <w:iCs/>
              </w:rPr>
            </w:pPr>
            <w:r w:rsidRPr="00FB4B1A">
              <w:rPr>
                <w:iCs/>
              </w:rPr>
              <w:t>Тест №2</w:t>
            </w:r>
          </w:p>
          <w:p w14:paraId="035D182D" w14:textId="1F2481EA" w:rsidR="00F75D1E" w:rsidRPr="00FB4B1A" w:rsidRDefault="00F75D1E" w:rsidP="00DD7EF1">
            <w:pPr>
              <w:rPr>
                <w:iCs/>
              </w:rPr>
            </w:pPr>
          </w:p>
        </w:tc>
        <w:tc>
          <w:tcPr>
            <w:tcW w:w="11057" w:type="dxa"/>
          </w:tcPr>
          <w:p w14:paraId="45F0CC66" w14:textId="77777777" w:rsidR="003F468B" w:rsidRPr="00584712" w:rsidRDefault="003F0EFB" w:rsidP="00DD7EF1">
            <w:pPr>
              <w:jc w:val="both"/>
              <w:rPr>
                <w:iCs/>
              </w:rPr>
            </w:pPr>
            <w:r w:rsidRPr="00584712">
              <w:rPr>
                <w:iCs/>
              </w:rPr>
              <w:t>Вариант 1 (несколько заданий из варианта)</w:t>
            </w:r>
          </w:p>
          <w:p w14:paraId="5B724541" w14:textId="3D330D40" w:rsidR="00037DD7" w:rsidRPr="00584712" w:rsidRDefault="00FC6262" w:rsidP="003F58C0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 xml:space="preserve">1. </w:t>
            </w:r>
            <w:r w:rsidR="00037DD7" w:rsidRPr="00584712">
              <w:rPr>
                <w:b w:val="0"/>
                <w:bCs w:val="0"/>
                <w:iCs/>
                <w:sz w:val="22"/>
                <w:szCs w:val="22"/>
              </w:rPr>
              <w:t xml:space="preserve">Система производственных взаимосвязей работников со средствами производства и друг с другом, образующая определенный порядок трудового процесса, который складывается из разделения труда и его кооперации между работниками, организации рабочих мест и организации их обслуживания, рациональных приемов и методов труда, </w:t>
            </w:r>
            <w:r w:rsidR="00037DD7" w:rsidRPr="00584712">
              <w:rPr>
                <w:b w:val="0"/>
                <w:bCs w:val="0"/>
                <w:iCs/>
                <w:sz w:val="22"/>
                <w:szCs w:val="22"/>
              </w:rPr>
              <w:lastRenderedPageBreak/>
              <w:t>обоснованных норм труда, созданием безопасных и здоровых условий труда, а также воспитанием дисциплины труда.</w:t>
            </w:r>
          </w:p>
          <w:p w14:paraId="49D7B0D8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Организацией процесса оказания и выполнения услуг;</w:t>
            </w:r>
          </w:p>
          <w:p w14:paraId="72A82D53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Организация труда;</w:t>
            </w:r>
          </w:p>
          <w:p w14:paraId="38DFC7B5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Нормирование труда;</w:t>
            </w:r>
          </w:p>
          <w:p w14:paraId="7BFD3CA6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Совокупность элементов труда.</w:t>
            </w:r>
          </w:p>
          <w:p w14:paraId="3D0C9A9A" w14:textId="77777777" w:rsidR="00037DD7" w:rsidRPr="00584712" w:rsidRDefault="00037DD7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left="319"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2793C7CF" w14:textId="50B0EEC4" w:rsidR="00037DD7" w:rsidRPr="00584712" w:rsidRDefault="00FC6262" w:rsidP="003F58C0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 xml:space="preserve">2. </w:t>
            </w:r>
            <w:r w:rsidR="00037DD7" w:rsidRPr="00584712">
              <w:rPr>
                <w:b w:val="0"/>
                <w:bCs w:val="0"/>
                <w:iCs/>
                <w:sz w:val="22"/>
                <w:szCs w:val="22"/>
              </w:rPr>
              <w:t>К элементам организации труда относят:</w:t>
            </w:r>
          </w:p>
          <w:p w14:paraId="6B651D13" w14:textId="7848A67C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разделение труда;</w:t>
            </w:r>
          </w:p>
          <w:p w14:paraId="211949AE" w14:textId="10A82999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кооперация труда, т. е. установление системы производственной взаимосвязи между работниками;</w:t>
            </w:r>
          </w:p>
          <w:p w14:paraId="622C61B7" w14:textId="12255FC5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организация рабочих мест;</w:t>
            </w:r>
          </w:p>
          <w:p w14:paraId="5BAD8A96" w14:textId="785B00E0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организация обслуживания рабочих мест;</w:t>
            </w:r>
          </w:p>
          <w:p w14:paraId="2BAA85EB" w14:textId="138DC683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разработка рациональных приемов и методов труда;</w:t>
            </w:r>
          </w:p>
          <w:p w14:paraId="47E051A7" w14:textId="03A840CE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установление обоснованных норм труда;</w:t>
            </w:r>
          </w:p>
          <w:p w14:paraId="03A93FE0" w14:textId="49E4625C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создание безопасных и здоровых условий труда;</w:t>
            </w:r>
          </w:p>
          <w:p w14:paraId="0F041D70" w14:textId="28F40A3E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воспитание дисциплины труда.</w:t>
            </w:r>
          </w:p>
          <w:p w14:paraId="2BEA19D8" w14:textId="77777777" w:rsidR="00037DD7" w:rsidRPr="00584712" w:rsidRDefault="00037DD7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left="319"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4EEE4A3C" w14:textId="15B81CAF" w:rsidR="00037DD7" w:rsidRPr="00584712" w:rsidRDefault="00FC6262" w:rsidP="003F58C0">
            <w:pPr>
              <w:widowControl w:val="0"/>
              <w:tabs>
                <w:tab w:val="left" w:pos="1078"/>
              </w:tabs>
              <w:autoSpaceDE w:val="0"/>
              <w:autoSpaceDN w:val="0"/>
              <w:ind w:right="26"/>
              <w:jc w:val="both"/>
              <w:rPr>
                <w:iCs/>
              </w:rPr>
            </w:pPr>
            <w:r w:rsidRPr="00584712">
              <w:rPr>
                <w:iCs/>
              </w:rPr>
              <w:t xml:space="preserve">3. </w:t>
            </w:r>
            <w:r w:rsidR="00037DD7" w:rsidRPr="00584712">
              <w:rPr>
                <w:iCs/>
              </w:rPr>
              <w:t>Деятельность,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имеющая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свою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методологию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и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позволяющая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определять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соблюдение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финансового законодательства и финансовой дисциплины экономическим субъектом, а также целесообразность</w:t>
            </w:r>
            <w:r w:rsidR="00037DD7" w:rsidRPr="00584712">
              <w:rPr>
                <w:iCs/>
                <w:spacing w:val="-21"/>
              </w:rPr>
              <w:t xml:space="preserve"> </w:t>
            </w:r>
            <w:r w:rsidR="00037DD7" w:rsidRPr="00584712">
              <w:rPr>
                <w:iCs/>
              </w:rPr>
              <w:t>и эффективность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осуществляемых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им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финансовых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операций,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—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это:</w:t>
            </w:r>
          </w:p>
          <w:p w14:paraId="26A2C6AD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планирование;</w:t>
            </w:r>
          </w:p>
          <w:p w14:paraId="4DAC9D62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организация;</w:t>
            </w:r>
          </w:p>
          <w:p w14:paraId="721E9DD4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финансовый</w:t>
            </w:r>
            <w:r w:rsidRPr="00584712">
              <w:rPr>
                <w:b w:val="0"/>
                <w:bCs w:val="0"/>
                <w:iCs/>
                <w:spacing w:val="18"/>
                <w:sz w:val="22"/>
                <w:szCs w:val="22"/>
              </w:rPr>
              <w:t xml:space="preserve"> </w:t>
            </w:r>
            <w:r w:rsidRPr="00584712">
              <w:rPr>
                <w:b w:val="0"/>
                <w:bCs w:val="0"/>
                <w:iCs/>
                <w:sz w:val="22"/>
                <w:szCs w:val="22"/>
              </w:rPr>
              <w:t>контроль;</w:t>
            </w:r>
          </w:p>
          <w:p w14:paraId="1B99B711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учет.</w:t>
            </w:r>
          </w:p>
          <w:p w14:paraId="117EB057" w14:textId="77777777" w:rsidR="00FC6262" w:rsidRPr="00584712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left="319"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7310D420" w14:textId="443FBDB7" w:rsidR="00037DD7" w:rsidRPr="00584712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67A6BE5E" w14:textId="2AE281E7" w:rsidR="00037DD7" w:rsidRPr="00584712" w:rsidRDefault="00FC6262" w:rsidP="003F58C0">
            <w:pPr>
              <w:widowControl w:val="0"/>
              <w:tabs>
                <w:tab w:val="left" w:pos="1078"/>
              </w:tabs>
              <w:autoSpaceDE w:val="0"/>
              <w:autoSpaceDN w:val="0"/>
              <w:ind w:right="26"/>
              <w:jc w:val="both"/>
              <w:rPr>
                <w:iCs/>
              </w:rPr>
            </w:pPr>
            <w:r w:rsidRPr="00584712">
              <w:rPr>
                <w:iCs/>
              </w:rPr>
              <w:t xml:space="preserve">1. </w:t>
            </w:r>
            <w:r w:rsidR="00037DD7" w:rsidRPr="00584712">
              <w:rPr>
                <w:iCs/>
              </w:rPr>
              <w:t>Формы разделения труда:</w:t>
            </w:r>
          </w:p>
          <w:p w14:paraId="02E207F9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Экономическая, социальная;</w:t>
            </w:r>
          </w:p>
          <w:p w14:paraId="34589D8B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Организационная, профессиональная, квалификационная;</w:t>
            </w:r>
          </w:p>
          <w:p w14:paraId="46A0BF48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Технологическая, функциональная, профессиональная, квалификационная;</w:t>
            </w:r>
          </w:p>
          <w:p w14:paraId="1FD6F936" w14:textId="63429FDD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Функциональная, профессиональная.</w:t>
            </w:r>
          </w:p>
          <w:p w14:paraId="0DFBC6F7" w14:textId="77777777" w:rsidR="003F58C0" w:rsidRPr="00584712" w:rsidRDefault="003F58C0" w:rsidP="003F58C0">
            <w:pPr>
              <w:rPr>
                <w:iCs/>
              </w:rPr>
            </w:pPr>
          </w:p>
          <w:p w14:paraId="63687FF0" w14:textId="37396554" w:rsidR="00FC6262" w:rsidRPr="00584712" w:rsidRDefault="00FC6262" w:rsidP="003F58C0">
            <w:pPr>
              <w:widowControl w:val="0"/>
              <w:autoSpaceDE w:val="0"/>
              <w:autoSpaceDN w:val="0"/>
              <w:adjustRightInd w:val="0"/>
              <w:ind w:right="26"/>
              <w:rPr>
                <w:iCs/>
              </w:rPr>
            </w:pPr>
            <w:r w:rsidRPr="00584712">
              <w:rPr>
                <w:iCs/>
              </w:rPr>
              <w:t>2. Приспособляемость производственной системы к изменяющимся условиям внешней среды - это ...</w:t>
            </w:r>
          </w:p>
          <w:p w14:paraId="3B010E1A" w14:textId="6ECFDAE4" w:rsidR="00FC6262" w:rsidRPr="00584712" w:rsidRDefault="00FC6262" w:rsidP="00A953DA">
            <w:pPr>
              <w:pStyle w:val="af0"/>
              <w:numPr>
                <w:ilvl w:val="0"/>
                <w:numId w:val="38"/>
              </w:numPr>
              <w:adjustRightInd w:val="0"/>
              <w:ind w:left="602" w:right="26"/>
              <w:rPr>
                <w:iCs/>
              </w:rPr>
            </w:pPr>
            <w:r w:rsidRPr="00584712">
              <w:rPr>
                <w:iCs/>
              </w:rPr>
              <w:t xml:space="preserve">Гибкость </w:t>
            </w:r>
          </w:p>
          <w:p w14:paraId="3286D536" w14:textId="15F35673" w:rsidR="00FC6262" w:rsidRPr="00584712" w:rsidRDefault="00FC6262" w:rsidP="00A953DA">
            <w:pPr>
              <w:pStyle w:val="af0"/>
              <w:numPr>
                <w:ilvl w:val="0"/>
                <w:numId w:val="38"/>
              </w:numPr>
              <w:adjustRightInd w:val="0"/>
              <w:ind w:left="602" w:right="26"/>
              <w:rPr>
                <w:iCs/>
              </w:rPr>
            </w:pPr>
            <w:r w:rsidRPr="00584712">
              <w:rPr>
                <w:iCs/>
              </w:rPr>
              <w:t>Открытость;</w:t>
            </w:r>
          </w:p>
          <w:p w14:paraId="79AE4351" w14:textId="75B768DB" w:rsidR="00FC6262" w:rsidRPr="00584712" w:rsidRDefault="00FC6262" w:rsidP="00A953DA">
            <w:pPr>
              <w:pStyle w:val="af0"/>
              <w:numPr>
                <w:ilvl w:val="0"/>
                <w:numId w:val="38"/>
              </w:numPr>
              <w:adjustRightInd w:val="0"/>
              <w:ind w:left="602" w:right="26"/>
              <w:rPr>
                <w:iCs/>
              </w:rPr>
            </w:pPr>
            <w:r w:rsidRPr="00584712">
              <w:rPr>
                <w:iCs/>
              </w:rPr>
              <w:t>Надежность;</w:t>
            </w:r>
          </w:p>
          <w:p w14:paraId="2D597E4D" w14:textId="0F0CB7DE" w:rsidR="00FC6262" w:rsidRPr="00584712" w:rsidRDefault="00FC6262" w:rsidP="00A953DA">
            <w:pPr>
              <w:pStyle w:val="af0"/>
              <w:numPr>
                <w:ilvl w:val="0"/>
                <w:numId w:val="38"/>
              </w:numPr>
              <w:adjustRightInd w:val="0"/>
              <w:ind w:left="602" w:right="26"/>
              <w:rPr>
                <w:iCs/>
              </w:rPr>
            </w:pPr>
            <w:r w:rsidRPr="00584712">
              <w:rPr>
                <w:iCs/>
              </w:rPr>
              <w:t>Иерархичность.</w:t>
            </w:r>
          </w:p>
          <w:p w14:paraId="75F673B8" w14:textId="77777777" w:rsidR="003F58C0" w:rsidRPr="00584712" w:rsidRDefault="003F58C0" w:rsidP="003F58C0">
            <w:pPr>
              <w:pStyle w:val="af0"/>
              <w:adjustRightInd w:val="0"/>
              <w:ind w:left="602" w:right="26"/>
              <w:rPr>
                <w:iCs/>
              </w:rPr>
            </w:pPr>
          </w:p>
          <w:p w14:paraId="61CE73E1" w14:textId="54B083DD" w:rsidR="00FC6262" w:rsidRPr="00584712" w:rsidRDefault="00FC6262" w:rsidP="003F58C0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Style w:val="aff7"/>
                <w:rFonts w:ascii="Times New Roman" w:hAnsi="Times New Roman"/>
                <w:b w:val="0"/>
                <w:bCs w:val="0"/>
                <w:iCs/>
                <w:sz w:val="22"/>
                <w:szCs w:val="22"/>
                <w:bdr w:val="none" w:sz="0" w:space="0" w:color="auto" w:frame="1"/>
              </w:rPr>
              <w:t>3. Организационная структура аппарата управления</w:t>
            </w:r>
          </w:p>
          <w:p w14:paraId="4840611E" w14:textId="0F93B63F" w:rsidR="00FC6262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Style w:val="aff7"/>
                <w:rFonts w:ascii="Times New Roman" w:hAnsi="Times New Roman"/>
                <w:b w:val="0"/>
                <w:bCs w:val="0"/>
                <w:iCs/>
                <w:sz w:val="22"/>
                <w:szCs w:val="22"/>
                <w:bdr w:val="none" w:sz="0" w:space="0" w:color="auto" w:frame="1"/>
              </w:rPr>
              <w:t>форма разделения труда по управлению производством;</w:t>
            </w:r>
          </w:p>
          <w:p w14:paraId="68DAA8B1" w14:textId="50429F86" w:rsidR="00FC6262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bdr w:val="none" w:sz="0" w:space="0" w:color="auto" w:frame="1"/>
              </w:rPr>
              <w:t>необходимое условие существования предприятия;</w:t>
            </w:r>
          </w:p>
          <w:p w14:paraId="2786849D" w14:textId="2CE0DB37" w:rsidR="00FC6262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bdr w:val="none" w:sz="0" w:space="0" w:color="auto" w:frame="1"/>
              </w:rPr>
              <w:t>производственная структура;</w:t>
            </w:r>
          </w:p>
          <w:p w14:paraId="6E9A4D9B" w14:textId="355B24E5" w:rsidR="00FC6262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bdr w:val="none" w:sz="0" w:space="0" w:color="auto" w:frame="1"/>
              </w:rPr>
              <w:t>основное производство;</w:t>
            </w:r>
          </w:p>
          <w:p w14:paraId="25753357" w14:textId="23F5F659" w:rsidR="003F0EFB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bdr w:val="none" w:sz="0" w:space="0" w:color="auto" w:frame="1"/>
              </w:rPr>
              <w:t>вспомогательное производство.</w:t>
            </w:r>
          </w:p>
        </w:tc>
      </w:tr>
      <w:tr w:rsidR="00A55483" w14:paraId="00AFD277" w14:textId="77777777" w:rsidTr="003F58C0">
        <w:trPr>
          <w:trHeight w:val="283"/>
        </w:trPr>
        <w:tc>
          <w:tcPr>
            <w:tcW w:w="993" w:type="dxa"/>
          </w:tcPr>
          <w:p w14:paraId="470EB2A8" w14:textId="195310FF" w:rsidR="00D64E13" w:rsidRPr="00FB4B1A" w:rsidRDefault="00EB3596" w:rsidP="00D64E13">
            <w:pPr>
              <w:rPr>
                <w:iCs/>
              </w:rPr>
            </w:pPr>
            <w:r w:rsidRPr="00FB4B1A">
              <w:rPr>
                <w:iCs/>
              </w:rPr>
              <w:lastRenderedPageBreak/>
              <w:t>4</w:t>
            </w:r>
          </w:p>
        </w:tc>
        <w:tc>
          <w:tcPr>
            <w:tcW w:w="2409" w:type="dxa"/>
          </w:tcPr>
          <w:p w14:paraId="6D64FDC5" w14:textId="7F8B0C04" w:rsidR="00EB3596" w:rsidRPr="00FB4B1A" w:rsidRDefault="00EB3596" w:rsidP="00DD7EF1">
            <w:pPr>
              <w:rPr>
                <w:iCs/>
              </w:rPr>
            </w:pPr>
            <w:r w:rsidRPr="00FB4B1A">
              <w:rPr>
                <w:iCs/>
              </w:rPr>
              <w:t>Контрольная работа 2</w:t>
            </w:r>
          </w:p>
          <w:p w14:paraId="19E8AE7A" w14:textId="4BA99C57" w:rsidR="003F468B" w:rsidRPr="00FB4B1A" w:rsidRDefault="003F468B" w:rsidP="00DD7EF1">
            <w:pPr>
              <w:rPr>
                <w:iCs/>
              </w:rPr>
            </w:pPr>
          </w:p>
        </w:tc>
        <w:tc>
          <w:tcPr>
            <w:tcW w:w="11057" w:type="dxa"/>
          </w:tcPr>
          <w:p w14:paraId="58683633" w14:textId="0C93D65C" w:rsidR="00037DD7" w:rsidRPr="00584712" w:rsidRDefault="00037DD7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1. Определить месячную потребность предприятия автосервиса в сжатом воздухе, если он используется на 6 единицах оборудования при следующих условиях: среднечасовой расход сжатого воздуха на одном станке – 10 м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3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;коэффициент использования станков по времени – 0,8, а по мощности – 0,75, режим работы оборудования – двухсменный; продолжительность рабочей смены – 8 часов; коэффициент работающего оборудования 0,94; коэффициент потерь сжатого воздуха</w:t>
            </w:r>
            <w:r w:rsidR="003F58C0"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1,5.</w:t>
            </w:r>
          </w:p>
          <w:p w14:paraId="1E9337FA" w14:textId="77777777" w:rsidR="003F58C0" w:rsidRPr="00584712" w:rsidRDefault="003F58C0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216C82C0" w14:textId="10D74046" w:rsidR="00037DD7" w:rsidRPr="00584712" w:rsidRDefault="00037DD7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2. 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Определить расход воды в мини-прачечной самообслуживания за месяц, если на предприятии установлено 6 стиральных машин, средний расход за час воды на одну стиральную машину – 40 литров, средний коэффициент загрузки машины -0,9, режим работы – 12 часов в сутки без выходных, затраты времени на плановый ремонт машины 4%.</w:t>
            </w:r>
          </w:p>
          <w:p w14:paraId="2CC977BA" w14:textId="77777777" w:rsidR="003F58C0" w:rsidRPr="00584712" w:rsidRDefault="003F58C0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E7A30D3" w14:textId="38CCE0C4" w:rsidR="003F468B" w:rsidRPr="00584712" w:rsidRDefault="00037DD7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3. 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Определить годовую потребность (365 дней) клуба в осветительной электроэнергии, если в нем установлено 10 светильников средней мощностью 150 Вт каждый, время горения светильников – 18 часов в сутки, коэффициент потерь электроэнергии в сети – 0,75.</w:t>
            </w:r>
          </w:p>
        </w:tc>
      </w:tr>
    </w:tbl>
    <w:p w14:paraId="24304BC1" w14:textId="77777777" w:rsidR="0036408D" w:rsidRPr="0036408D" w:rsidRDefault="0036408D" w:rsidP="00A953D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953D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1A7AB831" w14:textId="25AD106F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Тест</w:t>
            </w:r>
            <w:r w:rsidR="00547987">
              <w:rPr>
                <w:iCs/>
              </w:rPr>
              <w:t xml:space="preserve"> </w:t>
            </w:r>
          </w:p>
        </w:tc>
        <w:tc>
          <w:tcPr>
            <w:tcW w:w="7371" w:type="dxa"/>
            <w:vMerge w:val="restart"/>
          </w:tcPr>
          <w:p w14:paraId="70F8EE97" w14:textId="25F675CC" w:rsidR="009D5862" w:rsidRPr="00FB4B1A" w:rsidRDefault="009D5862" w:rsidP="00FC1ACA">
            <w:pPr>
              <w:rPr>
                <w:b/>
                <w:iCs/>
              </w:rPr>
            </w:pPr>
            <w:r w:rsidRPr="00FB4B1A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Правила оценки всего теста:</w:t>
            </w:r>
          </w:p>
          <w:p w14:paraId="348C18DF" w14:textId="0923EB4D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FB4B1A">
              <w:rPr>
                <w:iCs/>
              </w:rPr>
              <w:t>5</w:t>
            </w:r>
            <w:r w:rsidRPr="00FB4B1A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FB4B1A" w:rsidRDefault="009D5862" w:rsidP="00FB4E15">
            <w:pPr>
              <w:rPr>
                <w:iCs/>
                <w:color w:val="000000"/>
              </w:rPr>
            </w:pPr>
            <w:r w:rsidRPr="00FB4B1A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FB4B1A">
              <w:rPr>
                <w:iCs/>
              </w:rPr>
              <w:t xml:space="preserve"> </w:t>
            </w:r>
            <w:r w:rsidRPr="00FB4B1A">
              <w:rPr>
                <w:iCs/>
              </w:rPr>
              <w:t>Рекомендуемое процентное соотношение баллов</w:t>
            </w:r>
            <w:r w:rsidR="00B73243" w:rsidRPr="00FB4B1A">
              <w:rPr>
                <w:iCs/>
              </w:rPr>
              <w:t xml:space="preserve"> </w:t>
            </w:r>
            <w:r w:rsidRPr="00FB4B1A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F182AE2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FB4B1A" w:rsidRDefault="00F06503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7</w:t>
            </w:r>
            <w:r w:rsidR="009D5862" w:rsidRPr="00FB4B1A">
              <w:rPr>
                <w:iCs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D3207A8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FB4B1A" w:rsidRDefault="00F06503" w:rsidP="00FC1ACA">
            <w:pPr>
              <w:jc w:val="center"/>
              <w:rPr>
                <w:iCs/>
              </w:rPr>
            </w:pPr>
            <w:r w:rsidRPr="00FB4B1A">
              <w:rPr>
                <w:iCs/>
                <w:color w:val="000000"/>
              </w:rPr>
              <w:t>55</w:t>
            </w:r>
            <w:r w:rsidR="009D5862" w:rsidRPr="00FB4B1A">
              <w:rPr>
                <w:iCs/>
                <w:color w:val="000000"/>
              </w:rPr>
              <w:t xml:space="preserve">% - </w:t>
            </w:r>
            <w:r w:rsidRPr="00FB4B1A">
              <w:rPr>
                <w:iCs/>
                <w:color w:val="000000"/>
              </w:rPr>
              <w:t>7</w:t>
            </w:r>
            <w:r w:rsidR="009D5862" w:rsidRPr="00FB4B1A">
              <w:rPr>
                <w:iCs/>
                <w:color w:val="00000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35C6C8F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FB4B1A" w:rsidRDefault="00FB4E15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54</w:t>
            </w:r>
            <w:r w:rsidR="009D5862" w:rsidRPr="00FB4B1A">
              <w:rPr>
                <w:iCs/>
              </w:rPr>
              <w:t xml:space="preserve">% и менее </w:t>
            </w:r>
          </w:p>
        </w:tc>
      </w:tr>
      <w:tr w:rsidR="009D5862" w:rsidRPr="00314BCA" w14:paraId="44B60F0F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78C5615F" w14:textId="10D267CE" w:rsidR="008A3CD9" w:rsidRPr="00FB4B1A" w:rsidRDefault="00FB4E15" w:rsidP="008A3CD9">
            <w:pPr>
              <w:pStyle w:val="TableParagraph"/>
              <w:rPr>
                <w:iCs/>
              </w:rPr>
            </w:pPr>
            <w:r w:rsidRPr="00FB4B1A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FB4B1A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7371" w:type="dxa"/>
          </w:tcPr>
          <w:p w14:paraId="66665770" w14:textId="77777777" w:rsidR="009D5862" w:rsidRPr="00FB4B1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B4B1A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2BC830AD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39F3454B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5</w:t>
            </w:r>
          </w:p>
        </w:tc>
      </w:tr>
      <w:tr w:rsidR="009D5862" w:rsidRPr="00314BCA" w14:paraId="1EF7EE9F" w14:textId="77777777" w:rsidTr="00F06503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B4B1A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</w:tcPr>
          <w:p w14:paraId="3AFE1CAB" w14:textId="48699B82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FB4B1A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3A00259B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7B12E569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4</w:t>
            </w:r>
          </w:p>
        </w:tc>
      </w:tr>
      <w:tr w:rsidR="009D5862" w:rsidRPr="00314BCA" w14:paraId="55787DCF" w14:textId="77777777" w:rsidTr="00F06503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B4B1A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</w:tcPr>
          <w:p w14:paraId="55CCA4E5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32AF6D19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498A30A1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3</w:t>
            </w:r>
          </w:p>
        </w:tc>
      </w:tr>
      <w:tr w:rsidR="009D5862" w:rsidRPr="00314BCA" w14:paraId="0CE00873" w14:textId="77777777" w:rsidTr="00F06503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B4B1A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</w:tcPr>
          <w:p w14:paraId="500F9866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0EF91DFE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6A45A536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28"/>
        <w:gridCol w:w="11773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C0353B">
        <w:trPr>
          <w:trHeight w:val="1196"/>
        </w:trPr>
        <w:tc>
          <w:tcPr>
            <w:tcW w:w="3261" w:type="dxa"/>
          </w:tcPr>
          <w:p w14:paraId="4E8D0F88" w14:textId="4E77ACCC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 xml:space="preserve">Экзамен: </w:t>
            </w:r>
          </w:p>
          <w:p w14:paraId="1499A734" w14:textId="02A3D7FF" w:rsidR="002C4687" w:rsidRPr="00C0353B" w:rsidRDefault="002C4687" w:rsidP="00C0353B">
            <w:pPr>
              <w:rPr>
                <w:iCs/>
              </w:rPr>
            </w:pPr>
            <w:r w:rsidRPr="00C0353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6ACCB4A" w14:textId="77777777" w:rsidR="0019066A" w:rsidRPr="00CC74EF" w:rsidRDefault="0019066A" w:rsidP="0019066A">
            <w:pPr>
              <w:jc w:val="center"/>
              <w:rPr>
                <w:caps/>
              </w:rPr>
            </w:pPr>
            <w:r w:rsidRPr="00CC74EF">
              <w:rPr>
                <w:caps/>
              </w:rPr>
              <w:t xml:space="preserve">экзаменационный билет № </w:t>
            </w:r>
            <w:r>
              <w:rPr>
                <w:caps/>
              </w:rPr>
              <w:t>1</w:t>
            </w:r>
          </w:p>
          <w:p w14:paraId="3DFFAB14" w14:textId="77777777" w:rsidR="0019066A" w:rsidRPr="00B34660" w:rsidRDefault="0019066A" w:rsidP="00A953DA">
            <w:pPr>
              <w:widowControl w:val="0"/>
              <w:numPr>
                <w:ilvl w:val="0"/>
                <w:numId w:val="40"/>
              </w:numPr>
              <w:tabs>
                <w:tab w:val="left" w:pos="709"/>
                <w:tab w:val="left" w:pos="8310"/>
              </w:tabs>
              <w:autoSpaceDE w:val="0"/>
              <w:autoSpaceDN w:val="0"/>
              <w:adjustRightInd w:val="0"/>
              <w:contextualSpacing/>
              <w:jc w:val="both"/>
            </w:pPr>
            <w:r w:rsidRPr="00B34660">
              <w:rPr>
                <w:rFonts w:eastAsia="Calibri"/>
              </w:rPr>
              <w:t>Какие формы обслуживания используются на предприятиях сферы сервиса?</w:t>
            </w:r>
          </w:p>
          <w:p w14:paraId="1452E5E6" w14:textId="77777777" w:rsidR="0019066A" w:rsidRPr="00B34660" w:rsidRDefault="0019066A" w:rsidP="0019066A">
            <w:pPr>
              <w:overflowPunct w:val="0"/>
              <w:autoSpaceDE w:val="0"/>
              <w:autoSpaceDN w:val="0"/>
              <w:adjustRightInd w:val="0"/>
              <w:ind w:left="130"/>
              <w:jc w:val="both"/>
              <w:textAlignment w:val="baseline"/>
            </w:pPr>
          </w:p>
          <w:p w14:paraId="24655CAC" w14:textId="77777777" w:rsidR="0019066A" w:rsidRPr="00B34660" w:rsidRDefault="0019066A" w:rsidP="00A953DA">
            <w:pPr>
              <w:numPr>
                <w:ilvl w:val="0"/>
                <w:numId w:val="40"/>
              </w:numPr>
            </w:pPr>
            <w:r w:rsidRPr="00B34660">
              <w:t>Что такое производственно-административная структура предприятия? Какие факторы влияют на структуру предприятия?</w:t>
            </w:r>
          </w:p>
          <w:p w14:paraId="0273C5A5" w14:textId="77777777" w:rsidR="0019066A" w:rsidRPr="00B34660" w:rsidRDefault="0019066A" w:rsidP="001906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130"/>
              <w:jc w:val="both"/>
              <w:textAlignment w:val="baseline"/>
            </w:pPr>
          </w:p>
          <w:p w14:paraId="63177194" w14:textId="77777777" w:rsidR="0019066A" w:rsidRPr="00B34660" w:rsidRDefault="0019066A" w:rsidP="001906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33" w:hanging="433"/>
              <w:jc w:val="both"/>
              <w:textAlignment w:val="baseline"/>
            </w:pPr>
            <w:r w:rsidRPr="00B34660">
              <w:t xml:space="preserve">3. </w:t>
            </w:r>
            <w:proofErr w:type="spellStart"/>
            <w:r w:rsidRPr="00B34660">
              <w:t>Мультисервисное</w:t>
            </w:r>
            <w:proofErr w:type="spellEnd"/>
            <w:r w:rsidRPr="00B34660">
              <w:t xml:space="preserve"> предприятие, оказывающее услуги повседневного спроса, располагает механическим оборудованием в количестве 160 ед. ремонтной сложности и электрооборудованием в количестве 250 ед. Определить необходимое количество механиков и электриков при двухсменном графике работы, если норма обслуживания на одного рабочего- ремонтника – 50 ед., на одного электрика – 80 ед.</w:t>
            </w:r>
          </w:p>
          <w:p w14:paraId="0799B0B2" w14:textId="77777777" w:rsidR="0019066A" w:rsidRPr="00B34660" w:rsidRDefault="0019066A" w:rsidP="0019066A">
            <w:pPr>
              <w:tabs>
                <w:tab w:val="left" w:pos="-5245"/>
                <w:tab w:val="num" w:pos="-4678"/>
              </w:tabs>
              <w:ind w:left="130"/>
              <w:jc w:val="both"/>
            </w:pPr>
          </w:p>
          <w:p w14:paraId="2E1C4E91" w14:textId="77777777" w:rsidR="0019066A" w:rsidRPr="00B34660" w:rsidRDefault="0019066A" w:rsidP="0019066A">
            <w:pPr>
              <w:ind w:left="133"/>
              <w:jc w:val="center"/>
              <w:rPr>
                <w:caps/>
              </w:rPr>
            </w:pPr>
            <w:r w:rsidRPr="00B34660">
              <w:rPr>
                <w:caps/>
              </w:rPr>
              <w:t>экзаменационный билет № 2</w:t>
            </w:r>
          </w:p>
          <w:p w14:paraId="0EFEE978" w14:textId="77777777" w:rsidR="0019066A" w:rsidRPr="00B34660" w:rsidRDefault="0019066A" w:rsidP="00A953DA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709"/>
                <w:tab w:val="left" w:pos="2269"/>
                <w:tab w:val="left" w:pos="2297"/>
                <w:tab w:val="left" w:pos="2345"/>
                <w:tab w:val="left" w:pos="2542"/>
                <w:tab w:val="left" w:pos="2568"/>
                <w:tab w:val="left" w:pos="2596"/>
                <w:tab w:val="left" w:pos="2597"/>
                <w:tab w:val="left" w:pos="3355"/>
                <w:tab w:val="left" w:pos="3825"/>
                <w:tab w:val="left" w:pos="5195"/>
                <w:tab w:val="left" w:pos="5555"/>
                <w:tab w:val="left" w:pos="5939"/>
                <w:tab w:val="left" w:pos="7796"/>
                <w:tab w:val="left" w:pos="8310"/>
                <w:tab w:val="left" w:pos="8701"/>
              </w:tabs>
              <w:autoSpaceDE w:val="0"/>
              <w:autoSpaceDN w:val="0"/>
              <w:adjustRightInd w:val="0"/>
              <w:contextualSpacing w:val="0"/>
              <w:jc w:val="both"/>
            </w:pPr>
            <w:r w:rsidRPr="00B34660">
              <w:t>На каких этапах производственного процесса формируется качество</w:t>
            </w:r>
            <w:r w:rsidRPr="00B34660">
              <w:rPr>
                <w:spacing w:val="-3"/>
              </w:rPr>
              <w:t xml:space="preserve"> </w:t>
            </w:r>
            <w:r w:rsidRPr="00B34660">
              <w:t>продукции?</w:t>
            </w:r>
          </w:p>
          <w:p w14:paraId="3F7742EC" w14:textId="77777777" w:rsidR="0019066A" w:rsidRPr="00B34660" w:rsidRDefault="0019066A" w:rsidP="00A953DA">
            <w:pPr>
              <w:pStyle w:val="af0"/>
              <w:numPr>
                <w:ilvl w:val="0"/>
                <w:numId w:val="41"/>
              </w:numPr>
              <w:tabs>
                <w:tab w:val="left" w:pos="0"/>
              </w:tabs>
            </w:pPr>
            <w:r w:rsidRPr="00B34660">
              <w:t>Определить общую площадь склада готовых изделий в ателье по пошиву одежды на основании следующих данных:</w:t>
            </w:r>
          </w:p>
          <w:p w14:paraId="5D4F2E46" w14:textId="77777777" w:rsidR="0019066A" w:rsidRPr="00B34660" w:rsidRDefault="0019066A" w:rsidP="0019066A">
            <w:pPr>
              <w:pStyle w:val="af0"/>
              <w:tabs>
                <w:tab w:val="left" w:pos="0"/>
              </w:tabs>
              <w:ind w:left="0"/>
            </w:pPr>
            <w:r w:rsidRPr="00B34660">
              <w:t>– коэффициент использования площади – 0,80;</w:t>
            </w:r>
          </w:p>
          <w:p w14:paraId="41AF2BC4" w14:textId="77777777" w:rsidR="0019066A" w:rsidRPr="00B34660" w:rsidRDefault="0019066A" w:rsidP="0019066A">
            <w:pPr>
              <w:pStyle w:val="af0"/>
              <w:tabs>
                <w:tab w:val="left" w:pos="0"/>
              </w:tabs>
              <w:ind w:left="0"/>
            </w:pPr>
            <w:r w:rsidRPr="00B34660">
              <w:t>- длина одного кронштейна – 4 м;</w:t>
            </w:r>
          </w:p>
          <w:p w14:paraId="782ECD19" w14:textId="77777777" w:rsidR="0019066A" w:rsidRPr="00B34660" w:rsidRDefault="0019066A" w:rsidP="0019066A">
            <w:pPr>
              <w:pStyle w:val="af0"/>
              <w:tabs>
                <w:tab w:val="left" w:pos="0"/>
              </w:tabs>
              <w:ind w:left="0"/>
            </w:pPr>
            <w:r w:rsidRPr="00B34660">
              <w:t>- ширина одного кронштейна – 0,8 м;</w:t>
            </w:r>
          </w:p>
          <w:p w14:paraId="367F428D" w14:textId="77777777" w:rsidR="0019066A" w:rsidRPr="00B34660" w:rsidRDefault="0019066A" w:rsidP="0019066A">
            <w:pPr>
              <w:pStyle w:val="af0"/>
              <w:tabs>
                <w:tab w:val="left" w:pos="0"/>
              </w:tabs>
              <w:ind w:left="0"/>
            </w:pPr>
            <w:r w:rsidRPr="00B34660">
              <w:t>- общее количество кронштейнов – 6 шт.</w:t>
            </w:r>
          </w:p>
          <w:p w14:paraId="11F18527" w14:textId="77777777" w:rsidR="0019066A" w:rsidRPr="00B34660" w:rsidRDefault="0019066A" w:rsidP="0019066A">
            <w:pPr>
              <w:ind w:left="133"/>
              <w:jc w:val="both"/>
            </w:pPr>
          </w:p>
          <w:p w14:paraId="798DE076" w14:textId="77777777" w:rsidR="0019066A" w:rsidRPr="00B34660" w:rsidRDefault="0019066A" w:rsidP="00A953DA">
            <w:pPr>
              <w:pStyle w:val="af0"/>
              <w:numPr>
                <w:ilvl w:val="0"/>
                <w:numId w:val="41"/>
              </w:numPr>
              <w:spacing w:line="276" w:lineRule="auto"/>
              <w:contextualSpacing w:val="0"/>
              <w:jc w:val="both"/>
            </w:pPr>
            <w:r w:rsidRPr="00B34660">
              <w:t>Определить среднесписочную численность работников. Вновь созданное предприятие начало работать с 24 марта отчетного года. Численность работников списочного состава на предприятии была следующей:</w:t>
            </w:r>
          </w:p>
          <w:tbl>
            <w:tblPr>
              <w:tblW w:w="11414" w:type="dxa"/>
              <w:tblInd w:w="1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835"/>
              <w:gridCol w:w="4253"/>
              <w:gridCol w:w="3334"/>
            </w:tblGrid>
            <w:tr w:rsidR="0019066A" w:rsidRPr="00B34660" w14:paraId="608C0A30" w14:textId="77777777" w:rsidTr="00E052E3">
              <w:tc>
                <w:tcPr>
                  <w:tcW w:w="992" w:type="dxa"/>
                  <w:hideMark/>
                </w:tcPr>
                <w:p w14:paraId="52E91104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Числа месяца</w:t>
                  </w:r>
                </w:p>
              </w:tc>
              <w:tc>
                <w:tcPr>
                  <w:tcW w:w="2835" w:type="dxa"/>
                  <w:hideMark/>
                </w:tcPr>
                <w:p w14:paraId="523EB3EC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Списочная численность работников</w:t>
                  </w:r>
                </w:p>
              </w:tc>
              <w:tc>
                <w:tcPr>
                  <w:tcW w:w="4253" w:type="dxa"/>
                  <w:hideMark/>
                </w:tcPr>
                <w:p w14:paraId="4A894D09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 xml:space="preserve">В том числе не подлежат включению в среднесписочную численность </w:t>
                  </w:r>
                </w:p>
              </w:tc>
              <w:tc>
                <w:tcPr>
                  <w:tcW w:w="3334" w:type="dxa"/>
                  <w:hideMark/>
                </w:tcPr>
                <w:p w14:paraId="105D261E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 xml:space="preserve">Подлежат включению в среднесписочную численность </w:t>
                  </w:r>
                </w:p>
              </w:tc>
            </w:tr>
            <w:tr w:rsidR="0019066A" w:rsidRPr="00B34660" w14:paraId="3CD30AA0" w14:textId="77777777" w:rsidTr="00E052E3">
              <w:tc>
                <w:tcPr>
                  <w:tcW w:w="992" w:type="dxa"/>
                  <w:hideMark/>
                </w:tcPr>
                <w:p w14:paraId="776FC39A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1</w:t>
                  </w:r>
                </w:p>
              </w:tc>
              <w:tc>
                <w:tcPr>
                  <w:tcW w:w="2835" w:type="dxa"/>
                  <w:hideMark/>
                </w:tcPr>
                <w:p w14:paraId="15AFE7EE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2</w:t>
                  </w:r>
                </w:p>
              </w:tc>
              <w:tc>
                <w:tcPr>
                  <w:tcW w:w="4253" w:type="dxa"/>
                  <w:hideMark/>
                </w:tcPr>
                <w:p w14:paraId="1861480A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3</w:t>
                  </w:r>
                </w:p>
              </w:tc>
              <w:tc>
                <w:tcPr>
                  <w:tcW w:w="3334" w:type="dxa"/>
                  <w:hideMark/>
                </w:tcPr>
                <w:p w14:paraId="67157269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4</w:t>
                  </w:r>
                </w:p>
              </w:tc>
            </w:tr>
            <w:tr w:rsidR="0019066A" w:rsidRPr="00B34660" w14:paraId="42B6DDD5" w14:textId="77777777" w:rsidTr="00E052E3">
              <w:tc>
                <w:tcPr>
                  <w:tcW w:w="992" w:type="dxa"/>
                  <w:hideMark/>
                </w:tcPr>
                <w:p w14:paraId="074B65DC" w14:textId="77777777" w:rsidR="0019066A" w:rsidRPr="00B34660" w:rsidRDefault="0019066A" w:rsidP="0019066A">
                  <w:pPr>
                    <w:ind w:left="133"/>
                  </w:pPr>
                  <w:r w:rsidRPr="00B34660">
                    <w:t>24</w:t>
                  </w:r>
                </w:p>
              </w:tc>
              <w:tc>
                <w:tcPr>
                  <w:tcW w:w="2835" w:type="dxa"/>
                  <w:hideMark/>
                </w:tcPr>
                <w:p w14:paraId="728F5234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7F519850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784D25FA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1A034A70" w14:textId="77777777" w:rsidTr="00E052E3">
              <w:tc>
                <w:tcPr>
                  <w:tcW w:w="992" w:type="dxa"/>
                  <w:hideMark/>
                </w:tcPr>
                <w:p w14:paraId="7C691183" w14:textId="77777777" w:rsidR="0019066A" w:rsidRPr="00B34660" w:rsidRDefault="0019066A" w:rsidP="0019066A">
                  <w:pPr>
                    <w:ind w:left="133"/>
                  </w:pPr>
                  <w:r w:rsidRPr="00B34660">
                    <w:t>25</w:t>
                  </w:r>
                </w:p>
              </w:tc>
              <w:tc>
                <w:tcPr>
                  <w:tcW w:w="2835" w:type="dxa"/>
                  <w:hideMark/>
                </w:tcPr>
                <w:p w14:paraId="65D1C653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3BB2422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40A1CB5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4C2A04C9" w14:textId="77777777" w:rsidTr="00E052E3">
              <w:tc>
                <w:tcPr>
                  <w:tcW w:w="992" w:type="dxa"/>
                  <w:hideMark/>
                </w:tcPr>
                <w:p w14:paraId="0B4B5F24" w14:textId="77777777" w:rsidR="0019066A" w:rsidRPr="00B34660" w:rsidRDefault="0019066A" w:rsidP="0019066A">
                  <w:pPr>
                    <w:ind w:left="133"/>
                  </w:pPr>
                  <w:r w:rsidRPr="00B34660">
                    <w:t xml:space="preserve">26 </w:t>
                  </w:r>
                </w:p>
              </w:tc>
              <w:tc>
                <w:tcPr>
                  <w:tcW w:w="2835" w:type="dxa"/>
                  <w:hideMark/>
                </w:tcPr>
                <w:p w14:paraId="658DA13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056FDE6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2FB4F50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4CBE19A9" w14:textId="77777777" w:rsidTr="00E052E3">
              <w:tc>
                <w:tcPr>
                  <w:tcW w:w="992" w:type="dxa"/>
                  <w:hideMark/>
                </w:tcPr>
                <w:p w14:paraId="03065FAD" w14:textId="77777777" w:rsidR="0019066A" w:rsidRPr="00B34660" w:rsidRDefault="0019066A" w:rsidP="0019066A">
                  <w:pPr>
                    <w:ind w:left="133"/>
                  </w:pPr>
                  <w:r w:rsidRPr="00B34660">
                    <w:t xml:space="preserve">27 </w:t>
                  </w:r>
                </w:p>
              </w:tc>
              <w:tc>
                <w:tcPr>
                  <w:tcW w:w="2835" w:type="dxa"/>
                  <w:hideMark/>
                </w:tcPr>
                <w:p w14:paraId="26911C5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27F9A4D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2F362F37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3A1DF7D8" w14:textId="77777777" w:rsidTr="00E052E3">
              <w:tc>
                <w:tcPr>
                  <w:tcW w:w="992" w:type="dxa"/>
                  <w:hideMark/>
                </w:tcPr>
                <w:p w14:paraId="33EB4994" w14:textId="77777777" w:rsidR="0019066A" w:rsidRPr="00B34660" w:rsidRDefault="0019066A" w:rsidP="0019066A">
                  <w:pPr>
                    <w:ind w:left="133"/>
                  </w:pPr>
                  <w:r w:rsidRPr="00B34660">
                    <w:t>28</w:t>
                  </w:r>
                </w:p>
              </w:tc>
              <w:tc>
                <w:tcPr>
                  <w:tcW w:w="2835" w:type="dxa"/>
                  <w:hideMark/>
                </w:tcPr>
                <w:p w14:paraId="64727CC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172A6345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502F1AA4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53099290" w14:textId="77777777" w:rsidTr="00E052E3">
              <w:tc>
                <w:tcPr>
                  <w:tcW w:w="992" w:type="dxa"/>
                  <w:hideMark/>
                </w:tcPr>
                <w:p w14:paraId="2AB9F362" w14:textId="77777777" w:rsidR="0019066A" w:rsidRPr="00B34660" w:rsidRDefault="0019066A" w:rsidP="0019066A">
                  <w:pPr>
                    <w:ind w:left="133"/>
                  </w:pPr>
                  <w:r w:rsidRPr="00B34660">
                    <w:t>29</w:t>
                  </w:r>
                </w:p>
              </w:tc>
              <w:tc>
                <w:tcPr>
                  <w:tcW w:w="2835" w:type="dxa"/>
                  <w:hideMark/>
                </w:tcPr>
                <w:p w14:paraId="3ABACF3E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  <w:tc>
                <w:tcPr>
                  <w:tcW w:w="4253" w:type="dxa"/>
                  <w:hideMark/>
                </w:tcPr>
                <w:p w14:paraId="2BAD52C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334E0459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</w:tr>
            <w:tr w:rsidR="0019066A" w:rsidRPr="00B34660" w14:paraId="1DE1D6BA" w14:textId="77777777" w:rsidTr="00E052E3">
              <w:tc>
                <w:tcPr>
                  <w:tcW w:w="992" w:type="dxa"/>
                  <w:hideMark/>
                </w:tcPr>
                <w:p w14:paraId="31487C0D" w14:textId="77777777" w:rsidR="0019066A" w:rsidRPr="00B34660" w:rsidRDefault="0019066A" w:rsidP="0019066A">
                  <w:pPr>
                    <w:ind w:left="133"/>
                  </w:pPr>
                  <w:r w:rsidRPr="00B34660">
                    <w:t>30</w:t>
                  </w:r>
                </w:p>
              </w:tc>
              <w:tc>
                <w:tcPr>
                  <w:tcW w:w="2835" w:type="dxa"/>
                  <w:hideMark/>
                </w:tcPr>
                <w:p w14:paraId="44CBBB1D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  <w:tc>
                <w:tcPr>
                  <w:tcW w:w="4253" w:type="dxa"/>
                  <w:hideMark/>
                </w:tcPr>
                <w:p w14:paraId="56D630C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721B56E7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</w:tr>
            <w:tr w:rsidR="0019066A" w:rsidRPr="00B34660" w14:paraId="67985B97" w14:textId="77777777" w:rsidTr="00E052E3">
              <w:tc>
                <w:tcPr>
                  <w:tcW w:w="992" w:type="dxa"/>
                  <w:hideMark/>
                </w:tcPr>
                <w:p w14:paraId="7BF76C51" w14:textId="77777777" w:rsidR="0019066A" w:rsidRPr="00B34660" w:rsidRDefault="0019066A" w:rsidP="0019066A">
                  <w:pPr>
                    <w:ind w:left="133"/>
                  </w:pPr>
                  <w:r w:rsidRPr="00B34660">
                    <w:t>31</w:t>
                  </w:r>
                </w:p>
              </w:tc>
              <w:tc>
                <w:tcPr>
                  <w:tcW w:w="2835" w:type="dxa"/>
                  <w:hideMark/>
                </w:tcPr>
                <w:p w14:paraId="5E035BF5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  <w:tc>
                <w:tcPr>
                  <w:tcW w:w="4253" w:type="dxa"/>
                  <w:hideMark/>
                </w:tcPr>
                <w:p w14:paraId="41EB9BA6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06BEFA63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</w:tr>
            <w:tr w:rsidR="0019066A" w:rsidRPr="00B34660" w14:paraId="112FDE2D" w14:textId="77777777" w:rsidTr="00E052E3">
              <w:tc>
                <w:tcPr>
                  <w:tcW w:w="992" w:type="dxa"/>
                  <w:hideMark/>
                </w:tcPr>
                <w:p w14:paraId="5AFE8F76" w14:textId="77777777" w:rsidR="0019066A" w:rsidRPr="00B34660" w:rsidRDefault="0019066A" w:rsidP="0019066A">
                  <w:pPr>
                    <w:ind w:left="133"/>
                  </w:pPr>
                  <w:r w:rsidRPr="00B34660">
                    <w:lastRenderedPageBreak/>
                    <w:t>Сумма</w:t>
                  </w:r>
                </w:p>
              </w:tc>
              <w:tc>
                <w:tcPr>
                  <w:tcW w:w="2835" w:type="dxa"/>
                  <w:hideMark/>
                </w:tcPr>
                <w:p w14:paraId="72D29960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4253" w:type="dxa"/>
                  <w:hideMark/>
                </w:tcPr>
                <w:p w14:paraId="1452ED37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4C631BD7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459</w:t>
                  </w:r>
                </w:p>
              </w:tc>
            </w:tr>
          </w:tbl>
          <w:p w14:paraId="5081210C" w14:textId="741EA4FF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90141F6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lastRenderedPageBreak/>
              <w:t>Экзамен:</w:t>
            </w:r>
          </w:p>
          <w:p w14:paraId="1956F745" w14:textId="77777777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t>Письменное тестирование/</w:t>
            </w:r>
          </w:p>
          <w:p w14:paraId="3858CBFD" w14:textId="77777777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t>Вариант 1 (несколько заданий из варианта)</w:t>
            </w:r>
          </w:p>
          <w:p w14:paraId="347B73D2" w14:textId="3A61D04B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1.Основные признаки предприятия:</w:t>
            </w:r>
          </w:p>
          <w:p w14:paraId="7F170172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 самостоятельный баланс, истец или ответчик в суде, ответственность по обязательствам;</w:t>
            </w:r>
          </w:p>
          <w:p w14:paraId="309F8187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обособленное имущество, ответственность по обязательствам, приобретение имущественных и неимущественных прав.</w:t>
            </w:r>
          </w:p>
          <w:p w14:paraId="7238EF7B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ответственность по обязательством, обособленное собственное имущество, истец и ответчик в суде;</w:t>
            </w:r>
          </w:p>
          <w:p w14:paraId="0D4840EA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самостоятельный баланс, обособленное собственное имущество, ответственность по обязательствам, имущественные и неимущественные права, истец или ответчик в суде.</w:t>
            </w:r>
          </w:p>
          <w:p w14:paraId="27EF14F8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</w:p>
          <w:p w14:paraId="1A043E45" w14:textId="77A2491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2. Переменные внешней среды прямого воздействия в системе предприятия:</w:t>
            </w:r>
          </w:p>
          <w:p w14:paraId="2FD59E2E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политика и право;</w:t>
            </w:r>
          </w:p>
          <w:p w14:paraId="31221EA2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демографическая обстановка;</w:t>
            </w:r>
          </w:p>
          <w:p w14:paraId="04FDF11D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поставщики и конкуренты;</w:t>
            </w:r>
          </w:p>
          <w:p w14:paraId="34B23A9E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bCs/>
                <w:iCs/>
                <w:bdr w:val="none" w:sz="0" w:space="0" w:color="auto" w:frame="1"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-  </w:t>
            </w:r>
            <w:r w:rsidRPr="00B34660">
              <w:rPr>
                <w:rFonts w:eastAsia="Times New Roman"/>
                <w:iCs/>
              </w:rPr>
              <w:t>экономика и социология</w:t>
            </w: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.</w:t>
            </w:r>
          </w:p>
          <w:p w14:paraId="1DE18DF0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bCs/>
                <w:iCs/>
                <w:bdr w:val="none" w:sz="0" w:space="0" w:color="auto" w:frame="1"/>
              </w:rPr>
            </w:pPr>
          </w:p>
          <w:p w14:paraId="7E2B619D" w14:textId="3233C3A5" w:rsidR="00C0353B" w:rsidRPr="00B34660" w:rsidRDefault="00C0353B" w:rsidP="00C0353B">
            <w:pPr>
              <w:shd w:val="clear" w:color="auto" w:fill="FFFFFF"/>
              <w:textAlignment w:val="baseline"/>
              <w:rPr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 xml:space="preserve">3. </w:t>
            </w:r>
            <w:r w:rsidRPr="00B34660">
              <w:rPr>
                <w:iCs/>
              </w:rPr>
              <w:t>Определить время услуги, предоставляемой салоном красоты на основании следующих данных:</w:t>
            </w:r>
          </w:p>
          <w:p w14:paraId="614CD000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Время приема и оформления заказа 2 минуты;</w:t>
            </w:r>
          </w:p>
          <w:p w14:paraId="5AD47587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Время подготовительно-заключительных операций 10 минут;</w:t>
            </w:r>
          </w:p>
          <w:p w14:paraId="23AD9A9B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Время технологической операции 25 мину;</w:t>
            </w:r>
          </w:p>
          <w:p w14:paraId="5610E8A0" w14:textId="0C43D5CF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Время протекания естественных процессов 45 минут.</w:t>
            </w:r>
          </w:p>
          <w:p w14:paraId="216E1183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77777777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t>Вариант 2 (несколько заданий из варианта)</w:t>
            </w:r>
          </w:p>
          <w:p w14:paraId="28545DD6" w14:textId="77777777" w:rsidR="00C0353B" w:rsidRPr="00B34660" w:rsidRDefault="00C0353B" w:rsidP="00A953DA">
            <w:pPr>
              <w:pStyle w:val="af0"/>
              <w:numPr>
                <w:ilvl w:val="0"/>
                <w:numId w:val="13"/>
              </w:numPr>
              <w:shd w:val="clear" w:color="auto" w:fill="FFFFFF"/>
              <w:contextualSpacing w:val="0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Тарифная система оплаты труда рабочего включает:</w:t>
            </w:r>
          </w:p>
          <w:p w14:paraId="47A0A047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тарифные ставки, тарифные сетки;</w:t>
            </w:r>
          </w:p>
          <w:p w14:paraId="78318CD8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тарифные ставки, тарифные сетки, тарифно-квалификационный справочник;</w:t>
            </w:r>
          </w:p>
          <w:p w14:paraId="1FF53E7F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тарифные ставки, тарифно-квалификационный справочник;</w:t>
            </w:r>
          </w:p>
          <w:p w14:paraId="1E6B43B6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тарифные ставки, </w:t>
            </w:r>
            <w:hyperlink r:id="rId15" w:tooltip="Должностной оклад" w:history="1">
              <w:r w:rsidRPr="00B34660">
                <w:rPr>
                  <w:rFonts w:eastAsia="Times New Roman"/>
                  <w:iCs/>
                  <w:bdr w:val="none" w:sz="0" w:space="0" w:color="auto" w:frame="1"/>
                </w:rPr>
                <w:t>должностные оклады</w:t>
              </w:r>
            </w:hyperlink>
            <w:r w:rsidRPr="00B34660">
              <w:rPr>
                <w:rFonts w:eastAsia="Times New Roman"/>
                <w:iCs/>
              </w:rPr>
              <w:t>, тарифные сетки.</w:t>
            </w:r>
          </w:p>
          <w:p w14:paraId="14117217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</w:p>
          <w:p w14:paraId="7C528F14" w14:textId="77777777" w:rsidR="00C0353B" w:rsidRPr="00B34660" w:rsidRDefault="00C0353B" w:rsidP="00A953DA">
            <w:pPr>
              <w:pStyle w:val="af0"/>
              <w:numPr>
                <w:ilvl w:val="0"/>
                <w:numId w:val="13"/>
              </w:numPr>
              <w:shd w:val="clear" w:color="auto" w:fill="FFFFFF"/>
              <w:contextualSpacing w:val="0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Классификация производственных процессов на основные, вспомогательные и</w:t>
            </w:r>
          </w:p>
          <w:p w14:paraId="0647F159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обслуживающие производятся по признаку:</w:t>
            </w:r>
          </w:p>
          <w:p w14:paraId="11029935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 по назначению в производстве;</w:t>
            </w:r>
          </w:p>
          <w:p w14:paraId="2BBC50BC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 по уровню механизации;</w:t>
            </w:r>
          </w:p>
          <w:p w14:paraId="11CD9F9C" w14:textId="0E159FB5" w:rsidR="00C0353B" w:rsidRPr="00B34660" w:rsidRDefault="00C0353B" w:rsidP="00C0353B">
            <w:pPr>
              <w:tabs>
                <w:tab w:val="left" w:pos="0"/>
              </w:tabs>
              <w:jc w:val="both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 все ответы верны.</w:t>
            </w:r>
          </w:p>
          <w:p w14:paraId="6E9CA1EA" w14:textId="77777777" w:rsidR="00C0353B" w:rsidRPr="00B34660" w:rsidRDefault="00C0353B" w:rsidP="00C0353B">
            <w:pPr>
              <w:tabs>
                <w:tab w:val="left" w:pos="0"/>
              </w:tabs>
              <w:jc w:val="both"/>
              <w:rPr>
                <w:iCs/>
              </w:rPr>
            </w:pPr>
          </w:p>
          <w:p w14:paraId="66F508A6" w14:textId="4CAC8741" w:rsidR="00C0353B" w:rsidRPr="00B34660" w:rsidRDefault="00C0353B" w:rsidP="00A953DA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B34660">
              <w:rPr>
                <w:iCs/>
              </w:rPr>
              <w:t>Рассчитать общие расходы предприятия на электроэнергию по следующим данным:</w:t>
            </w:r>
          </w:p>
          <w:p w14:paraId="6159A72A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 xml:space="preserve">- стоимость 1 </w:t>
            </w:r>
            <w:proofErr w:type="spellStart"/>
            <w:r w:rsidRPr="00B34660">
              <w:rPr>
                <w:iCs/>
              </w:rPr>
              <w:t>кВтЧас</w:t>
            </w:r>
            <w:proofErr w:type="spellEnd"/>
            <w:r w:rsidRPr="00B34660">
              <w:rPr>
                <w:iCs/>
              </w:rPr>
              <w:t xml:space="preserve"> – 5,5 </w:t>
            </w:r>
            <w:proofErr w:type="spellStart"/>
            <w:r w:rsidRPr="00B34660">
              <w:rPr>
                <w:iCs/>
              </w:rPr>
              <w:t>руб</w:t>
            </w:r>
            <w:proofErr w:type="spellEnd"/>
            <w:r w:rsidRPr="00B34660">
              <w:rPr>
                <w:iCs/>
              </w:rPr>
              <w:t>;</w:t>
            </w:r>
          </w:p>
          <w:p w14:paraId="476ECE73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количество электрооборудования – 25 шт.;</w:t>
            </w:r>
          </w:p>
          <w:p w14:paraId="00F2E39A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 xml:space="preserve">- средняя мощность каждой единицы оборудования – 540 </w:t>
            </w:r>
            <w:proofErr w:type="spellStart"/>
            <w:r w:rsidRPr="00B34660">
              <w:rPr>
                <w:iCs/>
              </w:rPr>
              <w:t>ВтЧас</w:t>
            </w:r>
            <w:proofErr w:type="spellEnd"/>
            <w:r w:rsidRPr="00B34660">
              <w:rPr>
                <w:iCs/>
              </w:rPr>
              <w:t>;</w:t>
            </w:r>
          </w:p>
          <w:p w14:paraId="01124BEA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годовой фонд времени работы оборудования -1680 час.;</w:t>
            </w:r>
          </w:p>
          <w:p w14:paraId="35F6EFA1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число осветительных точек 30;</w:t>
            </w:r>
          </w:p>
          <w:p w14:paraId="5D53CB7D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 xml:space="preserve">- средняя мощность каждой осветительной точки – 45 </w:t>
            </w:r>
            <w:proofErr w:type="spellStart"/>
            <w:r w:rsidRPr="00B34660">
              <w:rPr>
                <w:iCs/>
              </w:rPr>
              <w:t>ВтЧас</w:t>
            </w:r>
            <w:proofErr w:type="spellEnd"/>
            <w:r w:rsidRPr="00B34660">
              <w:rPr>
                <w:iCs/>
              </w:rPr>
              <w:t>;</w:t>
            </w:r>
          </w:p>
          <w:p w14:paraId="72B25D63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общий фонд времени освещения – 3000 час.;</w:t>
            </w:r>
          </w:p>
          <w:p w14:paraId="3FB59D25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коэффициент потерь электроэнергии – 0,07.</w:t>
            </w:r>
          </w:p>
          <w:p w14:paraId="355A69C9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-горения светильников – 16 часов в сутки, коэффициент одновременного горения – 0,75.</w:t>
            </w:r>
          </w:p>
          <w:p w14:paraId="76147B74" w14:textId="77777777" w:rsidR="002C4687" w:rsidRPr="00B34660" w:rsidRDefault="002C4687" w:rsidP="00C0353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261CD8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163"/>
        <w:gridCol w:w="809"/>
        <w:gridCol w:w="1743"/>
      </w:tblGrid>
      <w:tr w:rsidR="009D5862" w:rsidRPr="00314BCA" w14:paraId="5187DBD7" w14:textId="77777777" w:rsidTr="004D58D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715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4D58D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4D58D2">
        <w:trPr>
          <w:trHeight w:val="283"/>
        </w:trPr>
        <w:tc>
          <w:tcPr>
            <w:tcW w:w="3828" w:type="dxa"/>
            <w:vMerge w:val="restart"/>
          </w:tcPr>
          <w:p w14:paraId="181D1B48" w14:textId="2DD14363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экзамен:</w:t>
            </w:r>
          </w:p>
          <w:p w14:paraId="2FAC68CE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письменное тестирование/</w:t>
            </w:r>
          </w:p>
          <w:p w14:paraId="043D83E7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компьютерное тестирование</w:t>
            </w:r>
          </w:p>
          <w:p w14:paraId="46F9D8F5" w14:textId="77777777" w:rsidR="00C0353B" w:rsidRPr="00B34660" w:rsidRDefault="00C0353B" w:rsidP="00C0353B">
            <w:pPr>
              <w:rPr>
                <w:iCs/>
              </w:rPr>
            </w:pPr>
          </w:p>
          <w:p w14:paraId="7A051700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B34660" w:rsidRDefault="00C0353B" w:rsidP="00C0353B">
            <w:pPr>
              <w:rPr>
                <w:iCs/>
              </w:rPr>
            </w:pPr>
          </w:p>
          <w:p w14:paraId="00913E04" w14:textId="19F46069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Правила оценки всего теста:</w:t>
            </w:r>
          </w:p>
          <w:p w14:paraId="4AAB255D" w14:textId="11FBFB0C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B34660">
              <w:rPr>
                <w:iCs/>
              </w:rPr>
              <w:t>5</w:t>
            </w:r>
            <w:r w:rsidRPr="00B34660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«2» - равно или менее 54%</w:t>
            </w:r>
          </w:p>
          <w:p w14:paraId="57BF46D8" w14:textId="3B8AC8D8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«3» - 55% - 74%</w:t>
            </w:r>
          </w:p>
          <w:p w14:paraId="600DB4B1" w14:textId="61C4B7EE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«4» - 75% - 84%</w:t>
            </w:r>
          </w:p>
          <w:p w14:paraId="08D9DD8B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«5» - 85% - 100%</w:t>
            </w:r>
          </w:p>
        </w:tc>
        <w:tc>
          <w:tcPr>
            <w:tcW w:w="1163" w:type="dxa"/>
          </w:tcPr>
          <w:p w14:paraId="2914DEE9" w14:textId="7A914FF6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lastRenderedPageBreak/>
              <w:t>-</w:t>
            </w:r>
          </w:p>
        </w:tc>
        <w:tc>
          <w:tcPr>
            <w:tcW w:w="809" w:type="dxa"/>
          </w:tcPr>
          <w:p w14:paraId="20B85A14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743" w:type="dxa"/>
          </w:tcPr>
          <w:p w14:paraId="5B64650A" w14:textId="308DFB1D" w:rsidR="00C0353B" w:rsidRPr="006318D6" w:rsidRDefault="00C0353B" w:rsidP="00C0353B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0353B" w:rsidRPr="00314BCA" w14:paraId="4D81DDAD" w14:textId="77777777" w:rsidTr="004D58D2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1163" w:type="dxa"/>
          </w:tcPr>
          <w:p w14:paraId="03165D4C" w14:textId="33B58A3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809" w:type="dxa"/>
          </w:tcPr>
          <w:p w14:paraId="0C05CC88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743" w:type="dxa"/>
          </w:tcPr>
          <w:p w14:paraId="55843F6B" w14:textId="30DDBC19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0353B" w:rsidRPr="00314BCA" w14:paraId="7D187755" w14:textId="77777777" w:rsidTr="004D58D2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1163" w:type="dxa"/>
          </w:tcPr>
          <w:p w14:paraId="5ECE974E" w14:textId="5683ADD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809" w:type="dxa"/>
          </w:tcPr>
          <w:p w14:paraId="368F6F5E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743" w:type="dxa"/>
          </w:tcPr>
          <w:p w14:paraId="37B02F6F" w14:textId="38D20FC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0353B" w:rsidRPr="00314BCA" w14:paraId="4C96723B" w14:textId="77777777" w:rsidTr="004D58D2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1163" w:type="dxa"/>
          </w:tcPr>
          <w:p w14:paraId="565336F1" w14:textId="14B1708B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809" w:type="dxa"/>
          </w:tcPr>
          <w:p w14:paraId="516F8EA5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743" w:type="dxa"/>
          </w:tcPr>
          <w:p w14:paraId="3FC03AA4" w14:textId="1FE79EA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  <w:tr w:rsidR="004D58D2" w:rsidRPr="00314BCA" w14:paraId="167FBC64" w14:textId="77777777" w:rsidTr="004D58D2">
        <w:trPr>
          <w:trHeight w:val="283"/>
        </w:trPr>
        <w:tc>
          <w:tcPr>
            <w:tcW w:w="3828" w:type="dxa"/>
            <w:vMerge w:val="restart"/>
          </w:tcPr>
          <w:p w14:paraId="42A9144E" w14:textId="1DB696A1" w:rsidR="004D58D2" w:rsidRPr="00B34660" w:rsidRDefault="004D58D2" w:rsidP="004D58D2">
            <w:pPr>
              <w:rPr>
                <w:iCs/>
              </w:rPr>
            </w:pPr>
            <w:r w:rsidRPr="00B34660">
              <w:rPr>
                <w:iCs/>
              </w:rPr>
              <w:t>экзамен:</w:t>
            </w:r>
          </w:p>
          <w:p w14:paraId="6B7CCA20" w14:textId="77777777" w:rsidR="004D58D2" w:rsidRPr="00B34660" w:rsidRDefault="004D58D2" w:rsidP="004D58D2">
            <w:pPr>
              <w:rPr>
                <w:iCs/>
              </w:rPr>
            </w:pPr>
            <w:r w:rsidRPr="00B34660">
              <w:rPr>
                <w:iCs/>
              </w:rPr>
              <w:t>в устной форме по билетам</w:t>
            </w:r>
          </w:p>
          <w:p w14:paraId="465F4E83" w14:textId="0ADABAFA" w:rsidR="004D58D2" w:rsidRPr="00B34660" w:rsidRDefault="004D58D2" w:rsidP="004D58D2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4D58D2" w:rsidRPr="00B34660" w:rsidRDefault="004D58D2" w:rsidP="004D58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Обучающийся:</w:t>
            </w:r>
          </w:p>
          <w:p w14:paraId="1588324D" w14:textId="77777777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4D58D2" w:rsidRPr="00B34660" w:rsidRDefault="004D58D2" w:rsidP="004D58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163" w:type="dxa"/>
          </w:tcPr>
          <w:p w14:paraId="103CB081" w14:textId="462A92D5" w:rsidR="004D58D2" w:rsidRPr="006318D6" w:rsidRDefault="004D58D2" w:rsidP="004D58D2">
            <w:pPr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920E460" w14:textId="49D6CBC4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743" w:type="dxa"/>
          </w:tcPr>
          <w:p w14:paraId="034C059B" w14:textId="04BC2FE2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4D58D2" w:rsidRPr="00314BCA" w14:paraId="61D3CD33" w14:textId="77777777" w:rsidTr="004D58D2">
        <w:trPr>
          <w:trHeight w:val="283"/>
        </w:trPr>
        <w:tc>
          <w:tcPr>
            <w:tcW w:w="3828" w:type="dxa"/>
            <w:vMerge/>
          </w:tcPr>
          <w:p w14:paraId="3D6AFAD5" w14:textId="77777777" w:rsidR="004D58D2" w:rsidRPr="001D45D6" w:rsidRDefault="004D58D2" w:rsidP="004D58D2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594C6F55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163" w:type="dxa"/>
          </w:tcPr>
          <w:p w14:paraId="167BA501" w14:textId="6A4FC999" w:rsidR="004D58D2" w:rsidRPr="006318D6" w:rsidRDefault="004D58D2" w:rsidP="004D58D2">
            <w:pPr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748FC0" w14:textId="505403CE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743" w:type="dxa"/>
          </w:tcPr>
          <w:p w14:paraId="2075CA04" w14:textId="4285919F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4D58D2" w:rsidRPr="00314BCA" w14:paraId="5C3A08B6" w14:textId="77777777" w:rsidTr="004D58D2">
        <w:trPr>
          <w:trHeight w:val="283"/>
        </w:trPr>
        <w:tc>
          <w:tcPr>
            <w:tcW w:w="3828" w:type="dxa"/>
            <w:vMerge/>
          </w:tcPr>
          <w:p w14:paraId="1573FDE3" w14:textId="77777777" w:rsidR="004D58D2" w:rsidRPr="001D45D6" w:rsidRDefault="004D58D2" w:rsidP="004D58D2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2A92282B" w14:textId="77777777" w:rsidR="004D58D2" w:rsidRPr="006318D6" w:rsidRDefault="004D58D2" w:rsidP="004D58D2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 xml:space="preserve">показывает </w:t>
            </w:r>
            <w:r w:rsidRPr="006318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4D58D2" w:rsidRPr="006318D6" w:rsidRDefault="004D58D2" w:rsidP="004D58D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4D58D2" w:rsidRPr="006318D6" w:rsidRDefault="004D58D2" w:rsidP="004D58D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4D58D2" w:rsidRPr="006318D6" w:rsidRDefault="004D58D2" w:rsidP="004D58D2">
            <w:pPr>
              <w:rPr>
                <w:iCs/>
              </w:rPr>
            </w:pPr>
            <w:r w:rsidRPr="006318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18D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63" w:type="dxa"/>
          </w:tcPr>
          <w:p w14:paraId="3D05DDF0" w14:textId="11F5D2B8" w:rsidR="004D58D2" w:rsidRPr="006318D6" w:rsidRDefault="004D58D2" w:rsidP="004D58D2">
            <w:pPr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423DD8F" w14:textId="4222DB5D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743" w:type="dxa"/>
          </w:tcPr>
          <w:p w14:paraId="25201E60" w14:textId="19305429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4D58D2" w:rsidRPr="00314BCA" w14:paraId="71A7A684" w14:textId="77777777" w:rsidTr="004D58D2">
        <w:trPr>
          <w:trHeight w:val="283"/>
        </w:trPr>
        <w:tc>
          <w:tcPr>
            <w:tcW w:w="3828" w:type="dxa"/>
            <w:vMerge/>
          </w:tcPr>
          <w:p w14:paraId="396D2507" w14:textId="77777777" w:rsidR="004D58D2" w:rsidRPr="001D45D6" w:rsidRDefault="004D58D2" w:rsidP="004D58D2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163" w:type="dxa"/>
          </w:tcPr>
          <w:p w14:paraId="2E1E5A0F" w14:textId="1EA1920C" w:rsidR="004D58D2" w:rsidRPr="006318D6" w:rsidRDefault="004D58D2" w:rsidP="004D58D2">
            <w:pPr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6257B63" w14:textId="4E465D58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743" w:type="dxa"/>
          </w:tcPr>
          <w:p w14:paraId="5D71CBE3" w14:textId="6E1962BD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</w:tbl>
    <w:p w14:paraId="042165C7" w14:textId="75DA2770" w:rsidR="009D5862" w:rsidRPr="00F06503" w:rsidRDefault="009D5862" w:rsidP="009D5862">
      <w:pPr>
        <w:pStyle w:val="2"/>
      </w:pPr>
      <w:r w:rsidRPr="00F06503">
        <w:rPr>
          <w:rFonts w:eastAsiaTheme="minorHAnsi"/>
          <w:lang w:eastAsia="en-US"/>
        </w:rPr>
        <w:lastRenderedPageBreak/>
        <w:t>Примерные темы курсовой работы:</w:t>
      </w:r>
    </w:p>
    <w:p w14:paraId="424207D3" w14:textId="01F0636B" w:rsidR="00EB3596" w:rsidRPr="00741C37" w:rsidRDefault="00EB3596" w:rsidP="00A953DA">
      <w:pPr>
        <w:pStyle w:val="1"/>
        <w:numPr>
          <w:ilvl w:val="0"/>
          <w:numId w:val="29"/>
        </w:numPr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Эволюция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индустрии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гостеприимства. Организация и оценка основных показателей гостиничного бизнеса.</w:t>
      </w:r>
    </w:p>
    <w:p w14:paraId="7A33086F" w14:textId="431BEE6D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Классификация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средств</w:t>
      </w:r>
      <w:r w:rsidRPr="00741C37">
        <w:rPr>
          <w:b w:val="0"/>
          <w:bCs w:val="0"/>
          <w:spacing w:val="2"/>
        </w:rPr>
        <w:t xml:space="preserve"> </w:t>
      </w:r>
      <w:r w:rsidRPr="00741C37">
        <w:rPr>
          <w:b w:val="0"/>
          <w:bCs w:val="0"/>
        </w:rPr>
        <w:t>размещения. Организация и оценка основных показателей гостиничного бизнеса.</w:t>
      </w:r>
    </w:p>
    <w:p w14:paraId="12D781EA" w14:textId="52D5975B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Развитие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гостиничного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дела. Организация и оценка основных показателей гостиничного бизнеса.</w:t>
      </w:r>
    </w:p>
    <w:p w14:paraId="709F9D96" w14:textId="75E15525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Франчайзинг в гостиничном бизнесе. Организация и оценка основных показателей гостиничного бизнеса.</w:t>
      </w:r>
    </w:p>
    <w:p w14:paraId="366D6A72" w14:textId="2C455FD0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Интеграция в</w:t>
      </w:r>
      <w:r w:rsidRPr="00741C37">
        <w:rPr>
          <w:b w:val="0"/>
          <w:bCs w:val="0"/>
          <w:spacing w:val="20"/>
        </w:rPr>
        <w:t xml:space="preserve"> </w:t>
      </w:r>
      <w:r w:rsidRPr="00741C37">
        <w:rPr>
          <w:b w:val="0"/>
          <w:bCs w:val="0"/>
        </w:rPr>
        <w:t>гостиничном</w:t>
      </w:r>
      <w:r w:rsidRPr="00741C37">
        <w:rPr>
          <w:b w:val="0"/>
          <w:bCs w:val="0"/>
          <w:spacing w:val="10"/>
        </w:rPr>
        <w:t xml:space="preserve"> </w:t>
      </w:r>
      <w:r w:rsidRPr="00741C37">
        <w:rPr>
          <w:b w:val="0"/>
          <w:bCs w:val="0"/>
        </w:rPr>
        <w:t xml:space="preserve">бизнесе. Организация и оценка основных показателей гостиничного бизнеса. </w:t>
      </w:r>
    </w:p>
    <w:p w14:paraId="1E996112" w14:textId="3E58E1A6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Правила предоставления</w:t>
      </w:r>
      <w:r w:rsidRPr="00741C37">
        <w:rPr>
          <w:b w:val="0"/>
          <w:bCs w:val="0"/>
          <w:spacing w:val="-20"/>
        </w:rPr>
        <w:t xml:space="preserve"> </w:t>
      </w:r>
      <w:r w:rsidRPr="00741C37">
        <w:rPr>
          <w:b w:val="0"/>
          <w:bCs w:val="0"/>
        </w:rPr>
        <w:t>гостиничных</w:t>
      </w:r>
      <w:r w:rsidRPr="00741C37">
        <w:rPr>
          <w:b w:val="0"/>
          <w:bCs w:val="0"/>
          <w:spacing w:val="-9"/>
        </w:rPr>
        <w:t xml:space="preserve"> </w:t>
      </w:r>
      <w:r w:rsidRPr="00741C37">
        <w:rPr>
          <w:b w:val="0"/>
          <w:bCs w:val="0"/>
        </w:rPr>
        <w:t xml:space="preserve">услуг. Организация и оценка основных показателей гостиничного бизнеса. </w:t>
      </w:r>
    </w:p>
    <w:p w14:paraId="7D2DB837" w14:textId="57EA0979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Особенности управления отелями</w:t>
      </w:r>
      <w:r w:rsidRPr="00741C37">
        <w:rPr>
          <w:b w:val="0"/>
          <w:bCs w:val="0"/>
          <w:spacing w:val="9"/>
        </w:rPr>
        <w:t xml:space="preserve"> </w:t>
      </w:r>
      <w:r w:rsidRPr="00741C37">
        <w:rPr>
          <w:b w:val="0"/>
          <w:bCs w:val="0"/>
        </w:rPr>
        <w:t>разных</w:t>
      </w:r>
      <w:r w:rsidRPr="00741C37">
        <w:rPr>
          <w:b w:val="0"/>
          <w:bCs w:val="0"/>
          <w:spacing w:val="3"/>
        </w:rPr>
        <w:t xml:space="preserve"> </w:t>
      </w:r>
      <w:r w:rsidRPr="00741C37">
        <w:rPr>
          <w:b w:val="0"/>
          <w:bCs w:val="0"/>
        </w:rPr>
        <w:t>типов. Организация и оценка основных показателей гостиничного бизнеса.</w:t>
      </w:r>
    </w:p>
    <w:p w14:paraId="5E011D86" w14:textId="5D204326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Типы организационных структур управления в индустрии гостеприимства. Организация и оценка основных показателей гостиничного бизнеса.</w:t>
      </w:r>
    </w:p>
    <w:p w14:paraId="6BD68E25" w14:textId="2054F715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Принципы функционирования основных служб гостиницы. Организация и оценка основных показателей гостиничного бизнеса.</w:t>
      </w:r>
    </w:p>
    <w:p w14:paraId="211813EF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Жизнедеятельность отеля. Организация и оценка основных показателей гостиничного бизнеса.</w:t>
      </w:r>
    </w:p>
    <w:p w14:paraId="33C18048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Специфика работы гостиничного предприятия. Организация и оценка основных показателей гостиничного бизнеса.</w:t>
      </w:r>
    </w:p>
    <w:p w14:paraId="2163166F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Гостиничный бизнес: тенденции и перспективы. Организация и оценка основных показателей гостиничного бизнеса.</w:t>
      </w:r>
    </w:p>
    <w:p w14:paraId="716076B7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Классификация и виды средств размещения. Организация и оценка основных показателей гостиничного бизнеса.</w:t>
      </w:r>
    </w:p>
    <w:p w14:paraId="1CB734E2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Номерной фонд средств размещения. Организация и оценка основных показателей гостиничного бизнеса.</w:t>
      </w:r>
    </w:p>
    <w:p w14:paraId="3B7472E1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Организационные аспекты проектирования и функционирования средств размещений. Организация и оценка основных показателей гостиничного бизнеса.</w:t>
      </w:r>
    </w:p>
    <w:p w14:paraId="7D680517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Организационный механизм управления гостиничным бизнесом. Организация и оценка основных показателей гостиничного бизнеса.</w:t>
      </w:r>
    </w:p>
    <w:p w14:paraId="1A983E04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rFonts w:eastAsia="Arial"/>
          <w:b w:val="0"/>
          <w:bCs w:val="0"/>
        </w:rPr>
        <w:t xml:space="preserve">Основные службы организационной структуры отеля. </w:t>
      </w:r>
      <w:r w:rsidRPr="00F5370E">
        <w:rPr>
          <w:b w:val="0"/>
          <w:bCs w:val="0"/>
        </w:rPr>
        <w:t>Организация и оценка основных показателей гостиничного бизнеса.</w:t>
      </w:r>
    </w:p>
    <w:p w14:paraId="5D8FE044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rFonts w:eastAsia="Arial"/>
          <w:b w:val="0"/>
          <w:bCs w:val="0"/>
        </w:rPr>
        <w:t xml:space="preserve">Управление человеческими ресурсами в гостиничном бизнесе. </w:t>
      </w:r>
      <w:r w:rsidRPr="00F5370E">
        <w:rPr>
          <w:b w:val="0"/>
          <w:bCs w:val="0"/>
        </w:rPr>
        <w:t>Организация и оценка основных показателей гостиничного бизнеса.</w:t>
      </w:r>
    </w:p>
    <w:p w14:paraId="739B6F1C" w14:textId="76979BD2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rFonts w:eastAsia="Arial"/>
          <w:b w:val="0"/>
          <w:bCs w:val="0"/>
        </w:rPr>
        <w:t xml:space="preserve">Менеджмент качества в сфере гостиничных услуг. </w:t>
      </w:r>
      <w:r w:rsidRPr="00F5370E">
        <w:rPr>
          <w:b w:val="0"/>
          <w:bCs w:val="0"/>
        </w:rPr>
        <w:t>Организация и оценка основных показателей гостиничного бизнеса.</w:t>
      </w:r>
    </w:p>
    <w:p w14:paraId="2D028048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rFonts w:eastAsia="Arial"/>
          <w:b w:val="0"/>
          <w:bCs w:val="0"/>
        </w:rPr>
        <w:t xml:space="preserve">Оценка соответствия в отельном бизнесе. </w:t>
      </w:r>
      <w:r w:rsidRPr="00F5370E">
        <w:rPr>
          <w:b w:val="0"/>
          <w:bCs w:val="0"/>
        </w:rPr>
        <w:t>Организация и оценка основных показателей гостиничного бизнеса.</w:t>
      </w:r>
    </w:p>
    <w:p w14:paraId="54000E6A" w14:textId="77777777" w:rsidR="00EB3596" w:rsidRPr="0026666F" w:rsidRDefault="00EB3596" w:rsidP="00EB3596">
      <w:pPr>
        <w:ind w:firstLine="709"/>
        <w:jc w:val="both"/>
        <w:rPr>
          <w:rFonts w:eastAsia="Times New Roman"/>
          <w:b/>
          <w:color w:val="FF0000"/>
        </w:rPr>
        <w:sectPr w:rsidR="00EB3596" w:rsidRPr="0026666F" w:rsidSect="00F06503">
          <w:pgSz w:w="16838" w:h="11906" w:orient="landscape"/>
          <w:pgMar w:top="1134" w:right="851" w:bottom="707" w:left="1701" w:header="709" w:footer="709" w:gutter="0"/>
          <w:cols w:space="720"/>
          <w:docGrid w:linePitch="326"/>
        </w:sectPr>
      </w:pPr>
    </w:p>
    <w:p w14:paraId="2514F09E" w14:textId="019A0E6A" w:rsidR="00C80BE8" w:rsidRPr="005355ED" w:rsidRDefault="005355ED" w:rsidP="005355ED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5.6. 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3F58C0" w:rsidRDefault="00A32511" w:rsidP="00A32511">
            <w:pPr>
              <w:rPr>
                <w:iCs/>
              </w:rPr>
            </w:pPr>
            <w:r w:rsidRPr="003F58C0">
              <w:rPr>
                <w:iCs/>
              </w:rPr>
              <w:t xml:space="preserve">защита </w:t>
            </w:r>
          </w:p>
          <w:p w14:paraId="59E53FB1" w14:textId="5A4BC4BA" w:rsidR="00C80BE8" w:rsidRPr="003F58C0" w:rsidRDefault="00A32511" w:rsidP="003F58C0">
            <w:pPr>
              <w:rPr>
                <w:iCs/>
              </w:rPr>
            </w:pPr>
            <w:r w:rsidRPr="003F58C0">
              <w:rPr>
                <w:iCs/>
              </w:rPr>
              <w:t>курсовой работы</w:t>
            </w:r>
          </w:p>
        </w:tc>
        <w:tc>
          <w:tcPr>
            <w:tcW w:w="7938" w:type="dxa"/>
          </w:tcPr>
          <w:p w14:paraId="2CBDF345" w14:textId="14CF482A" w:rsidR="00A52143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</w:t>
            </w:r>
            <w:r w:rsidR="003F58C0" w:rsidRPr="003F58C0">
              <w:rPr>
                <w:iCs/>
                <w:lang w:val="ru-RU"/>
              </w:rPr>
              <w:t>, раскрывает тему исследования</w:t>
            </w:r>
            <w:r w:rsidRPr="003F58C0">
              <w:rPr>
                <w:iCs/>
                <w:lang w:val="ru-RU"/>
              </w:rPr>
              <w:t>;</w:t>
            </w:r>
          </w:p>
          <w:p w14:paraId="0EBF8B86" w14:textId="77A88CF5" w:rsidR="00A52143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2DF86C3B" w:rsidR="00A52143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3F58C0">
              <w:rPr>
                <w:iCs/>
                <w:lang w:val="ru-RU"/>
              </w:rPr>
              <w:t>ы:</w:t>
            </w:r>
            <w:r w:rsidRPr="003F58C0">
              <w:rPr>
                <w:iCs/>
                <w:lang w:val="ru-RU"/>
              </w:rPr>
              <w:t xml:space="preserve"> высокий уровень </w:t>
            </w:r>
            <w:r w:rsidR="00421B5F" w:rsidRPr="003F58C0">
              <w:rPr>
                <w:iCs/>
                <w:lang w:val="ru-RU"/>
              </w:rPr>
              <w:t>сформированности</w:t>
            </w:r>
            <w:r w:rsidRPr="003F58C0">
              <w:rPr>
                <w:iCs/>
                <w:lang w:val="ru-RU"/>
              </w:rPr>
              <w:t xml:space="preserve"> </w:t>
            </w:r>
            <w:r w:rsidR="00733976" w:rsidRPr="003F58C0">
              <w:rPr>
                <w:iCs/>
                <w:lang w:val="ru-RU"/>
              </w:rPr>
              <w:t>универсальных, общепрофессиональных</w:t>
            </w:r>
            <w:r w:rsidRPr="003F58C0">
              <w:rPr>
                <w:iCs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 xml:space="preserve">работа </w:t>
            </w:r>
            <w:r w:rsidR="00E03B65" w:rsidRPr="003F58C0">
              <w:rPr>
                <w:iCs/>
                <w:lang w:val="ru-RU"/>
              </w:rPr>
              <w:t xml:space="preserve">правильно </w:t>
            </w:r>
            <w:r w:rsidRPr="003F58C0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69E93629" w:rsidR="00733976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3F58C0">
              <w:rPr>
                <w:iCs/>
                <w:lang w:val="ru-RU"/>
              </w:rPr>
              <w:t>ые,</w:t>
            </w:r>
            <w:r w:rsidRPr="003F58C0">
              <w:rPr>
                <w:iCs/>
                <w:lang w:val="ru-RU"/>
              </w:rPr>
              <w:t xml:space="preserve"> грамотны</w:t>
            </w:r>
            <w:r w:rsidR="00733976" w:rsidRPr="003F58C0">
              <w:rPr>
                <w:iCs/>
                <w:lang w:val="ru-RU"/>
              </w:rPr>
              <w:t>е</w:t>
            </w:r>
            <w:r w:rsidRPr="003F58C0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3F58C0">
              <w:rPr>
                <w:iCs/>
                <w:lang w:val="ru-RU"/>
              </w:rPr>
              <w:t>ены статистическими критериями</w:t>
            </w:r>
            <w:r w:rsidR="003F58C0" w:rsidRPr="003F58C0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4600D829" w14:textId="1D0C7E49" w:rsidR="00C80BE8" w:rsidRPr="001D45D6" w:rsidRDefault="00EB359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F9BE787" w14:textId="77777777" w:rsidR="00E03B65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при написании и защите работы продемонстрирован</w:t>
            </w:r>
            <w:r w:rsidR="000E4102" w:rsidRPr="003F58C0">
              <w:rPr>
                <w:iCs/>
              </w:rPr>
              <w:t>:</w:t>
            </w:r>
            <w:r w:rsidRPr="003F58C0">
              <w:rPr>
                <w:iCs/>
              </w:rPr>
              <w:t xml:space="preserve"> средний уровень </w:t>
            </w:r>
            <w:r w:rsidR="00797768" w:rsidRPr="003F58C0">
              <w:rPr>
                <w:iCs/>
              </w:rPr>
              <w:t>сформированности</w:t>
            </w:r>
            <w:r w:rsidRPr="003F58C0">
              <w:rPr>
                <w:iCs/>
              </w:rPr>
              <w:t xml:space="preserve"> универсальных,</w:t>
            </w:r>
            <w:r w:rsidR="00B73243" w:rsidRPr="003F58C0">
              <w:rPr>
                <w:iCs/>
              </w:rPr>
              <w:t xml:space="preserve"> </w:t>
            </w:r>
            <w:r w:rsidRPr="003F58C0">
              <w:rPr>
                <w:iCs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1BB0B6F" w14:textId="30A43A32" w:rsidR="000E4102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 xml:space="preserve">в процессе защиты работы были </w:t>
            </w:r>
            <w:r w:rsidR="000E4102" w:rsidRPr="003F58C0">
              <w:rPr>
                <w:iCs/>
              </w:rPr>
              <w:t>даны неполные ответы на вопросы</w:t>
            </w:r>
            <w:r w:rsidR="003F58C0" w:rsidRPr="003F58C0">
              <w:rPr>
                <w:iCs/>
              </w:rPr>
              <w:t>.</w:t>
            </w:r>
          </w:p>
        </w:tc>
        <w:tc>
          <w:tcPr>
            <w:tcW w:w="1772" w:type="dxa"/>
          </w:tcPr>
          <w:p w14:paraId="4FB24ECE" w14:textId="035582BA" w:rsidR="00C80BE8" w:rsidRPr="001D45D6" w:rsidRDefault="00EB359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5957C0D" w14:textId="2942E8EF" w:rsidR="000E4102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3F58C0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lastRenderedPageBreak/>
              <w:t>в работе недостаточно полно была использована п</w:t>
            </w:r>
            <w:r w:rsidR="00797768" w:rsidRPr="003F58C0">
              <w:rPr>
                <w:iCs/>
              </w:rPr>
              <w:t>рофессиональная</w:t>
            </w:r>
            <w:r w:rsidR="00B73243" w:rsidRPr="003F58C0">
              <w:rPr>
                <w:iCs/>
              </w:rPr>
              <w:t xml:space="preserve"> </w:t>
            </w:r>
            <w:r w:rsidRPr="003F58C0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3F58C0">
              <w:rPr>
                <w:iCs/>
              </w:rPr>
              <w:t>уровень сформированности универсальных,</w:t>
            </w:r>
            <w:r w:rsidR="00B73243" w:rsidRPr="003F58C0">
              <w:rPr>
                <w:iCs/>
              </w:rPr>
              <w:t xml:space="preserve"> </w:t>
            </w:r>
            <w:r w:rsidR="00421B5F" w:rsidRPr="003F58C0">
              <w:rPr>
                <w:iCs/>
              </w:rPr>
              <w:t>общепрофессиональных и профессиональных компетенций</w:t>
            </w:r>
            <w:r w:rsidRPr="003F58C0">
              <w:rPr>
                <w:iCs/>
              </w:rPr>
              <w:t>, поверхностный уровень теоретических</w:t>
            </w:r>
            <w:r w:rsidR="00797768" w:rsidRPr="003F58C0">
              <w:rPr>
                <w:iCs/>
              </w:rPr>
              <w:t xml:space="preserve"> знаний и практических навыков;</w:t>
            </w:r>
          </w:p>
          <w:p w14:paraId="7C6080A4" w14:textId="5AEE69D4" w:rsidR="000E4102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3F58C0">
              <w:rPr>
                <w:iCs/>
              </w:rPr>
              <w:t>вует предъявляемым требованиям;</w:t>
            </w:r>
          </w:p>
          <w:p w14:paraId="4D28D3E8" w14:textId="48B6DBA8" w:rsidR="00421B5F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в процессе защиты недостаточно полно излож</w:t>
            </w:r>
            <w:r w:rsidR="00002658" w:rsidRPr="003F58C0">
              <w:rPr>
                <w:iCs/>
              </w:rPr>
              <w:t>ены</w:t>
            </w:r>
            <w:r w:rsidRPr="003F58C0">
              <w:rPr>
                <w:iCs/>
              </w:rPr>
              <w:t xml:space="preserve"> основные положения работы, </w:t>
            </w:r>
            <w:r w:rsidR="00421B5F" w:rsidRPr="003F58C0">
              <w:rPr>
                <w:iCs/>
              </w:rPr>
              <w:t>ответ</w:t>
            </w:r>
            <w:r w:rsidR="00002658" w:rsidRPr="003F58C0">
              <w:rPr>
                <w:iCs/>
              </w:rPr>
              <w:t>ы</w:t>
            </w:r>
            <w:r w:rsidR="00421B5F" w:rsidRPr="003F58C0">
              <w:rPr>
                <w:iCs/>
              </w:rPr>
              <w:t xml:space="preserve"> на вопросы</w:t>
            </w:r>
            <w:r w:rsidR="00002658" w:rsidRPr="003F58C0">
              <w:rPr>
                <w:iCs/>
              </w:rPr>
              <w:t xml:space="preserve"> даны неполные</w:t>
            </w:r>
            <w:r w:rsidR="003F58C0" w:rsidRPr="003F58C0">
              <w:rPr>
                <w:iCs/>
              </w:rPr>
              <w:t>.</w:t>
            </w:r>
          </w:p>
        </w:tc>
        <w:tc>
          <w:tcPr>
            <w:tcW w:w="1772" w:type="dxa"/>
          </w:tcPr>
          <w:p w14:paraId="32565B60" w14:textId="32DCDE8F" w:rsidR="00C80BE8" w:rsidRPr="001D45D6" w:rsidRDefault="003F58C0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C99FA45" w14:textId="77777777" w:rsidR="00523621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66317FCC" w:rsidR="00523621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3F58C0">
              <w:rPr>
                <w:iCs/>
              </w:rPr>
              <w:t xml:space="preserve"> </w:t>
            </w:r>
            <w:r w:rsidRPr="003F58C0">
              <w:rPr>
                <w:iCs/>
              </w:rPr>
              <w:t>общепрофессиональных и профессиональных компетенций;</w:t>
            </w:r>
          </w:p>
          <w:p w14:paraId="4B64B92B" w14:textId="5A198EDB" w:rsidR="00523621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1805814E" w:rsidR="00002658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на защите показ</w:t>
            </w:r>
            <w:r w:rsidR="00002658" w:rsidRPr="003F58C0">
              <w:rPr>
                <w:iCs/>
              </w:rPr>
              <w:t>аны</w:t>
            </w:r>
            <w:r w:rsidRPr="003F58C0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3F58C0">
              <w:rPr>
                <w:iCs/>
              </w:rPr>
              <w:t>даны неверные ответы</w:t>
            </w:r>
            <w:r w:rsidRPr="003F58C0">
              <w:rPr>
                <w:iCs/>
              </w:rPr>
              <w:t xml:space="preserve"> на вопросы.</w:t>
            </w:r>
          </w:p>
        </w:tc>
        <w:tc>
          <w:tcPr>
            <w:tcW w:w="1772" w:type="dxa"/>
          </w:tcPr>
          <w:p w14:paraId="2AB255EB" w14:textId="5E52D150" w:rsidR="00C80BE8" w:rsidRPr="001D45D6" w:rsidRDefault="003F58C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50E6F5" w:rsidR="00936AAE" w:rsidRDefault="005355ED" w:rsidP="005355ED">
      <w:pPr>
        <w:pStyle w:val="2"/>
        <w:numPr>
          <w:ilvl w:val="0"/>
          <w:numId w:val="0"/>
        </w:numPr>
        <w:ind w:left="709"/>
      </w:pPr>
      <w:r>
        <w:lastRenderedPageBreak/>
        <w:t xml:space="preserve">5.7.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10E2464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661544" w:rsidRPr="00D3312A">
              <w:rPr>
                <w:bCs/>
                <w:iCs/>
              </w:rPr>
              <w:t>тест 1</w:t>
            </w:r>
          </w:p>
        </w:tc>
        <w:tc>
          <w:tcPr>
            <w:tcW w:w="2835" w:type="dxa"/>
          </w:tcPr>
          <w:p w14:paraId="64F1F798" w14:textId="5A4023C4" w:rsidR="00154655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7DFB8F74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6B4EBCE" w:rsidR="006C6DF4" w:rsidRPr="00D3312A" w:rsidRDefault="006C6DF4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</w:t>
            </w:r>
            <w:r w:rsidR="00661544" w:rsidRPr="00D3312A">
              <w:rPr>
                <w:bCs/>
                <w:iCs/>
              </w:rPr>
              <w:t>тест 2</w:t>
            </w:r>
          </w:p>
        </w:tc>
        <w:tc>
          <w:tcPr>
            <w:tcW w:w="2835" w:type="dxa"/>
          </w:tcPr>
          <w:p w14:paraId="49AFE9E6" w14:textId="69A8F476" w:rsidR="006C6DF4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36BB514C" w:rsidR="006C6DF4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949D88D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</w:t>
            </w:r>
            <w:r w:rsidR="00661544" w:rsidRPr="00D3312A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1B7400A" w:rsidR="00154655" w:rsidRPr="00D3312A" w:rsidRDefault="00D3312A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78A112A" w14:textId="4B2AA9B3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D54CDDB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</w:t>
            </w:r>
            <w:r w:rsidR="00661544" w:rsidRPr="00D3312A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3E208C0F" w:rsidR="00154655" w:rsidRPr="00D3312A" w:rsidRDefault="00D3312A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4AD9101" w14:textId="3EBD10BE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D3312A" w:rsidRDefault="0043086E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49E89B2" w:rsidR="0043086E" w:rsidRPr="00D3312A" w:rsidRDefault="005355ED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1A9FFC8" w:rsidR="0043086E" w:rsidRPr="00D3312A" w:rsidRDefault="00D3312A" w:rsidP="00E84E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3312A" w:rsidRDefault="0043086E" w:rsidP="005355E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1095063D" w14:textId="77777777" w:rsidR="0043086E" w:rsidRPr="00D3312A" w:rsidRDefault="0043086E" w:rsidP="005355E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401CF946" w14:textId="77777777" w:rsidR="0043086E" w:rsidRPr="00D3312A" w:rsidRDefault="0043086E" w:rsidP="005355E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3312A" w:rsidRDefault="0043086E" w:rsidP="005355E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11D8ABB5" w14:textId="6A912A95" w:rsidR="0043086E" w:rsidRPr="00D3312A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2CBEB5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72C728" w:rsidR="0043086E" w:rsidRPr="00D3312A" w:rsidRDefault="0043086E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71C65772" w:rsidR="0043086E" w:rsidRPr="008448CC" w:rsidRDefault="00D3312A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5355ED" w:rsidRDefault="006252E4" w:rsidP="005355ED">
      <w:pPr>
        <w:pStyle w:val="1"/>
        <w:numPr>
          <w:ilvl w:val="0"/>
          <w:numId w:val="44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A953DA">
      <w:pPr>
        <w:pStyle w:val="af0"/>
        <w:numPr>
          <w:ilvl w:val="3"/>
          <w:numId w:val="11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A953DA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A953DA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A953DA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A953DA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A953DA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7F0C8E35" w14:textId="4362A578" w:rsidR="006F1115" w:rsidRPr="005355ED" w:rsidRDefault="006F1115" w:rsidP="00A953DA">
      <w:pPr>
        <w:pStyle w:val="af0"/>
        <w:numPr>
          <w:ilvl w:val="3"/>
          <w:numId w:val="11"/>
        </w:numPr>
        <w:jc w:val="both"/>
      </w:pPr>
      <w:r w:rsidRPr="005355ED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5355ED">
        <w:t>решений, деловая корзина</w:t>
      </w:r>
      <w:r w:rsidRPr="005355ED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054ACF6" w14:textId="77777777" w:rsidR="005355ED" w:rsidRPr="00D3312A" w:rsidRDefault="005355ED" w:rsidP="005355E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497306">
        <w:tc>
          <w:tcPr>
            <w:tcW w:w="4786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497306">
        <w:tc>
          <w:tcPr>
            <w:tcW w:w="4786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A239E8">
        <w:tc>
          <w:tcPr>
            <w:tcW w:w="9854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9011D9" w:rsidRPr="0021251B" w14:paraId="5584518D" w14:textId="77777777" w:rsidTr="00497306">
        <w:tc>
          <w:tcPr>
            <w:tcW w:w="4786" w:type="dxa"/>
          </w:tcPr>
          <w:p w14:paraId="3A37FC31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3B7A14FF" w14:textId="31711D9D" w:rsidR="009011D9" w:rsidRPr="0067232E" w:rsidRDefault="009011D9" w:rsidP="009011D9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727C14D5" w14:textId="77777777" w:rsidTr="00497306">
        <w:tc>
          <w:tcPr>
            <w:tcW w:w="4786" w:type="dxa"/>
          </w:tcPr>
          <w:p w14:paraId="51A39D3A" w14:textId="77777777" w:rsidR="009011D9" w:rsidRPr="00784B97" w:rsidRDefault="009011D9" w:rsidP="009011D9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9011D9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75337E65" w14:textId="77777777" w:rsidR="009011D9" w:rsidRPr="00784B97" w:rsidRDefault="009011D9" w:rsidP="009011D9">
            <w:pPr>
              <w:jc w:val="both"/>
            </w:pPr>
          </w:p>
          <w:p w14:paraId="11D34EA0" w14:textId="5384EAD7" w:rsidR="009011D9" w:rsidRPr="006318D6" w:rsidRDefault="009011D9" w:rsidP="006318D6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11D9" w:rsidRPr="0021251B" w14:paraId="44869C4A" w14:textId="77777777" w:rsidTr="00C0154D">
        <w:tc>
          <w:tcPr>
            <w:tcW w:w="9854" w:type="dxa"/>
            <w:gridSpan w:val="2"/>
          </w:tcPr>
          <w:p w14:paraId="5B075CF9" w14:textId="06DF7317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9011D9" w:rsidRPr="0021251B" w14:paraId="6E499398" w14:textId="77777777" w:rsidTr="00497306">
        <w:tc>
          <w:tcPr>
            <w:tcW w:w="4786" w:type="dxa"/>
          </w:tcPr>
          <w:p w14:paraId="7C139D9D" w14:textId="074597C6" w:rsidR="009011D9" w:rsidRPr="009011D9" w:rsidRDefault="009011D9" w:rsidP="009011D9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17929ACE" w14:textId="2F98861C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6693D029" w14:textId="77777777" w:rsidTr="00497306">
        <w:tc>
          <w:tcPr>
            <w:tcW w:w="4786" w:type="dxa"/>
          </w:tcPr>
          <w:p w14:paraId="095DAD20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7D2A1BD" w14:textId="22ADAB0A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56751993" w14:textId="77777777" w:rsidTr="00497306">
        <w:tc>
          <w:tcPr>
            <w:tcW w:w="4786" w:type="dxa"/>
          </w:tcPr>
          <w:p w14:paraId="7B8752C8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2A5693E9" w14:textId="6A1069F2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987B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87BBC">
        <w:rPr>
          <w:iCs/>
          <w:sz w:val="24"/>
          <w:szCs w:val="24"/>
        </w:rPr>
        <w:t xml:space="preserve">учебной </w:t>
      </w:r>
      <w:r w:rsidRPr="00987BBC">
        <w:rPr>
          <w:iCs/>
          <w:sz w:val="24"/>
          <w:szCs w:val="24"/>
        </w:rPr>
        <w:t>дисциплины при обучении с</w:t>
      </w:r>
      <w:r>
        <w:rPr>
          <w:iCs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953DA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145166" w:rsidRPr="0021251B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3B5" w:rsidRPr="0021251B" w14:paraId="04ACE1C8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37606" w14:textId="77777777" w:rsidR="00FF53B5" w:rsidRPr="00D3312A" w:rsidRDefault="00FF53B5" w:rsidP="00FF53B5">
            <w:pPr>
              <w:contextualSpacing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</w:rPr>
              <w:t xml:space="preserve">М. В. Виноградова, </w:t>
            </w:r>
          </w:p>
          <w:p w14:paraId="4013897D" w14:textId="77777777" w:rsidR="00FF53B5" w:rsidRPr="00D3312A" w:rsidRDefault="00FF53B5" w:rsidP="00FF53B5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3312A">
              <w:rPr>
                <w:sz w:val="20"/>
                <w:szCs w:val="20"/>
              </w:rPr>
              <w:t>З. И. Панина</w:t>
            </w:r>
          </w:p>
          <w:p w14:paraId="4F76C543" w14:textId="7834D104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2F9C3" w14:textId="77777777" w:rsidR="00FF53B5" w:rsidRPr="00D3312A" w:rsidRDefault="00FF53B5" w:rsidP="00FF53B5">
            <w:pPr>
              <w:contextualSpacing/>
              <w:jc w:val="both"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</w:rPr>
              <w:t>Организация и планирование деятельности пред-</w:t>
            </w:r>
          </w:p>
          <w:p w14:paraId="1A7A7B53" w14:textId="5C746223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приятий сферы сервиса.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46834F45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20899E3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F0468F7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201</w:t>
            </w:r>
            <w:r w:rsidRPr="00D3312A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4B09635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val="en-US" w:eastAsia="ar-SA"/>
              </w:rPr>
              <w:t>http</w:t>
            </w:r>
            <w:r w:rsidRPr="00D3312A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D3312A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3312A">
              <w:rPr>
                <w:sz w:val="20"/>
                <w:szCs w:val="20"/>
                <w:lang w:eastAsia="ar-SA"/>
              </w:rPr>
              <w:t>.</w:t>
            </w:r>
            <w:r w:rsidRPr="00D3312A">
              <w:rPr>
                <w:sz w:val="20"/>
                <w:szCs w:val="20"/>
                <w:lang w:val="en-US" w:eastAsia="ar-SA"/>
              </w:rPr>
              <w:t>com</w:t>
            </w:r>
            <w:r w:rsidRPr="00D3312A">
              <w:rPr>
                <w:sz w:val="20"/>
                <w:szCs w:val="20"/>
                <w:lang w:eastAsia="ar-SA"/>
              </w:rPr>
              <w:t>/</w:t>
            </w:r>
            <w:r w:rsidRPr="00D3312A">
              <w:rPr>
                <w:sz w:val="20"/>
                <w:szCs w:val="20"/>
                <w:lang w:val="en-US" w:eastAsia="ar-SA"/>
              </w:rPr>
              <w:t>catalog</w:t>
            </w:r>
            <w:r w:rsidRPr="00D3312A">
              <w:rPr>
                <w:sz w:val="20"/>
                <w:szCs w:val="20"/>
                <w:lang w:eastAsia="ar-SA"/>
              </w:rPr>
              <w:t>/</w:t>
            </w:r>
            <w:r w:rsidRPr="00D3312A">
              <w:rPr>
                <w:sz w:val="20"/>
                <w:szCs w:val="20"/>
                <w:lang w:val="en-US" w:eastAsia="ar-SA"/>
              </w:rPr>
              <w:t>product</w:t>
            </w:r>
            <w:r w:rsidRPr="00D3312A">
              <w:rPr>
                <w:sz w:val="20"/>
                <w:szCs w:val="20"/>
                <w:lang w:eastAsia="ar-SA"/>
              </w:rPr>
              <w:t>/415588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7F3024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557D5CB0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F0BEB34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А.Д. Шеремет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01B5E750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6BF8F87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57CC4A4B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</w:t>
            </w:r>
            <w:r w:rsidRPr="00D3312A">
              <w:rPr>
                <w:rFonts w:eastAsia="Times New Roman"/>
                <w:sz w:val="20"/>
                <w:szCs w:val="20"/>
              </w:rPr>
              <w:t>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D905AAE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1E3DC89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http://znanium.com/catalog/product/558699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D903AA6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71998" w:rsidRPr="0021251B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53B5" w:rsidRPr="0021251B" w14:paraId="1F607CBC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D3A503E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4D986B76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861E22C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BC5232C" w:rsidR="00FF53B5" w:rsidRPr="00D3312A" w:rsidRDefault="00FF53B5" w:rsidP="00FF53B5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34141C8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</w:t>
            </w: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F18EC8D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D3312A">
              <w:rPr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znanium</w:t>
            </w:r>
            <w:proofErr w:type="spellEnd"/>
            <w:r w:rsidRPr="00D3312A">
              <w:rPr>
                <w:sz w:val="20"/>
                <w:szCs w:val="20"/>
                <w:shd w:val="clear" w:color="auto" w:fill="FFFFFF"/>
              </w:rPr>
              <w:t>.</w:t>
            </w: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D3312A">
              <w:rPr>
                <w:sz w:val="20"/>
                <w:szCs w:val="20"/>
                <w:shd w:val="clear" w:color="auto" w:fill="FFFFFF"/>
              </w:rPr>
              <w:t>/</w:t>
            </w: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D3312A">
              <w:rPr>
                <w:sz w:val="20"/>
                <w:szCs w:val="20"/>
                <w:shd w:val="clear" w:color="auto" w:fill="FFFFFF"/>
              </w:rPr>
              <w:t>/</w:t>
            </w: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D3312A">
              <w:rPr>
                <w:sz w:val="20"/>
                <w:szCs w:val="20"/>
                <w:shd w:val="clear" w:color="auto" w:fill="FFFFFF"/>
              </w:rPr>
              <w:t>/430365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529417D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1ED42195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3E3F765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Под науч. ред. С.Н. Кукушкина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5BE9DDAB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Экономический атлас организации (предприятия).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6EB8661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0B430BF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63425AD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EB01CFA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http://znanium.com/catalog/product/464125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630A634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70D82873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28D03EF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Под ред. В.Я. Горфинкеля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7C789A1" w:rsidR="00FF53B5" w:rsidRPr="00D3312A" w:rsidRDefault="00FF53B5" w:rsidP="00FF53B5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Малое предпринимательство: организация, управление,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2FB4BD0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85A322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Вузовский учебник: НИЦ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0ED022C0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A957EC0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http://znanium.com/catalog/product/429542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5704CF9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329B45EB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0014" w14:textId="5FDA4FCF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1B6B6" w14:textId="1045996B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Н.Г. </w:t>
            </w:r>
            <w:proofErr w:type="spellStart"/>
            <w:r w:rsidRPr="00D3312A">
              <w:rPr>
                <w:sz w:val="20"/>
                <w:szCs w:val="20"/>
                <w:shd w:val="clear" w:color="auto" w:fill="FFFFFF"/>
              </w:rPr>
              <w:t>Забродская</w:t>
            </w:r>
            <w:proofErr w:type="spellEnd"/>
            <w:r w:rsidRPr="00D3312A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B4DD8" w14:textId="591B50BF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Предпринимательство. Организация и экономика малых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61643" w14:textId="07F5960B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C40F" w14:textId="7389D1A0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Вузовский учебник: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E445F" w14:textId="093BD8B8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1D0F3" w14:textId="57F5CC68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http://znanium.com/catalog/product/453430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9A4FD" w14:textId="0BAF8927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35F9485D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D27E2" w14:textId="5534A718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FF153" w14:textId="682D48B3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3312A">
              <w:rPr>
                <w:sz w:val="20"/>
                <w:szCs w:val="20"/>
                <w:shd w:val="clear" w:color="auto" w:fill="FFFFFF"/>
              </w:rPr>
              <w:t>Г.Г.Иванов</w:t>
            </w:r>
            <w:proofErr w:type="spellEnd"/>
            <w:r w:rsidRPr="00D3312A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3312A">
              <w:rPr>
                <w:sz w:val="20"/>
                <w:szCs w:val="20"/>
                <w:shd w:val="clear" w:color="auto" w:fill="FFFFFF"/>
              </w:rPr>
              <w:t>Ю.К.Баженов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9F077" w14:textId="2C4AE953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Организация коммерческой деятельности малых и средних предприятий: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AF40C" w14:textId="50E5D703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62FF" w14:textId="1C768155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М.: ИД ФОРУМ,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FCD64" w14:textId="094C5B4C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75FCD" w14:textId="515715AD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http://znanium.com/catalog/product/502697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31994" w14:textId="14E767FD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40249D71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5FFB16F6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3312A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1C7B8DA0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О.Н. Гукова, А.М. Петрова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7B22DD" w14:textId="77777777" w:rsidR="00FF53B5" w:rsidRPr="00D3312A" w:rsidRDefault="00FF53B5" w:rsidP="00FF53B5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Организация предприятий сервиса</w:t>
            </w:r>
          </w:p>
          <w:p w14:paraId="28586BC3" w14:textId="4AF502D9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456E290D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Практикум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10B5F12D" w:rsidR="00FF53B5" w:rsidRPr="00D3312A" w:rsidRDefault="00FF53B5" w:rsidP="00FF53B5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17929641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DD2C001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http://znanium.com/catalog/product/536889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402A337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84712" w:rsidRPr="0021251B" w14:paraId="68618753" w14:textId="77777777" w:rsidTr="00393D36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84712" w:rsidRPr="00686082" w:rsidRDefault="00584712" w:rsidP="0058471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C33E0F" w:rsidR="00584712" w:rsidRPr="00686082" w:rsidRDefault="00BE2A2F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2A2F">
              <w:rPr>
                <w:rFonts w:eastAsia="Times New Roman"/>
                <w:color w:val="000000"/>
                <w:sz w:val="20"/>
                <w:szCs w:val="20"/>
              </w:rPr>
              <w:t>С. А. Першукова.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1244C8" w14:textId="6CA56777" w:rsidR="00BE2A2F" w:rsidRPr="00BE2A2F" w:rsidRDefault="00BE2A2F" w:rsidP="00BE2A2F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bookmarkStart w:id="15" w:name="_Hlk94517940"/>
            <w:r w:rsidRPr="00BE2A2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процессов сервиса </w:t>
            </w:r>
          </w:p>
          <w:bookmarkEnd w:id="15"/>
          <w:p w14:paraId="0AD3D6C5" w14:textId="4D70309C" w:rsidR="00584712" w:rsidRPr="00686082" w:rsidRDefault="00584712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386892" w:rsidR="00584712" w:rsidRPr="00686082" w:rsidRDefault="00BE2A2F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7B1B980F" w:rsidR="00584712" w:rsidRPr="00686082" w:rsidRDefault="00BE2A2F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2A2F">
              <w:rPr>
                <w:rFonts w:eastAsia="Times New Roman"/>
                <w:color w:val="000000"/>
                <w:sz w:val="20"/>
                <w:szCs w:val="20"/>
              </w:rPr>
              <w:t>М. : РГУ им. А. Н. Косыгина, 2019. - 48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1FEC78F" w:rsidR="00584712" w:rsidRPr="00686082" w:rsidRDefault="00584712" w:rsidP="005847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shd w:val="clear" w:color="auto" w:fill="FFFFFF"/>
                <w:lang w:eastAsia="en-US"/>
              </w:rPr>
              <w:t>20</w:t>
            </w:r>
            <w:r w:rsidR="00BE2A2F" w:rsidRPr="00686082">
              <w:rPr>
                <w:sz w:val="20"/>
                <w:szCs w:val="20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B574C3C" w:rsidR="00584712" w:rsidRPr="00686082" w:rsidRDefault="00584712" w:rsidP="005847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A0373A1" w:rsidR="00584712" w:rsidRPr="00686082" w:rsidRDefault="00584712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686082" w:rsidRPr="0021251B" w14:paraId="5A8418C9" w14:textId="77777777" w:rsidTr="00393D36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FB4FE" w14:textId="7DA34335" w:rsidR="00686082" w:rsidRPr="00686082" w:rsidRDefault="00686082" w:rsidP="006860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F500F" w14:textId="69B270EE" w:rsidR="00686082" w:rsidRPr="00686082" w:rsidRDefault="00686082" w:rsidP="0068608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686082">
              <w:rPr>
                <w:color w:val="000000"/>
                <w:sz w:val="20"/>
                <w:szCs w:val="20"/>
                <w:shd w:val="clear" w:color="auto" w:fill="FFFFFF"/>
              </w:rPr>
              <w:t>С. А. Першукова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F3CD8" w14:textId="6E72B9BF" w:rsidR="00686082" w:rsidRPr="00686082" w:rsidRDefault="00686082" w:rsidP="00686082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686082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процесса сервиса : Ч.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E0BCD" w14:textId="0BB6FE94" w:rsidR="00686082" w:rsidRPr="00686082" w:rsidRDefault="00686082" w:rsidP="0068608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860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78F71" w14:textId="6B236BF6" w:rsidR="00686082" w:rsidRPr="00686082" w:rsidRDefault="00686082" w:rsidP="0068608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686082">
              <w:rPr>
                <w:color w:val="000000"/>
                <w:sz w:val="20"/>
                <w:szCs w:val="20"/>
                <w:shd w:val="clear" w:color="auto" w:fill="FFFFFF"/>
              </w:rPr>
              <w:t>М. : РГУ им. А. Н. Косыгина, - 64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69EF8" w14:textId="2AF1B7E3" w:rsidR="00686082" w:rsidRPr="00686082" w:rsidRDefault="00686082" w:rsidP="00686082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686082">
              <w:rPr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D5D6B" w14:textId="1BBE94CB" w:rsidR="00686082" w:rsidRPr="00686082" w:rsidRDefault="00686082" w:rsidP="006860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5BD19" w14:textId="795F0383" w:rsidR="00686082" w:rsidRPr="00686082" w:rsidRDefault="00686082" w:rsidP="006860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A953DA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AB80A9D" w14:textId="77777777" w:rsidR="00584712" w:rsidRPr="00145166" w:rsidRDefault="00584712" w:rsidP="00584712">
      <w:pPr>
        <w:pStyle w:val="2"/>
        <w:rPr>
          <w:rFonts w:eastAsiaTheme="minorEastAsia"/>
        </w:rPr>
      </w:pPr>
      <w:bookmarkStart w:id="16" w:name="_Hlk94383221"/>
      <w:bookmarkStart w:id="17" w:name="_Hlk94391764"/>
      <w:bookmarkStart w:id="18" w:name="_Hlk9344286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84712" w:rsidRPr="00F26710" w14:paraId="18745E89" w14:textId="77777777" w:rsidTr="00485A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17BEBB9" w14:textId="77777777" w:rsidR="00584712" w:rsidRPr="00FD7386" w:rsidRDefault="00584712" w:rsidP="00485A16">
            <w:pPr>
              <w:jc w:val="center"/>
              <w:rPr>
                <w:b/>
              </w:rPr>
            </w:pPr>
            <w:bookmarkStart w:id="19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A0EE503" w14:textId="77777777" w:rsidR="00584712" w:rsidRPr="00FD7386" w:rsidRDefault="00584712" w:rsidP="00485A16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84712" w:rsidRPr="00F26710" w14:paraId="60185C4A" w14:textId="77777777" w:rsidTr="00485A16">
        <w:trPr>
          <w:trHeight w:val="283"/>
        </w:trPr>
        <w:tc>
          <w:tcPr>
            <w:tcW w:w="851" w:type="dxa"/>
          </w:tcPr>
          <w:p w14:paraId="435B7B52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96D28E" w14:textId="77777777" w:rsidR="00584712" w:rsidRPr="0068271A" w:rsidRDefault="00584712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584712" w:rsidRPr="00F26710" w14:paraId="08B2ED27" w14:textId="77777777" w:rsidTr="00485A16">
        <w:trPr>
          <w:trHeight w:val="283"/>
        </w:trPr>
        <w:tc>
          <w:tcPr>
            <w:tcW w:w="851" w:type="dxa"/>
          </w:tcPr>
          <w:p w14:paraId="21996065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13D08B" w14:textId="77777777" w:rsidR="00584712" w:rsidRPr="0068271A" w:rsidRDefault="00584712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73433C5" w14:textId="77777777" w:rsidR="00584712" w:rsidRPr="0068271A" w:rsidRDefault="00146A47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584712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584712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584712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584712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584712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584712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584712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584712" w:rsidRPr="00F26710" w14:paraId="36392DE2" w14:textId="77777777" w:rsidTr="00485A16">
        <w:trPr>
          <w:trHeight w:val="283"/>
        </w:trPr>
        <w:tc>
          <w:tcPr>
            <w:tcW w:w="851" w:type="dxa"/>
          </w:tcPr>
          <w:p w14:paraId="5340A9D0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76B0" w14:textId="77777777" w:rsidR="00584712" w:rsidRPr="0068271A" w:rsidRDefault="00584712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584712" w:rsidRPr="00F26710" w14:paraId="16606A16" w14:textId="77777777" w:rsidTr="00485A16">
        <w:trPr>
          <w:trHeight w:val="283"/>
        </w:trPr>
        <w:tc>
          <w:tcPr>
            <w:tcW w:w="851" w:type="dxa"/>
          </w:tcPr>
          <w:p w14:paraId="4AA1F8F7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D8E89B" w14:textId="77777777" w:rsidR="00584712" w:rsidRPr="00F26710" w:rsidRDefault="00584712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9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584712" w:rsidRPr="00F26710" w14:paraId="2ED0FE0F" w14:textId="77777777" w:rsidTr="00485A16">
        <w:trPr>
          <w:trHeight w:val="283"/>
        </w:trPr>
        <w:tc>
          <w:tcPr>
            <w:tcW w:w="851" w:type="dxa"/>
          </w:tcPr>
          <w:p w14:paraId="0BD2976D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07E460" w14:textId="77777777" w:rsidR="00584712" w:rsidRDefault="00584712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584712" w:rsidRPr="00F26710" w14:paraId="3AEC84B0" w14:textId="77777777" w:rsidTr="00485A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2AF4E5B" w14:textId="77777777" w:rsidR="00584712" w:rsidRPr="00C244D8" w:rsidRDefault="00584712" w:rsidP="00485A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A5DC8C8" w14:textId="77777777" w:rsidR="00584712" w:rsidRPr="00C244D8" w:rsidRDefault="00584712" w:rsidP="00485A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84712" w:rsidRPr="00BE2A2F" w14:paraId="67B673A8" w14:textId="77777777" w:rsidTr="00485A16">
        <w:trPr>
          <w:trHeight w:val="283"/>
        </w:trPr>
        <w:tc>
          <w:tcPr>
            <w:tcW w:w="851" w:type="dxa"/>
          </w:tcPr>
          <w:p w14:paraId="1EAB1A39" w14:textId="77777777" w:rsidR="00584712" w:rsidRPr="00F2671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19BEB9" w14:textId="77777777" w:rsidR="00584712" w:rsidRPr="00D0118F" w:rsidRDefault="00584712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0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584712" w:rsidRPr="00BE2A2F" w14:paraId="4B7343A7" w14:textId="77777777" w:rsidTr="00485A16">
        <w:trPr>
          <w:trHeight w:val="283"/>
        </w:trPr>
        <w:tc>
          <w:tcPr>
            <w:tcW w:w="851" w:type="dxa"/>
          </w:tcPr>
          <w:p w14:paraId="5D7FD390" w14:textId="77777777" w:rsidR="00584712" w:rsidRPr="00D0118F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BE42BDC" w14:textId="77777777" w:rsidR="00584712" w:rsidRPr="00D0118F" w:rsidRDefault="00584712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584712" w:rsidRPr="00BE2A2F" w14:paraId="57975EE9" w14:textId="77777777" w:rsidTr="00485A16">
        <w:trPr>
          <w:trHeight w:val="283"/>
        </w:trPr>
        <w:tc>
          <w:tcPr>
            <w:tcW w:w="851" w:type="dxa"/>
          </w:tcPr>
          <w:p w14:paraId="1FF7485E" w14:textId="77777777" w:rsidR="00584712" w:rsidRPr="00D0118F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CA00ACC" w14:textId="77777777" w:rsidR="00584712" w:rsidRPr="00E43013" w:rsidRDefault="00584712" w:rsidP="00485A16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52CB2D58" w14:textId="77777777" w:rsidR="00584712" w:rsidRPr="00D0118F" w:rsidRDefault="00584712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584712" w:rsidRPr="003D1B40" w14:paraId="7DE20033" w14:textId="77777777" w:rsidTr="00485A16">
        <w:trPr>
          <w:trHeight w:val="283"/>
        </w:trPr>
        <w:tc>
          <w:tcPr>
            <w:tcW w:w="851" w:type="dxa"/>
          </w:tcPr>
          <w:p w14:paraId="6520F798" w14:textId="77777777" w:rsidR="00584712" w:rsidRPr="0087316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3CC77216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4A709719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5C618381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23FEDB82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0337D66F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102A0963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37B6E320" w14:textId="77777777" w:rsidR="00584712" w:rsidRPr="00873160" w:rsidRDefault="00584712" w:rsidP="00485A16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7E340A07" w14:textId="77777777" w:rsidR="00584712" w:rsidRPr="00873160" w:rsidRDefault="00584712" w:rsidP="00485A16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1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2D71B2B8" w14:textId="77777777" w:rsidR="00584712" w:rsidRPr="003D1B40" w:rsidRDefault="00584712" w:rsidP="00485A16">
            <w:pPr>
              <w:ind w:left="34"/>
              <w:jc w:val="both"/>
            </w:pPr>
          </w:p>
        </w:tc>
      </w:tr>
      <w:tr w:rsidR="00584712" w:rsidRPr="00F26710" w14:paraId="0A79ADA8" w14:textId="77777777" w:rsidTr="00485A16">
        <w:trPr>
          <w:trHeight w:val="283"/>
        </w:trPr>
        <w:tc>
          <w:tcPr>
            <w:tcW w:w="851" w:type="dxa"/>
          </w:tcPr>
          <w:p w14:paraId="622EB00B" w14:textId="77777777" w:rsidR="00584712" w:rsidRPr="0087316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424783A" w14:textId="77777777" w:rsidR="00584712" w:rsidRPr="00873160" w:rsidRDefault="00584712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762527ED" w14:textId="77777777" w:rsidR="00584712" w:rsidRPr="00873160" w:rsidRDefault="00584712" w:rsidP="00485A16">
            <w:r w:rsidRPr="00873160">
              <w:t>https://www.consultant.ru/online/</w:t>
            </w:r>
          </w:p>
        </w:tc>
      </w:tr>
      <w:tr w:rsidR="00584712" w:rsidRPr="00F26710" w14:paraId="5CCE35A5" w14:textId="77777777" w:rsidTr="00485A16">
        <w:trPr>
          <w:trHeight w:val="283"/>
        </w:trPr>
        <w:tc>
          <w:tcPr>
            <w:tcW w:w="851" w:type="dxa"/>
          </w:tcPr>
          <w:p w14:paraId="7907B190" w14:textId="77777777" w:rsidR="00584712" w:rsidRPr="003D1B4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733CF9C" w14:textId="77777777" w:rsidR="00584712" w:rsidRPr="00873160" w:rsidRDefault="00584712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59B05588" w14:textId="77777777" w:rsidR="00584712" w:rsidRPr="00873160" w:rsidRDefault="00584712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584712" w:rsidRPr="00F26710" w14:paraId="46403592" w14:textId="77777777" w:rsidTr="00485A16">
        <w:trPr>
          <w:trHeight w:val="283"/>
        </w:trPr>
        <w:tc>
          <w:tcPr>
            <w:tcW w:w="851" w:type="dxa"/>
          </w:tcPr>
          <w:p w14:paraId="6DECE2B7" w14:textId="77777777" w:rsidR="00584712" w:rsidRPr="003D1B4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3C27646" w14:textId="77777777" w:rsidR="00584712" w:rsidRPr="00873160" w:rsidRDefault="00584712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2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2853E939" w14:textId="77777777" w:rsidR="00584712" w:rsidRPr="00967FE5" w:rsidRDefault="00584712" w:rsidP="00584712">
      <w:pPr>
        <w:pStyle w:val="2"/>
        <w:ind w:left="142"/>
      </w:pPr>
      <w:bookmarkStart w:id="20" w:name="_Hlk88239829"/>
      <w:bookmarkEnd w:id="19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84712" w:rsidRPr="0068271A" w14:paraId="696AFD82" w14:textId="77777777" w:rsidTr="00485A16">
        <w:tc>
          <w:tcPr>
            <w:tcW w:w="817" w:type="dxa"/>
            <w:shd w:val="clear" w:color="auto" w:fill="DBE5F1" w:themeFill="accent1" w:themeFillTint="33"/>
            <w:vAlign w:val="center"/>
          </w:tcPr>
          <w:p w14:paraId="3626F89D" w14:textId="77777777" w:rsidR="00584712" w:rsidRPr="0068271A" w:rsidRDefault="00584712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01C6EC3" w14:textId="77777777" w:rsidR="00584712" w:rsidRPr="0068271A" w:rsidRDefault="00584712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D1EC82" w14:textId="77777777" w:rsidR="00584712" w:rsidRPr="0068271A" w:rsidRDefault="00584712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584712" w:rsidRPr="0068271A" w14:paraId="453F8145" w14:textId="77777777" w:rsidTr="00485A16">
        <w:tc>
          <w:tcPr>
            <w:tcW w:w="817" w:type="dxa"/>
            <w:shd w:val="clear" w:color="auto" w:fill="auto"/>
          </w:tcPr>
          <w:p w14:paraId="488C4C9A" w14:textId="77777777" w:rsidR="00584712" w:rsidRPr="0068271A" w:rsidRDefault="00584712" w:rsidP="00584712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9638AC2" w14:textId="77777777" w:rsidR="00584712" w:rsidRPr="0068271A" w:rsidRDefault="00584712" w:rsidP="00485A1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ACF1404" w14:textId="77777777" w:rsidR="00584712" w:rsidRPr="0068271A" w:rsidRDefault="00584712" w:rsidP="00485A1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84712" w:rsidRPr="008206D1" w14:paraId="37F98EE2" w14:textId="77777777" w:rsidTr="00485A16">
        <w:tc>
          <w:tcPr>
            <w:tcW w:w="817" w:type="dxa"/>
            <w:shd w:val="clear" w:color="auto" w:fill="auto"/>
          </w:tcPr>
          <w:p w14:paraId="304F072A" w14:textId="77777777" w:rsidR="00584712" w:rsidRPr="0068271A" w:rsidRDefault="00584712" w:rsidP="00584712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D29A97" w14:textId="77777777" w:rsidR="00584712" w:rsidRPr="008206D1" w:rsidRDefault="00584712" w:rsidP="00485A1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448185DF" w14:textId="77777777" w:rsidR="00584712" w:rsidRPr="008206D1" w:rsidRDefault="00584712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584712" w:rsidRPr="008206D1" w14:paraId="6E341E5B" w14:textId="77777777" w:rsidTr="00485A16">
        <w:tc>
          <w:tcPr>
            <w:tcW w:w="817" w:type="dxa"/>
            <w:shd w:val="clear" w:color="auto" w:fill="auto"/>
          </w:tcPr>
          <w:p w14:paraId="7BEB49E4" w14:textId="77777777" w:rsidR="00584712" w:rsidRPr="0068271A" w:rsidRDefault="00584712" w:rsidP="00584712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7EAF36" w14:textId="77777777" w:rsidR="00584712" w:rsidRPr="008206D1" w:rsidRDefault="00584712" w:rsidP="00485A1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731455FF" w14:textId="77777777" w:rsidR="00584712" w:rsidRDefault="00584712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584712" w:rsidRPr="008206D1" w14:paraId="525B81A0" w14:textId="77777777" w:rsidTr="00485A16">
        <w:tc>
          <w:tcPr>
            <w:tcW w:w="817" w:type="dxa"/>
            <w:shd w:val="clear" w:color="auto" w:fill="auto"/>
          </w:tcPr>
          <w:p w14:paraId="607D79AD" w14:textId="77777777" w:rsidR="00584712" w:rsidRPr="0068271A" w:rsidRDefault="00584712" w:rsidP="00584712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B1BBFC" w14:textId="77777777" w:rsidR="00584712" w:rsidRPr="008206D1" w:rsidRDefault="00584712" w:rsidP="00485A1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6585A017" w14:textId="77777777" w:rsidR="00584712" w:rsidRDefault="00584712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6"/>
      <w:bookmarkEnd w:id="20"/>
    </w:tbl>
    <w:p w14:paraId="1B88A6DA" w14:textId="77777777" w:rsidR="00584712" w:rsidRDefault="00584712" w:rsidP="00584712">
      <w:pPr>
        <w:pStyle w:val="3"/>
      </w:pPr>
    </w:p>
    <w:bookmarkEnd w:id="17"/>
    <w:p w14:paraId="135E8824" w14:textId="77777777" w:rsidR="005355ED" w:rsidRPr="005D249D" w:rsidRDefault="005355ED" w:rsidP="005355ED">
      <w:pPr>
        <w:spacing w:before="120" w:after="120"/>
        <w:ind w:left="709"/>
        <w:jc w:val="both"/>
        <w:rPr>
          <w:sz w:val="24"/>
          <w:szCs w:val="24"/>
        </w:rPr>
        <w:sectPr w:rsidR="005355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BEA333" w:rsidR="004925D7" w:rsidRPr="004925D7" w:rsidRDefault="004925D7" w:rsidP="00F5486D">
      <w:pPr>
        <w:pStyle w:val="3"/>
      </w:pPr>
      <w:bookmarkStart w:id="21" w:name="_Toc62039712"/>
      <w:bookmarkEnd w:id="18"/>
      <w:r w:rsidRPr="004925D7">
        <w:lastRenderedPageBreak/>
        <w:t>ЛИСТ УЧЕТА ОБНОВЛЕНИЙ РАБОЧЕЙ ПРОГРАММЫ</w:t>
      </w:r>
      <w:bookmarkEnd w:id="2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36B7" w14:textId="77777777" w:rsidR="00146A47" w:rsidRDefault="00146A47" w:rsidP="005E3840">
      <w:r>
        <w:separator/>
      </w:r>
    </w:p>
  </w:endnote>
  <w:endnote w:type="continuationSeparator" w:id="0">
    <w:p w14:paraId="5B6DD253" w14:textId="77777777" w:rsidR="00146A47" w:rsidRDefault="00146A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FA75" w14:textId="77777777" w:rsidR="00146A47" w:rsidRDefault="00146A47" w:rsidP="005E3840">
      <w:r>
        <w:separator/>
      </w:r>
    </w:p>
  </w:footnote>
  <w:footnote w:type="continuationSeparator" w:id="0">
    <w:p w14:paraId="784A716C" w14:textId="77777777" w:rsidR="00146A47" w:rsidRDefault="00146A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48A16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5C72FE"/>
    <w:multiLevelType w:val="hybridMultilevel"/>
    <w:tmpl w:val="9F5C17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BF4B5C"/>
    <w:multiLevelType w:val="hybridMultilevel"/>
    <w:tmpl w:val="A15A65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543E"/>
    <w:multiLevelType w:val="hybridMultilevel"/>
    <w:tmpl w:val="236C3D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F04D43"/>
    <w:multiLevelType w:val="multilevel"/>
    <w:tmpl w:val="4486516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CE1E38"/>
    <w:multiLevelType w:val="hybridMultilevel"/>
    <w:tmpl w:val="290E60EA"/>
    <w:lvl w:ilvl="0" w:tplc="56D6E320">
      <w:numFmt w:val="bullet"/>
      <w:lvlText w:val="•"/>
      <w:lvlJc w:val="left"/>
      <w:pPr>
        <w:ind w:left="733" w:hanging="164"/>
      </w:pPr>
      <w:rPr>
        <w:rFonts w:ascii="Arial" w:eastAsia="Arial" w:hAnsi="Arial" w:cs="Arial" w:hint="default"/>
        <w:w w:val="168"/>
        <w:sz w:val="18"/>
        <w:szCs w:val="18"/>
      </w:rPr>
    </w:lvl>
    <w:lvl w:ilvl="1" w:tplc="C80C0616">
      <w:numFmt w:val="bullet"/>
      <w:lvlText w:val="•"/>
      <w:lvlJc w:val="left"/>
      <w:pPr>
        <w:ind w:left="1816" w:hanging="164"/>
      </w:pPr>
      <w:rPr>
        <w:rFonts w:hint="default"/>
      </w:rPr>
    </w:lvl>
    <w:lvl w:ilvl="2" w:tplc="F4D88C6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E1E0E31A">
      <w:numFmt w:val="bullet"/>
      <w:lvlText w:val="•"/>
      <w:lvlJc w:val="left"/>
      <w:pPr>
        <w:ind w:left="3969" w:hanging="164"/>
      </w:pPr>
      <w:rPr>
        <w:rFonts w:hint="default"/>
      </w:rPr>
    </w:lvl>
    <w:lvl w:ilvl="4" w:tplc="061CDA0C">
      <w:numFmt w:val="bullet"/>
      <w:lvlText w:val="•"/>
      <w:lvlJc w:val="left"/>
      <w:pPr>
        <w:ind w:left="5046" w:hanging="164"/>
      </w:pPr>
      <w:rPr>
        <w:rFonts w:hint="default"/>
      </w:rPr>
    </w:lvl>
    <w:lvl w:ilvl="5" w:tplc="8DE4EDAC">
      <w:numFmt w:val="bullet"/>
      <w:lvlText w:val="•"/>
      <w:lvlJc w:val="left"/>
      <w:pPr>
        <w:ind w:left="6122" w:hanging="164"/>
      </w:pPr>
      <w:rPr>
        <w:rFonts w:hint="default"/>
      </w:rPr>
    </w:lvl>
    <w:lvl w:ilvl="6" w:tplc="86CCB920">
      <w:numFmt w:val="bullet"/>
      <w:lvlText w:val="•"/>
      <w:lvlJc w:val="left"/>
      <w:pPr>
        <w:ind w:left="7199" w:hanging="164"/>
      </w:pPr>
      <w:rPr>
        <w:rFonts w:hint="default"/>
      </w:rPr>
    </w:lvl>
    <w:lvl w:ilvl="7" w:tplc="89EA5FDA">
      <w:numFmt w:val="bullet"/>
      <w:lvlText w:val="•"/>
      <w:lvlJc w:val="left"/>
      <w:pPr>
        <w:ind w:left="8275" w:hanging="164"/>
      </w:pPr>
      <w:rPr>
        <w:rFonts w:hint="default"/>
      </w:rPr>
    </w:lvl>
    <w:lvl w:ilvl="8" w:tplc="8744C8AC">
      <w:numFmt w:val="bullet"/>
      <w:lvlText w:val="•"/>
      <w:lvlJc w:val="left"/>
      <w:pPr>
        <w:ind w:left="9352" w:hanging="164"/>
      </w:pPr>
      <w:rPr>
        <w:rFonts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234E"/>
    <w:multiLevelType w:val="multilevel"/>
    <w:tmpl w:val="4486516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22F"/>
    <w:multiLevelType w:val="hybridMultilevel"/>
    <w:tmpl w:val="4C34D742"/>
    <w:lvl w:ilvl="0" w:tplc="A80E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C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2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A9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4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E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C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D11CC9"/>
    <w:multiLevelType w:val="hybridMultilevel"/>
    <w:tmpl w:val="00120CF0"/>
    <w:lvl w:ilvl="0" w:tplc="4E326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7618D"/>
    <w:multiLevelType w:val="hybridMultilevel"/>
    <w:tmpl w:val="6BB2F4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5B5888"/>
    <w:multiLevelType w:val="hybridMultilevel"/>
    <w:tmpl w:val="20942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9B4AE2"/>
    <w:multiLevelType w:val="hybridMultilevel"/>
    <w:tmpl w:val="00120C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216D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D9747C"/>
    <w:multiLevelType w:val="hybridMultilevel"/>
    <w:tmpl w:val="F48074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37"/>
  </w:num>
  <w:num w:numId="7">
    <w:abstractNumId w:val="42"/>
  </w:num>
  <w:num w:numId="8">
    <w:abstractNumId w:val="36"/>
  </w:num>
  <w:num w:numId="9">
    <w:abstractNumId w:val="13"/>
  </w:num>
  <w:num w:numId="10">
    <w:abstractNumId w:val="5"/>
  </w:num>
  <w:num w:numId="11">
    <w:abstractNumId w:val="30"/>
  </w:num>
  <w:num w:numId="12">
    <w:abstractNumId w:val="29"/>
  </w:num>
  <w:num w:numId="13">
    <w:abstractNumId w:val="25"/>
  </w:num>
  <w:num w:numId="14">
    <w:abstractNumId w:val="41"/>
  </w:num>
  <w:num w:numId="15">
    <w:abstractNumId w:val="7"/>
  </w:num>
  <w:num w:numId="16">
    <w:abstractNumId w:val="3"/>
  </w:num>
  <w:num w:numId="17">
    <w:abstractNumId w:val="14"/>
  </w:num>
  <w:num w:numId="18">
    <w:abstractNumId w:val="24"/>
  </w:num>
  <w:num w:numId="19">
    <w:abstractNumId w:val="21"/>
  </w:num>
  <w:num w:numId="20">
    <w:abstractNumId w:val="11"/>
  </w:num>
  <w:num w:numId="21">
    <w:abstractNumId w:val="23"/>
  </w:num>
  <w:num w:numId="22">
    <w:abstractNumId w:val="26"/>
  </w:num>
  <w:num w:numId="23">
    <w:abstractNumId w:val="6"/>
  </w:num>
  <w:num w:numId="24">
    <w:abstractNumId w:val="39"/>
  </w:num>
  <w:num w:numId="25">
    <w:abstractNumId w:val="31"/>
  </w:num>
  <w:num w:numId="26">
    <w:abstractNumId w:val="18"/>
  </w:num>
  <w:num w:numId="27">
    <w:abstractNumId w:val="12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32"/>
  </w:num>
  <w:num w:numId="33">
    <w:abstractNumId w:val="9"/>
  </w:num>
  <w:num w:numId="34">
    <w:abstractNumId w:val="40"/>
  </w:num>
  <w:num w:numId="35">
    <w:abstractNumId w:val="35"/>
  </w:num>
  <w:num w:numId="36">
    <w:abstractNumId w:val="10"/>
  </w:num>
  <w:num w:numId="37">
    <w:abstractNumId w:val="15"/>
  </w:num>
  <w:num w:numId="38">
    <w:abstractNumId w:val="16"/>
  </w:num>
  <w:num w:numId="39">
    <w:abstractNumId w:val="19"/>
  </w:num>
  <w:num w:numId="40">
    <w:abstractNumId w:val="28"/>
  </w:num>
  <w:num w:numId="41">
    <w:abstractNumId w:val="34"/>
  </w:num>
  <w:num w:numId="42">
    <w:abstractNumId w:val="27"/>
  </w:num>
  <w:num w:numId="43">
    <w:abstractNumId w:val="2"/>
    <w:lvlOverride w:ilvl="0">
      <w:startOverride w:val="2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669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DD"/>
    <w:rsid w:val="00142462"/>
    <w:rsid w:val="001435DD"/>
    <w:rsid w:val="00145166"/>
    <w:rsid w:val="00146A4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FA2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66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8D2"/>
    <w:rsid w:val="004D65A5"/>
    <w:rsid w:val="004D710F"/>
    <w:rsid w:val="004E056C"/>
    <w:rsid w:val="004E1809"/>
    <w:rsid w:val="004E24D8"/>
    <w:rsid w:val="004E2BBD"/>
    <w:rsid w:val="004E3FEB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5E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87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1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82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B51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BBC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A2C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0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2A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A2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1AE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77582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0E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B1A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olzhnostnoj_oklad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rusn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8442</Words>
  <Characters>48125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12</cp:revision>
  <cp:lastPrinted>2022-01-29T20:07:00Z</cp:lastPrinted>
  <dcterms:created xsi:type="dcterms:W3CDTF">2022-01-05T12:45:00Z</dcterms:created>
  <dcterms:modified xsi:type="dcterms:W3CDTF">2022-01-31T08:36:00Z</dcterms:modified>
</cp:coreProperties>
</file>